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6C" w:rsidRPr="00C54BB5" w:rsidRDefault="00BB55DA">
      <w:pPr>
        <w:pStyle w:val="a3"/>
        <w:spacing w:after="0"/>
        <w:rPr>
          <w:color w:val="FF0000"/>
        </w:rPr>
      </w:pPr>
      <w:bookmarkStart w:id="0" w:name="_3v1yeuau1ygf"/>
      <w:bookmarkEnd w:id="0"/>
      <w:r w:rsidRPr="00C54BB5">
        <w:rPr>
          <w:color w:val="FF0000"/>
        </w:rPr>
        <w:t>R</w:t>
      </w:r>
      <w:r w:rsidR="00017B03">
        <w:rPr>
          <w:color w:val="FF0000"/>
        </w:rPr>
        <w:t>TA 2.4.0</w:t>
      </w:r>
    </w:p>
    <w:p w:rsidR="003C706C" w:rsidRPr="00C54BB5" w:rsidRDefault="00BB55DA">
      <w:pPr>
        <w:pStyle w:val="a4"/>
        <w:pBdr>
          <w:top w:val="nil"/>
          <w:left w:val="nil"/>
          <w:bottom w:val="nil"/>
          <w:right w:val="nil"/>
          <w:between w:val="nil"/>
        </w:pBdr>
        <w:rPr>
          <w:color w:val="FF0000"/>
        </w:rPr>
      </w:pPr>
      <w:bookmarkStart w:id="1" w:name="_5dh3l6uq5gr4"/>
      <w:bookmarkEnd w:id="1"/>
      <w:r w:rsidRPr="00C54BB5">
        <w:rPr>
          <w:color w:val="FF0000"/>
        </w:rPr>
        <w:t>Balance &amp; mechanics changes</w:t>
      </w:r>
    </w:p>
    <w:p w:rsidR="003C706C" w:rsidRPr="00C54BB5" w:rsidRDefault="00BB55DA">
      <w:r w:rsidRPr="00C54BB5">
        <w:t>The map includes a built-in global modification that changes various game mechanics</w:t>
      </w:r>
      <w:r w:rsidR="00F8698C">
        <w:t>.</w:t>
      </w:r>
    </w:p>
    <w:p w:rsidR="00C54BB5" w:rsidRPr="00C54BB5" w:rsidRDefault="00BB55DA">
      <w:r w:rsidRPr="00C54BB5">
        <w:t>This document only lists differences from the original game</w:t>
      </w:r>
      <w:r w:rsidR="00F8698C">
        <w:t>.</w:t>
      </w:r>
    </w:p>
    <w:p w:rsidR="003C706C" w:rsidRDefault="00BB55DA">
      <w:r w:rsidRPr="00C54BB5">
        <w:t xml:space="preserve">For original game mechanics please refer to the </w:t>
      </w:r>
      <w:hyperlink r:id="rId6" w:history="1">
        <w:r w:rsidRPr="00F8698C">
          <w:rPr>
            <w:rStyle w:val="afffff"/>
          </w:rPr>
          <w:t>official HoMM V - Tribes of the East v3.1 game manual</w:t>
        </w:r>
      </w:hyperlink>
      <w:r w:rsidR="00F8698C">
        <w:t xml:space="preserve"> (</w:t>
      </w:r>
      <w:r w:rsidR="00F8698C" w:rsidRPr="00F8698C">
        <w:t>pdf</w:t>
      </w:r>
      <w:r w:rsidR="00F8698C">
        <w:t>).</w:t>
      </w:r>
    </w:p>
    <w:p w:rsidR="00D60070" w:rsidRDefault="00D60070"/>
    <w:p w:rsidR="00D60070" w:rsidRDefault="00D60070"/>
    <w:p w:rsidR="00D60070" w:rsidRPr="00C54BB5" w:rsidRDefault="00D60070"/>
    <w:p w:rsidR="003C706C" w:rsidRPr="00C54BB5" w:rsidRDefault="00BB55DA">
      <w:pPr>
        <w:pStyle w:val="1"/>
      </w:pPr>
      <w:bookmarkStart w:id="2" w:name="_stqeq4kkf4df"/>
      <w:bookmarkStart w:id="3" w:name="_513butrbr60l"/>
      <w:bookmarkEnd w:id="2"/>
      <w:bookmarkEnd w:id="3"/>
      <w:r w:rsidRPr="00C54BB5">
        <w:t>General game mechanics</w:t>
      </w:r>
    </w:p>
    <w:p w:rsidR="003C706C" w:rsidRPr="00C54BB5" w:rsidRDefault="00BB55DA">
      <w:pPr>
        <w:pStyle w:val="2"/>
      </w:pPr>
      <w:bookmarkStart w:id="4" w:name="_8jbkuotdz739"/>
      <w:bookmarkEnd w:id="4"/>
      <w:r w:rsidRPr="00C54BB5">
        <w:t>Luck</w:t>
      </w:r>
      <w:r w:rsidR="00861550">
        <w:t xml:space="preserve"> &amp; Morale</w:t>
      </w:r>
    </w:p>
    <w:p w:rsidR="003C706C" w:rsidRPr="00C54BB5" w:rsidRDefault="003C706C"/>
    <w:tbl>
      <w:tblPr>
        <w:tblStyle w:val="a5"/>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7650"/>
        <w:gridCol w:w="2850"/>
      </w:tblGrid>
      <w:tr w:rsidR="003C706C" w:rsidRPr="00C54BB5">
        <w:tc>
          <w:tcPr>
            <w:tcW w:w="3450"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Event</w:t>
            </w:r>
          </w:p>
        </w:tc>
        <w:tc>
          <w:tcPr>
            <w:tcW w:w="7650"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85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3450" w:type="dxa"/>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Lucky strike</w:t>
            </w:r>
          </w:p>
        </w:tc>
        <w:tc>
          <w:tcPr>
            <w:tcW w:w="7650"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150% damage</w:t>
            </w:r>
          </w:p>
        </w:tc>
        <w:tc>
          <w:tcPr>
            <w:tcW w:w="285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spacing w:line="276" w:lineRule="auto"/>
              <w:jc w:val="right"/>
              <w:rPr>
                <w:b/>
                <w:color w:val="980000"/>
              </w:rPr>
            </w:pPr>
            <w:r w:rsidRPr="00C54BB5">
              <w:rPr>
                <w:color w:val="980000"/>
              </w:rPr>
              <w:t>200%</w:t>
            </w:r>
          </w:p>
        </w:tc>
      </w:tr>
      <w:tr w:rsidR="003C706C" w:rsidRPr="00C54BB5" w:rsidTr="00861550">
        <w:tc>
          <w:tcPr>
            <w:tcW w:w="3450"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Unlucky strike</w:t>
            </w:r>
          </w:p>
        </w:tc>
        <w:tc>
          <w:tcPr>
            <w:tcW w:w="7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66% damage</w:t>
            </w:r>
          </w:p>
        </w:tc>
        <w:tc>
          <w:tcPr>
            <w:tcW w:w="285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spacing w:line="276" w:lineRule="auto"/>
              <w:jc w:val="right"/>
              <w:rPr>
                <w:color w:val="980000"/>
              </w:rPr>
            </w:pPr>
            <w:r w:rsidRPr="00C54BB5">
              <w:rPr>
                <w:color w:val="980000"/>
              </w:rPr>
              <w:t>50%</w:t>
            </w:r>
          </w:p>
        </w:tc>
      </w:tr>
      <w:tr w:rsidR="00861550" w:rsidRPr="00C54BB5" w:rsidTr="00861550">
        <w:tc>
          <w:tcPr>
            <w:tcW w:w="3450"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861550" w:rsidRPr="00C54BB5" w:rsidRDefault="00861550" w:rsidP="00861550">
            <w:r w:rsidRPr="00C54BB5">
              <w:t>Positive Morale</w:t>
            </w:r>
          </w:p>
        </w:tc>
        <w:tc>
          <w:tcPr>
            <w:tcW w:w="7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61550" w:rsidRPr="00C54BB5" w:rsidRDefault="00861550" w:rsidP="00861550">
            <w:r w:rsidRPr="00C54BB5">
              <w:t>Unit moves forward in the turn order to 0.33 ATB</w:t>
            </w:r>
          </w:p>
        </w:tc>
        <w:tc>
          <w:tcPr>
            <w:tcW w:w="285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861550" w:rsidRPr="00C54BB5" w:rsidRDefault="00861550" w:rsidP="00861550">
            <w:pPr>
              <w:widowControl w:val="0"/>
              <w:spacing w:line="276" w:lineRule="auto"/>
              <w:jc w:val="right"/>
              <w:rPr>
                <w:color w:val="980000"/>
              </w:rPr>
            </w:pPr>
            <w:r w:rsidRPr="00C54BB5">
              <w:rPr>
                <w:color w:val="980000"/>
              </w:rPr>
              <w:t>0.5</w:t>
            </w:r>
          </w:p>
        </w:tc>
      </w:tr>
      <w:tr w:rsidR="00861550" w:rsidRPr="00C54BB5">
        <w:tc>
          <w:tcPr>
            <w:tcW w:w="3450"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861550" w:rsidRPr="00C54BB5" w:rsidRDefault="00861550" w:rsidP="00861550">
            <w:r w:rsidRPr="00C54BB5">
              <w:t>Negative Morale</w:t>
            </w:r>
          </w:p>
        </w:tc>
        <w:tc>
          <w:tcPr>
            <w:tcW w:w="7650"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861550" w:rsidRPr="00C54BB5" w:rsidRDefault="00861550" w:rsidP="00861550">
            <w:r w:rsidRPr="00C54BB5">
              <w:t>Unit skips a turn and moves back in the turn order to 0.6 ATB</w:t>
            </w:r>
          </w:p>
        </w:tc>
        <w:tc>
          <w:tcPr>
            <w:tcW w:w="285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861550" w:rsidRPr="00C54BB5" w:rsidRDefault="00861550" w:rsidP="00861550">
            <w:pPr>
              <w:widowControl w:val="0"/>
              <w:spacing w:line="276" w:lineRule="auto"/>
              <w:jc w:val="right"/>
              <w:rPr>
                <w:color w:val="980000"/>
              </w:rPr>
            </w:pPr>
            <w:r w:rsidRPr="00C54BB5">
              <w:rPr>
                <w:color w:val="980000"/>
              </w:rPr>
              <w:t>0.5</w:t>
            </w:r>
          </w:p>
        </w:tc>
      </w:tr>
    </w:tbl>
    <w:p w:rsidR="003C706C" w:rsidRPr="00C54BB5" w:rsidRDefault="003C706C"/>
    <w:p w:rsidR="003C706C" w:rsidRPr="00C54BB5" w:rsidRDefault="003C706C">
      <w:bookmarkStart w:id="5" w:name="_qc8xzcp43u7s"/>
      <w:bookmarkEnd w:id="5"/>
    </w:p>
    <w:p w:rsidR="003C706C" w:rsidRPr="00C54BB5" w:rsidRDefault="00BB55DA">
      <w:r w:rsidRPr="00C54BB5">
        <w:t>The chance of triggering the morale and luck effects in RTA is defined by a new formula that provides more stable outcome, even on short distances.</w:t>
      </w:r>
    </w:p>
    <w:p w:rsidR="003C706C" w:rsidRPr="00C54BB5" w:rsidRDefault="003C706C"/>
    <w:p w:rsidR="003C706C" w:rsidRPr="00C54BB5" w:rsidRDefault="00BB55DA">
      <w:r w:rsidRPr="00C54BB5">
        <w:t>The average chance of triggering the morale and luck remains unchanged and equals to 10% per point, but with each consecutive action the overall chance to trigger the effect next time will be either increased (on failure) or decreased (on success).</w:t>
      </w:r>
    </w:p>
    <w:p w:rsidR="003C706C" w:rsidRPr="00C54BB5" w:rsidRDefault="00BB55DA">
      <w:r w:rsidRPr="00C54BB5">
        <w:t>That way, if your units trigger the effect several times in a row, it will be increasingly less likely for you to trigger it again on your next action and vice versa.</w:t>
      </w:r>
    </w:p>
    <w:p w:rsidR="003C706C" w:rsidRPr="00C54BB5" w:rsidRDefault="003C706C"/>
    <w:p w:rsidR="003C706C" w:rsidRPr="00C54BB5" w:rsidRDefault="00BB55DA">
      <w:r w:rsidRPr="00C54BB5">
        <w:t>The full formula is given at the end of the document.</w:t>
      </w:r>
    </w:p>
    <w:p w:rsidR="003C706C" w:rsidRPr="00C54BB5" w:rsidRDefault="003C706C"/>
    <w:p w:rsidR="003C706C" w:rsidRPr="00C54BB5" w:rsidRDefault="003C706C"/>
    <w:p w:rsidR="003C706C" w:rsidRPr="00C54BB5" w:rsidRDefault="003C706C"/>
    <w:p w:rsidR="003C706C" w:rsidRPr="00C54BB5" w:rsidRDefault="00BB55DA">
      <w:pPr>
        <w:pStyle w:val="2"/>
      </w:pPr>
      <w:bookmarkStart w:id="6" w:name="_6td12y7vatew"/>
      <w:bookmarkEnd w:id="6"/>
      <w:r w:rsidRPr="00C54BB5">
        <w:t>The starting ATB spread</w:t>
      </w:r>
    </w:p>
    <w:p w:rsidR="003C706C" w:rsidRPr="00C54BB5" w:rsidRDefault="003C706C"/>
    <w:p w:rsidR="003C706C" w:rsidRPr="00C54BB5" w:rsidRDefault="00BB55DA">
      <w:r w:rsidRPr="00C54BB5">
        <w:t>In the original game all units are given a random position on the ATB at the start of the combat within a specific margin.</w:t>
      </w:r>
    </w:p>
    <w:p w:rsidR="003C706C" w:rsidRPr="00C54BB5" w:rsidRDefault="003C706C"/>
    <w:p w:rsidR="003C706C" w:rsidRPr="00C54BB5" w:rsidRDefault="00BB55DA">
      <w:pPr>
        <w:rPr>
          <w:color w:val="980000"/>
        </w:rPr>
      </w:pPr>
      <w:r w:rsidRPr="00C54BB5">
        <w:t xml:space="preserve">In RTA the initial spread is decreased to </w:t>
      </w:r>
      <w:r w:rsidRPr="00C54BB5">
        <w:rPr>
          <w:b/>
        </w:rPr>
        <w:t>0 - 0.15 ATB</w:t>
      </w:r>
      <w:r w:rsidRPr="00C54BB5">
        <w:t xml:space="preserve"> </w:t>
      </w:r>
      <w:r w:rsidRPr="00C54BB5">
        <w:rPr>
          <w:color w:val="980000"/>
        </w:rPr>
        <w:t>(original game: 0 - 0.25)</w:t>
      </w:r>
    </w:p>
    <w:p w:rsidR="003C706C" w:rsidRDefault="003C706C"/>
    <w:p w:rsidR="00861550" w:rsidRPr="00C54BB5" w:rsidRDefault="00861550"/>
    <w:p w:rsidR="003C706C" w:rsidRPr="00C54BB5" w:rsidRDefault="00BB55DA">
      <w:pPr>
        <w:pStyle w:val="2"/>
      </w:pPr>
      <w:bookmarkStart w:id="7" w:name="_m0jpi94h4bxy"/>
      <w:bookmarkEnd w:id="7"/>
      <w:r w:rsidRPr="00C54BB5">
        <w:t>Combat terrain</w:t>
      </w:r>
    </w:p>
    <w:p w:rsidR="003C706C" w:rsidRPr="00C54BB5" w:rsidRDefault="003C706C"/>
    <w:p w:rsidR="005C025F" w:rsidRDefault="005C025F">
      <w:pPr>
        <w:rPr>
          <w:b/>
        </w:rPr>
      </w:pPr>
      <w:r>
        <w:rPr>
          <w:b/>
        </w:rPr>
        <w:t>General</w:t>
      </w:r>
    </w:p>
    <w:p w:rsidR="005C025F" w:rsidRPr="005C025F" w:rsidRDefault="005C025F"/>
    <w:p w:rsidR="005C025F" w:rsidRDefault="005C025F">
      <w:r w:rsidRPr="005C025F">
        <w:t xml:space="preserve">Obstacles cannot be placed on the first three lanes of combat arena </w:t>
      </w:r>
      <w:r w:rsidRPr="005C025F">
        <w:rPr>
          <w:color w:val="980000"/>
        </w:rPr>
        <w:t>(original game: on the first two lanes)</w:t>
      </w:r>
    </w:p>
    <w:p w:rsidR="005C025F" w:rsidRPr="005C025F" w:rsidRDefault="005C025F"/>
    <w:p w:rsidR="005C025F" w:rsidRDefault="005C025F">
      <w:pPr>
        <w:rPr>
          <w:b/>
        </w:rPr>
      </w:pPr>
    </w:p>
    <w:p w:rsidR="003C706C" w:rsidRPr="00C54BB5" w:rsidRDefault="00BB55DA">
      <w:pPr>
        <w:rPr>
          <w:b/>
        </w:rPr>
      </w:pPr>
      <w:r w:rsidRPr="00C54BB5">
        <w:rPr>
          <w:b/>
        </w:rPr>
        <w:t>Stone halls (Fortress terrain)</w:t>
      </w:r>
    </w:p>
    <w:p w:rsidR="003C706C" w:rsidRPr="00C54BB5" w:rsidRDefault="003C706C"/>
    <w:p w:rsidR="003C706C" w:rsidRPr="00C54BB5" w:rsidRDefault="00BB55DA">
      <w:pPr>
        <w:rPr>
          <w:color w:val="980000"/>
        </w:rPr>
      </w:pPr>
      <w:r w:rsidRPr="00C54BB5">
        <w:t xml:space="preserve">The battlefield can have random obstacles </w:t>
      </w:r>
      <w:r w:rsidRPr="00C54BB5">
        <w:rPr>
          <w:color w:val="980000"/>
        </w:rPr>
        <w:t>(original game: always no obstacles)</w:t>
      </w:r>
    </w:p>
    <w:p w:rsidR="003C706C" w:rsidRPr="00C54BB5" w:rsidRDefault="003C706C">
      <w:pPr>
        <w:rPr>
          <w:color w:val="980000"/>
        </w:rPr>
      </w:pPr>
    </w:p>
    <w:p w:rsidR="003C706C" w:rsidRPr="00C54BB5" w:rsidRDefault="003C706C">
      <w:pPr>
        <w:rPr>
          <w:b/>
        </w:rPr>
      </w:pPr>
    </w:p>
    <w:p w:rsidR="003C706C" w:rsidRPr="00C54BB5" w:rsidRDefault="00BB55DA">
      <w:pPr>
        <w:rPr>
          <w:b/>
        </w:rPr>
      </w:pPr>
      <w:r w:rsidRPr="00C54BB5">
        <w:rPr>
          <w:b/>
        </w:rPr>
        <w:t>Boarding (Naval combat)</w:t>
      </w:r>
    </w:p>
    <w:p w:rsidR="003C706C" w:rsidRPr="00C54BB5" w:rsidRDefault="003C706C"/>
    <w:p w:rsidR="003C706C" w:rsidRPr="00C54BB5" w:rsidRDefault="00BB55DA">
      <w:r w:rsidRPr="00C54BB5">
        <w:t>The battlefield h</w:t>
      </w:r>
      <w:r w:rsidR="00C54BB5" w:rsidRPr="00C54BB5">
        <w:t>as full area and no obstacles</w:t>
      </w:r>
    </w:p>
    <w:p w:rsidR="003C706C" w:rsidRPr="00C54BB5" w:rsidRDefault="00BB55DA">
      <w:r w:rsidRPr="00C54BB5">
        <w:rPr>
          <w:color w:val="980000"/>
        </w:rPr>
        <w:t>(original game: the battlefield has two narrow passages in the center)</w:t>
      </w:r>
    </w:p>
    <w:p w:rsidR="003C706C" w:rsidRPr="00C54BB5" w:rsidRDefault="003C706C"/>
    <w:p w:rsidR="003C706C" w:rsidRPr="00C54BB5" w:rsidRDefault="00BB55DA">
      <w:pPr>
        <w:rPr>
          <w:i/>
        </w:rPr>
      </w:pPr>
      <w:r w:rsidRPr="00C54BB5">
        <w:rPr>
          <w:b/>
          <w:i/>
          <w:color w:val="FF0000"/>
        </w:rPr>
        <w:t>!</w:t>
      </w:r>
      <w:r w:rsidRPr="00C54BB5">
        <w:rPr>
          <w:i/>
        </w:rPr>
        <w:t xml:space="preserve"> This battlefield is only available with the Navigation skill.</w:t>
      </w:r>
    </w:p>
    <w:p w:rsidR="003C706C" w:rsidRPr="00C54BB5" w:rsidRDefault="003C706C"/>
    <w:p w:rsidR="003C706C" w:rsidRPr="00C54BB5" w:rsidRDefault="00BB55DA">
      <w:pPr>
        <w:pStyle w:val="1"/>
      </w:pPr>
      <w:bookmarkStart w:id="8" w:name="_p77jec4zb0x5"/>
      <w:bookmarkEnd w:id="8"/>
      <w:r w:rsidRPr="00C54BB5">
        <w:br w:type="page"/>
      </w:r>
    </w:p>
    <w:p w:rsidR="003C706C" w:rsidRPr="00C54BB5" w:rsidRDefault="00D60070">
      <w:pPr>
        <w:pStyle w:val="1"/>
      </w:pPr>
      <w:bookmarkStart w:id="9" w:name="_ms4pqbcl2vrw"/>
      <w:bookmarkEnd w:id="9"/>
      <w:r>
        <w:lastRenderedPageBreak/>
        <w:t>Skills and A</w:t>
      </w:r>
      <w:r w:rsidR="00BB55DA" w:rsidRPr="00C54BB5">
        <w:t>bilities</w:t>
      </w:r>
    </w:p>
    <w:p w:rsidR="003C706C" w:rsidRPr="00C54BB5" w:rsidRDefault="00BB55DA">
      <w:pPr>
        <w:pStyle w:val="2"/>
      </w:pPr>
      <w:bookmarkStart w:id="10" w:name="_owoilqtrlzcr"/>
      <w:bookmarkEnd w:id="10"/>
      <w:r w:rsidRPr="00C54BB5">
        <w:t>General skills</w:t>
      </w:r>
    </w:p>
    <w:p w:rsidR="003C706C" w:rsidRPr="00C54BB5" w:rsidRDefault="003C706C"/>
    <w:p w:rsidR="003C706C" w:rsidRPr="00C54BB5" w:rsidRDefault="00BB55DA">
      <w:pPr>
        <w:rPr>
          <w:i/>
        </w:rPr>
      </w:pPr>
      <w:r w:rsidRPr="00C54BB5">
        <w:rPr>
          <w:i/>
          <w:noProof/>
          <w:lang w:val="ru-RU"/>
        </w:rPr>
        <w:drawing>
          <wp:inline distT="114300" distB="114300" distL="114300" distR="114300" wp14:anchorId="08058E67" wp14:editId="5834C315">
            <wp:extent cx="152400" cy="152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2400" cy="152400"/>
                    </a:xfrm>
                    <a:prstGeom prst="rect">
                      <a:avLst/>
                    </a:prstGeom>
                    <a:ln/>
                  </pic:spPr>
                </pic:pic>
              </a:graphicData>
            </a:graphic>
          </wp:inline>
        </w:drawing>
      </w:r>
      <w:r w:rsidRPr="00C54BB5">
        <w:rPr>
          <w:i/>
        </w:rPr>
        <w:t xml:space="preserve"> The skills are given </w:t>
      </w:r>
      <w:r w:rsidRPr="00C54BB5">
        <w:rPr>
          <w:i/>
          <w:u w:val="single"/>
        </w:rPr>
        <w:t>in the same order, as in the Skillwheel</w:t>
      </w:r>
      <w:r w:rsidRPr="00C54BB5">
        <w:rPr>
          <w:i/>
        </w:rPr>
        <w:t>, starting with the Attack (clockwise).</w:t>
      </w:r>
    </w:p>
    <w:p w:rsidR="003C706C" w:rsidRPr="00C54BB5" w:rsidRDefault="003C706C"/>
    <w:p w:rsidR="003C706C" w:rsidRPr="00C54BB5" w:rsidRDefault="00BB55DA">
      <w:pPr>
        <w:pStyle w:val="3"/>
      </w:pPr>
      <w:bookmarkStart w:id="11" w:name="_vwx0oedhjfet"/>
      <w:bookmarkEnd w:id="11"/>
      <w:r w:rsidRPr="00C54BB5">
        <w:t>Attack</w:t>
      </w:r>
    </w:p>
    <w:p w:rsidR="003C706C" w:rsidRPr="00C54BB5" w:rsidRDefault="003C706C"/>
    <w:tbl>
      <w:tblPr>
        <w:tblStyle w:val="a7"/>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CE7B29" w:rsidRPr="00C54BB5">
        <w:tc>
          <w:tcPr>
            <w:tcW w:w="2715" w:type="dxa"/>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Archery</w:t>
            </w:r>
          </w:p>
        </w:tc>
        <w:tc>
          <w:tcPr>
            <w:tcW w:w="8565"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+25% ranged damage</w:t>
            </w:r>
          </w:p>
        </w:tc>
        <w:tc>
          <w:tcPr>
            <w:tcW w:w="267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b/>
                <w:color w:val="980000"/>
              </w:rPr>
            </w:pPr>
            <w:r w:rsidRPr="00C54BB5">
              <w:rPr>
                <w:color w:val="980000"/>
              </w:rPr>
              <w:t>+20%</w:t>
            </w:r>
          </w:p>
        </w:tc>
      </w:tr>
      <w:tr w:rsidR="00CE7B2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Cold Steel</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+20% damage as ice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widowControl w:val="0"/>
              <w:jc w:val="right"/>
              <w:rPr>
                <w:color w:val="980000"/>
              </w:rPr>
            </w:pPr>
            <w:r w:rsidRPr="00C54BB5">
              <w:rPr>
                <w:color w:val="980000"/>
              </w:rPr>
              <w:t>+10%</w:t>
            </w:r>
          </w:p>
        </w:tc>
      </w:tr>
      <w:tr w:rsidR="00CE7B2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Excruciating Strike</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Direct attacks deal 50% more damage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color w:val="980000"/>
              </w:rPr>
            </w:pPr>
            <w:r w:rsidRPr="00C54BB5">
              <w:rPr>
                <w:color w:val="980000"/>
              </w:rPr>
              <w:t>50% chance for x2 damage</w:t>
            </w:r>
          </w:p>
        </w:tc>
      </w:tr>
      <w:tr w:rsidR="00CE7B2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Flaming Arrows</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The Ballista skill is added to requirements for all factions, except for Inferno.</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color w:val="980000"/>
              </w:rPr>
            </w:pPr>
          </w:p>
        </w:tc>
      </w:tr>
      <w:tr w:rsidR="00CE7B29" w:rsidRPr="00C54BB5" w:rsidTr="00861550">
        <w:trPr>
          <w:trHeight w:val="383"/>
        </w:trPr>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Nature’s Wrath</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All Sylvan creatures in Ranger's army gain +2 to maximum damage, but -1 to minimal damage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color w:val="980000"/>
              </w:rPr>
            </w:pPr>
            <w:r w:rsidRPr="00C54BB5">
              <w:rPr>
                <w:color w:val="980000"/>
              </w:rPr>
              <w:t>+1 to maximum damage only</w:t>
            </w:r>
          </w:p>
        </w:tc>
      </w:tr>
      <w:tr w:rsidR="00CE7B29" w:rsidRPr="00C54BB5" w:rsidTr="00861550">
        <w:trPr>
          <w:trHeight w:val="383"/>
        </w:trPr>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 xml:space="preserve">Retribution </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pPr>
              <w:spacing w:line="276" w:lineRule="auto"/>
            </w:pPr>
            <w:r w:rsidRPr="00C54BB5">
              <w:t>The damage bonus for each morale point is +4%</w:t>
            </w:r>
          </w:p>
          <w:p w:rsidR="00CE7B29" w:rsidRPr="00CE7B29" w:rsidRDefault="00CE7B29" w:rsidP="00CE7B29">
            <w:pPr>
              <w:rPr>
                <w:b/>
                <w:sz w:val="16"/>
                <w:szCs w:val="16"/>
              </w:rPr>
            </w:pPr>
          </w:p>
          <w:p w:rsidR="00CE7B29" w:rsidRPr="00C54BB5" w:rsidRDefault="00CE7B29" w:rsidP="00CE7B29">
            <w:r w:rsidRPr="00C54BB5">
              <w:rPr>
                <w:b/>
                <w:color w:val="FF0000"/>
                <w:sz w:val="16"/>
                <w:szCs w:val="16"/>
              </w:rPr>
              <w:t>!</w:t>
            </w:r>
            <w:r w:rsidRPr="00C54BB5">
              <w:rPr>
                <w:sz w:val="16"/>
                <w:szCs w:val="16"/>
              </w:rPr>
              <w:t xml:space="preserve"> Due to a bug in the original game, the bonus damage from Retribution does not apply to retaliation.</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spacing w:line="276" w:lineRule="auto"/>
              <w:jc w:val="right"/>
              <w:rPr>
                <w:color w:val="980000"/>
              </w:rPr>
            </w:pPr>
            <w:r w:rsidRPr="00C54BB5">
              <w:rPr>
                <w:color w:val="980000"/>
              </w:rPr>
              <w:t>+5%</w:t>
            </w:r>
          </w:p>
        </w:tc>
      </w:tr>
      <w:tr w:rsidR="00CE7B29" w:rsidRPr="00C54BB5" w:rsidTr="00861550">
        <w:trPr>
          <w:trHeight w:val="21"/>
        </w:trPr>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Offensive Formation</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pPr>
              <w:spacing w:line="276" w:lineRule="auto"/>
            </w:pPr>
            <w:r w:rsidRPr="00C54BB5">
              <w:t>The effective attack bonus for adjacent units is twice the original value, while the cap of +20 attack remains the same.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color w:val="980000"/>
              </w:rPr>
            </w:pPr>
          </w:p>
        </w:tc>
      </w:tr>
      <w:tr w:rsidR="00CE7B2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Stunning Blow</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pPr>
              <w:rPr>
                <w:color w:val="C00000"/>
              </w:rPr>
            </w:pPr>
            <w:r w:rsidRPr="00C54BB5">
              <w:t>Hero’s direct attacks push the target 0.25 back on the ATB</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b/>
                <w:color w:val="980000"/>
              </w:rPr>
            </w:pPr>
            <w:r w:rsidRPr="00C54BB5">
              <w:rPr>
                <w:color w:val="980000"/>
              </w:rPr>
              <w:t>-0.1</w:t>
            </w:r>
          </w:p>
        </w:tc>
      </w:tr>
    </w:tbl>
    <w:p w:rsidR="003C706C" w:rsidRPr="00C54BB5" w:rsidRDefault="003C706C"/>
    <w:p w:rsidR="003C706C" w:rsidRPr="00C54BB5" w:rsidRDefault="003C706C"/>
    <w:p w:rsidR="003C706C" w:rsidRPr="00C54BB5" w:rsidRDefault="003C706C"/>
    <w:p w:rsidR="003C706C" w:rsidRPr="00C54BB5" w:rsidRDefault="00BB55DA">
      <w:pPr>
        <w:pStyle w:val="3"/>
      </w:pPr>
      <w:bookmarkStart w:id="12" w:name="_4psj016g6v4"/>
      <w:bookmarkEnd w:id="12"/>
      <w:r w:rsidRPr="00C54BB5">
        <w:t>Defense</w:t>
      </w:r>
    </w:p>
    <w:p w:rsidR="003C706C" w:rsidRPr="00C54BB5" w:rsidRDefault="003C706C"/>
    <w:tbl>
      <w:tblPr>
        <w:tblStyle w:val="a8"/>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Chilling Bones</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b/>
              </w:rPr>
            </w:pPr>
            <w:r w:rsidRPr="00C54BB5">
              <w:t>Returns 25% damage as ice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rPr>
            </w:pPr>
            <w:r w:rsidRPr="00C54BB5">
              <w:rPr>
                <w:color w:val="980000"/>
              </w:rPr>
              <w:t>5%</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Defensive Formation</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spacing w:line="276" w:lineRule="auto"/>
              <w:rPr>
                <w:i/>
              </w:rPr>
            </w:pPr>
            <w:r w:rsidRPr="00C54BB5">
              <w:t>The effective defense bonus for adjacent units is twice the original value, while the cap of +20 defense remains the same.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jc w:val="right"/>
              <w:rPr>
                <w:color w:val="980000"/>
              </w:rPr>
            </w:pPr>
          </w:p>
        </w:tc>
      </w:tr>
      <w:tr w:rsidR="00CE7B2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Evasion</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-25% enemy ranged damage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b/>
                <w:color w:val="980000"/>
              </w:rPr>
            </w:pPr>
            <w:r w:rsidRPr="00C54BB5">
              <w:rPr>
                <w:color w:val="980000"/>
              </w:rPr>
              <w:t>-20%</w:t>
            </w:r>
          </w:p>
        </w:tc>
      </w:tr>
      <w:tr w:rsidR="00CE7B2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Hellwrath</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rPr>
                <w:i/>
              </w:rPr>
              <w:t>Additional effect:</w:t>
            </w:r>
            <w:r w:rsidRPr="00C54BB5">
              <w:t xml:space="preserve"> the hero receives +2 to Spellpower</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color w:val="980000"/>
              </w:rPr>
            </w:pPr>
          </w:p>
        </w:tc>
      </w:tr>
      <w:tr w:rsidR="00CE7B2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Preparation</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All friendly creatures start the combat already in the defensive stance with active Preparation.</w:t>
            </w:r>
          </w:p>
          <w:p w:rsidR="00CE7B29" w:rsidRPr="00C54BB5" w:rsidRDefault="00CE7B29" w:rsidP="00CE7B29"/>
          <w:p w:rsidR="00CE7B29" w:rsidRPr="00C54BB5" w:rsidRDefault="00CE7B29" w:rsidP="00CE7B29">
            <w:r w:rsidRPr="00C54BB5">
              <w:t xml:space="preserve">The Preparation </w:t>
            </w:r>
            <w:r w:rsidRPr="00C54BB5">
              <w:rPr>
                <w:u w:val="single"/>
              </w:rPr>
              <w:t>does not trigger</w:t>
            </w:r>
            <w:r w:rsidRPr="00C54BB5">
              <w:t xml:space="preserve"> on enemy units with “No enemy retaliation” ability.</w:t>
            </w:r>
          </w:p>
          <w:p w:rsidR="00CE7B29" w:rsidRPr="00C54BB5" w:rsidRDefault="00CE7B29" w:rsidP="00CE7B29"/>
          <w:p w:rsidR="00CE7B29" w:rsidRPr="00C54BB5" w:rsidRDefault="00CE7B29" w:rsidP="00CE7B29">
            <w:r w:rsidRPr="00C54BB5">
              <w:t>Now requires “Consume Artifact” and “Last Stand” skills for Wizards</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spacing w:line="276" w:lineRule="auto"/>
              <w:jc w:val="right"/>
              <w:rPr>
                <w:color w:val="980000"/>
              </w:rPr>
            </w:pPr>
          </w:p>
        </w:tc>
      </w:tr>
      <w:tr w:rsidR="00CE7B29" w:rsidRPr="00C54BB5" w:rsidTr="00A16444">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Resistance</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Prior to the battle the hero receives +3 Defense and +5% HP for all troops in his army</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widowControl w:val="0"/>
              <w:jc w:val="right"/>
              <w:rPr>
                <w:color w:val="980000"/>
              </w:rPr>
            </w:pPr>
            <w:r w:rsidRPr="00C54BB5">
              <w:rPr>
                <w:color w:val="980000"/>
              </w:rPr>
              <w:t>+2 Defense, +0% HP</w:t>
            </w:r>
          </w:p>
        </w:tc>
      </w:tr>
      <w:tr w:rsidR="00CE7B2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Stand Your Ground</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Now requires “Last Stand” skill for Wizards</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color w:val="980000"/>
              </w:rPr>
            </w:pPr>
          </w:p>
        </w:tc>
      </w:tr>
    </w:tbl>
    <w:p w:rsidR="003C706C" w:rsidRPr="00C54BB5" w:rsidRDefault="003C706C"/>
    <w:p w:rsidR="003C706C" w:rsidRPr="00C54BB5" w:rsidRDefault="003C706C"/>
    <w:p w:rsidR="003C706C" w:rsidRPr="00C54BB5" w:rsidRDefault="003C706C"/>
    <w:p w:rsidR="003C706C" w:rsidRPr="00C54BB5" w:rsidRDefault="00BB55DA">
      <w:pPr>
        <w:pStyle w:val="3"/>
      </w:pPr>
      <w:bookmarkStart w:id="13" w:name="_ylrofc8kk8qt"/>
      <w:bookmarkEnd w:id="13"/>
      <w:r w:rsidRPr="00C54BB5">
        <w:t>Luck</w:t>
      </w:r>
    </w:p>
    <w:p w:rsidR="003C706C" w:rsidRPr="00C54BB5" w:rsidRDefault="003C706C"/>
    <w:tbl>
      <w:tblPr>
        <w:tblStyle w:val="a9"/>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CE7B29" w:rsidRPr="00C54BB5" w:rsidTr="00CE7B29">
        <w:trPr>
          <w:trHeight w:val="337"/>
        </w:trPr>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Dead Man’s Curse</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The luck of all enemy creatures is decreased by 2</w:t>
            </w:r>
          </w:p>
          <w:p w:rsidR="00CE7B29" w:rsidRPr="00C54BB5" w:rsidRDefault="00CE7B29" w:rsidP="00CE7B29">
            <w:pPr>
              <w:rPr>
                <w:b/>
                <w:color w:val="FF0000"/>
                <w:sz w:val="16"/>
                <w:szCs w:val="16"/>
              </w:rPr>
            </w:pPr>
          </w:p>
          <w:p w:rsidR="00CE7B29" w:rsidRPr="00C54BB5" w:rsidRDefault="00CE7B29" w:rsidP="00CE7B29">
            <w:r w:rsidRPr="00C54BB5">
              <w:rPr>
                <w:b/>
                <w:color w:val="FF0000"/>
                <w:sz w:val="16"/>
                <w:szCs w:val="16"/>
              </w:rPr>
              <w:t>!</w:t>
            </w:r>
            <w:r w:rsidRPr="00C54BB5">
              <w:rPr>
                <w:sz w:val="16"/>
                <w:szCs w:val="16"/>
              </w:rPr>
              <w:t xml:space="preserve"> Does not decrease the luck of the enemy hero</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widowControl w:val="0"/>
              <w:jc w:val="right"/>
              <w:rPr>
                <w:color w:val="980000"/>
              </w:rPr>
            </w:pPr>
            <w:r w:rsidRPr="00C54BB5">
              <w:rPr>
                <w:color w:val="980000"/>
              </w:rPr>
              <w:t>-1</w:t>
            </w:r>
          </w:p>
        </w:tc>
      </w:tr>
      <w:tr w:rsidR="00CE7B29" w:rsidRPr="00C54BB5" w:rsidTr="00CE7B29">
        <w:trPr>
          <w:trHeight w:val="337"/>
        </w:trPr>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pPr>
              <w:spacing w:line="276" w:lineRule="auto"/>
            </w:pPr>
            <w:r w:rsidRPr="00C54BB5">
              <w:t>Luck of the Barbarian</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+20% magic proof for all units with positive luck</w:t>
            </w:r>
          </w:p>
          <w:p w:rsidR="00CE7B29" w:rsidRPr="00C54BB5" w:rsidRDefault="00CE7B29" w:rsidP="00CE7B29"/>
          <w:p w:rsidR="00CE7B29" w:rsidRDefault="00CE7B29" w:rsidP="00CE7B29">
            <w:pPr>
              <w:rPr>
                <w:sz w:val="16"/>
                <w:szCs w:val="16"/>
              </w:rPr>
            </w:pPr>
            <w:r w:rsidRPr="00C54BB5">
              <w:rPr>
                <w:b/>
                <w:color w:val="FF0000"/>
                <w:sz w:val="16"/>
                <w:szCs w:val="16"/>
              </w:rPr>
              <w:t>!</w:t>
            </w:r>
            <w:r w:rsidRPr="00C54BB5">
              <w:rPr>
                <w:sz w:val="16"/>
                <w:szCs w:val="16"/>
              </w:rPr>
              <w:t xml:space="preserve"> Due to a bug in the original game the skill didn’t work as stated.</w:t>
            </w:r>
          </w:p>
          <w:p w:rsidR="00CE7B29" w:rsidRDefault="00CE7B29" w:rsidP="00CE7B29">
            <w:pPr>
              <w:rPr>
                <w:sz w:val="16"/>
                <w:szCs w:val="16"/>
              </w:rPr>
            </w:pPr>
          </w:p>
          <w:p w:rsidR="00CE7B29" w:rsidRDefault="00CE7B29" w:rsidP="00CE7B29">
            <w:pPr>
              <w:rPr>
                <w:sz w:val="16"/>
                <w:szCs w:val="16"/>
              </w:rPr>
            </w:pPr>
          </w:p>
          <w:p w:rsidR="00CE7B29" w:rsidRPr="00C54BB5" w:rsidRDefault="00CE7B29" w:rsidP="00CE7B29">
            <w:pPr>
              <w:rPr>
                <w:sz w:val="16"/>
                <w:szCs w:val="16"/>
              </w:rPr>
            </w:pP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spacing w:line="276" w:lineRule="auto"/>
              <w:jc w:val="right"/>
              <w:rPr>
                <w:b/>
                <w:color w:val="980000"/>
              </w:rPr>
            </w:pPr>
            <w:r w:rsidRPr="00C54BB5">
              <w:rPr>
                <w:color w:val="980000"/>
              </w:rPr>
              <w:t>+5%</w:t>
            </w:r>
          </w:p>
        </w:tc>
      </w:tr>
      <w:tr w:rsidR="00CE7B29" w:rsidRPr="00C54BB5" w:rsidTr="00CE7B29">
        <w:trPr>
          <w:trHeight w:val="337"/>
        </w:trPr>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lastRenderedPageBreak/>
              <w:t>Resourcefulness</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Prior to the battle, the hero receives a random minor artifact from each of the two following sets, as well as from the additional sets, based on his Logistics mastery:</w:t>
            </w:r>
          </w:p>
          <w:p w:rsidR="00CE7B29" w:rsidRPr="00C54BB5" w:rsidRDefault="00CE7B29" w:rsidP="00CE7B29"/>
          <w:p w:rsidR="00CE7B29" w:rsidRPr="00C54BB5" w:rsidRDefault="00CE7B29" w:rsidP="00CE7B29">
            <w:pPr>
              <w:rPr>
                <w:color w:val="333333"/>
                <w:sz w:val="16"/>
                <w:szCs w:val="16"/>
                <w:highlight w:val="white"/>
              </w:rPr>
            </w:pPr>
            <w:r w:rsidRPr="00C54BB5">
              <w:rPr>
                <w:b/>
                <w:color w:val="333333"/>
                <w:sz w:val="16"/>
                <w:szCs w:val="16"/>
              </w:rPr>
              <w:t>No Logistics</w:t>
            </w:r>
            <w:r w:rsidRPr="00C54BB5">
              <w:rPr>
                <w:color w:val="333333"/>
                <w:sz w:val="16"/>
                <w:szCs w:val="16"/>
                <w:highlight w:val="white"/>
              </w:rPr>
              <w:t xml:space="preserve"> (the hero receives a random artifact from each)</w:t>
            </w:r>
          </w:p>
          <w:p w:rsidR="00CE7B29" w:rsidRPr="00C54BB5" w:rsidRDefault="00CE7B29" w:rsidP="00CE7B29">
            <w:pPr>
              <w:rPr>
                <w:sz w:val="16"/>
                <w:szCs w:val="16"/>
              </w:rPr>
            </w:pPr>
          </w:p>
          <w:p w:rsidR="00CE7B29" w:rsidRPr="00C54BB5" w:rsidRDefault="00CE7B29" w:rsidP="00CE7B29">
            <w:pPr>
              <w:rPr>
                <w:color w:val="333333"/>
                <w:sz w:val="16"/>
                <w:szCs w:val="16"/>
                <w:u w:val="single"/>
              </w:rPr>
            </w:pPr>
            <w:r w:rsidRPr="00C54BB5">
              <w:rPr>
                <w:color w:val="333333"/>
                <w:sz w:val="16"/>
                <w:szCs w:val="16"/>
                <w:u w:val="single"/>
              </w:rPr>
              <w:t>Set 1</w:t>
            </w:r>
          </w:p>
          <w:p w:rsidR="00CE7B29" w:rsidRPr="00C54BB5" w:rsidRDefault="00CE7B29" w:rsidP="00CE7B29">
            <w:pPr>
              <w:rPr>
                <w:color w:val="333333"/>
                <w:sz w:val="16"/>
                <w:szCs w:val="16"/>
                <w:highlight w:val="white"/>
              </w:rPr>
            </w:pPr>
            <w:r w:rsidRPr="00C54BB5">
              <w:rPr>
                <w:color w:val="333333"/>
                <w:sz w:val="16"/>
                <w:szCs w:val="16"/>
                <w:highlight w:val="white"/>
              </w:rPr>
              <w:t>- Four Leaf Clover</w:t>
            </w:r>
          </w:p>
          <w:p w:rsidR="00CE7B29" w:rsidRPr="00C54BB5" w:rsidRDefault="00CE7B29" w:rsidP="00CE7B29">
            <w:pPr>
              <w:rPr>
                <w:color w:val="333333"/>
                <w:sz w:val="16"/>
                <w:szCs w:val="16"/>
                <w:highlight w:val="white"/>
              </w:rPr>
            </w:pPr>
            <w:r w:rsidRPr="00C54BB5">
              <w:rPr>
                <w:color w:val="333333"/>
                <w:sz w:val="16"/>
                <w:szCs w:val="16"/>
                <w:highlight w:val="white"/>
              </w:rPr>
              <w:t>- Necklace of the Lion</w:t>
            </w:r>
          </w:p>
          <w:p w:rsidR="00CE7B29" w:rsidRPr="00C54BB5" w:rsidRDefault="00CE7B29" w:rsidP="00CE7B29">
            <w:pPr>
              <w:rPr>
                <w:sz w:val="16"/>
                <w:szCs w:val="16"/>
              </w:rPr>
            </w:pPr>
          </w:p>
          <w:p w:rsidR="00CE7B29" w:rsidRPr="00C54BB5" w:rsidRDefault="00CE7B29" w:rsidP="00CE7B29">
            <w:pPr>
              <w:rPr>
                <w:color w:val="333333"/>
                <w:sz w:val="16"/>
                <w:szCs w:val="16"/>
                <w:u w:val="single"/>
              </w:rPr>
            </w:pPr>
            <w:r w:rsidRPr="00C54BB5">
              <w:rPr>
                <w:color w:val="333333"/>
                <w:sz w:val="16"/>
                <w:szCs w:val="16"/>
                <w:u w:val="single"/>
              </w:rPr>
              <w:t>Set 2</w:t>
            </w:r>
          </w:p>
          <w:p w:rsidR="00CE7B29" w:rsidRPr="00C54BB5" w:rsidRDefault="00CE7B29" w:rsidP="00CE7B29">
            <w:pPr>
              <w:rPr>
                <w:color w:val="333333"/>
                <w:sz w:val="16"/>
                <w:szCs w:val="16"/>
                <w:highlight w:val="white"/>
              </w:rPr>
            </w:pPr>
            <w:r w:rsidRPr="00C54BB5">
              <w:rPr>
                <w:color w:val="333333"/>
                <w:sz w:val="16"/>
                <w:szCs w:val="16"/>
                <w:highlight w:val="white"/>
              </w:rPr>
              <w:t>- Cloak of Sylanna</w:t>
            </w:r>
          </w:p>
          <w:p w:rsidR="00CE7B29" w:rsidRPr="00C54BB5" w:rsidRDefault="00CE7B29" w:rsidP="00CE7B29">
            <w:pPr>
              <w:rPr>
                <w:color w:val="333333"/>
                <w:sz w:val="16"/>
                <w:szCs w:val="16"/>
                <w:highlight w:val="white"/>
              </w:rPr>
            </w:pPr>
            <w:r w:rsidRPr="00C54BB5">
              <w:rPr>
                <w:color w:val="333333"/>
                <w:sz w:val="16"/>
                <w:szCs w:val="16"/>
                <w:highlight w:val="white"/>
              </w:rPr>
              <w:t>- Ring of Lightning Protection</w:t>
            </w:r>
          </w:p>
          <w:p w:rsidR="00CE7B29" w:rsidRPr="00C54BB5" w:rsidRDefault="00CE7B29" w:rsidP="00CE7B29">
            <w:pPr>
              <w:rPr>
                <w:color w:val="333333"/>
                <w:sz w:val="16"/>
                <w:szCs w:val="16"/>
                <w:highlight w:val="white"/>
              </w:rPr>
            </w:pPr>
            <w:r w:rsidRPr="00C54BB5">
              <w:rPr>
                <w:color w:val="333333"/>
                <w:sz w:val="16"/>
                <w:szCs w:val="16"/>
                <w:highlight w:val="white"/>
              </w:rPr>
              <w:t>- Bearhide Wraps</w:t>
            </w:r>
          </w:p>
          <w:p w:rsidR="00CE7B29" w:rsidRPr="00C54BB5" w:rsidRDefault="00CE7B29" w:rsidP="00CE7B29">
            <w:pPr>
              <w:rPr>
                <w:color w:val="333333"/>
                <w:sz w:val="16"/>
                <w:szCs w:val="16"/>
                <w:highlight w:val="white"/>
              </w:rPr>
            </w:pPr>
            <w:r w:rsidRPr="00C54BB5">
              <w:rPr>
                <w:color w:val="333333"/>
                <w:sz w:val="16"/>
                <w:szCs w:val="16"/>
                <w:highlight w:val="white"/>
              </w:rPr>
              <w:t>- Boots of Magical Defense</w:t>
            </w:r>
          </w:p>
          <w:p w:rsidR="00CE7B29" w:rsidRPr="00C54BB5" w:rsidRDefault="00CE7B29" w:rsidP="00CE7B29">
            <w:pPr>
              <w:rPr>
                <w:sz w:val="16"/>
                <w:szCs w:val="16"/>
              </w:rPr>
            </w:pPr>
          </w:p>
          <w:p w:rsidR="00CE7B29" w:rsidRPr="00C54BB5" w:rsidRDefault="00CE7B29" w:rsidP="00CE7B29">
            <w:pPr>
              <w:rPr>
                <w:b/>
                <w:color w:val="333333"/>
                <w:sz w:val="16"/>
                <w:szCs w:val="16"/>
              </w:rPr>
            </w:pPr>
            <w:r w:rsidRPr="00C54BB5">
              <w:rPr>
                <w:b/>
                <w:color w:val="333333"/>
                <w:sz w:val="16"/>
                <w:szCs w:val="16"/>
              </w:rPr>
              <w:t>Set 3 (Advanced Logistics)</w:t>
            </w:r>
          </w:p>
          <w:p w:rsidR="00CE7B29" w:rsidRPr="00C54BB5" w:rsidRDefault="00CE7B29" w:rsidP="00CE7B29">
            <w:pPr>
              <w:rPr>
                <w:color w:val="333333"/>
                <w:sz w:val="16"/>
                <w:szCs w:val="16"/>
                <w:highlight w:val="white"/>
              </w:rPr>
            </w:pPr>
            <w:r w:rsidRPr="00C54BB5">
              <w:rPr>
                <w:color w:val="333333"/>
                <w:sz w:val="16"/>
                <w:szCs w:val="16"/>
                <w:highlight w:val="white"/>
              </w:rPr>
              <w:t>- Sword of Might</w:t>
            </w:r>
          </w:p>
          <w:p w:rsidR="00CE7B29" w:rsidRPr="00C54BB5" w:rsidRDefault="00CE7B29" w:rsidP="00CE7B29">
            <w:pPr>
              <w:rPr>
                <w:color w:val="333333"/>
                <w:sz w:val="16"/>
                <w:szCs w:val="16"/>
                <w:highlight w:val="white"/>
              </w:rPr>
            </w:pPr>
            <w:r w:rsidRPr="00C54BB5">
              <w:rPr>
                <w:color w:val="333333"/>
                <w:sz w:val="16"/>
                <w:szCs w:val="16"/>
                <w:highlight w:val="white"/>
              </w:rPr>
              <w:t>- Edge of Balance</w:t>
            </w:r>
          </w:p>
          <w:p w:rsidR="00CE7B29" w:rsidRPr="00C54BB5" w:rsidRDefault="00CE7B29" w:rsidP="00CE7B29">
            <w:pPr>
              <w:rPr>
                <w:color w:val="333333"/>
                <w:sz w:val="16"/>
                <w:szCs w:val="16"/>
                <w:highlight w:val="white"/>
              </w:rPr>
            </w:pPr>
            <w:r w:rsidRPr="00C54BB5">
              <w:rPr>
                <w:color w:val="333333"/>
                <w:sz w:val="16"/>
                <w:szCs w:val="16"/>
                <w:highlight w:val="white"/>
              </w:rPr>
              <w:t>- Beginner’s Magic Wand</w:t>
            </w:r>
          </w:p>
          <w:p w:rsidR="00CE7B29" w:rsidRPr="00C54BB5" w:rsidRDefault="00CE7B29" w:rsidP="00CE7B29">
            <w:pPr>
              <w:rPr>
                <w:color w:val="333333"/>
                <w:sz w:val="16"/>
                <w:szCs w:val="16"/>
                <w:highlight w:val="white"/>
              </w:rPr>
            </w:pPr>
            <w:r w:rsidRPr="00C54BB5">
              <w:rPr>
                <w:color w:val="333333"/>
                <w:sz w:val="16"/>
                <w:szCs w:val="16"/>
                <w:highlight w:val="white"/>
              </w:rPr>
              <w:t>- Helm of Chaos</w:t>
            </w:r>
          </w:p>
          <w:p w:rsidR="00CE7B29" w:rsidRPr="00C54BB5" w:rsidRDefault="00CE7B29" w:rsidP="00CE7B29">
            <w:pPr>
              <w:rPr>
                <w:color w:val="333333"/>
                <w:sz w:val="16"/>
                <w:szCs w:val="16"/>
                <w:highlight w:val="white"/>
              </w:rPr>
            </w:pPr>
            <w:r w:rsidRPr="00C54BB5">
              <w:rPr>
                <w:color w:val="333333"/>
                <w:sz w:val="16"/>
                <w:szCs w:val="16"/>
                <w:highlight w:val="white"/>
              </w:rPr>
              <w:t>- Neromancer’s Helm</w:t>
            </w:r>
          </w:p>
          <w:p w:rsidR="00CE7B29" w:rsidRPr="00C54BB5" w:rsidRDefault="00CE7B29" w:rsidP="00CE7B29">
            <w:pPr>
              <w:rPr>
                <w:color w:val="333333"/>
                <w:sz w:val="16"/>
                <w:szCs w:val="16"/>
                <w:highlight w:val="white"/>
              </w:rPr>
            </w:pPr>
            <w:r w:rsidRPr="00C54BB5">
              <w:rPr>
                <w:color w:val="333333"/>
                <w:sz w:val="16"/>
                <w:szCs w:val="16"/>
                <w:highlight w:val="white"/>
              </w:rPr>
              <w:t>- Breastplate of Eldritch Might</w:t>
            </w:r>
          </w:p>
          <w:p w:rsidR="00CE7B29" w:rsidRPr="00C54BB5" w:rsidRDefault="00CE7B29" w:rsidP="00CE7B29">
            <w:pPr>
              <w:rPr>
                <w:color w:val="333333"/>
                <w:sz w:val="16"/>
                <w:szCs w:val="16"/>
                <w:highlight w:val="white"/>
              </w:rPr>
            </w:pPr>
            <w:r w:rsidRPr="00C54BB5">
              <w:rPr>
                <w:color w:val="333333"/>
                <w:sz w:val="16"/>
                <w:szCs w:val="16"/>
                <w:highlight w:val="white"/>
              </w:rPr>
              <w:t>- Magic Scroll</w:t>
            </w:r>
          </w:p>
          <w:p w:rsidR="00CE7B29" w:rsidRPr="00C54BB5" w:rsidRDefault="00CE7B29" w:rsidP="00CE7B29">
            <w:pPr>
              <w:rPr>
                <w:sz w:val="16"/>
                <w:szCs w:val="16"/>
              </w:rPr>
            </w:pPr>
          </w:p>
          <w:p w:rsidR="00CE7B29" w:rsidRPr="00C54BB5" w:rsidRDefault="00CE7B29" w:rsidP="00CE7B29">
            <w:pPr>
              <w:rPr>
                <w:b/>
                <w:color w:val="333333"/>
                <w:sz w:val="16"/>
                <w:szCs w:val="16"/>
              </w:rPr>
            </w:pPr>
            <w:r w:rsidRPr="00C54BB5">
              <w:rPr>
                <w:b/>
                <w:color w:val="333333"/>
                <w:sz w:val="16"/>
                <w:szCs w:val="16"/>
              </w:rPr>
              <w:t>Set 4 (Expert Logistics)</w:t>
            </w:r>
          </w:p>
          <w:p w:rsidR="00CE7B29" w:rsidRPr="00C54BB5" w:rsidRDefault="00CE7B29" w:rsidP="00CE7B29">
            <w:pPr>
              <w:rPr>
                <w:color w:val="333333"/>
                <w:sz w:val="16"/>
                <w:szCs w:val="16"/>
                <w:highlight w:val="white"/>
              </w:rPr>
            </w:pPr>
            <w:r w:rsidRPr="00C54BB5">
              <w:rPr>
                <w:color w:val="333333"/>
                <w:sz w:val="16"/>
                <w:szCs w:val="16"/>
                <w:highlight w:val="white"/>
              </w:rPr>
              <w:t>- Armor of Valor</w:t>
            </w:r>
          </w:p>
          <w:p w:rsidR="00CE7B29" w:rsidRPr="00C54BB5" w:rsidRDefault="00CE7B29" w:rsidP="00CE7B29">
            <w:pPr>
              <w:rPr>
                <w:sz w:val="16"/>
                <w:szCs w:val="16"/>
              </w:rPr>
            </w:pPr>
            <w:r w:rsidRPr="00C54BB5">
              <w:rPr>
                <w:color w:val="333333"/>
                <w:sz w:val="16"/>
                <w:szCs w:val="16"/>
                <w:highlight w:val="white"/>
              </w:rPr>
              <w:t>- Tarot Deck</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color w:val="980000"/>
              </w:rPr>
            </w:pPr>
          </w:p>
        </w:tc>
      </w:tr>
      <w:tr w:rsidR="00CE7B2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Spoils of War</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pPr>
              <w:rPr>
                <w:sz w:val="16"/>
                <w:szCs w:val="16"/>
              </w:rPr>
            </w:pPr>
            <w:r w:rsidRPr="00C54BB5">
              <w:t>Prior to the battle, the hero receives 11000 gold and can visit an additional Artifact Merchant.</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color w:val="980000"/>
              </w:rPr>
            </w:pPr>
          </w:p>
        </w:tc>
      </w:tr>
      <w:tr w:rsidR="00CE7B29" w:rsidRPr="00C54BB5" w:rsidTr="00CE7B29">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Swarming Gate</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The number of reinforcements from the gates is increased by a random amount based on the summoning unit's luck. The number of extra units is 0-7% of the summoning unit count per each point of luck up to 0-35%.</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b/>
                <w:color w:val="980000"/>
              </w:rPr>
            </w:pPr>
            <w:r w:rsidRPr="00C54BB5">
              <w:rPr>
                <w:color w:val="980000"/>
              </w:rPr>
              <w:t>15-35% chance to summon twice as many</w:t>
            </w:r>
          </w:p>
        </w:tc>
      </w:tr>
      <w:tr w:rsidR="00CE7B2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CE7B29" w:rsidRPr="00C54BB5" w:rsidRDefault="00CE7B29" w:rsidP="00CE7B29">
            <w:r w:rsidRPr="00C54BB5">
              <w:t>Tear of Asha Vision</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CE7B29" w:rsidRDefault="00FF36D4" w:rsidP="00CE7B29">
            <w:r w:rsidRPr="00FF36D4">
              <w:t>Every 2nd hero's move 3 random friendly stacks are affected by Rune of Etherialness, Rune of Thunderclap and Rune of Dragonstorm (one effect per stack)</w:t>
            </w:r>
          </w:p>
          <w:p w:rsidR="00FF36D4" w:rsidRPr="00C54BB5" w:rsidRDefault="00FF36D4" w:rsidP="00FF36D4"/>
          <w:p w:rsidR="00FF36D4" w:rsidRPr="00C54BB5" w:rsidRDefault="00FF36D4" w:rsidP="00FF36D4">
            <w:pPr>
              <w:rPr>
                <w:sz w:val="16"/>
                <w:szCs w:val="16"/>
              </w:rPr>
            </w:pPr>
            <w:r w:rsidRPr="00C54BB5">
              <w:rPr>
                <w:b/>
                <w:color w:val="FF0000"/>
                <w:sz w:val="16"/>
                <w:szCs w:val="16"/>
              </w:rPr>
              <w:t>!</w:t>
            </w:r>
            <w:r w:rsidRPr="00C54BB5">
              <w:rPr>
                <w:sz w:val="16"/>
                <w:szCs w:val="16"/>
              </w:rPr>
              <w:t xml:space="preserve"> </w:t>
            </w:r>
            <w:r w:rsidRPr="00FF36D4">
              <w:rPr>
                <w:sz w:val="16"/>
                <w:szCs w:val="16"/>
              </w:rPr>
              <w:t>The Rune of Etherialness and Rune of Dragonstorm effects last only until the beginning of creature's turn (according to the original Heroes V mechanics).</w:t>
            </w:r>
          </w:p>
          <w:p w:rsidR="00FF36D4" w:rsidRPr="00C54BB5" w:rsidRDefault="00FF36D4" w:rsidP="00FF36D4">
            <w:pPr>
              <w:rPr>
                <w:sz w:val="16"/>
                <w:szCs w:val="16"/>
              </w:rPr>
            </w:pPr>
          </w:p>
          <w:p w:rsidR="00FF36D4" w:rsidRPr="00C54BB5" w:rsidRDefault="00FF36D4" w:rsidP="00FF36D4">
            <w:r w:rsidRPr="00C54BB5">
              <w:rPr>
                <w:b/>
                <w:color w:val="FF0000"/>
                <w:sz w:val="16"/>
                <w:szCs w:val="16"/>
              </w:rPr>
              <w:t>!</w:t>
            </w:r>
            <w:r w:rsidRPr="00C54BB5">
              <w:rPr>
                <w:sz w:val="16"/>
                <w:szCs w:val="16"/>
              </w:rPr>
              <w:t xml:space="preserve"> </w:t>
            </w:r>
            <w:r w:rsidRPr="00FF36D4">
              <w:rPr>
                <w:sz w:val="16"/>
                <w:szCs w:val="16"/>
              </w:rPr>
              <w:t>The Runes given by this ability are nominally applied as "Permanent". As a result you cannot dispell them with Cleansing, Magical Immunity spells or in any other way.</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CE7B29" w:rsidRPr="00C54BB5" w:rsidRDefault="00CE7B29" w:rsidP="00CE7B29">
            <w:pPr>
              <w:jc w:val="right"/>
              <w:rPr>
                <w:color w:val="980000"/>
              </w:rPr>
            </w:pPr>
          </w:p>
        </w:tc>
      </w:tr>
    </w:tbl>
    <w:p w:rsidR="003C706C" w:rsidRPr="00C54BB5" w:rsidRDefault="003C706C"/>
    <w:p w:rsidR="003C706C" w:rsidRPr="00C54BB5" w:rsidRDefault="003C706C"/>
    <w:p w:rsidR="003C706C" w:rsidRPr="00C54BB5" w:rsidRDefault="00BB55DA">
      <w:pPr>
        <w:pStyle w:val="3"/>
      </w:pPr>
      <w:bookmarkStart w:id="14" w:name="_lqvc2i7knyn9"/>
      <w:bookmarkEnd w:id="14"/>
      <w:r w:rsidRPr="00C54BB5">
        <w:t>Leadership</w:t>
      </w:r>
    </w:p>
    <w:p w:rsidR="003C706C" w:rsidRPr="00C54BB5" w:rsidRDefault="003C706C"/>
    <w:tbl>
      <w:tblPr>
        <w:tblStyle w:val="aa"/>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158"/>
        <w:gridCol w:w="3077"/>
      </w:tblGrid>
      <w:tr w:rsidR="003C706C" w:rsidRPr="00C54BB5" w:rsidTr="00E03EAA">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158"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3077"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01D80" w:rsidRPr="00C54BB5" w:rsidTr="00E03EAA">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Artificial Glory</w:t>
            </w:r>
          </w:p>
        </w:tc>
        <w:tc>
          <w:tcPr>
            <w:tcW w:w="815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E03EAA" w:rsidRPr="00C54BB5" w:rsidRDefault="00301D80" w:rsidP="00E03EAA">
            <w:r w:rsidRPr="00C54BB5">
              <w:rPr>
                <w:i/>
              </w:rPr>
              <w:t>Additional effect:</w:t>
            </w:r>
            <w:r w:rsidRPr="00C54BB5">
              <w:t xml:space="preserve"> prior to the battle the hero receives 20% more golems and all golems under hero's command have +2 speed and +20 initiative (added previous “March of the Golems” effect)</w:t>
            </w:r>
            <w:r w:rsidR="00E03EAA" w:rsidRPr="00C54BB5">
              <w:t xml:space="preserve"> </w:t>
            </w:r>
          </w:p>
          <w:p w:rsidR="00E03EAA" w:rsidRDefault="00E03EAA" w:rsidP="00E03EAA">
            <w:pPr>
              <w:rPr>
                <w:b/>
                <w:color w:val="FF0000"/>
                <w:sz w:val="16"/>
                <w:szCs w:val="16"/>
              </w:rPr>
            </w:pPr>
          </w:p>
          <w:p w:rsidR="00301D80" w:rsidRPr="00C54BB5" w:rsidRDefault="00E03EAA" w:rsidP="00E03EAA">
            <w:r w:rsidRPr="00C54BB5">
              <w:rPr>
                <w:b/>
                <w:color w:val="FF0000"/>
                <w:sz w:val="16"/>
                <w:szCs w:val="16"/>
              </w:rPr>
              <w:t>!</w:t>
            </w:r>
            <w:r w:rsidRPr="00C54BB5">
              <w:rPr>
                <w:sz w:val="16"/>
                <w:szCs w:val="16"/>
              </w:rPr>
              <w:t xml:space="preserve"> </w:t>
            </w:r>
            <w:r>
              <w:rPr>
                <w:sz w:val="16"/>
                <w:szCs w:val="16"/>
              </w:rPr>
              <w:t>A bug is f</w:t>
            </w:r>
            <w:r w:rsidRPr="00E03EAA">
              <w:rPr>
                <w:sz w:val="16"/>
                <w:szCs w:val="16"/>
              </w:rPr>
              <w:t>ixed</w:t>
            </w:r>
            <w:r>
              <w:rPr>
                <w:sz w:val="16"/>
                <w:szCs w:val="16"/>
              </w:rPr>
              <w:t xml:space="preserve"> </w:t>
            </w:r>
            <w:r w:rsidRPr="00E03EAA">
              <w:rPr>
                <w:sz w:val="16"/>
                <w:szCs w:val="16"/>
              </w:rPr>
              <w:t>due to which Morale effect was not working on the First Aid Tent.</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color w:val="980000"/>
              </w:rPr>
            </w:pPr>
          </w:p>
        </w:tc>
      </w:tr>
      <w:tr w:rsidR="00301D80" w:rsidRPr="00C54BB5" w:rsidTr="00E03EAA">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Aura of Swiftness</w:t>
            </w:r>
          </w:p>
        </w:tc>
        <w:tc>
          <w:tcPr>
            <w:tcW w:w="815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Removed the “March of the Golems” skill prerequisite for Wizards</w:t>
            </w:r>
            <w:r w:rsidRPr="00C54BB5">
              <w:br/>
              <w:t>Added “Divine Guidance” skill prerequisite for Barbarians</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color w:val="980000"/>
              </w:rPr>
            </w:pPr>
          </w:p>
        </w:tc>
      </w:tr>
      <w:tr w:rsidR="00E03EAA" w:rsidRPr="00C54BB5" w:rsidTr="00E03EAA">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E03EAA" w:rsidRPr="00C54BB5" w:rsidRDefault="00E03EAA" w:rsidP="00301D80">
            <w:r>
              <w:t>Battle Commander</w:t>
            </w:r>
          </w:p>
        </w:tc>
        <w:tc>
          <w:tcPr>
            <w:tcW w:w="815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E03EAA" w:rsidRPr="00C54BB5" w:rsidRDefault="00E03EAA" w:rsidP="00E03EAA">
            <w:r w:rsidRPr="00E03EAA">
              <w:t xml:space="preserve">Hero receives War Dancers </w:t>
            </w:r>
            <w:r>
              <w:t>right before</w:t>
            </w:r>
            <w:r w:rsidRPr="00E03EAA">
              <w:t xml:space="preserve"> the battle</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E03EAA" w:rsidRPr="00C54BB5" w:rsidRDefault="00E03EAA" w:rsidP="00301D80">
            <w:pPr>
              <w:spacing w:line="276" w:lineRule="auto"/>
              <w:jc w:val="right"/>
              <w:rPr>
                <w:color w:val="980000"/>
              </w:rPr>
            </w:pPr>
            <w:r w:rsidRPr="00E03EAA">
              <w:rPr>
                <w:color w:val="980000"/>
              </w:rPr>
              <w:t>right after getting the ability</w:t>
            </w:r>
          </w:p>
        </w:tc>
      </w:tr>
      <w:tr w:rsidR="00301D80" w:rsidRPr="00C54BB5" w:rsidTr="00E03EAA">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 xml:space="preserve">Diplomacy </w:t>
            </w:r>
          </w:p>
        </w:tc>
        <w:tc>
          <w:tcPr>
            <w:tcW w:w="815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Increases the number of caster units in hero’s army by 20% prior to the battle</w:t>
            </w:r>
          </w:p>
          <w:p w:rsidR="00301D80" w:rsidRPr="00C54BB5" w:rsidRDefault="00301D80" w:rsidP="00301D80"/>
          <w:p w:rsidR="00301D80" w:rsidRPr="00C54BB5" w:rsidRDefault="00301D80" w:rsidP="00301D80">
            <w:pPr>
              <w:rPr>
                <w:sz w:val="16"/>
                <w:szCs w:val="16"/>
              </w:rPr>
            </w:pPr>
            <w:r w:rsidRPr="00C54BB5">
              <w:rPr>
                <w:b/>
                <w:color w:val="FF0000"/>
                <w:sz w:val="16"/>
                <w:szCs w:val="16"/>
              </w:rPr>
              <w:t>!</w:t>
            </w:r>
            <w:r w:rsidRPr="00C54BB5">
              <w:rPr>
                <w:sz w:val="16"/>
                <w:szCs w:val="16"/>
              </w:rPr>
              <w:t xml:space="preserve"> Does not apply to Sprites and Seraphs</w:t>
            </w:r>
          </w:p>
          <w:p w:rsidR="00301D80" w:rsidRPr="00C54BB5" w:rsidRDefault="00301D80" w:rsidP="00301D80">
            <w:pPr>
              <w:rPr>
                <w:sz w:val="16"/>
                <w:szCs w:val="16"/>
              </w:rPr>
            </w:pPr>
          </w:p>
          <w:p w:rsidR="00301D80" w:rsidRPr="00C54BB5" w:rsidRDefault="00301D80" w:rsidP="00301D80">
            <w:pPr>
              <w:rPr>
                <w:sz w:val="16"/>
                <w:szCs w:val="16"/>
              </w:rPr>
            </w:pPr>
            <w:r w:rsidRPr="00C54BB5">
              <w:rPr>
                <w:b/>
                <w:color w:val="FF0000"/>
                <w:sz w:val="16"/>
                <w:szCs w:val="16"/>
              </w:rPr>
              <w:t>!</w:t>
            </w:r>
            <w:r w:rsidRPr="00C54BB5">
              <w:rPr>
                <w:sz w:val="16"/>
                <w:szCs w:val="16"/>
              </w:rPr>
              <w:t xml:space="preserve"> Does not apply to units raised with the Necromancy skill</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color w:val="980000"/>
              </w:rPr>
            </w:pPr>
          </w:p>
        </w:tc>
      </w:tr>
      <w:tr w:rsidR="00301D80" w:rsidRPr="00C54BB5" w:rsidTr="00E03EAA">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pPr>
            <w:r w:rsidRPr="00C54BB5">
              <w:t>Divine Guidance</w:t>
            </w:r>
          </w:p>
        </w:tc>
        <w:tc>
          <w:tcPr>
            <w:tcW w:w="815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pPr>
            <w:r w:rsidRPr="00C54BB5">
              <w:t>Targeted unit moves forward in the turn order by 0.5 ATB</w:t>
            </w:r>
          </w:p>
          <w:p w:rsidR="00301D80" w:rsidRPr="00C54BB5" w:rsidRDefault="00301D80" w:rsidP="00301D80">
            <w:pPr>
              <w:spacing w:line="276" w:lineRule="auto"/>
            </w:pPr>
          </w:p>
          <w:p w:rsidR="00301D80" w:rsidRPr="00C54BB5" w:rsidRDefault="00301D80" w:rsidP="00301D80">
            <w:r w:rsidRPr="00C54BB5">
              <w:t>Removed the “Dark Revelation” skill prerequisite for Demon Lords and Warlocks</w:t>
            </w:r>
            <w:r w:rsidRPr="00C54BB5">
              <w:br/>
              <w:t>Removed the “March of the Golems” skill prerequisite for Wizards</w:t>
            </w:r>
            <w:r w:rsidRPr="00C54BB5">
              <w:br/>
              <w:t>Now requires “Retaliation Strike” and “Empathy” skills for Knight</w:t>
            </w:r>
            <w:r w:rsidRPr="00C54BB5">
              <w:br/>
              <w:t>Now requires only “Recruitment” skill for Barbarians</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b/>
                <w:color w:val="980000"/>
              </w:rPr>
            </w:pPr>
            <w:r w:rsidRPr="00C54BB5">
              <w:rPr>
                <w:color w:val="980000"/>
              </w:rPr>
              <w:t>+0.33</w:t>
            </w:r>
          </w:p>
        </w:tc>
      </w:tr>
      <w:tr w:rsidR="00301D80" w:rsidRPr="00C54BB5" w:rsidTr="00E03EAA">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Empathy</w:t>
            </w:r>
          </w:p>
        </w:tc>
        <w:tc>
          <w:tcPr>
            <w:tcW w:w="815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pPr>
              <w:rPr>
                <w:i/>
              </w:rPr>
            </w:pPr>
            <w:r w:rsidRPr="00C54BB5">
              <w:t>Now requires only “Recruitment” skill for Knights</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b/>
                <w:color w:val="980000"/>
              </w:rPr>
            </w:pPr>
          </w:p>
        </w:tc>
      </w:tr>
      <w:tr w:rsidR="00301D80" w:rsidRPr="00C54BB5" w:rsidTr="00E03EAA">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Estates</w:t>
            </w:r>
          </w:p>
        </w:tc>
        <w:tc>
          <w:tcPr>
            <w:tcW w:w="815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pPr>
              <w:rPr>
                <w:color w:val="00B0F0"/>
              </w:rPr>
            </w:pPr>
            <w:r w:rsidRPr="00C54BB5">
              <w:rPr>
                <w:i/>
              </w:rPr>
              <w:t>Additional effect:</w:t>
            </w:r>
            <w:r w:rsidRPr="00C54BB5">
              <w:t xml:space="preserve"> the hero receives 1 additional creature for each unique unit in the army prior to the battle.</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color w:val="980000"/>
              </w:rPr>
            </w:pPr>
          </w:p>
        </w:tc>
      </w:tr>
      <w:tr w:rsidR="00301D80" w:rsidRPr="00C54BB5" w:rsidTr="00E03EAA">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pPr>
            <w:r w:rsidRPr="00C54BB5">
              <w:t>Herald of Death</w:t>
            </w:r>
          </w:p>
        </w:tc>
        <w:tc>
          <w:tcPr>
            <w:tcW w:w="815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Decreases the enemy hero's morale by 1 for each level of Necromancer's Leadership mastery</w:t>
            </w:r>
          </w:p>
          <w:p w:rsidR="00301D80" w:rsidRPr="00C54BB5" w:rsidRDefault="00301D80" w:rsidP="00301D80"/>
          <w:p w:rsidR="00301D80" w:rsidRPr="00C54BB5" w:rsidRDefault="00301D80" w:rsidP="00301D80">
            <w:r w:rsidRPr="00C54BB5">
              <w:rPr>
                <w:b/>
                <w:color w:val="FF0000"/>
                <w:sz w:val="16"/>
                <w:szCs w:val="16"/>
              </w:rPr>
              <w:t>!</w:t>
            </w:r>
            <w:r w:rsidRPr="00C54BB5">
              <w:rPr>
                <w:sz w:val="16"/>
                <w:szCs w:val="16"/>
              </w:rPr>
              <w:t xml:space="preserve"> The morale bonuses from artifacts do not contribute to the effect.</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color w:val="980000"/>
              </w:rPr>
            </w:pPr>
          </w:p>
        </w:tc>
      </w:tr>
      <w:tr w:rsidR="00301D80" w:rsidRPr="00C54BB5" w:rsidTr="00E03EAA">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Recruitment</w:t>
            </w:r>
          </w:p>
        </w:tc>
        <w:tc>
          <w:tcPr>
            <w:tcW w:w="8158"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Prior to the battle increases the number of 1-3 tier units in the hero’s army</w:t>
            </w:r>
          </w:p>
          <w:p w:rsidR="00301D80" w:rsidRPr="00C54BB5" w:rsidRDefault="00301D80" w:rsidP="00301D80">
            <w:r w:rsidRPr="00C54BB5">
              <w:t>tier 1 - 15%</w:t>
            </w:r>
          </w:p>
          <w:p w:rsidR="00301D80" w:rsidRPr="00C54BB5" w:rsidRDefault="00301D80" w:rsidP="00301D80">
            <w:r w:rsidRPr="00C54BB5">
              <w:t>tier 2 - 10%</w:t>
            </w:r>
          </w:p>
          <w:p w:rsidR="00301D80" w:rsidRPr="00C54BB5" w:rsidRDefault="00301D80" w:rsidP="00301D80">
            <w:r w:rsidRPr="00C54BB5">
              <w:t>tier 3 - 5%</w:t>
            </w:r>
          </w:p>
          <w:p w:rsidR="00301D80" w:rsidRPr="00C54BB5" w:rsidRDefault="00301D80" w:rsidP="00301D80">
            <w:pPr>
              <w:rPr>
                <w:b/>
                <w:color w:val="FF0000"/>
                <w:sz w:val="16"/>
                <w:szCs w:val="16"/>
              </w:rPr>
            </w:pPr>
          </w:p>
          <w:p w:rsidR="00301D80" w:rsidRPr="00C54BB5" w:rsidRDefault="00301D80" w:rsidP="00301D80">
            <w:r w:rsidRPr="00C54BB5">
              <w:rPr>
                <w:b/>
                <w:color w:val="FF0000"/>
                <w:sz w:val="16"/>
                <w:szCs w:val="16"/>
              </w:rPr>
              <w:t>!</w:t>
            </w:r>
            <w:r w:rsidRPr="00C54BB5">
              <w:rPr>
                <w:sz w:val="16"/>
                <w:szCs w:val="16"/>
              </w:rPr>
              <w:t xml:space="preserve"> Does not apply to units raised with the Necromancy skill</w:t>
            </w:r>
          </w:p>
        </w:tc>
        <w:tc>
          <w:tcPr>
            <w:tcW w:w="3077"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color w:val="980000"/>
              </w:rPr>
            </w:pPr>
          </w:p>
        </w:tc>
      </w:tr>
    </w:tbl>
    <w:p w:rsidR="003C706C" w:rsidRPr="00C54BB5" w:rsidRDefault="00BB55DA">
      <w:pPr>
        <w:pStyle w:val="3"/>
        <w:rPr>
          <w:rFonts w:ascii="Georgia" w:eastAsia="Georgia" w:hAnsi="Georgia" w:cs="Georgia"/>
        </w:rPr>
      </w:pPr>
      <w:bookmarkStart w:id="15" w:name="_j0bxa1rsihcx"/>
      <w:bookmarkEnd w:id="15"/>
      <w:r w:rsidRPr="00C54BB5">
        <w:lastRenderedPageBreak/>
        <w:t>Logistics</w:t>
      </w:r>
    </w:p>
    <w:p w:rsidR="003C706C" w:rsidRPr="00C54BB5" w:rsidRDefault="003C706C"/>
    <w:p w:rsidR="003C706C" w:rsidRPr="00C54BB5" w:rsidRDefault="00BB55DA">
      <w:pPr>
        <w:rPr>
          <w:b/>
        </w:rPr>
      </w:pPr>
      <w:r w:rsidRPr="00C54BB5">
        <w:rPr>
          <w:b/>
        </w:rPr>
        <w:t>Changes:</w:t>
      </w:r>
    </w:p>
    <w:p w:rsidR="003C706C" w:rsidRPr="00C54BB5" w:rsidRDefault="003C706C">
      <w:pPr>
        <w:rPr>
          <w:b/>
        </w:rPr>
      </w:pPr>
    </w:p>
    <w:p w:rsidR="003C706C" w:rsidRPr="00C54BB5" w:rsidRDefault="00BB55DA">
      <w:r w:rsidRPr="00C54BB5">
        <w:t>Refunds 1</w:t>
      </w:r>
      <w:r w:rsidR="005931D4">
        <w:t>3</w:t>
      </w:r>
      <w:r w:rsidRPr="00C54BB5">
        <w:t>00 gold per mastery level for each purchased level-up</w:t>
      </w:r>
    </w:p>
    <w:p w:rsidR="003C706C" w:rsidRPr="00C54BB5" w:rsidRDefault="003C706C"/>
    <w:p w:rsidR="003C706C" w:rsidRPr="00C54BB5" w:rsidRDefault="00BB55DA">
      <w:pPr>
        <w:rPr>
          <w:i/>
        </w:rPr>
      </w:pPr>
      <w:r w:rsidRPr="00C54BB5">
        <w:rPr>
          <w:b/>
          <w:i/>
          <w:color w:val="FF0000"/>
        </w:rPr>
        <w:t xml:space="preserve">! </w:t>
      </w:r>
      <w:r w:rsidRPr="00C54BB5">
        <w:rPr>
          <w:i/>
        </w:rPr>
        <w:t>Work only for the main hero</w:t>
      </w:r>
    </w:p>
    <w:p w:rsidR="003C706C" w:rsidRPr="00C54BB5" w:rsidRDefault="003C706C"/>
    <w:p w:rsidR="003C706C" w:rsidRPr="00C54BB5" w:rsidRDefault="00BB55DA">
      <w:pPr>
        <w:rPr>
          <w:i/>
        </w:rPr>
      </w:pPr>
      <w:r w:rsidRPr="00C54BB5">
        <w:rPr>
          <w:b/>
          <w:i/>
          <w:color w:val="FF0000"/>
        </w:rPr>
        <w:t xml:space="preserve">! </w:t>
      </w:r>
      <w:r w:rsidRPr="00C54BB5">
        <w:rPr>
          <w:i/>
        </w:rPr>
        <w:t>If the base skill is exchanged, the player will lose the refunded sum of gold. If the player does not have enough gold, the</w:t>
      </w:r>
      <w:r w:rsidR="005931D4">
        <w:rPr>
          <w:i/>
        </w:rPr>
        <w:t xml:space="preserve"> Logistics cannot be exchanged</w:t>
      </w:r>
      <w:r w:rsidRPr="00C54BB5">
        <w:rPr>
          <w:i/>
        </w:rPr>
        <w:t xml:space="preserve"> at Mentor.</w:t>
      </w:r>
    </w:p>
    <w:p w:rsidR="003C706C" w:rsidRDefault="003C706C"/>
    <w:p w:rsidR="00301D80" w:rsidRPr="00C54BB5" w:rsidRDefault="00301D80"/>
    <w:tbl>
      <w:tblPr>
        <w:tblStyle w:val="ab"/>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01D80" w:rsidRPr="00C54BB5" w:rsidTr="00301D80">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Death March</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Prior to the battle the hero learns the “Mass Slow” spell</w:t>
            </w:r>
          </w:p>
          <w:p w:rsidR="00301D80" w:rsidRPr="00C54BB5" w:rsidRDefault="00301D80" w:rsidP="00301D80">
            <w:r w:rsidRPr="00C54BB5">
              <w:t>The barbarian learns “Fear My Roar” instead</w:t>
            </w:r>
          </w:p>
          <w:p w:rsidR="00301D80" w:rsidRPr="00C54BB5" w:rsidRDefault="00301D80" w:rsidP="00301D80">
            <w:pPr>
              <w:rPr>
                <w:b/>
                <w:color w:val="FF0000"/>
                <w:sz w:val="16"/>
                <w:szCs w:val="16"/>
              </w:rPr>
            </w:pPr>
          </w:p>
          <w:p w:rsidR="00301D80" w:rsidRPr="00C54BB5" w:rsidRDefault="00301D80" w:rsidP="00301D80">
            <w:r w:rsidRPr="00C54BB5">
              <w:rPr>
                <w:b/>
                <w:color w:val="FF0000"/>
                <w:sz w:val="16"/>
                <w:szCs w:val="16"/>
              </w:rPr>
              <w:t>!</w:t>
            </w:r>
            <w:r w:rsidRPr="00C54BB5">
              <w:rPr>
                <w:sz w:val="16"/>
                <w:szCs w:val="16"/>
              </w:rPr>
              <w:t xml:space="preserve"> The spell strength is still affected by the Dark Magic mastery level</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color w:val="980000"/>
              </w:rPr>
            </w:pPr>
          </w:p>
        </w:tc>
      </w:tr>
      <w:tr w:rsidR="00301D80" w:rsidRPr="00C54BB5" w:rsidTr="00301D80">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Familiar Ground</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 xml:space="preserve">All creatures in the hero's army receive +1 movement speed on </w:t>
            </w:r>
            <w:r w:rsidRPr="00C54BB5">
              <w:rPr>
                <w:u w:val="single"/>
              </w:rPr>
              <w:t>any</w:t>
            </w:r>
            <w:r w:rsidRPr="00C54BB5">
              <w:t xml:space="preserve"> terrain</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color w:val="980000"/>
              </w:rPr>
            </w:pPr>
            <w:r w:rsidRPr="00C54BB5">
              <w:rPr>
                <w:color w:val="980000"/>
              </w:rPr>
              <w:t>+2 speed,</w:t>
            </w:r>
          </w:p>
          <w:p w:rsidR="00301D80" w:rsidRPr="00C54BB5" w:rsidRDefault="00301D80" w:rsidP="00301D80">
            <w:pPr>
              <w:jc w:val="right"/>
              <w:rPr>
                <w:b/>
                <w:color w:val="980000"/>
              </w:rPr>
            </w:pPr>
            <w:r w:rsidRPr="00C54BB5">
              <w:rPr>
                <w:color w:val="980000"/>
              </w:rPr>
              <w:t>only on grass</w:t>
            </w:r>
          </w:p>
        </w:tc>
      </w:tr>
      <w:tr w:rsidR="00301D80" w:rsidRPr="00C54BB5" w:rsidTr="00301D80">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March of the Golems</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Removed from the game and now is an additional effect for the “Artificial Glory” skill</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both"/>
              <w:rPr>
                <w:color w:val="980000"/>
              </w:rPr>
            </w:pPr>
          </w:p>
        </w:tc>
      </w:tr>
      <w:tr w:rsidR="00301D80" w:rsidRPr="00C54BB5" w:rsidTr="00301D80">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Navigation</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 xml:space="preserve">The combat takes place on a special naval battlefield with no obstacles </w:t>
            </w:r>
          </w:p>
          <w:p w:rsidR="00301D80" w:rsidRPr="00C54BB5" w:rsidRDefault="00301D80" w:rsidP="00301D80"/>
          <w:p w:rsidR="00301D80" w:rsidRPr="00C54BB5" w:rsidRDefault="00301D80" w:rsidP="00301D80">
            <w:r w:rsidRPr="00C54BB5">
              <w:t>Takes priority over the “Pathfinding” skill</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both"/>
              <w:rPr>
                <w:color w:val="980000"/>
              </w:rPr>
            </w:pPr>
          </w:p>
        </w:tc>
      </w:tr>
      <w:tr w:rsidR="00301D80" w:rsidRPr="00C54BB5" w:rsidTr="00301D80">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Pathfinding</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The combat takes place on a native terrain for the player’s faction</w:t>
            </w:r>
          </w:p>
          <w:p w:rsidR="00301D80" w:rsidRPr="00C54BB5" w:rsidRDefault="00301D80" w:rsidP="00301D80">
            <w:r w:rsidRPr="00C54BB5">
              <w:t>If both players have this skill, they will cancel each other out</w:t>
            </w:r>
          </w:p>
          <w:p w:rsidR="00301D80" w:rsidRPr="00C54BB5" w:rsidRDefault="00301D80" w:rsidP="00301D80">
            <w:r w:rsidRPr="00C54BB5">
              <w:t>If either player have the “Navigation” skill, it would take priority.</w:t>
            </w:r>
          </w:p>
          <w:p w:rsidR="00301D80" w:rsidRPr="00C54BB5" w:rsidRDefault="00301D80" w:rsidP="00301D80"/>
          <w:p w:rsidR="00301D80" w:rsidRPr="00C54BB5" w:rsidRDefault="00301D80" w:rsidP="00301D80">
            <w:pPr>
              <w:rPr>
                <w:sz w:val="16"/>
                <w:szCs w:val="16"/>
              </w:rPr>
            </w:pPr>
            <w:r w:rsidRPr="00C54BB5">
              <w:rPr>
                <w:b/>
                <w:color w:val="FF0000"/>
                <w:sz w:val="16"/>
                <w:szCs w:val="16"/>
              </w:rPr>
              <w:t xml:space="preserve">! </w:t>
            </w:r>
            <w:r w:rsidRPr="00C54BB5">
              <w:rPr>
                <w:sz w:val="16"/>
                <w:szCs w:val="16"/>
              </w:rPr>
              <w:t>All creatures receive +1 to Attack and Defense while fighting on a native terrain</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both"/>
              <w:rPr>
                <w:color w:val="980000"/>
              </w:rPr>
            </w:pPr>
          </w:p>
        </w:tc>
      </w:tr>
      <w:tr w:rsidR="00301D80"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Scouting</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rPr>
                <w:i/>
              </w:rPr>
              <w:t>Additional effect:</w:t>
            </w:r>
            <w:r w:rsidRPr="00C54BB5">
              <w:t xml:space="preserve"> Removes 2 heroes that your opponent doesn't have from the list of possible enemy heroes near the spell altar</w:t>
            </w:r>
          </w:p>
          <w:p w:rsidR="00301D80" w:rsidRPr="00C54BB5" w:rsidRDefault="00301D80" w:rsidP="00301D80">
            <w:pPr>
              <w:rPr>
                <w:b/>
                <w:color w:val="FF0000"/>
                <w:sz w:val="16"/>
                <w:szCs w:val="16"/>
              </w:rPr>
            </w:pPr>
          </w:p>
          <w:p w:rsidR="00301D80" w:rsidRPr="00C54BB5" w:rsidRDefault="00301D80" w:rsidP="00301D80">
            <w:pPr>
              <w:rPr>
                <w:sz w:val="16"/>
                <w:szCs w:val="16"/>
              </w:rPr>
            </w:pPr>
            <w:r w:rsidRPr="00C54BB5">
              <w:rPr>
                <w:b/>
                <w:color w:val="FF0000"/>
                <w:sz w:val="16"/>
                <w:szCs w:val="16"/>
              </w:rPr>
              <w:t>!</w:t>
            </w:r>
            <w:r w:rsidRPr="00C54BB5">
              <w:rPr>
                <w:sz w:val="16"/>
                <w:szCs w:val="16"/>
              </w:rPr>
              <w:t xml:space="preserve"> Works only for the main hero.</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color w:val="980000"/>
              </w:rPr>
            </w:pPr>
          </w:p>
        </w:tc>
      </w:tr>
      <w:tr w:rsidR="00301D80"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Silent Stalker</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pPr>
            <w:r w:rsidRPr="00C54BB5">
              <w:rPr>
                <w:i/>
              </w:rPr>
              <w:t>Additional effect:</w:t>
            </w:r>
            <w:r w:rsidRPr="00C54BB5">
              <w:t xml:space="preserve"> Every two turns the hero can place a bear trap on the battlefield after taking an action. The strength of a bear trap is equal to half the hero's level (rounded down).</w:t>
            </w:r>
          </w:p>
          <w:p w:rsidR="00301D80" w:rsidRDefault="00301D80" w:rsidP="00301D80">
            <w:pPr>
              <w:rPr>
                <w:b/>
                <w:color w:val="FF0000"/>
                <w:sz w:val="16"/>
                <w:szCs w:val="16"/>
              </w:rPr>
            </w:pPr>
          </w:p>
          <w:p w:rsidR="00301D80" w:rsidRDefault="00301D80" w:rsidP="00301D80">
            <w:pPr>
              <w:rPr>
                <w:sz w:val="16"/>
                <w:szCs w:val="16"/>
              </w:rPr>
            </w:pPr>
            <w:r w:rsidRPr="00C54BB5">
              <w:rPr>
                <w:b/>
                <w:color w:val="FF0000"/>
                <w:sz w:val="16"/>
                <w:szCs w:val="16"/>
              </w:rPr>
              <w:t>!</w:t>
            </w:r>
            <w:r w:rsidRPr="00C54BB5">
              <w:rPr>
                <w:sz w:val="16"/>
                <w:szCs w:val="16"/>
              </w:rPr>
              <w:t xml:space="preserve"> If the player skips the trap placement, it will be available again only two turns after.</w:t>
            </w:r>
          </w:p>
          <w:p w:rsidR="00301D80" w:rsidRPr="00301D80" w:rsidRDefault="00301D80" w:rsidP="00301D80">
            <w:pPr>
              <w:rPr>
                <w:sz w:val="16"/>
                <w:szCs w:val="16"/>
              </w:rPr>
            </w:pPr>
          </w:p>
          <w:p w:rsidR="00301D80" w:rsidRPr="00C54BB5" w:rsidRDefault="00301D80" w:rsidP="00301D80">
            <w:r w:rsidRPr="00C54BB5">
              <w:rPr>
                <w:b/>
                <w:color w:val="FF0000"/>
                <w:sz w:val="16"/>
                <w:szCs w:val="16"/>
              </w:rPr>
              <w:t>!</w:t>
            </w:r>
            <w:r w:rsidRPr="00C54BB5">
              <w:rPr>
                <w:sz w:val="16"/>
                <w:szCs w:val="16"/>
              </w:rPr>
              <w:t xml:space="preserve"> Works only for the main hero.</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color w:val="980000"/>
              </w:rPr>
            </w:pPr>
          </w:p>
        </w:tc>
      </w:tr>
      <w:tr w:rsidR="00301D80"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 xml:space="preserve">Snatch </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Default="00B9584F" w:rsidP="00301D80">
            <w:r w:rsidRPr="00B9584F">
              <w:t>At the beginning of the combat decreases the Speed of all enemy creatures for 1,5 turns</w:t>
            </w:r>
            <w:r>
              <w:t>.</w:t>
            </w:r>
          </w:p>
          <w:p w:rsidR="00B9584F" w:rsidRDefault="00B9584F" w:rsidP="00B9584F">
            <w:r>
              <w:t>Decreases Speed by -1 for creatures whose Speed &lt;= 7</w:t>
            </w:r>
          </w:p>
          <w:p w:rsidR="00B9584F" w:rsidRDefault="00B9584F" w:rsidP="00B9584F">
            <w:r>
              <w:t>Decreases Speed by -2 for creatures whose Speed &gt; 7</w:t>
            </w:r>
          </w:p>
          <w:p w:rsidR="00B9584F" w:rsidRPr="00C54BB5" w:rsidRDefault="00B9584F" w:rsidP="00301D80">
            <w:pPr>
              <w:rPr>
                <w:b/>
                <w:color w:val="FF0000"/>
                <w:sz w:val="16"/>
                <w:szCs w:val="16"/>
              </w:rPr>
            </w:pPr>
          </w:p>
          <w:p w:rsidR="00301D80" w:rsidRPr="00C54BB5" w:rsidRDefault="00301D80" w:rsidP="00FF36D4">
            <w:pPr>
              <w:rPr>
                <w:sz w:val="16"/>
                <w:szCs w:val="16"/>
              </w:rPr>
            </w:pPr>
            <w:r w:rsidRPr="00C54BB5">
              <w:rPr>
                <w:b/>
                <w:color w:val="FF0000"/>
                <w:sz w:val="16"/>
                <w:szCs w:val="16"/>
              </w:rPr>
              <w:t>!</w:t>
            </w:r>
            <w:r w:rsidRPr="00C54BB5">
              <w:rPr>
                <w:b/>
                <w:color w:val="C00000"/>
                <w:sz w:val="24"/>
                <w:szCs w:val="24"/>
              </w:rPr>
              <w:t xml:space="preserve"> </w:t>
            </w:r>
            <w:r w:rsidR="00FF36D4">
              <w:rPr>
                <w:sz w:val="16"/>
                <w:szCs w:val="16"/>
              </w:rPr>
              <w:t>This</w:t>
            </w:r>
            <w:r w:rsidRPr="00C54BB5">
              <w:rPr>
                <w:sz w:val="16"/>
                <w:szCs w:val="16"/>
              </w:rPr>
              <w:t xml:space="preserve"> effect doesn't stack with</w:t>
            </w:r>
            <w:r w:rsidR="00B9584F">
              <w:rPr>
                <w:sz w:val="16"/>
                <w:szCs w:val="16"/>
              </w:rPr>
              <w:t xml:space="preserve"> </w:t>
            </w:r>
            <w:r w:rsidR="00FF36D4">
              <w:rPr>
                <w:sz w:val="16"/>
                <w:szCs w:val="16"/>
              </w:rPr>
              <w:t xml:space="preserve">the </w:t>
            </w:r>
            <w:r w:rsidR="00B9584F">
              <w:rPr>
                <w:sz w:val="16"/>
                <w:szCs w:val="16"/>
              </w:rPr>
              <w:t>effe</w:t>
            </w:r>
            <w:r w:rsidR="00FF36D4">
              <w:rPr>
                <w:sz w:val="16"/>
                <w:szCs w:val="16"/>
              </w:rPr>
              <w:t>ct</w:t>
            </w:r>
            <w:r w:rsidR="00B9584F">
              <w:rPr>
                <w:sz w:val="16"/>
                <w:szCs w:val="16"/>
              </w:rPr>
              <w:t xml:space="preserve"> </w:t>
            </w:r>
            <w:r w:rsidR="00FF36D4">
              <w:rPr>
                <w:sz w:val="16"/>
                <w:szCs w:val="16"/>
              </w:rPr>
              <w:t>of a</w:t>
            </w:r>
            <w:r w:rsidRPr="00C54BB5">
              <w:rPr>
                <w:sz w:val="16"/>
                <w:szCs w:val="16"/>
              </w:rPr>
              <w:t>rtifacts</w:t>
            </w:r>
            <w:r w:rsidR="00FF36D4">
              <w:rPr>
                <w:sz w:val="16"/>
                <w:szCs w:val="16"/>
              </w:rPr>
              <w:t xml:space="preserve"> </w:t>
            </w:r>
            <w:r w:rsidR="00FF36D4" w:rsidRPr="00FF36D4">
              <w:rPr>
                <w:sz w:val="16"/>
                <w:szCs w:val="16"/>
              </w:rPr>
              <w:t>that decrease Speed of all enemy creatures</w:t>
            </w:r>
            <w:r w:rsidRPr="00C54BB5">
              <w:rPr>
                <w:sz w:val="16"/>
                <w:szCs w:val="16"/>
              </w:rPr>
              <w:t>.</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color w:val="980000"/>
              </w:rPr>
            </w:pPr>
          </w:p>
        </w:tc>
      </w:tr>
      <w:tr w:rsidR="00301D80"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Swift Gating</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rPr>
                <w:i/>
              </w:rPr>
              <w:t>Additional effect:</w:t>
            </w:r>
            <w:r w:rsidRPr="00C54BB5">
              <w:t xml:space="preserve"> the reinforcements appear on the battlefield 25% faster.</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color w:val="980000"/>
              </w:rPr>
            </w:pPr>
          </w:p>
        </w:tc>
      </w:tr>
      <w:tr w:rsidR="00301D80"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Warpath</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01D80" w:rsidRPr="00C54BB5" w:rsidRDefault="00FF36D4" w:rsidP="00301D80">
            <w:r w:rsidRPr="00FF36D4">
              <w:t>Every second hero's move Attack and Defence of all his stacks is increased by +1 till the end of the combat.</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b/>
                <w:color w:val="980000"/>
              </w:rPr>
            </w:pPr>
          </w:p>
        </w:tc>
      </w:tr>
    </w:tbl>
    <w:p w:rsidR="003C706C" w:rsidRPr="00C54BB5" w:rsidRDefault="003C706C"/>
    <w:p w:rsidR="003C706C" w:rsidRPr="00C54BB5" w:rsidRDefault="003C706C"/>
    <w:p w:rsidR="003C706C" w:rsidRPr="00C54BB5" w:rsidRDefault="003C706C"/>
    <w:p w:rsidR="003C706C" w:rsidRPr="00C54BB5" w:rsidRDefault="00BB55DA">
      <w:pPr>
        <w:pStyle w:val="3"/>
      </w:pPr>
      <w:bookmarkStart w:id="16" w:name="_necq4fsfgwx8"/>
      <w:bookmarkEnd w:id="16"/>
      <w:r w:rsidRPr="00C54BB5">
        <w:t>Enlightenment</w:t>
      </w:r>
    </w:p>
    <w:p w:rsidR="003C706C" w:rsidRPr="00C54BB5" w:rsidRDefault="003C706C">
      <w:pPr>
        <w:rPr>
          <w:i/>
        </w:rPr>
      </w:pPr>
    </w:p>
    <w:p w:rsidR="003C706C" w:rsidRPr="00C54BB5" w:rsidRDefault="00BB55DA">
      <w:pPr>
        <w:rPr>
          <w:b/>
        </w:rPr>
      </w:pPr>
      <w:r w:rsidRPr="00C54BB5">
        <w:rPr>
          <w:b/>
        </w:rPr>
        <w:t>Changes:</w:t>
      </w:r>
    </w:p>
    <w:p w:rsidR="003C706C" w:rsidRDefault="003C706C">
      <w:pPr>
        <w:rPr>
          <w:i/>
        </w:rPr>
      </w:pPr>
    </w:p>
    <w:p w:rsidR="006B7ED7" w:rsidRPr="006B7ED7" w:rsidRDefault="006B7ED7">
      <w:r w:rsidRPr="006B7ED7">
        <w:t xml:space="preserve">At Basic skill level hero gets </w:t>
      </w:r>
      <w:r>
        <w:t xml:space="preserve">+1 parameter for every 6 levels </w:t>
      </w:r>
      <w:r w:rsidRPr="006B7ED7">
        <w:rPr>
          <w:color w:val="980000"/>
        </w:rPr>
        <w:t>(orig: for every 4 levels)</w:t>
      </w:r>
    </w:p>
    <w:p w:rsidR="006B7ED7" w:rsidRPr="00C54BB5" w:rsidRDefault="006B7ED7">
      <w:pPr>
        <w:rPr>
          <w:i/>
        </w:rPr>
      </w:pPr>
    </w:p>
    <w:p w:rsidR="00A16444" w:rsidRDefault="006B7ED7">
      <w:r w:rsidRPr="006B7ED7">
        <w:t>Half the parameters gained with Enlightenment goes to magical attributes (with distribution between Spellpower and Knowledge according to faction's distribution).</w:t>
      </w:r>
    </w:p>
    <w:p w:rsidR="006B7ED7" w:rsidRDefault="006B7ED7" w:rsidP="006B7ED7">
      <w:pPr>
        <w:spacing w:before="120"/>
      </w:pPr>
      <w:r w:rsidRPr="006B7ED7">
        <w:t>Another half of parameters is distributed between all four attributes (according to faction's distribution)</w:t>
      </w:r>
      <w:r w:rsidR="005931D4">
        <w:t>.</w:t>
      </w:r>
    </w:p>
    <w:p w:rsidR="005931D4" w:rsidRPr="00C54BB5" w:rsidRDefault="005931D4" w:rsidP="006B7ED7">
      <w:pPr>
        <w:spacing w:before="120"/>
      </w:pPr>
    </w:p>
    <w:p w:rsidR="00C54BB5" w:rsidRPr="00C54BB5" w:rsidRDefault="00C54BB5"/>
    <w:tbl>
      <w:tblPr>
        <w:tblStyle w:val="ac"/>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01D80" w:rsidRPr="00C54BB5" w:rsidTr="00301D80">
        <w:trPr>
          <w:trHeight w:val="400"/>
        </w:trPr>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Arcane Exaltation</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pPr>
              <w:rPr>
                <w:u w:val="single"/>
              </w:rPr>
            </w:pPr>
            <w:r w:rsidRPr="00C54BB5">
              <w:rPr>
                <w:i/>
              </w:rPr>
              <w:t>Additional effect:</w:t>
            </w:r>
            <w:r w:rsidRPr="00C54BB5">
              <w:t xml:space="preserve"> Prior to the battle the hero learns a random level 3 spell from the </w:t>
            </w:r>
            <w:r w:rsidRPr="00C54BB5">
              <w:rPr>
                <w:u w:val="single"/>
              </w:rPr>
              <w:t>enemy’s set of spells</w:t>
            </w:r>
          </w:p>
          <w:p w:rsidR="00301D80" w:rsidRPr="00C54BB5" w:rsidRDefault="00301D80" w:rsidP="00301D80">
            <w:pPr>
              <w:rPr>
                <w:u w:val="single"/>
              </w:rPr>
            </w:pPr>
          </w:p>
          <w:p w:rsidR="00301D80" w:rsidRPr="00C54BB5" w:rsidRDefault="00301D80" w:rsidP="00301D80">
            <w:pPr>
              <w:rPr>
                <w:sz w:val="16"/>
                <w:szCs w:val="16"/>
              </w:rPr>
            </w:pPr>
            <w:r w:rsidRPr="00C54BB5">
              <w:rPr>
                <w:b/>
                <w:color w:val="FF0000"/>
                <w:sz w:val="16"/>
                <w:szCs w:val="16"/>
              </w:rPr>
              <w:t>!</w:t>
            </w:r>
            <w:r w:rsidRPr="00C54BB5">
              <w:rPr>
                <w:sz w:val="16"/>
                <w:szCs w:val="16"/>
              </w:rPr>
              <w:t xml:space="preserve"> Applies to all spells available to the enemy (not only the learned ones)</w:t>
            </w:r>
          </w:p>
          <w:p w:rsidR="00301D80" w:rsidRPr="00C54BB5" w:rsidRDefault="00301D80" w:rsidP="00301D80">
            <w:pPr>
              <w:rPr>
                <w:sz w:val="16"/>
                <w:szCs w:val="16"/>
              </w:rPr>
            </w:pPr>
          </w:p>
          <w:p w:rsidR="00301D80" w:rsidRDefault="00301D80" w:rsidP="00301D80">
            <w:pPr>
              <w:rPr>
                <w:sz w:val="16"/>
                <w:szCs w:val="16"/>
              </w:rPr>
            </w:pPr>
            <w:r w:rsidRPr="00C54BB5">
              <w:rPr>
                <w:b/>
                <w:color w:val="FF0000"/>
                <w:sz w:val="16"/>
                <w:szCs w:val="16"/>
              </w:rPr>
              <w:t>!</w:t>
            </w:r>
            <w:r w:rsidRPr="00C54BB5">
              <w:rPr>
                <w:sz w:val="16"/>
                <w:szCs w:val="16"/>
              </w:rPr>
              <w:t xml:space="preserve"> The hero can only learn those spells, for which the prerequisites are met </w:t>
            </w:r>
          </w:p>
          <w:p w:rsidR="00F8698C" w:rsidRPr="00C54BB5" w:rsidRDefault="00F8698C" w:rsidP="00301D80">
            <w:pPr>
              <w:rPr>
                <w:sz w:val="16"/>
                <w:szCs w:val="16"/>
                <w:u w:val="single"/>
              </w:rPr>
            </w:pP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color w:val="980000"/>
              </w:rPr>
            </w:pPr>
          </w:p>
        </w:tc>
      </w:tr>
      <w:tr w:rsidR="00301D80" w:rsidRPr="00C54BB5" w:rsidTr="00301D80">
        <w:trPr>
          <w:trHeight w:val="400"/>
        </w:trPr>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pPr>
            <w:r w:rsidRPr="00C54BB5">
              <w:lastRenderedPageBreak/>
              <w:t>Battle Lore</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pPr>
            <w:r w:rsidRPr="00C54BB5">
              <w:rPr>
                <w:i/>
              </w:rPr>
              <w:t>Additional effect:</w:t>
            </w:r>
            <w:r w:rsidRPr="00C54BB5">
              <w:t xml:space="preserve"> the hero learns all level 1-2 warcries known to the enemy hero prior to the battle</w:t>
            </w:r>
          </w:p>
          <w:p w:rsidR="00301D80" w:rsidRPr="00C54BB5" w:rsidRDefault="00301D80" w:rsidP="00301D80">
            <w:pPr>
              <w:spacing w:line="276" w:lineRule="auto"/>
            </w:pPr>
          </w:p>
          <w:p w:rsidR="00301D80" w:rsidRPr="00C54BB5" w:rsidRDefault="00301D80" w:rsidP="00301D80">
            <w:pPr>
              <w:spacing w:line="276" w:lineRule="auto"/>
            </w:pPr>
            <w:r w:rsidRPr="00C54BB5">
              <w:rPr>
                <w:i/>
              </w:rPr>
              <w:t>Additional effect:</w:t>
            </w:r>
            <w:r w:rsidRPr="00C54BB5">
              <w:t xml:space="preserve"> the hero receives +2 to Knowledge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spacing w:line="276" w:lineRule="auto"/>
              <w:jc w:val="right"/>
              <w:rPr>
                <w:color w:val="980000"/>
              </w:rPr>
            </w:pPr>
          </w:p>
        </w:tc>
      </w:tr>
      <w:tr w:rsidR="00301D80"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Dark Revelation</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Default="00301D80" w:rsidP="00301D80">
            <w:pPr>
              <w:rPr>
                <w:color w:val="FF0000"/>
              </w:rPr>
            </w:pPr>
            <w:r w:rsidRPr="00C54BB5">
              <w:rPr>
                <w:color w:val="FF0000"/>
              </w:rPr>
              <w:t>Removed from the game</w:t>
            </w:r>
          </w:p>
          <w:p w:rsidR="00301D80" w:rsidRPr="00C54BB5" w:rsidRDefault="00301D80" w:rsidP="00301D80"/>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color w:val="980000"/>
              </w:rPr>
            </w:pPr>
          </w:p>
        </w:tc>
      </w:tr>
      <w:tr w:rsidR="00301D80"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 xml:space="preserve">Graduate </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The hero receives +2 Knowledge and +100 gold</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color w:val="980000"/>
              </w:rPr>
            </w:pPr>
            <w:r w:rsidRPr="00C54BB5">
              <w:rPr>
                <w:color w:val="980000"/>
              </w:rPr>
              <w:t xml:space="preserve">+2 </w:t>
            </w:r>
            <w:r w:rsidRPr="006B7ED7">
              <w:rPr>
                <w:color w:val="980000"/>
              </w:rPr>
              <w:t>Knowledge</w:t>
            </w:r>
          </w:p>
          <w:p w:rsidR="00301D80" w:rsidRPr="00C54BB5" w:rsidRDefault="00301D80" w:rsidP="00301D80">
            <w:pPr>
              <w:jc w:val="right"/>
              <w:rPr>
                <w:color w:val="980000"/>
              </w:rPr>
            </w:pPr>
            <w:r w:rsidRPr="00C54BB5">
              <w:rPr>
                <w:color w:val="980000"/>
              </w:rPr>
              <w:t>+1000 experience</w:t>
            </w:r>
          </w:p>
        </w:tc>
      </w:tr>
      <w:tr w:rsidR="00301D80"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Know Your Enemy</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Damage inflicted to favored enemies is increased by 30%</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b/>
                <w:color w:val="980000"/>
              </w:rPr>
            </w:pPr>
            <w:r w:rsidRPr="00C54BB5">
              <w:rPr>
                <w:color w:val="980000"/>
              </w:rPr>
              <w:t>+10% chance for critical strike</w:t>
            </w:r>
          </w:p>
        </w:tc>
      </w:tr>
      <w:tr w:rsidR="00301D80"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Lord of the Undead</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After friendly undead unit falls, the necromancer raises 20% of the fallen creatures as summons. If the initial unit was resurrected with the "Raise Dead" spell, the summo</w:t>
            </w:r>
            <w:r>
              <w:t>n</w:t>
            </w:r>
            <w:r w:rsidRPr="00C54BB5">
              <w:t>s will disappear.</w:t>
            </w:r>
          </w:p>
          <w:p w:rsidR="00301D80" w:rsidRPr="00C54BB5" w:rsidRDefault="00301D80" w:rsidP="00301D80">
            <w:pPr>
              <w:rPr>
                <w:b/>
                <w:color w:val="FF0000"/>
                <w:sz w:val="16"/>
                <w:szCs w:val="16"/>
              </w:rPr>
            </w:pPr>
          </w:p>
          <w:p w:rsidR="00301D80" w:rsidRPr="00C54BB5" w:rsidRDefault="00301D80" w:rsidP="00301D80">
            <w:pPr>
              <w:rPr>
                <w:sz w:val="16"/>
                <w:szCs w:val="16"/>
              </w:rPr>
            </w:pPr>
            <w:r w:rsidRPr="00C54BB5">
              <w:rPr>
                <w:b/>
                <w:color w:val="FF0000"/>
                <w:sz w:val="16"/>
                <w:szCs w:val="16"/>
              </w:rPr>
              <w:t xml:space="preserve">! </w:t>
            </w:r>
            <w:r w:rsidRPr="00C54BB5">
              <w:rPr>
                <w:sz w:val="16"/>
                <w:szCs w:val="16"/>
              </w:rPr>
              <w:t>Applies only to the undead (including Death Knights)</w:t>
            </w:r>
          </w:p>
          <w:p w:rsidR="00301D80" w:rsidRPr="00C54BB5" w:rsidRDefault="00301D80" w:rsidP="00301D80">
            <w:pPr>
              <w:rPr>
                <w:sz w:val="16"/>
                <w:szCs w:val="16"/>
              </w:rPr>
            </w:pPr>
          </w:p>
          <w:p w:rsidR="00301D80" w:rsidRPr="00C54BB5" w:rsidRDefault="00301D80" w:rsidP="00301D80">
            <w:pPr>
              <w:rPr>
                <w:sz w:val="16"/>
                <w:szCs w:val="16"/>
              </w:rPr>
            </w:pPr>
            <w:r w:rsidRPr="00C54BB5">
              <w:rPr>
                <w:b/>
                <w:color w:val="FF0000"/>
                <w:sz w:val="16"/>
                <w:szCs w:val="16"/>
              </w:rPr>
              <w:t xml:space="preserve">! </w:t>
            </w:r>
            <w:r w:rsidRPr="00C54BB5">
              <w:rPr>
                <w:sz w:val="16"/>
                <w:szCs w:val="16"/>
              </w:rPr>
              <w:t>The Necromancer still receives +1 Knowledge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color w:val="980000"/>
              </w:rPr>
            </w:pPr>
          </w:p>
        </w:tc>
      </w:tr>
      <w:tr w:rsidR="00301D80"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Mentoring</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rPr>
                <w:i/>
              </w:rPr>
              <w:t xml:space="preserve">Additional effect: </w:t>
            </w:r>
            <w:r w:rsidRPr="00C54BB5">
              <w:t>Prior to the battle, the hero will activate a random applicable skill effect from secondary heroes (including the hero from the tavern) that is not already in effect.</w:t>
            </w:r>
          </w:p>
          <w:p w:rsidR="00301D80" w:rsidRPr="00C54BB5" w:rsidRDefault="00301D80" w:rsidP="00301D80">
            <w:pPr>
              <w:rPr>
                <w:b/>
                <w:color w:val="FF0000"/>
                <w:sz w:val="16"/>
                <w:szCs w:val="16"/>
              </w:rPr>
            </w:pPr>
          </w:p>
          <w:p w:rsidR="00301D80" w:rsidRPr="00C54BB5" w:rsidRDefault="00301D80" w:rsidP="00301D80">
            <w:pPr>
              <w:rPr>
                <w:sz w:val="16"/>
                <w:szCs w:val="16"/>
              </w:rPr>
            </w:pPr>
            <w:r w:rsidRPr="00C54BB5">
              <w:rPr>
                <w:b/>
                <w:color w:val="FF0000"/>
                <w:sz w:val="16"/>
                <w:szCs w:val="16"/>
              </w:rPr>
              <w:t>!</w:t>
            </w:r>
            <w:r w:rsidRPr="00C54BB5">
              <w:rPr>
                <w:b/>
                <w:color w:val="C00000"/>
                <w:sz w:val="24"/>
                <w:szCs w:val="24"/>
              </w:rPr>
              <w:t xml:space="preserve"> </w:t>
            </w:r>
            <w:r w:rsidRPr="00C54BB5">
              <w:rPr>
                <w:sz w:val="16"/>
                <w:szCs w:val="16"/>
              </w:rPr>
              <w:t>Applicable skills: Scholar, Pathfinding, Navigation, Recruitment, Estates, Diplomacy, Resourcefulness</w:t>
            </w:r>
          </w:p>
          <w:p w:rsidR="00301D80" w:rsidRPr="00C54BB5" w:rsidRDefault="00301D80" w:rsidP="00301D80">
            <w:pPr>
              <w:rPr>
                <w:b/>
                <w:color w:val="FF0000"/>
                <w:sz w:val="16"/>
                <w:szCs w:val="16"/>
              </w:rPr>
            </w:pPr>
          </w:p>
          <w:p w:rsidR="00301D80" w:rsidRPr="00C54BB5" w:rsidRDefault="00301D80" w:rsidP="00301D80">
            <w:pPr>
              <w:rPr>
                <w:sz w:val="16"/>
                <w:szCs w:val="16"/>
              </w:rPr>
            </w:pPr>
            <w:r w:rsidRPr="00C54BB5">
              <w:rPr>
                <w:b/>
                <w:color w:val="FF0000"/>
                <w:sz w:val="16"/>
                <w:szCs w:val="16"/>
              </w:rPr>
              <w:t>!</w:t>
            </w:r>
            <w:r w:rsidRPr="00C54BB5">
              <w:rPr>
                <w:sz w:val="16"/>
                <w:szCs w:val="16"/>
              </w:rPr>
              <w:t xml:space="preserve"> If the skill was already activated with one secondary hero, it cannot be activated with another one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color w:val="980000"/>
              </w:rPr>
            </w:pPr>
          </w:p>
        </w:tc>
      </w:tr>
      <w:tr w:rsidR="00301D80"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Scholar</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rPr>
                <w:i/>
              </w:rPr>
              <w:t>Additional effect:</w:t>
            </w:r>
            <w:r w:rsidRPr="00C54BB5">
              <w:t xml:space="preserve"> the hero learns all level 1-2 spells (and runes for Runemage) known to the enemy hero prior to the battle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color w:val="980000"/>
              </w:rPr>
            </w:pPr>
          </w:p>
        </w:tc>
      </w:tr>
      <w:tr w:rsidR="00301D80" w:rsidRPr="00C54BB5" w:rsidTr="00301D80">
        <w:trPr>
          <w:trHeight w:val="20"/>
        </w:trPr>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r w:rsidRPr="00C54BB5">
              <w:t>Stamina</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01D80" w:rsidRPr="00C54BB5" w:rsidRDefault="00301D80" w:rsidP="00301D80">
            <w:pPr>
              <w:rPr>
                <w:b/>
              </w:rPr>
            </w:pPr>
            <w:r w:rsidRPr="00C54BB5">
              <w:t>+2% HP bonus, applied prior to the battle</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01D80" w:rsidRPr="00C54BB5" w:rsidRDefault="00301D80" w:rsidP="00301D80">
            <w:pPr>
              <w:jc w:val="right"/>
              <w:rPr>
                <w:b/>
                <w:color w:val="980000"/>
              </w:rPr>
            </w:pPr>
            <w:r w:rsidRPr="00C54BB5">
              <w:rPr>
                <w:color w:val="980000"/>
              </w:rPr>
              <w:t>+10% HP</w:t>
            </w:r>
          </w:p>
        </w:tc>
      </w:tr>
    </w:tbl>
    <w:p w:rsidR="003C706C" w:rsidRPr="00C54BB5" w:rsidRDefault="003C706C"/>
    <w:p w:rsidR="003C706C" w:rsidRPr="00C54BB5" w:rsidRDefault="003C706C"/>
    <w:p w:rsidR="003C706C" w:rsidRPr="00C54BB5" w:rsidRDefault="003C706C"/>
    <w:p w:rsidR="003C706C" w:rsidRPr="00C54BB5" w:rsidRDefault="00BB55DA">
      <w:pPr>
        <w:pStyle w:val="3"/>
      </w:pPr>
      <w:bookmarkStart w:id="17" w:name="_usrq2ugeyxib"/>
      <w:bookmarkEnd w:id="17"/>
      <w:r w:rsidRPr="00C54BB5">
        <w:t>War Machines</w:t>
      </w:r>
    </w:p>
    <w:p w:rsidR="003C706C" w:rsidRPr="00C54BB5" w:rsidRDefault="003C706C"/>
    <w:tbl>
      <w:tblPr>
        <w:tblStyle w:val="ad"/>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Ballista</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spacing w:line="276" w:lineRule="auto"/>
            </w:pPr>
            <w:r w:rsidRPr="00C54BB5">
              <w:rPr>
                <w:i/>
              </w:rPr>
              <w:t>Additional effect:</w:t>
            </w:r>
            <w:r w:rsidRPr="00C54BB5">
              <w:t xml:space="preserve"> the hero receives a free ballista prior to the battle</w:t>
            </w:r>
          </w:p>
        </w:tc>
        <w:tc>
          <w:tcPr>
            <w:tcW w:w="267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spacing w:line="276" w:lineRule="auto"/>
              <w:jc w:val="right"/>
              <w:rPr>
                <w:color w:val="980000"/>
              </w:rPr>
            </w:pP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Brimstone Rain</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The ballista shots are loaded with brimstone that weakens the target, reducing its damage and initiative by 40% for 1 turn</w:t>
            </w:r>
          </w:p>
          <w:p w:rsidR="00716EA9" w:rsidRPr="00C54BB5" w:rsidRDefault="00716EA9" w:rsidP="00716EA9"/>
          <w:p w:rsidR="00716EA9" w:rsidRPr="00C54BB5" w:rsidRDefault="00716EA9" w:rsidP="00716EA9">
            <w:pPr>
              <w:rPr>
                <w:b/>
                <w:sz w:val="16"/>
                <w:szCs w:val="16"/>
              </w:rPr>
            </w:pPr>
            <w:r w:rsidRPr="00C54BB5">
              <w:t>The effect applies as a debuff and can be removed by cleansing spells and abilities except for Magical Immunity</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jc w:val="right"/>
              <w:rPr>
                <w:color w:val="980000"/>
              </w:rPr>
            </w:pP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Catapult</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6B7ED7" w:rsidRDefault="006B7ED7" w:rsidP="00716EA9">
            <w:r w:rsidRPr="006B7ED7">
              <w:t>Activated combat ability.</w:t>
            </w:r>
          </w:p>
          <w:p w:rsidR="006B7ED7" w:rsidRDefault="006B7ED7" w:rsidP="00716EA9">
            <w:r w:rsidRPr="006B7ED7">
              <w:t>Allows hero to repair War Machines restoring 40 Health Points per hero level</w:t>
            </w:r>
            <w:r>
              <w:t>.</w:t>
            </w:r>
          </w:p>
          <w:p w:rsidR="00716EA9" w:rsidRPr="006B7ED7" w:rsidRDefault="006B7ED7" w:rsidP="00716EA9">
            <w:r>
              <w:rPr>
                <w:rFonts w:ascii="Trebuchet MS" w:hAnsi="Trebuchet MS"/>
                <w:color w:val="333333"/>
                <w:sz w:val="21"/>
                <w:szCs w:val="21"/>
                <w:shd w:val="clear" w:color="auto" w:fill="FFFFFF"/>
              </w:rPr>
              <w:t>This ability can be used only once for each hero's War Machine.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jc w:val="right"/>
              <w:rPr>
                <w:color w:val="980000"/>
              </w:rPr>
            </w:pP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First Aid</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rPr>
                <w:color w:val="C00000"/>
              </w:rPr>
            </w:pPr>
            <w:r w:rsidRPr="00C54BB5">
              <w:rPr>
                <w:i/>
              </w:rPr>
              <w:t>Additional effect:</w:t>
            </w:r>
            <w:r w:rsidRPr="00C54BB5">
              <w:t xml:space="preserve"> prior to the bat</w:t>
            </w:r>
            <w:r>
              <w:t>t</w:t>
            </w:r>
            <w:r w:rsidRPr="00C54BB5">
              <w:t>le the hero receives a free first aid tent</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jc w:val="right"/>
              <w:rPr>
                <w:color w:val="980000"/>
              </w:rPr>
            </w:pP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Goblin Support</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The hero receives all missing war machines prior to the battle and the number of goblins in hero’s army in increased by 20% prior to the battle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jc w:val="right"/>
              <w:rPr>
                <w:color w:val="980000"/>
              </w:rPr>
            </w:pP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pPr>
            <w:r w:rsidRPr="00C54BB5">
              <w:t>Remote Control</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5931D4" w:rsidRDefault="005931D4" w:rsidP="005931D4">
            <w:pPr>
              <w:spacing w:line="276" w:lineRule="auto"/>
            </w:pPr>
            <w:r>
              <w:t>Activated combat ability</w:t>
            </w:r>
            <w:r w:rsidR="009C4879">
              <w:t>.</w:t>
            </w:r>
          </w:p>
          <w:p w:rsidR="005931D4" w:rsidRPr="005931D4" w:rsidRDefault="005931D4" w:rsidP="005931D4">
            <w:pPr>
              <w:spacing w:line="276" w:lineRule="auto"/>
            </w:pPr>
            <w:r w:rsidRPr="005931D4">
              <w:t>Allows hero for a duration of 1 turn to get control over any War Machine on the battlefield (their own or their enemy's).</w:t>
            </w:r>
            <w:r>
              <w:t xml:space="preserve"> </w:t>
            </w:r>
            <w:r w:rsidRPr="005931D4">
              <w:t>A War Machine affected by the ability becomes manually controlled by the player and i</w:t>
            </w:r>
            <w:r w:rsidR="009C4879">
              <w:t>ts Initiative increases by 200%.</w:t>
            </w:r>
          </w:p>
          <w:p w:rsidR="00716EA9" w:rsidRDefault="005931D4" w:rsidP="00716EA9">
            <w:pPr>
              <w:spacing w:line="276" w:lineRule="auto"/>
              <w:rPr>
                <w:rFonts w:ascii="Trebuchet MS" w:hAnsi="Trebuchet MS"/>
                <w:color w:val="333333"/>
                <w:sz w:val="21"/>
                <w:szCs w:val="21"/>
                <w:shd w:val="clear" w:color="auto" w:fill="FFFFFF"/>
              </w:rPr>
            </w:pPr>
            <w:r>
              <w:rPr>
                <w:rFonts w:ascii="Trebuchet MS" w:hAnsi="Trebuchet MS"/>
                <w:color w:val="333333"/>
                <w:sz w:val="21"/>
                <w:szCs w:val="21"/>
                <w:shd w:val="clear" w:color="auto" w:fill="FFFFFF"/>
              </w:rPr>
              <w:t>Hero spends only half a turn to use this ability</w:t>
            </w:r>
            <w:r w:rsidR="009C4879">
              <w:rPr>
                <w:rFonts w:ascii="Trebuchet MS" w:hAnsi="Trebuchet MS"/>
                <w:color w:val="333333"/>
                <w:sz w:val="21"/>
                <w:szCs w:val="21"/>
                <w:shd w:val="clear" w:color="auto" w:fill="FFFFFF"/>
              </w:rPr>
              <w:t>.</w:t>
            </w:r>
          </w:p>
          <w:p w:rsidR="005931D4" w:rsidRPr="00C54BB5" w:rsidRDefault="005931D4" w:rsidP="005931D4">
            <w:pPr>
              <w:rPr>
                <w:b/>
                <w:color w:val="FF0000"/>
                <w:sz w:val="16"/>
                <w:szCs w:val="16"/>
              </w:rPr>
            </w:pPr>
          </w:p>
          <w:p w:rsidR="005931D4" w:rsidRPr="005931D4" w:rsidRDefault="005931D4" w:rsidP="005931D4">
            <w:pPr>
              <w:rPr>
                <w:sz w:val="16"/>
                <w:szCs w:val="16"/>
              </w:rPr>
            </w:pPr>
            <w:r w:rsidRPr="00C54BB5">
              <w:rPr>
                <w:b/>
                <w:color w:val="FF0000"/>
                <w:sz w:val="16"/>
                <w:szCs w:val="16"/>
              </w:rPr>
              <w:t xml:space="preserve">! </w:t>
            </w:r>
            <w:r w:rsidRPr="005931D4">
              <w:rPr>
                <w:sz w:val="16"/>
                <w:szCs w:val="16"/>
              </w:rPr>
              <w:t>The First Aid Tent still cannot resurrect creatu</w:t>
            </w:r>
            <w:r>
              <w:rPr>
                <w:sz w:val="16"/>
                <w:szCs w:val="16"/>
              </w:rPr>
              <w:t>r</w:t>
            </w:r>
            <w:r w:rsidRPr="005931D4">
              <w:rPr>
                <w:sz w:val="16"/>
                <w:szCs w:val="16"/>
              </w:rPr>
              <w:t>es unless hero has the First Aid ability.</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jc w:val="right"/>
              <w:rPr>
                <w:color w:val="980000"/>
              </w:rPr>
            </w:pP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Runic Machines</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The initiative of war machines is increased by +5</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b/>
                <w:color w:val="980000"/>
              </w:rPr>
            </w:pPr>
            <w:r w:rsidRPr="00C54BB5">
              <w:rPr>
                <w:color w:val="980000"/>
              </w:rPr>
              <w:t>+3</w:t>
            </w: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 xml:space="preserve">Plague Tent </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rPr>
                <w:i/>
              </w:rPr>
              <w:t>Additional effect:</w:t>
            </w:r>
            <w:r w:rsidRPr="00C54BB5">
              <w:t xml:space="preserve"> The targeted unit is affected by Decay (the Decay applied by the Plague Tent deals 100 damage and lasts 5 turns) </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p>
        </w:tc>
      </w:tr>
      <w:tr w:rsidR="00716EA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Tremors</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All non-flying enemy creatures with speed above 5 have -1 speed in combat</w:t>
            </w:r>
          </w:p>
          <w:p w:rsidR="00716EA9" w:rsidRPr="00C54BB5" w:rsidRDefault="00716EA9" w:rsidP="00716EA9"/>
          <w:p w:rsidR="00716EA9" w:rsidRPr="00C54BB5" w:rsidRDefault="00716EA9" w:rsidP="00716EA9">
            <w:r w:rsidRPr="00C54BB5">
              <w:t>The hero learns the Earthquake spell prior to the battle</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p>
        </w:tc>
      </w:tr>
    </w:tbl>
    <w:p w:rsidR="003C706C" w:rsidRPr="00C54BB5" w:rsidRDefault="003C706C"/>
    <w:p w:rsidR="005202D5" w:rsidRDefault="005202D5"/>
    <w:p w:rsidR="00716EA9" w:rsidRDefault="00716EA9"/>
    <w:p w:rsidR="00716EA9" w:rsidRDefault="00716EA9"/>
    <w:p w:rsidR="00716EA9" w:rsidRDefault="00716EA9"/>
    <w:p w:rsidR="00716EA9" w:rsidRDefault="00716EA9"/>
    <w:p w:rsidR="00716EA9" w:rsidRDefault="00716EA9"/>
    <w:p w:rsidR="00716EA9" w:rsidRDefault="00716EA9"/>
    <w:p w:rsidR="00716EA9" w:rsidRDefault="00716EA9"/>
    <w:p w:rsidR="003C706C" w:rsidRPr="00C54BB5" w:rsidRDefault="00BB55DA">
      <w:pPr>
        <w:pStyle w:val="3"/>
      </w:pPr>
      <w:bookmarkStart w:id="18" w:name="_sc1bjol36zjs"/>
      <w:bookmarkEnd w:id="18"/>
      <w:r w:rsidRPr="00C54BB5">
        <w:lastRenderedPageBreak/>
        <w:t>Light Magic</w:t>
      </w:r>
    </w:p>
    <w:p w:rsidR="003C706C" w:rsidRPr="00C54BB5" w:rsidRDefault="003C706C"/>
    <w:p w:rsidR="003C706C" w:rsidRPr="00C54BB5" w:rsidRDefault="00BB55DA">
      <w:pPr>
        <w:rPr>
          <w:b/>
        </w:rPr>
      </w:pPr>
      <w:r w:rsidRPr="00C54BB5">
        <w:rPr>
          <w:b/>
        </w:rPr>
        <w:t>Changes:</w:t>
      </w:r>
    </w:p>
    <w:p w:rsidR="003C706C" w:rsidRPr="00C54BB5" w:rsidRDefault="00BB55DA">
      <w:r w:rsidRPr="00C54BB5">
        <w:t xml:space="preserve">The spells of </w:t>
      </w:r>
      <w:r w:rsidRPr="00C54BB5">
        <w:rPr>
          <w:u w:val="single"/>
        </w:rPr>
        <w:t>all circles</w:t>
      </w:r>
      <w:r w:rsidRPr="00C54BB5">
        <w:t xml:space="preserve"> can be learned with only the basic magic skill, but their strength is still affected by the mastery level.</w:t>
      </w:r>
    </w:p>
    <w:p w:rsidR="003C706C" w:rsidRPr="00C54BB5" w:rsidRDefault="003C706C">
      <w:pPr>
        <w:rPr>
          <w:i/>
        </w:rPr>
      </w:pPr>
    </w:p>
    <w:p w:rsidR="00C54BB5" w:rsidRPr="00C54BB5" w:rsidRDefault="00C54BB5">
      <w:pPr>
        <w:rPr>
          <w:i/>
        </w:rPr>
      </w:pPr>
    </w:p>
    <w:tbl>
      <w:tblPr>
        <w:tblStyle w:val="ae"/>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Eternal Light</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5931D4" w:rsidRDefault="005931D4">
            <w:r>
              <w:t>A</w:t>
            </w:r>
            <w:r w:rsidRPr="005931D4">
              <w:t>ffects not only spells casted by hero but also those casted by creatures.</w:t>
            </w:r>
          </w:p>
          <w:p w:rsidR="005931D4" w:rsidRPr="005931D4" w:rsidRDefault="005931D4"/>
          <w:p w:rsidR="003C706C" w:rsidRPr="00C54BB5" w:rsidRDefault="00BB55DA">
            <w:pPr>
              <w:rPr>
                <w:i/>
              </w:rPr>
            </w:pPr>
            <w:r w:rsidRPr="00C54BB5">
              <w:rPr>
                <w:i/>
              </w:rPr>
              <w:t>Additional effects:</w:t>
            </w:r>
            <w:r w:rsidRPr="00C54BB5">
              <w:t xml:space="preserve"> The enemy’s Rune of Magic Control effects have 50% chance to fail. The hero receives 5 additional mana for each known unique light </w:t>
            </w:r>
            <w:r w:rsidR="00C54BB5" w:rsidRPr="00C54BB5">
              <w:t>magic spell prior to the battle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jc w:val="right"/>
              <w:rPr>
                <w:color w:val="980000"/>
              </w:rPr>
            </w:pP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Guardian Angel</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No longer resurrects a unit when all troops fall in battle.</w:t>
            </w:r>
          </w:p>
          <w:p w:rsidR="00716EA9" w:rsidRPr="00C54BB5" w:rsidRDefault="00716EA9" w:rsidP="00716EA9"/>
          <w:p w:rsidR="00716EA9" w:rsidRPr="00C54BB5" w:rsidRDefault="00716EA9" w:rsidP="00716EA9">
            <w:r w:rsidRPr="00C54BB5">
              <w:t>The Angels (and their upgrades) in hero’s army is considered to be tier 8 creatures</w:t>
            </w:r>
          </w:p>
          <w:p w:rsidR="00716EA9" w:rsidRPr="00C54BB5" w:rsidRDefault="00716EA9" w:rsidP="00716EA9"/>
          <w:p w:rsidR="00716EA9" w:rsidRPr="00C54BB5" w:rsidRDefault="00716EA9" w:rsidP="00716EA9">
            <w:pPr>
              <w:spacing w:line="276" w:lineRule="auto"/>
            </w:pPr>
            <w:r w:rsidRPr="00C54BB5">
              <w:t>Allows Archangels to use their resurrection ability three times per combat</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p>
        </w:tc>
      </w:tr>
      <w:tr w:rsidR="00716EA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Twilight</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rPr>
                <w:sz w:val="16"/>
                <w:szCs w:val="16"/>
              </w:rPr>
            </w:pPr>
            <w:r w:rsidRPr="00C54BB5">
              <w:rPr>
                <w:i/>
              </w:rPr>
              <w:t>Additional effect:</w:t>
            </w:r>
            <w:r w:rsidRPr="00C54BB5">
              <w:t xml:space="preserve"> All Light and Dark magic spells require 50% less mana to cast</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p>
        </w:tc>
      </w:tr>
    </w:tbl>
    <w:p w:rsidR="003C706C" w:rsidRPr="00C54BB5" w:rsidRDefault="003C706C"/>
    <w:p w:rsidR="003C706C" w:rsidRPr="00C54BB5" w:rsidRDefault="003C706C"/>
    <w:p w:rsidR="003C706C" w:rsidRPr="00C54BB5" w:rsidRDefault="003C706C"/>
    <w:p w:rsidR="003C706C" w:rsidRPr="00C54BB5" w:rsidRDefault="00BB55DA">
      <w:pPr>
        <w:pStyle w:val="3"/>
      </w:pPr>
      <w:bookmarkStart w:id="19" w:name="_618r15mejv5l"/>
      <w:bookmarkEnd w:id="19"/>
      <w:r w:rsidRPr="00C54BB5">
        <w:t>Dark Magic</w:t>
      </w:r>
    </w:p>
    <w:p w:rsidR="003C706C" w:rsidRPr="00C54BB5" w:rsidRDefault="003C706C"/>
    <w:p w:rsidR="003C706C" w:rsidRDefault="00BB55DA">
      <w:pPr>
        <w:rPr>
          <w:b/>
        </w:rPr>
      </w:pPr>
      <w:r w:rsidRPr="00C54BB5">
        <w:rPr>
          <w:b/>
        </w:rPr>
        <w:t>Changes:</w:t>
      </w:r>
    </w:p>
    <w:p w:rsidR="003C706C" w:rsidRPr="00C54BB5" w:rsidRDefault="00BB55DA">
      <w:r w:rsidRPr="00C54BB5">
        <w:t xml:space="preserve">The spells of </w:t>
      </w:r>
      <w:r w:rsidRPr="00C54BB5">
        <w:rPr>
          <w:u w:val="single"/>
        </w:rPr>
        <w:t>all circles</w:t>
      </w:r>
      <w:r w:rsidRPr="00C54BB5">
        <w:t xml:space="preserve"> can be learned with only the basic magic skill, but their strength is still affected by the mastery level.</w:t>
      </w:r>
    </w:p>
    <w:p w:rsidR="003C706C" w:rsidRPr="00C54BB5" w:rsidRDefault="003C706C"/>
    <w:tbl>
      <w:tblPr>
        <w:tblStyle w:val="af"/>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Corrupted Soil</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color w:val="C00000"/>
              </w:rPr>
            </w:pPr>
            <w:r w:rsidRPr="00C54BB5">
              <w:t>4 damage per hero level</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color w:val="980000"/>
              </w:rPr>
            </w:pPr>
            <w:r w:rsidRPr="00C54BB5">
              <w:rPr>
                <w:color w:val="980000"/>
              </w:rPr>
              <w:t>3 per level</w:t>
            </w:r>
          </w:p>
        </w:tc>
      </w:tr>
      <w:tr w:rsidR="003C706C" w:rsidRPr="00C54BB5" w:rsidTr="00716EA9">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Dark Renewal</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If the spell is resisted, the hero regains 0.3 of the ATB</w:t>
            </w:r>
          </w:p>
          <w:p w:rsidR="003C706C" w:rsidRPr="00C54BB5" w:rsidRDefault="003C706C"/>
          <w:p w:rsidR="003C706C" w:rsidRPr="00C54BB5" w:rsidRDefault="00BB55DA">
            <w:r w:rsidRPr="00C54BB5">
              <w:rPr>
                <w:i/>
              </w:rPr>
              <w:t>Additional effect:</w:t>
            </w:r>
            <w:r w:rsidRPr="00C54BB5">
              <w:t xml:space="preserve"> during the battle the hero restores 1 mana point for each 3 mana spent by the enemy hero</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rPr>
                <w:color w:val="980000"/>
              </w:rPr>
            </w:pPr>
            <w:r w:rsidRPr="00C54BB5">
              <w:rPr>
                <w:color w:val="980000"/>
              </w:rPr>
              <w:t>0.2</w:t>
            </w:r>
          </w:p>
        </w:tc>
      </w:tr>
      <w:tr w:rsidR="00716EA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Master of Curses</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rPr>
                <w:i/>
              </w:rPr>
              <w:t>Additional effect:</w:t>
            </w:r>
            <w:r w:rsidRPr="00C54BB5">
              <w:t xml:space="preserve"> grants 4x4 area effect to “Sorrow” spell</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widowControl w:val="0"/>
              <w:jc w:val="right"/>
              <w:rPr>
                <w:color w:val="980000"/>
              </w:rPr>
            </w:pPr>
          </w:p>
        </w:tc>
      </w:tr>
    </w:tbl>
    <w:p w:rsidR="003C706C" w:rsidRPr="00C54BB5" w:rsidRDefault="003C706C"/>
    <w:p w:rsidR="003C706C" w:rsidRPr="00C54BB5" w:rsidRDefault="003C706C"/>
    <w:p w:rsidR="003C706C" w:rsidRPr="00C54BB5" w:rsidRDefault="003C706C"/>
    <w:p w:rsidR="003C706C" w:rsidRPr="00C54BB5" w:rsidRDefault="00BB55DA">
      <w:pPr>
        <w:pStyle w:val="3"/>
      </w:pPr>
      <w:bookmarkStart w:id="20" w:name="_35dpjlpsfxby"/>
      <w:bookmarkEnd w:id="20"/>
      <w:r w:rsidRPr="00C54BB5">
        <w:t>Destruction Magic</w:t>
      </w:r>
    </w:p>
    <w:p w:rsidR="005202D5" w:rsidRDefault="005202D5">
      <w:pPr>
        <w:rPr>
          <w:b/>
        </w:rPr>
      </w:pPr>
    </w:p>
    <w:p w:rsidR="003C706C" w:rsidRPr="00C54BB5" w:rsidRDefault="00BB55DA">
      <w:pPr>
        <w:rPr>
          <w:b/>
        </w:rPr>
      </w:pPr>
      <w:r w:rsidRPr="00C54BB5">
        <w:rPr>
          <w:b/>
        </w:rPr>
        <w:t>Changes:</w:t>
      </w:r>
    </w:p>
    <w:p w:rsidR="003C706C" w:rsidRPr="00C54BB5" w:rsidRDefault="00BB55DA">
      <w:r w:rsidRPr="00C54BB5">
        <w:t xml:space="preserve">The spells of </w:t>
      </w:r>
      <w:r w:rsidRPr="00C54BB5">
        <w:rPr>
          <w:u w:val="single"/>
        </w:rPr>
        <w:t>all circles</w:t>
      </w:r>
      <w:r w:rsidRPr="00C54BB5">
        <w:t xml:space="preserve"> can be learned with only the basic magic skill, but their strength is still affected by the mastery level.</w:t>
      </w:r>
    </w:p>
    <w:p w:rsidR="003C706C" w:rsidRPr="00C54BB5" w:rsidRDefault="003C706C"/>
    <w:tbl>
      <w:tblPr>
        <w:tblStyle w:val="af0"/>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7950"/>
        <w:gridCol w:w="3285"/>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7950"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328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Fiery Wrath</w:t>
            </w:r>
          </w:p>
        </w:tc>
        <w:tc>
          <w:tcPr>
            <w:tcW w:w="79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+30% damage as fire</w:t>
            </w:r>
          </w:p>
        </w:tc>
        <w:tc>
          <w:tcPr>
            <w:tcW w:w="328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rPr>
                <w:color w:val="980000"/>
              </w:rPr>
            </w:pPr>
            <w:r w:rsidRPr="00C54BB5">
              <w:rPr>
                <w:color w:val="980000"/>
              </w:rPr>
              <w:t>+10%</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Ignite</w:t>
            </w:r>
          </w:p>
        </w:tc>
        <w:tc>
          <w:tcPr>
            <w:tcW w:w="79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color w:val="C00000"/>
              </w:rPr>
            </w:pPr>
            <w:r w:rsidRPr="00C54BB5">
              <w:t>deals 25% of the spell damage for the duration of 3 turns</w:t>
            </w:r>
          </w:p>
        </w:tc>
        <w:tc>
          <w:tcPr>
            <w:tcW w:w="328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color w:val="980000"/>
              </w:rPr>
            </w:pPr>
            <w:r w:rsidRPr="00C54BB5">
              <w:rPr>
                <w:color w:val="980000"/>
              </w:rPr>
              <w:t>33% for 3 turns</w:t>
            </w: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pPr>
            <w:r w:rsidRPr="00C54BB5">
              <w:t>Mana Burst</w:t>
            </w:r>
          </w:p>
        </w:tc>
        <w:tc>
          <w:tcPr>
            <w:tcW w:w="79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pPr>
            <w:r w:rsidRPr="00C54BB5">
              <w:t>20 damage per hero level</w:t>
            </w:r>
          </w:p>
        </w:tc>
        <w:tc>
          <w:tcPr>
            <w:tcW w:w="328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jc w:val="right"/>
              <w:rPr>
                <w:b/>
                <w:color w:val="980000"/>
              </w:rPr>
            </w:pPr>
            <w:r w:rsidRPr="00C54BB5">
              <w:rPr>
                <w:color w:val="980000"/>
              </w:rPr>
              <w:t>10 per level</w:t>
            </w: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Master of Storms</w:t>
            </w:r>
          </w:p>
        </w:tc>
        <w:tc>
          <w:tcPr>
            <w:tcW w:w="79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rPr>
                <w:color w:val="C00000"/>
              </w:rPr>
            </w:pPr>
            <w:r w:rsidRPr="00C54BB5">
              <w:t>The stunned unit is pushed back by 0.5 on the ATB</w:t>
            </w:r>
          </w:p>
        </w:tc>
        <w:tc>
          <w:tcPr>
            <w:tcW w:w="328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b/>
                <w:color w:val="980000"/>
              </w:rPr>
            </w:pPr>
            <w:r w:rsidRPr="00C54BB5">
              <w:rPr>
                <w:color w:val="980000"/>
              </w:rPr>
              <w:t>0.3</w:t>
            </w:r>
          </w:p>
        </w:tc>
      </w:tr>
      <w:tr w:rsidR="00716EA9" w:rsidRPr="00C54BB5" w:rsidTr="00716EA9">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Master of Ice</w:t>
            </w:r>
          </w:p>
        </w:tc>
        <w:tc>
          <w:tcPr>
            <w:tcW w:w="79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The targeted enemy units become frozen for 0.35 of the turn.</w:t>
            </w:r>
          </w:p>
        </w:tc>
        <w:tc>
          <w:tcPr>
            <w:tcW w:w="328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r w:rsidRPr="00C54BB5">
              <w:rPr>
                <w:color w:val="980000"/>
              </w:rPr>
              <w:t>0.3</w:t>
            </w:r>
          </w:p>
        </w:tc>
      </w:tr>
      <w:tr w:rsidR="00716EA9" w:rsidRPr="00C54BB5" w:rsidTr="009C4879">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Sap Magic</w:t>
            </w:r>
          </w:p>
        </w:tc>
        <w:tc>
          <w:tcPr>
            <w:tcW w:w="79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rPr>
                <w:sz w:val="16"/>
                <w:szCs w:val="16"/>
              </w:rPr>
            </w:pPr>
            <w:r w:rsidRPr="00C54BB5">
              <w:t>All received magic damage is reduced by 30%</w:t>
            </w:r>
          </w:p>
        </w:tc>
        <w:tc>
          <w:tcPr>
            <w:tcW w:w="328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widowControl w:val="0"/>
              <w:jc w:val="right"/>
              <w:rPr>
                <w:color w:val="980000"/>
              </w:rPr>
            </w:pPr>
            <w:r w:rsidRPr="00C54BB5">
              <w:rPr>
                <w:color w:val="980000"/>
              </w:rPr>
              <w:t>20%, only for destruction magic</w:t>
            </w:r>
          </w:p>
        </w:tc>
      </w:tr>
      <w:tr w:rsidR="009C487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9C4879" w:rsidRPr="00C54BB5" w:rsidRDefault="009C4879" w:rsidP="00716EA9">
            <w:r>
              <w:t>Secrets of Destruction</w:t>
            </w:r>
          </w:p>
        </w:tc>
        <w:tc>
          <w:tcPr>
            <w:tcW w:w="7950"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9C4879" w:rsidRPr="00C54BB5" w:rsidRDefault="009C4879" w:rsidP="009C4879">
            <w:r w:rsidRPr="009C4879">
              <w:t xml:space="preserve">Hero receives a spell </w:t>
            </w:r>
            <w:r>
              <w:t>right before</w:t>
            </w:r>
            <w:r w:rsidRPr="009C4879">
              <w:t xml:space="preserve"> the battle</w:t>
            </w:r>
          </w:p>
        </w:tc>
        <w:tc>
          <w:tcPr>
            <w:tcW w:w="328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9C4879" w:rsidRPr="00C54BB5" w:rsidRDefault="009C4879" w:rsidP="00716EA9">
            <w:pPr>
              <w:widowControl w:val="0"/>
              <w:jc w:val="right"/>
              <w:rPr>
                <w:color w:val="980000"/>
              </w:rPr>
            </w:pPr>
            <w:r w:rsidRPr="009C4879">
              <w:rPr>
                <w:color w:val="980000"/>
              </w:rPr>
              <w:t>right after getting the ability</w:t>
            </w:r>
          </w:p>
        </w:tc>
      </w:tr>
    </w:tbl>
    <w:p w:rsidR="003C706C" w:rsidRDefault="003C706C"/>
    <w:p w:rsidR="00F8698C" w:rsidRDefault="00F8698C"/>
    <w:p w:rsidR="00F8698C" w:rsidRDefault="00F8698C"/>
    <w:p w:rsidR="00F8698C" w:rsidRDefault="00F8698C"/>
    <w:p w:rsidR="00F8698C" w:rsidRDefault="00F8698C"/>
    <w:p w:rsidR="00F8698C" w:rsidRDefault="00F8698C"/>
    <w:p w:rsidR="00F8698C" w:rsidRDefault="00F8698C"/>
    <w:p w:rsidR="00F8698C" w:rsidRDefault="00F8698C"/>
    <w:p w:rsidR="00F8698C" w:rsidRPr="00C54BB5" w:rsidRDefault="00F8698C"/>
    <w:p w:rsidR="003C706C" w:rsidRDefault="003C706C"/>
    <w:p w:rsidR="005202D5" w:rsidRDefault="005202D5"/>
    <w:p w:rsidR="005202D5" w:rsidRPr="00C54BB5" w:rsidRDefault="005202D5"/>
    <w:p w:rsidR="003C706C" w:rsidRPr="00C54BB5" w:rsidRDefault="00BB55DA">
      <w:pPr>
        <w:pStyle w:val="3"/>
      </w:pPr>
      <w:bookmarkStart w:id="21" w:name="_ashphtnqekc7"/>
      <w:bookmarkEnd w:id="21"/>
      <w:r w:rsidRPr="00C54BB5">
        <w:lastRenderedPageBreak/>
        <w:t>Summoning Magic</w:t>
      </w:r>
    </w:p>
    <w:p w:rsidR="003C706C" w:rsidRPr="00C54BB5" w:rsidRDefault="003C706C"/>
    <w:p w:rsidR="003C706C" w:rsidRPr="00C54BB5" w:rsidRDefault="00BB55DA">
      <w:pPr>
        <w:rPr>
          <w:b/>
        </w:rPr>
      </w:pPr>
      <w:r w:rsidRPr="00C54BB5">
        <w:rPr>
          <w:b/>
        </w:rPr>
        <w:t>Changes:</w:t>
      </w:r>
    </w:p>
    <w:p w:rsidR="003C706C" w:rsidRDefault="00BB55DA">
      <w:r w:rsidRPr="00C54BB5">
        <w:t xml:space="preserve">The spells of </w:t>
      </w:r>
      <w:r w:rsidRPr="00C54BB5">
        <w:rPr>
          <w:u w:val="single"/>
        </w:rPr>
        <w:t>all circles</w:t>
      </w:r>
      <w:r w:rsidRPr="00C54BB5">
        <w:t xml:space="preserve"> can be learned with only the basic magic skill, but their strength is still affected by the mastery level.</w:t>
      </w:r>
    </w:p>
    <w:p w:rsidR="003C706C" w:rsidRPr="00C54BB5" w:rsidRDefault="003C706C"/>
    <w:tbl>
      <w:tblPr>
        <w:tblStyle w:val="af1"/>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Banish</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 xml:space="preserve">Damage to all summoned or gated units equals to 5*hero_lvl + 100*summoning_lvl. </w:t>
            </w:r>
          </w:p>
          <w:p w:rsidR="003C706C" w:rsidRPr="00C54BB5" w:rsidRDefault="003C706C"/>
          <w:p w:rsidR="003C706C" w:rsidRPr="00C54BB5" w:rsidRDefault="00BB55DA">
            <w:r w:rsidRPr="00C54BB5">
              <w:t>Using the ability takes only half the turn.</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rPr>
            </w:pPr>
            <w:r w:rsidRPr="00C54BB5">
              <w:rPr>
                <w:color w:val="980000"/>
              </w:rPr>
              <w:t>10*hero_lvl + 10*summoning_lvl</w:t>
            </w:r>
          </w:p>
          <w:p w:rsidR="003C706C" w:rsidRPr="00C54BB5" w:rsidRDefault="003C706C">
            <w:pPr>
              <w:jc w:val="right"/>
              <w:rPr>
                <w:color w:val="980000"/>
              </w:rPr>
            </w:pPr>
          </w:p>
          <w:p w:rsidR="003C706C" w:rsidRPr="00C54BB5" w:rsidRDefault="00BB55DA">
            <w:pPr>
              <w:jc w:val="right"/>
              <w:rPr>
                <w:color w:val="980000"/>
              </w:rPr>
            </w:pPr>
            <w:r w:rsidRPr="00C54BB5">
              <w:rPr>
                <w:color w:val="980000"/>
              </w:rPr>
              <w:t>full turn</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Haunted Mines</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The number of ghosts in hero’s army in increased by +15% prior to the battle</w:t>
            </w:r>
          </w:p>
          <w:p w:rsidR="003C706C" w:rsidRPr="00C54BB5" w:rsidRDefault="003C706C"/>
          <w:p w:rsidR="003C706C" w:rsidRPr="00C54BB5" w:rsidRDefault="00BB55DA">
            <w:r w:rsidRPr="00C54BB5">
              <w:t>The hero receives +2 mana for each ghost, granted by this skill</w:t>
            </w:r>
          </w:p>
          <w:p w:rsidR="003C706C" w:rsidRPr="00C54BB5" w:rsidRDefault="003C706C"/>
          <w:p w:rsidR="003C706C" w:rsidRPr="00C54BB5" w:rsidRDefault="00BB55DA">
            <w:r w:rsidRPr="00C54BB5">
              <w:t>No longer requires the “Herald of Death” skill</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jc w:val="right"/>
              <w:rPr>
                <w:color w:val="980000"/>
              </w:rPr>
            </w:pP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Master of Earthblood</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rPr>
                <w:i/>
              </w:rPr>
              <w:t>Additional effect:</w:t>
            </w:r>
            <w:r w:rsidRPr="00C54BB5">
              <w:t xml:space="preserve"> the hero learns “Earthquake” spell prior to the battle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p>
        </w:tc>
      </w:tr>
      <w:tr w:rsidR="00716EA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Runic Armour</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The effective spellpower for the “Arcane Armour” spell is increased by 10</w:t>
            </w:r>
          </w:p>
          <w:p w:rsidR="00716EA9" w:rsidRPr="00C54BB5" w:rsidRDefault="00716EA9" w:rsidP="00716EA9"/>
          <w:p w:rsidR="00716EA9" w:rsidRPr="00C54BB5" w:rsidRDefault="00716EA9" w:rsidP="00716EA9">
            <w:r w:rsidRPr="00C54BB5">
              <w:t>No longer requires the “Exorcism” skill</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b/>
                <w:color w:val="980000"/>
              </w:rPr>
            </w:pPr>
            <w:r w:rsidRPr="00C54BB5">
              <w:rPr>
                <w:color w:val="980000"/>
              </w:rPr>
              <w:t>+4</w:t>
            </w:r>
          </w:p>
        </w:tc>
      </w:tr>
    </w:tbl>
    <w:p w:rsidR="003C706C" w:rsidRPr="00C54BB5" w:rsidRDefault="003C706C"/>
    <w:p w:rsidR="003C706C" w:rsidRPr="00C54BB5" w:rsidRDefault="003C706C"/>
    <w:p w:rsidR="003C706C" w:rsidRPr="00C54BB5" w:rsidRDefault="003C706C"/>
    <w:p w:rsidR="003C706C" w:rsidRPr="00C54BB5" w:rsidRDefault="00BB55DA">
      <w:pPr>
        <w:pStyle w:val="3"/>
      </w:pPr>
      <w:bookmarkStart w:id="22" w:name="_plldj8sfio0l"/>
      <w:bookmarkEnd w:id="22"/>
      <w:r w:rsidRPr="00C54BB5">
        <w:t>Shatter Light</w:t>
      </w:r>
    </w:p>
    <w:p w:rsidR="003C706C" w:rsidRPr="00C54BB5" w:rsidRDefault="003C706C"/>
    <w:p w:rsidR="003C706C" w:rsidRPr="00C54BB5" w:rsidRDefault="00BB55DA">
      <w:pPr>
        <w:rPr>
          <w:b/>
        </w:rPr>
      </w:pPr>
      <w:r w:rsidRPr="00C54BB5">
        <w:rPr>
          <w:b/>
        </w:rPr>
        <w:t>Changes:</w:t>
      </w:r>
    </w:p>
    <w:p w:rsidR="003C706C" w:rsidRPr="00C54BB5" w:rsidRDefault="003C706C">
      <w:pPr>
        <w:rPr>
          <w:b/>
        </w:rPr>
      </w:pPr>
    </w:p>
    <w:p w:rsidR="003C706C" w:rsidRPr="00C54BB5" w:rsidRDefault="00BB55DA">
      <w:r w:rsidRPr="00C54BB5">
        <w:t xml:space="preserve">On the expert level, the power of enemy's level 4 spells is decreased by 2 levels </w:t>
      </w:r>
      <w:r w:rsidRPr="00C54BB5">
        <w:rPr>
          <w:color w:val="980000"/>
        </w:rPr>
        <w:t>(-1 level)</w:t>
      </w:r>
    </w:p>
    <w:p w:rsidR="003C706C" w:rsidRPr="00C54BB5" w:rsidRDefault="003C706C"/>
    <w:tbl>
      <w:tblPr>
        <w:tblStyle w:val="af2"/>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rsidTr="00716EA9">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Detain Light</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the enemy is pushed back in the turn order by 0.3 ATB after casting</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color w:val="980000"/>
              </w:rPr>
            </w:pPr>
            <w:r w:rsidRPr="00C54BB5">
              <w:rPr>
                <w:color w:val="980000"/>
              </w:rPr>
              <w:t>0.25</w:t>
            </w:r>
          </w:p>
        </w:tc>
      </w:tr>
      <w:tr w:rsidR="00716EA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Weaken Light</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rPr>
                <w:color w:val="C00000"/>
              </w:rPr>
            </w:pPr>
            <w:r w:rsidRPr="00C54BB5">
              <w:t>the effective spellpower is decreased by 30%</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b/>
                <w:color w:val="980000"/>
              </w:rPr>
            </w:pPr>
            <w:r w:rsidRPr="00C54BB5">
              <w:rPr>
                <w:color w:val="980000"/>
              </w:rPr>
              <w:t>25%</w:t>
            </w:r>
          </w:p>
        </w:tc>
      </w:tr>
    </w:tbl>
    <w:p w:rsidR="003C706C" w:rsidRPr="00C54BB5" w:rsidRDefault="003C706C"/>
    <w:p w:rsidR="003C706C" w:rsidRPr="00C54BB5" w:rsidRDefault="003C706C"/>
    <w:p w:rsidR="003C706C" w:rsidRPr="00C54BB5" w:rsidRDefault="003C706C"/>
    <w:p w:rsidR="003C706C" w:rsidRPr="00C54BB5" w:rsidRDefault="00BB55DA">
      <w:pPr>
        <w:pStyle w:val="3"/>
      </w:pPr>
      <w:bookmarkStart w:id="23" w:name="_lwn21vop0obn"/>
      <w:bookmarkEnd w:id="23"/>
      <w:r w:rsidRPr="00C54BB5">
        <w:t>Shatter Dark</w:t>
      </w:r>
    </w:p>
    <w:p w:rsidR="003C706C" w:rsidRPr="00C54BB5" w:rsidRDefault="003C706C"/>
    <w:p w:rsidR="003C706C" w:rsidRPr="00C54BB5" w:rsidRDefault="00BB55DA">
      <w:pPr>
        <w:rPr>
          <w:b/>
        </w:rPr>
      </w:pPr>
      <w:r w:rsidRPr="00C54BB5">
        <w:rPr>
          <w:b/>
        </w:rPr>
        <w:t>Changes:</w:t>
      </w:r>
    </w:p>
    <w:p w:rsidR="003C706C" w:rsidRPr="00C54BB5" w:rsidRDefault="003C706C">
      <w:pPr>
        <w:rPr>
          <w:b/>
        </w:rPr>
      </w:pPr>
    </w:p>
    <w:p w:rsidR="003C706C" w:rsidRPr="00C54BB5" w:rsidRDefault="00BB55DA">
      <w:pPr>
        <w:rPr>
          <w:color w:val="980000"/>
        </w:rPr>
      </w:pPr>
      <w:r w:rsidRPr="00C54BB5">
        <w:t xml:space="preserve">On the expert level, the power of enemy's level 4 spells is decreased by 2 levels </w:t>
      </w:r>
      <w:r w:rsidRPr="00C54BB5">
        <w:rPr>
          <w:color w:val="980000"/>
        </w:rPr>
        <w:t>(-1 level)</w:t>
      </w:r>
    </w:p>
    <w:p w:rsidR="003C706C" w:rsidRPr="00C54BB5" w:rsidRDefault="003C706C"/>
    <w:tbl>
      <w:tblPr>
        <w:tblStyle w:val="af3"/>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Corrupted Soil</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color w:val="C00000"/>
              </w:rPr>
            </w:pPr>
            <w:r w:rsidRPr="00C54BB5">
              <w:t>4 damage per hero level</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color w:val="980000"/>
              </w:rPr>
            </w:pPr>
            <w:r w:rsidRPr="00C54BB5">
              <w:rPr>
                <w:color w:val="980000"/>
              </w:rPr>
              <w:t>3 per level</w:t>
            </w:r>
          </w:p>
        </w:tc>
      </w:tr>
      <w:tr w:rsidR="003C706C" w:rsidRPr="00C54BB5" w:rsidTr="00716EA9">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Detain Dark</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the enemy is pushed back in the turn order by 0.3 ATB after casting</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color w:val="980000"/>
              </w:rPr>
            </w:pPr>
            <w:r w:rsidRPr="00C54BB5">
              <w:rPr>
                <w:color w:val="980000"/>
              </w:rPr>
              <w:t>0.25</w:t>
            </w:r>
          </w:p>
        </w:tc>
      </w:tr>
      <w:tr w:rsidR="00716EA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Weaken Dark</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rPr>
                <w:color w:val="C00000"/>
              </w:rPr>
            </w:pPr>
            <w:r w:rsidRPr="00C54BB5">
              <w:t>the effective spellpower is decreased by 30%</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b/>
                <w:color w:val="980000"/>
              </w:rPr>
            </w:pPr>
            <w:r w:rsidRPr="00C54BB5">
              <w:rPr>
                <w:color w:val="980000"/>
              </w:rPr>
              <w:t>25%</w:t>
            </w:r>
          </w:p>
        </w:tc>
      </w:tr>
    </w:tbl>
    <w:p w:rsidR="003C706C" w:rsidRPr="00C54BB5" w:rsidRDefault="003C706C"/>
    <w:p w:rsidR="003C706C" w:rsidRPr="00C54BB5" w:rsidRDefault="003C706C"/>
    <w:p w:rsidR="003C706C" w:rsidRPr="00C54BB5" w:rsidRDefault="003C706C"/>
    <w:p w:rsidR="003C706C" w:rsidRPr="00C54BB5" w:rsidRDefault="00BB55DA">
      <w:pPr>
        <w:pStyle w:val="3"/>
      </w:pPr>
      <w:bookmarkStart w:id="24" w:name="_xnhouvfgine7"/>
      <w:bookmarkEnd w:id="24"/>
      <w:r w:rsidRPr="00C54BB5">
        <w:t>Shatter Destruction</w:t>
      </w:r>
    </w:p>
    <w:p w:rsidR="003C706C" w:rsidRPr="00C54BB5" w:rsidRDefault="003C706C"/>
    <w:p w:rsidR="003C706C" w:rsidRPr="00C54BB5" w:rsidRDefault="00BB55DA">
      <w:pPr>
        <w:rPr>
          <w:b/>
        </w:rPr>
      </w:pPr>
      <w:r w:rsidRPr="00C54BB5">
        <w:rPr>
          <w:b/>
        </w:rPr>
        <w:t>Changes:</w:t>
      </w:r>
    </w:p>
    <w:p w:rsidR="003C706C" w:rsidRPr="00C54BB5" w:rsidRDefault="003C706C">
      <w:pPr>
        <w:rPr>
          <w:b/>
        </w:rPr>
      </w:pPr>
    </w:p>
    <w:p w:rsidR="003C706C" w:rsidRPr="00C54BB5" w:rsidRDefault="00BB55DA">
      <w:pPr>
        <w:rPr>
          <w:color w:val="980000"/>
        </w:rPr>
      </w:pPr>
      <w:r w:rsidRPr="00C54BB5">
        <w:t xml:space="preserve">On the expert level, the power of enemy's level 4 spells is decreased by 2 levels </w:t>
      </w:r>
      <w:r w:rsidRPr="00C54BB5">
        <w:rPr>
          <w:color w:val="980000"/>
        </w:rPr>
        <w:t>(-1 level)</w:t>
      </w:r>
    </w:p>
    <w:p w:rsidR="003C706C" w:rsidRPr="00C54BB5" w:rsidRDefault="003C706C"/>
    <w:tbl>
      <w:tblPr>
        <w:tblStyle w:val="af4"/>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Detain Destruction</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the enemy is pushed back in the turn order by 0.3 ATB after casting</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b/>
                <w:color w:val="980000"/>
              </w:rPr>
            </w:pPr>
            <w:r w:rsidRPr="00C54BB5">
              <w:rPr>
                <w:color w:val="980000"/>
              </w:rPr>
              <w:t>0.25</w:t>
            </w: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Fiery Wrath</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+30% damage as fire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widowControl w:val="0"/>
              <w:jc w:val="right"/>
              <w:rPr>
                <w:color w:val="980000"/>
              </w:rPr>
            </w:pPr>
            <w:r w:rsidRPr="00C54BB5">
              <w:rPr>
                <w:color w:val="980000"/>
              </w:rPr>
              <w:t>+10%</w:t>
            </w: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pPr>
            <w:r w:rsidRPr="00C54BB5">
              <w:t>Mana Burst</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pPr>
            <w:r w:rsidRPr="00C54BB5">
              <w:t>20 damage per hero level</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jc w:val="right"/>
              <w:rPr>
                <w:b/>
                <w:color w:val="980000"/>
              </w:rPr>
            </w:pPr>
            <w:r w:rsidRPr="00C54BB5">
              <w:rPr>
                <w:color w:val="980000"/>
              </w:rPr>
              <w:t>10 per level</w:t>
            </w:r>
          </w:p>
        </w:tc>
      </w:tr>
      <w:tr w:rsidR="00716EA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Weaken Destruction</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rPr>
                <w:color w:val="C00000"/>
              </w:rPr>
            </w:pPr>
            <w:r w:rsidRPr="00C54BB5">
              <w:t>the effective spellpower is decreased by 30%</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b/>
                <w:color w:val="980000"/>
              </w:rPr>
            </w:pPr>
            <w:r w:rsidRPr="00C54BB5">
              <w:rPr>
                <w:color w:val="980000"/>
              </w:rPr>
              <w:t>25%</w:t>
            </w:r>
          </w:p>
        </w:tc>
      </w:tr>
    </w:tbl>
    <w:p w:rsidR="003C706C" w:rsidRPr="00C54BB5" w:rsidRDefault="003C706C"/>
    <w:p w:rsidR="003C706C" w:rsidRPr="00C54BB5" w:rsidRDefault="003C706C"/>
    <w:p w:rsidR="00C54BB5" w:rsidRPr="00C54BB5" w:rsidRDefault="00C54BB5"/>
    <w:p w:rsidR="003C706C" w:rsidRPr="00C54BB5" w:rsidRDefault="00BB55DA">
      <w:pPr>
        <w:pStyle w:val="3"/>
      </w:pPr>
      <w:bookmarkStart w:id="25" w:name="_2171o3ui6kwi"/>
      <w:bookmarkEnd w:id="25"/>
      <w:r w:rsidRPr="00C54BB5">
        <w:lastRenderedPageBreak/>
        <w:t>Shatter Summoning</w:t>
      </w:r>
    </w:p>
    <w:p w:rsidR="003C706C" w:rsidRPr="00C54BB5" w:rsidRDefault="003C706C"/>
    <w:p w:rsidR="003C706C" w:rsidRPr="00C54BB5" w:rsidRDefault="00BB55DA">
      <w:pPr>
        <w:rPr>
          <w:b/>
        </w:rPr>
      </w:pPr>
      <w:r w:rsidRPr="00C54BB5">
        <w:rPr>
          <w:b/>
        </w:rPr>
        <w:t>Changes:</w:t>
      </w:r>
    </w:p>
    <w:p w:rsidR="003C706C" w:rsidRPr="00C54BB5" w:rsidRDefault="003C706C">
      <w:pPr>
        <w:rPr>
          <w:b/>
        </w:rPr>
      </w:pPr>
    </w:p>
    <w:p w:rsidR="003C706C" w:rsidRPr="00C54BB5" w:rsidRDefault="00BB55DA">
      <w:pPr>
        <w:rPr>
          <w:color w:val="980000"/>
        </w:rPr>
      </w:pPr>
      <w:r w:rsidRPr="00C54BB5">
        <w:t xml:space="preserve">On the expert level, the power of enemy's level 4 spells is decreased by 2 levels </w:t>
      </w:r>
      <w:r w:rsidRPr="00C54BB5">
        <w:rPr>
          <w:color w:val="980000"/>
        </w:rPr>
        <w:t>(-1 level)</w:t>
      </w:r>
    </w:p>
    <w:p w:rsidR="003C706C" w:rsidRPr="00C54BB5" w:rsidRDefault="003C706C"/>
    <w:tbl>
      <w:tblPr>
        <w:tblStyle w:val="af5"/>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rsidTr="00716EA9">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Detain Summoning</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the enemy is pushed back in the turn order by 0.3 ATB after casting</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color w:val="980000"/>
              </w:rPr>
            </w:pPr>
            <w:r w:rsidRPr="00C54BB5">
              <w:rPr>
                <w:color w:val="980000"/>
              </w:rPr>
              <w:t>-25%</w:t>
            </w:r>
          </w:p>
        </w:tc>
      </w:tr>
      <w:tr w:rsidR="00716EA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Weaken Summoning</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rPr>
                <w:color w:val="C00000"/>
              </w:rPr>
            </w:pPr>
            <w:r w:rsidRPr="00C54BB5">
              <w:t>the effective spellpower is decreased by 30%</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b/>
                <w:color w:val="980000"/>
              </w:rPr>
            </w:pPr>
            <w:r w:rsidRPr="00C54BB5">
              <w:rPr>
                <w:color w:val="980000"/>
              </w:rPr>
              <w:t>-25%</w:t>
            </w:r>
          </w:p>
        </w:tc>
      </w:tr>
    </w:tbl>
    <w:p w:rsidR="003C706C" w:rsidRPr="00C54BB5" w:rsidRDefault="003C706C"/>
    <w:p w:rsidR="003C706C" w:rsidRPr="00C54BB5" w:rsidRDefault="00BB55DA">
      <w:pPr>
        <w:pStyle w:val="3"/>
      </w:pPr>
      <w:bookmarkStart w:id="26" w:name="_f3m7d69myvji"/>
      <w:bookmarkEnd w:id="26"/>
      <w:r w:rsidRPr="00C54BB5">
        <w:t>Sorcery</w:t>
      </w:r>
    </w:p>
    <w:p w:rsidR="003C706C" w:rsidRPr="00C54BB5" w:rsidRDefault="003C706C"/>
    <w:tbl>
      <w:tblPr>
        <w:tblStyle w:val="af6"/>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8038"/>
        <w:gridCol w:w="3077"/>
      </w:tblGrid>
      <w:tr w:rsidR="003C706C" w:rsidRPr="00C54BB5" w:rsidTr="00E03EAA">
        <w:tc>
          <w:tcPr>
            <w:tcW w:w="283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038"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3077"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rsidTr="00E03EAA">
        <w:tc>
          <w:tcPr>
            <w:tcW w:w="28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spacing w:line="276" w:lineRule="auto"/>
            </w:pPr>
            <w:r w:rsidRPr="00C54BB5">
              <w:t>Soulfire</w:t>
            </w:r>
          </w:p>
        </w:tc>
        <w:tc>
          <w:tcPr>
            <w:tcW w:w="803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spacing w:line="276" w:lineRule="auto"/>
              <w:rPr>
                <w:sz w:val="16"/>
                <w:szCs w:val="16"/>
              </w:rPr>
            </w:pPr>
            <w:r w:rsidRPr="00C54BB5">
              <w:t>The effective spellpower of the Fireball equals to 20 regardless of the consumed unit.</w:t>
            </w:r>
          </w:p>
        </w:tc>
        <w:tc>
          <w:tcPr>
            <w:tcW w:w="3077"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spacing w:line="276" w:lineRule="auto"/>
              <w:jc w:val="right"/>
              <w:rPr>
                <w:color w:val="980000"/>
              </w:rPr>
            </w:pPr>
            <w:r w:rsidRPr="00C54BB5">
              <w:rPr>
                <w:color w:val="980000"/>
              </w:rPr>
              <w:t>1 sp for unupgraded</w:t>
            </w:r>
          </w:p>
          <w:p w:rsidR="003C706C" w:rsidRPr="00C54BB5" w:rsidRDefault="00BB55DA">
            <w:pPr>
              <w:spacing w:line="276" w:lineRule="auto"/>
              <w:jc w:val="right"/>
              <w:rPr>
                <w:color w:val="980000"/>
              </w:rPr>
            </w:pPr>
            <w:r w:rsidRPr="00C54BB5">
              <w:rPr>
                <w:color w:val="980000"/>
              </w:rPr>
              <w:t>2 sp for upgraded</w:t>
            </w:r>
          </w:p>
        </w:tc>
      </w:tr>
      <w:tr w:rsidR="00E03EAA" w:rsidRPr="00C54BB5" w:rsidTr="00E03EAA">
        <w:tc>
          <w:tcPr>
            <w:tcW w:w="28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E03EAA" w:rsidRPr="00C54BB5" w:rsidRDefault="00E03EAA" w:rsidP="00716EA9">
            <w:r>
              <w:t>Arcane Brillance</w:t>
            </w:r>
          </w:p>
        </w:tc>
        <w:tc>
          <w:tcPr>
            <w:tcW w:w="803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E03EAA" w:rsidRPr="00C54BB5" w:rsidRDefault="00E03EAA" w:rsidP="00E03EAA">
            <w:r w:rsidRPr="00E03EAA">
              <w:t xml:space="preserve">Hero receives a spell </w:t>
            </w:r>
            <w:r>
              <w:t xml:space="preserve">right before </w:t>
            </w:r>
            <w:r w:rsidRPr="00E03EAA">
              <w:t>the battle</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E03EAA" w:rsidRPr="00C54BB5" w:rsidRDefault="00E03EAA" w:rsidP="00716EA9">
            <w:pPr>
              <w:jc w:val="right"/>
              <w:rPr>
                <w:color w:val="980000"/>
              </w:rPr>
            </w:pPr>
            <w:r w:rsidRPr="00E03EAA">
              <w:rPr>
                <w:color w:val="980000"/>
              </w:rPr>
              <w:t>right after getting the ability</w:t>
            </w:r>
          </w:p>
        </w:tc>
      </w:tr>
      <w:tr w:rsidR="00716EA9" w:rsidRPr="00C54BB5" w:rsidTr="00E03EAA">
        <w:tc>
          <w:tcPr>
            <w:tcW w:w="28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Arcane Excellence</w:t>
            </w:r>
          </w:p>
        </w:tc>
        <w:tc>
          <w:tcPr>
            <w:tcW w:w="803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the hero receives +2 Spellpower and +50 mana prior to the combat</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r w:rsidRPr="00C54BB5">
              <w:rPr>
                <w:color w:val="980000"/>
              </w:rPr>
              <w:t>+100 mana immediately</w:t>
            </w:r>
          </w:p>
          <w:p w:rsidR="00716EA9" w:rsidRPr="00C54BB5" w:rsidRDefault="00716EA9" w:rsidP="00716EA9">
            <w:pPr>
              <w:jc w:val="right"/>
              <w:rPr>
                <w:b/>
                <w:color w:val="980000"/>
              </w:rPr>
            </w:pPr>
            <w:r w:rsidRPr="00C54BB5">
              <w:rPr>
                <w:color w:val="980000"/>
              </w:rPr>
              <w:t>+2 Spellpower</w:t>
            </w:r>
          </w:p>
        </w:tc>
      </w:tr>
      <w:tr w:rsidR="00716EA9" w:rsidRPr="00C54BB5" w:rsidTr="00E03EAA">
        <w:tc>
          <w:tcPr>
            <w:tcW w:w="28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Boneward</w:t>
            </w:r>
          </w:p>
        </w:tc>
        <w:tc>
          <w:tcPr>
            <w:tcW w:w="803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E03EAA">
            <w:r w:rsidRPr="00C54BB5">
              <w:t xml:space="preserve">All magic damage received by Necromancer’s troops is reduced by </w:t>
            </w:r>
            <w:r w:rsidR="00E03EAA">
              <w:t>3</w:t>
            </w:r>
            <w:r w:rsidRPr="00C54BB5">
              <w:t>0%</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Default="00716EA9" w:rsidP="00716EA9">
            <w:pPr>
              <w:widowControl w:val="0"/>
              <w:jc w:val="right"/>
              <w:rPr>
                <w:color w:val="980000"/>
              </w:rPr>
            </w:pPr>
            <w:r w:rsidRPr="00C54BB5">
              <w:rPr>
                <w:color w:val="980000"/>
              </w:rPr>
              <w:t>destruction magic only</w:t>
            </w:r>
          </w:p>
          <w:p w:rsidR="00E03EAA" w:rsidRPr="00C54BB5" w:rsidRDefault="00E03EAA" w:rsidP="00716EA9">
            <w:pPr>
              <w:widowControl w:val="0"/>
              <w:jc w:val="right"/>
              <w:rPr>
                <w:color w:val="980000"/>
              </w:rPr>
            </w:pPr>
            <w:r>
              <w:rPr>
                <w:color w:val="980000"/>
              </w:rPr>
              <w:t>reduced by 20%</w:t>
            </w:r>
          </w:p>
        </w:tc>
      </w:tr>
      <w:tr w:rsidR="00716EA9" w:rsidRPr="00C54BB5" w:rsidTr="00E03EAA">
        <w:tc>
          <w:tcPr>
            <w:tcW w:w="28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Counterspell</w:t>
            </w:r>
          </w:p>
        </w:tc>
        <w:tc>
          <w:tcPr>
            <w:tcW w:w="803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Drains mana equal to the cost of the spell</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r w:rsidRPr="00C54BB5">
              <w:rPr>
                <w:color w:val="980000"/>
              </w:rPr>
              <w:t>2 times more mana</w:t>
            </w:r>
          </w:p>
        </w:tc>
      </w:tr>
      <w:tr w:rsidR="00716EA9" w:rsidRPr="00C54BB5" w:rsidTr="00E03EAA">
        <w:tc>
          <w:tcPr>
            <w:tcW w:w="28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Distract</w:t>
            </w:r>
          </w:p>
        </w:tc>
        <w:tc>
          <w:tcPr>
            <w:tcW w:w="803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rPr>
                <w:color w:val="C00000"/>
              </w:rPr>
            </w:pPr>
            <w:r w:rsidRPr="00C54BB5">
              <w:t>Enemy hero receives a 0.2 penalty to his ATB position after casting any spell in combat.</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b/>
                <w:color w:val="980000"/>
              </w:rPr>
            </w:pPr>
            <w:r w:rsidRPr="00C54BB5">
              <w:rPr>
                <w:color w:val="980000"/>
              </w:rPr>
              <w:t>0.15</w:t>
            </w:r>
          </w:p>
        </w:tc>
      </w:tr>
      <w:tr w:rsidR="00716EA9" w:rsidRPr="00C54BB5" w:rsidTr="00E03EAA">
        <w:tc>
          <w:tcPr>
            <w:tcW w:w="28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Erratic Mana</w:t>
            </w:r>
          </w:p>
        </w:tc>
        <w:tc>
          <w:tcPr>
            <w:tcW w:w="803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The cost reduction applies on every cast and equals to 10-50%</w:t>
            </w:r>
          </w:p>
          <w:p w:rsidR="00716EA9" w:rsidRPr="00C54BB5" w:rsidRDefault="00716EA9" w:rsidP="00716EA9"/>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r w:rsidRPr="00C54BB5">
              <w:rPr>
                <w:color w:val="980000"/>
              </w:rPr>
              <w:t>50% chance to apply</w:t>
            </w:r>
          </w:p>
          <w:p w:rsidR="00716EA9" w:rsidRPr="00C54BB5" w:rsidRDefault="00716EA9" w:rsidP="00716EA9">
            <w:pPr>
              <w:jc w:val="right"/>
              <w:rPr>
                <w:color w:val="980000"/>
              </w:rPr>
            </w:pPr>
            <w:r w:rsidRPr="00C54BB5">
              <w:rPr>
                <w:color w:val="980000"/>
              </w:rPr>
              <w:t>10-40% cost reduction</w:t>
            </w:r>
          </w:p>
        </w:tc>
      </w:tr>
      <w:tr w:rsidR="00716EA9" w:rsidRPr="00C54BB5" w:rsidTr="00E03EAA">
        <w:tc>
          <w:tcPr>
            <w:tcW w:w="28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Magic Insight</w:t>
            </w:r>
          </w:p>
        </w:tc>
        <w:tc>
          <w:tcPr>
            <w:tcW w:w="803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Allows hero to learn spells up to 4th circle regardless of magic skills</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widowControl w:val="0"/>
              <w:jc w:val="right"/>
              <w:rPr>
                <w:color w:val="980000"/>
              </w:rPr>
            </w:pPr>
            <w:r w:rsidRPr="00C54BB5">
              <w:rPr>
                <w:color w:val="980000"/>
              </w:rPr>
              <w:t>up to 3rd circle</w:t>
            </w:r>
          </w:p>
        </w:tc>
      </w:tr>
      <w:tr w:rsidR="00716EA9" w:rsidRPr="00C54BB5" w:rsidTr="00E03EAA">
        <w:tc>
          <w:tcPr>
            <w:tcW w:w="28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pPr>
            <w:r w:rsidRPr="00C54BB5">
              <w:t>Mana Regeneration</w:t>
            </w:r>
          </w:p>
        </w:tc>
        <w:tc>
          <w:tcPr>
            <w:tcW w:w="803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5931D4" w:rsidRDefault="005931D4" w:rsidP="00716EA9">
            <w:r>
              <w:t>Activated combat ability</w:t>
            </w:r>
          </w:p>
          <w:p w:rsidR="00716EA9" w:rsidRPr="00C54BB5" w:rsidRDefault="005931D4" w:rsidP="005931D4">
            <w:r w:rsidRPr="005931D4">
              <w:t>Allows hero to restore 10 Mana Points</w:t>
            </w:r>
          </w:p>
          <w:p w:rsidR="00716EA9" w:rsidRPr="00C54BB5" w:rsidRDefault="00716EA9" w:rsidP="00716EA9">
            <w:pPr>
              <w:spacing w:line="276" w:lineRule="auto"/>
              <w:rPr>
                <w:sz w:val="16"/>
                <w:szCs w:val="16"/>
              </w:rPr>
            </w:pPr>
          </w:p>
          <w:p w:rsidR="00716EA9" w:rsidRPr="00C54BB5" w:rsidRDefault="00716EA9" w:rsidP="005931D4">
            <w:pPr>
              <w:spacing w:line="276" w:lineRule="auto"/>
              <w:rPr>
                <w:sz w:val="16"/>
                <w:szCs w:val="16"/>
              </w:rPr>
            </w:pPr>
            <w:r w:rsidRPr="00C54BB5">
              <w:rPr>
                <w:b/>
                <w:color w:val="FF0000"/>
                <w:sz w:val="16"/>
                <w:szCs w:val="16"/>
              </w:rPr>
              <w:t>!</w:t>
            </w:r>
            <w:r w:rsidRPr="00C54BB5">
              <w:rPr>
                <w:sz w:val="16"/>
                <w:szCs w:val="16"/>
              </w:rPr>
              <w:t xml:space="preserve"> </w:t>
            </w:r>
            <w:r w:rsidR="005931D4">
              <w:rPr>
                <w:sz w:val="16"/>
                <w:szCs w:val="16"/>
              </w:rPr>
              <w:t>M</w:t>
            </w:r>
            <w:r w:rsidRPr="00C54BB5">
              <w:rPr>
                <w:sz w:val="16"/>
                <w:szCs w:val="16"/>
              </w:rPr>
              <w:t>ana cannot be restored above the maximum amount</w:t>
            </w:r>
          </w:p>
        </w:tc>
        <w:tc>
          <w:tcPr>
            <w:tcW w:w="307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jc w:val="right"/>
              <w:rPr>
                <w:color w:val="980000"/>
              </w:rPr>
            </w:pPr>
          </w:p>
        </w:tc>
      </w:tr>
      <w:tr w:rsidR="00716EA9" w:rsidRPr="00C54BB5" w:rsidTr="00E03EAA">
        <w:tc>
          <w:tcPr>
            <w:tcW w:w="283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Twilight Veil</w:t>
            </w:r>
          </w:p>
          <w:p w:rsidR="00716EA9" w:rsidRPr="00C54BB5" w:rsidRDefault="00716EA9" w:rsidP="00716EA9">
            <w:pPr>
              <w:rPr>
                <w:color w:val="980000"/>
                <w:sz w:val="16"/>
                <w:szCs w:val="16"/>
              </w:rPr>
            </w:pPr>
            <w:r w:rsidRPr="00C54BB5">
              <w:rPr>
                <w:color w:val="980000"/>
                <w:sz w:val="16"/>
                <w:szCs w:val="16"/>
              </w:rPr>
              <w:t>new skill</w:t>
            </w:r>
          </w:p>
        </w:tc>
        <w:tc>
          <w:tcPr>
            <w:tcW w:w="8038"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The hero shrouds his army with a twilight veil at the start of the combat. All friendly creatures without magic immunity receive the "Endurance" buff but are also affected by "Suffering"</w:t>
            </w:r>
          </w:p>
          <w:p w:rsidR="00716EA9" w:rsidRPr="00C54BB5" w:rsidRDefault="00716EA9" w:rsidP="00716EA9"/>
          <w:p w:rsidR="00716EA9" w:rsidRPr="00C54BB5" w:rsidRDefault="00716EA9" w:rsidP="00716EA9">
            <w:r w:rsidRPr="00C54BB5">
              <w:t>Both effects are cast at Expert level and last 2 turns</w:t>
            </w:r>
          </w:p>
          <w:p w:rsidR="00716EA9" w:rsidRPr="00C54BB5" w:rsidRDefault="00716EA9" w:rsidP="00716EA9"/>
          <w:p w:rsidR="00716EA9" w:rsidRPr="00C54BB5" w:rsidRDefault="00716EA9" w:rsidP="00716EA9">
            <w:r w:rsidRPr="00C54BB5">
              <w:t>Requires “Erratic Mana” skill as a prerequisite (the Warlock needs the “Mana Regeneration” as well)</w:t>
            </w:r>
          </w:p>
        </w:tc>
        <w:tc>
          <w:tcPr>
            <w:tcW w:w="3077"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p>
        </w:tc>
      </w:tr>
    </w:tbl>
    <w:p w:rsidR="003C706C" w:rsidRDefault="003C706C"/>
    <w:p w:rsidR="00716EA9" w:rsidRDefault="00716EA9"/>
    <w:p w:rsidR="00716EA9" w:rsidRPr="00C54BB5" w:rsidRDefault="00716EA9"/>
    <w:p w:rsidR="003C706C" w:rsidRPr="00C54BB5" w:rsidRDefault="00BB55DA">
      <w:pPr>
        <w:pStyle w:val="3"/>
      </w:pPr>
      <w:bookmarkStart w:id="27" w:name="_36msaonm3cit"/>
      <w:bookmarkEnd w:id="27"/>
      <w:r w:rsidRPr="00C54BB5">
        <w:t>Shout</w:t>
      </w:r>
    </w:p>
    <w:p w:rsidR="003C706C" w:rsidRPr="00C54BB5" w:rsidRDefault="003C706C"/>
    <w:tbl>
      <w:tblPr>
        <w:tblStyle w:val="af7"/>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Mighty Shout</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rsidP="005931D4">
            <w:r w:rsidRPr="00C54BB5">
              <w:t xml:space="preserve">The barbarian’s hero level is considered to be greater by </w:t>
            </w:r>
            <w:r w:rsidR="005931D4">
              <w:t>6</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color w:val="980000"/>
              </w:rPr>
            </w:pPr>
            <w:r w:rsidRPr="00C54BB5">
              <w:rPr>
                <w:color w:val="980000"/>
              </w:rPr>
              <w:t>5</w:t>
            </w:r>
          </w:p>
        </w:tc>
      </w:tr>
    </w:tbl>
    <w:p w:rsidR="005202D5" w:rsidRDefault="005202D5" w:rsidP="005202D5">
      <w:pPr>
        <w:pStyle w:val="affffd"/>
      </w:pPr>
      <w:bookmarkStart w:id="28" w:name="_7zmtcq4kqtr9"/>
      <w:bookmarkStart w:id="29" w:name="_5wlxe9dh2md5"/>
      <w:bookmarkStart w:id="30" w:name="_evg85o6r5bpa"/>
      <w:bookmarkEnd w:id="28"/>
      <w:bookmarkEnd w:id="29"/>
      <w:bookmarkEnd w:id="30"/>
    </w:p>
    <w:p w:rsidR="005202D5" w:rsidRDefault="005202D5" w:rsidP="005202D5">
      <w:pPr>
        <w:pStyle w:val="affffd"/>
      </w:pPr>
    </w:p>
    <w:p w:rsidR="005202D5" w:rsidRDefault="005202D5" w:rsidP="005202D5">
      <w:pPr>
        <w:pStyle w:val="affffd"/>
      </w:pPr>
    </w:p>
    <w:p w:rsidR="005202D5" w:rsidRDefault="005202D5" w:rsidP="005202D5">
      <w:pPr>
        <w:pStyle w:val="affffd"/>
      </w:pPr>
    </w:p>
    <w:p w:rsidR="005A143C" w:rsidRDefault="005A143C" w:rsidP="005202D5">
      <w:pPr>
        <w:pStyle w:val="affffd"/>
      </w:pPr>
    </w:p>
    <w:p w:rsidR="005A143C" w:rsidRDefault="005A143C" w:rsidP="005202D5">
      <w:pPr>
        <w:pStyle w:val="affffd"/>
      </w:pPr>
    </w:p>
    <w:p w:rsidR="005A143C" w:rsidRDefault="005A143C" w:rsidP="005202D5">
      <w:pPr>
        <w:pStyle w:val="affffd"/>
      </w:pPr>
    </w:p>
    <w:p w:rsidR="005A143C" w:rsidRDefault="005A143C" w:rsidP="005202D5">
      <w:pPr>
        <w:pStyle w:val="affffd"/>
      </w:pPr>
    </w:p>
    <w:p w:rsidR="005A143C" w:rsidRDefault="005A143C" w:rsidP="005202D5">
      <w:pPr>
        <w:pStyle w:val="affffd"/>
      </w:pPr>
    </w:p>
    <w:p w:rsidR="005A143C" w:rsidRDefault="005A143C" w:rsidP="005202D5">
      <w:pPr>
        <w:pStyle w:val="affffd"/>
      </w:pPr>
    </w:p>
    <w:p w:rsidR="005A143C" w:rsidRDefault="005A143C" w:rsidP="005202D5">
      <w:pPr>
        <w:pStyle w:val="affffd"/>
      </w:pPr>
    </w:p>
    <w:p w:rsidR="005A143C" w:rsidRDefault="005A143C" w:rsidP="005202D5">
      <w:pPr>
        <w:pStyle w:val="affffd"/>
      </w:pPr>
    </w:p>
    <w:p w:rsidR="005A143C" w:rsidRDefault="005A143C" w:rsidP="005202D5">
      <w:pPr>
        <w:pStyle w:val="affffd"/>
      </w:pPr>
    </w:p>
    <w:p w:rsidR="005A143C" w:rsidRDefault="005A143C" w:rsidP="005202D5">
      <w:pPr>
        <w:pStyle w:val="affffd"/>
      </w:pPr>
    </w:p>
    <w:p w:rsidR="005A143C" w:rsidRDefault="005A143C" w:rsidP="005202D5">
      <w:pPr>
        <w:pStyle w:val="affffd"/>
      </w:pPr>
    </w:p>
    <w:p w:rsidR="005A143C" w:rsidRDefault="005A143C" w:rsidP="005202D5">
      <w:pPr>
        <w:pStyle w:val="affffd"/>
      </w:pPr>
    </w:p>
    <w:p w:rsidR="005202D5" w:rsidRDefault="005202D5" w:rsidP="005202D5">
      <w:pPr>
        <w:pStyle w:val="affffd"/>
      </w:pPr>
    </w:p>
    <w:p w:rsidR="003C706C" w:rsidRPr="00C54BB5" w:rsidRDefault="00BB55DA">
      <w:pPr>
        <w:pStyle w:val="2"/>
      </w:pPr>
      <w:r w:rsidRPr="00C54BB5">
        <w:lastRenderedPageBreak/>
        <w:t>Racial skills</w:t>
      </w:r>
    </w:p>
    <w:p w:rsidR="003C706C" w:rsidRPr="00C54BB5" w:rsidRDefault="003C706C">
      <w:pPr>
        <w:rPr>
          <w:b/>
          <w:i/>
          <w:color w:val="FF0000"/>
        </w:rPr>
      </w:pPr>
    </w:p>
    <w:p w:rsidR="003C706C" w:rsidRPr="00C54BB5" w:rsidRDefault="00BB55DA">
      <w:pPr>
        <w:rPr>
          <w:i/>
        </w:rPr>
      </w:pPr>
      <w:r w:rsidRPr="00C54BB5">
        <w:rPr>
          <w:b/>
          <w:i/>
          <w:color w:val="FF0000"/>
        </w:rPr>
        <w:t>!</w:t>
      </w:r>
      <w:r w:rsidRPr="00C54BB5">
        <w:rPr>
          <w:i/>
        </w:rPr>
        <w:t xml:space="preserve"> All racial </w:t>
      </w:r>
      <w:r w:rsidRPr="00C54BB5">
        <w:rPr>
          <w:i/>
          <w:u w:val="single"/>
        </w:rPr>
        <w:t>superabilities</w:t>
      </w:r>
      <w:r w:rsidRPr="00C54BB5">
        <w:rPr>
          <w:i/>
        </w:rPr>
        <w:t xml:space="preserve"> (central skills) were removed.</w:t>
      </w:r>
    </w:p>
    <w:p w:rsidR="003C706C" w:rsidRPr="00C54BB5" w:rsidRDefault="003C706C">
      <w:pPr>
        <w:rPr>
          <w:i/>
        </w:rPr>
      </w:pPr>
    </w:p>
    <w:p w:rsidR="003C706C" w:rsidRPr="00C54BB5" w:rsidRDefault="003C706C">
      <w:pPr>
        <w:rPr>
          <w:i/>
        </w:rPr>
      </w:pPr>
    </w:p>
    <w:p w:rsidR="003C706C" w:rsidRPr="00C54BB5" w:rsidRDefault="00BB55DA">
      <w:r w:rsidRPr="00C54BB5">
        <w:rPr>
          <w:i/>
          <w:noProof/>
          <w:lang w:val="ru-RU"/>
        </w:rPr>
        <w:drawing>
          <wp:inline distT="114300" distB="114300" distL="114300" distR="114300" wp14:anchorId="7B2CE946" wp14:editId="04FE0ACF">
            <wp:extent cx="152400" cy="1524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52400" cy="152400"/>
                    </a:xfrm>
                    <a:prstGeom prst="rect">
                      <a:avLst/>
                    </a:prstGeom>
                    <a:ln/>
                  </pic:spPr>
                </pic:pic>
              </a:graphicData>
            </a:graphic>
          </wp:inline>
        </w:drawing>
      </w:r>
      <w:r w:rsidRPr="00C54BB5">
        <w:rPr>
          <w:i/>
        </w:rPr>
        <w:t xml:space="preserve"> The skills are given in the same order, as the </w:t>
      </w:r>
      <w:r w:rsidRPr="00C54BB5">
        <w:rPr>
          <w:i/>
          <w:u w:val="single"/>
        </w:rPr>
        <w:t xml:space="preserve">factions in the </w:t>
      </w:r>
      <w:r w:rsidR="00EC0912">
        <w:rPr>
          <w:i/>
          <w:u w:val="single"/>
        </w:rPr>
        <w:t>S</w:t>
      </w:r>
      <w:r w:rsidRPr="00C54BB5">
        <w:rPr>
          <w:i/>
          <w:u w:val="single"/>
        </w:rPr>
        <w:t>killwheel menu</w:t>
      </w:r>
      <w:r w:rsidRPr="00C54BB5">
        <w:rPr>
          <w:i/>
        </w:rPr>
        <w:t>.</w:t>
      </w:r>
    </w:p>
    <w:p w:rsidR="003C706C" w:rsidRPr="00C54BB5" w:rsidRDefault="003C706C"/>
    <w:p w:rsidR="003C706C" w:rsidRDefault="005202D5" w:rsidP="005202D5">
      <w:pPr>
        <w:pStyle w:val="3"/>
      </w:pPr>
      <w:bookmarkStart w:id="31" w:name="_8vap2expf1li"/>
      <w:bookmarkEnd w:id="31"/>
      <w:r>
        <w:t>Barbarian (</w:t>
      </w:r>
      <w:r w:rsidR="00BB55DA" w:rsidRPr="00C54BB5">
        <w:t>Blood Rage</w:t>
      </w:r>
      <w:r>
        <w:t>)</w:t>
      </w:r>
    </w:p>
    <w:p w:rsidR="005202D5" w:rsidRPr="005202D5" w:rsidRDefault="005202D5" w:rsidP="005202D5"/>
    <w:p w:rsidR="003C706C" w:rsidRPr="00C54BB5" w:rsidRDefault="00BB55DA">
      <w:r w:rsidRPr="00C54BB5">
        <w:rPr>
          <w:b/>
        </w:rPr>
        <w:t>Changes:</w:t>
      </w:r>
    </w:p>
    <w:p w:rsidR="003C706C" w:rsidRPr="00C54BB5" w:rsidRDefault="003C706C"/>
    <w:p w:rsidR="003C706C" w:rsidRPr="00C54BB5" w:rsidRDefault="00BB55DA">
      <w:r w:rsidRPr="00C54BB5">
        <w:t>The Blood Rage absorbs 40 / 47.5 / 55 / 62.5% of the incoming damage</w:t>
      </w:r>
      <w:r w:rsidR="00EC0912">
        <w:t xml:space="preserve"> </w:t>
      </w:r>
      <w:r w:rsidRPr="00C54BB5">
        <w:rPr>
          <w:color w:val="980000"/>
        </w:rPr>
        <w:t>(original game - 50 / 55 / 60 / 65%)</w:t>
      </w:r>
    </w:p>
    <w:p w:rsidR="003C706C" w:rsidRPr="00C54BB5" w:rsidRDefault="003C706C"/>
    <w:p w:rsidR="003C706C" w:rsidRPr="00C54BB5" w:rsidRDefault="00BB55DA">
      <w:pPr>
        <w:rPr>
          <w:color w:val="980000"/>
        </w:rPr>
      </w:pPr>
      <w:r w:rsidRPr="00C54BB5">
        <w:t xml:space="preserve">When the hero attacks, all allied creatures receive +10 Blood Rage points </w:t>
      </w:r>
      <w:r w:rsidRPr="00C54BB5">
        <w:rPr>
          <w:color w:val="980000"/>
        </w:rPr>
        <w:t>(original game - no bonus points for hero attacks)</w:t>
      </w:r>
    </w:p>
    <w:p w:rsidR="003C706C" w:rsidRPr="00C54BB5" w:rsidRDefault="003C706C">
      <w:pPr>
        <w:rPr>
          <w:color w:val="980000"/>
        </w:rPr>
      </w:pPr>
    </w:p>
    <w:p w:rsidR="00017B03" w:rsidRPr="00C54BB5" w:rsidRDefault="00BB55DA" w:rsidP="00017B03">
      <w:pPr>
        <w:rPr>
          <w:color w:val="980000"/>
        </w:rPr>
      </w:pPr>
      <w:r w:rsidRPr="00C54BB5">
        <w:t xml:space="preserve">When taking damage from spells, creatures also lose 20 additional Blood Rage points </w:t>
      </w:r>
      <w:r w:rsidRPr="00C54BB5">
        <w:rPr>
          <w:color w:val="980000"/>
        </w:rPr>
        <w:t>(original game - no additional points are lost)</w:t>
      </w:r>
      <w:r w:rsidR="00017B03" w:rsidRPr="00017B03">
        <w:rPr>
          <w:color w:val="980000"/>
        </w:rPr>
        <w:t xml:space="preserve"> </w:t>
      </w:r>
    </w:p>
    <w:p w:rsidR="00017B03" w:rsidRPr="00C54BB5" w:rsidRDefault="00017B03" w:rsidP="00017B03">
      <w:pPr>
        <w:rPr>
          <w:color w:val="980000"/>
        </w:rPr>
      </w:pPr>
    </w:p>
    <w:p w:rsidR="003C706C" w:rsidRPr="00C54BB5" w:rsidRDefault="00017B03" w:rsidP="00017B03">
      <w:pPr>
        <w:rPr>
          <w:color w:val="980000"/>
        </w:rPr>
      </w:pPr>
      <w:r>
        <w:t>A creature needs 800 Blood Rage</w:t>
      </w:r>
      <w:r w:rsidRPr="00C54BB5">
        <w:t xml:space="preserve"> points</w:t>
      </w:r>
      <w:r>
        <w:t xml:space="preserve"> to reach level 3 of </w:t>
      </w:r>
      <w:r w:rsidRPr="00C54BB5">
        <w:t>Blood Rage</w:t>
      </w:r>
      <w:r>
        <w:t xml:space="preserve"> </w:t>
      </w:r>
      <w:r w:rsidRPr="00C54BB5">
        <w:rPr>
          <w:color w:val="980000"/>
        </w:rPr>
        <w:t xml:space="preserve">(original game </w:t>
      </w:r>
      <w:r>
        <w:rPr>
          <w:color w:val="980000"/>
        </w:rPr>
        <w:t>–</w:t>
      </w:r>
      <w:r w:rsidRPr="00C54BB5">
        <w:rPr>
          <w:color w:val="980000"/>
        </w:rPr>
        <w:t xml:space="preserve"> </w:t>
      </w:r>
      <w:r>
        <w:rPr>
          <w:color w:val="980000"/>
        </w:rPr>
        <w:t>1000 points</w:t>
      </w:r>
      <w:r w:rsidRPr="00C54BB5">
        <w:rPr>
          <w:color w:val="980000"/>
        </w:rPr>
        <w:t>)</w:t>
      </w:r>
    </w:p>
    <w:p w:rsidR="003C706C" w:rsidRPr="00C54BB5" w:rsidRDefault="003C706C"/>
    <w:tbl>
      <w:tblPr>
        <w:tblStyle w:val="af8"/>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Might Over Magic</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rPr>
                <w:i/>
              </w:rPr>
              <w:t xml:space="preserve">Additional effect: </w:t>
            </w:r>
            <w:r w:rsidRPr="00C54BB5">
              <w:t>the hero receives +2 Spellpower prior to the battle</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p>
        </w:tc>
      </w:tr>
      <w:tr w:rsidR="00716EA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Powerful Blow</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Does not increase the chance of a critical strike</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color w:val="980000"/>
              </w:rPr>
            </w:pPr>
            <w:r w:rsidRPr="00C54BB5">
              <w:rPr>
                <w:color w:val="980000"/>
              </w:rPr>
              <w:t>+10% critical strike chance</w:t>
            </w:r>
          </w:p>
        </w:tc>
      </w:tr>
    </w:tbl>
    <w:p w:rsidR="003C706C" w:rsidRPr="00C54BB5" w:rsidRDefault="003C706C"/>
    <w:p w:rsidR="003C706C" w:rsidRPr="00C54BB5" w:rsidRDefault="003C706C"/>
    <w:p w:rsidR="003C706C" w:rsidRPr="00C54BB5" w:rsidRDefault="003C706C"/>
    <w:p w:rsidR="003C706C" w:rsidRPr="00C54BB5" w:rsidRDefault="005202D5">
      <w:pPr>
        <w:pStyle w:val="3"/>
      </w:pPr>
      <w:bookmarkStart w:id="32" w:name="_2ioei9ehtuuj"/>
      <w:bookmarkEnd w:id="32"/>
      <w:r>
        <w:t>Demon Lord (</w:t>
      </w:r>
      <w:r w:rsidR="00BB55DA" w:rsidRPr="00C54BB5">
        <w:t>Gating</w:t>
      </w:r>
      <w:r>
        <w:t>)</w:t>
      </w:r>
    </w:p>
    <w:p w:rsidR="003C706C" w:rsidRPr="00C54BB5" w:rsidRDefault="003C706C"/>
    <w:p w:rsidR="003C706C" w:rsidRPr="00C54BB5" w:rsidRDefault="00BB55DA">
      <w:r w:rsidRPr="00C54BB5">
        <w:rPr>
          <w:b/>
        </w:rPr>
        <w:t>Changes:</w:t>
      </w:r>
    </w:p>
    <w:p w:rsidR="003C706C" w:rsidRPr="00C54BB5" w:rsidRDefault="003C706C"/>
    <w:p w:rsidR="003C706C" w:rsidRPr="00C54BB5" w:rsidRDefault="00BB55DA">
      <w:pPr>
        <w:rPr>
          <w:color w:val="980000"/>
        </w:rPr>
      </w:pPr>
      <w:r w:rsidRPr="00C54BB5">
        <w:t xml:space="preserve">Summons 40 / 40 / 40 / 60% of the unit count as reinforcements </w:t>
      </w:r>
      <w:r w:rsidRPr="00C54BB5">
        <w:rPr>
          <w:color w:val="980000"/>
        </w:rPr>
        <w:t>(30 / 35 / 40 / 45%)</w:t>
      </w:r>
    </w:p>
    <w:p w:rsidR="003C706C" w:rsidRPr="00C54BB5" w:rsidRDefault="003C706C"/>
    <w:p w:rsidR="00C54BB5" w:rsidRPr="00C54BB5" w:rsidRDefault="00C54BB5"/>
    <w:tbl>
      <w:tblPr>
        <w:tblStyle w:val="af9"/>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716EA9"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Consume Corpse</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rPr>
                <w:color w:val="C00000"/>
              </w:rPr>
            </w:pPr>
            <w:r w:rsidRPr="00C54BB5">
              <w:t>Restores 1 mana for each 75 HP of the consumed unit</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jc w:val="right"/>
              <w:rPr>
                <w:b/>
                <w:color w:val="980000"/>
              </w:rPr>
            </w:pPr>
            <w:r w:rsidRPr="00C54BB5">
              <w:rPr>
                <w:color w:val="980000"/>
              </w:rPr>
              <w:t>1 mana for 30 HP</w:t>
            </w:r>
          </w:p>
        </w:tc>
      </w:tr>
      <w:tr w:rsidR="00716EA9"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r w:rsidRPr="00C54BB5">
              <w:t>Hellfire</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rPr>
                <w:b/>
              </w:rPr>
            </w:pPr>
            <w:r w:rsidRPr="00C54BB5">
              <w:t>The damage equals to 20+20*sp</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16EA9" w:rsidRPr="00C54BB5" w:rsidRDefault="00716EA9" w:rsidP="00716EA9">
            <w:pPr>
              <w:spacing w:line="276" w:lineRule="auto"/>
              <w:jc w:val="right"/>
              <w:rPr>
                <w:b/>
                <w:color w:val="980000"/>
              </w:rPr>
            </w:pPr>
            <w:r w:rsidRPr="00C54BB5">
              <w:rPr>
                <w:color w:val="980000"/>
              </w:rPr>
              <w:t>10+10*sp</w:t>
            </w:r>
          </w:p>
        </w:tc>
      </w:tr>
    </w:tbl>
    <w:p w:rsidR="003C706C" w:rsidRPr="00C54BB5" w:rsidRDefault="003C706C"/>
    <w:p w:rsidR="003C706C" w:rsidRPr="00C54BB5" w:rsidRDefault="003C706C"/>
    <w:p w:rsidR="003C706C" w:rsidRPr="00C54BB5" w:rsidRDefault="003C706C"/>
    <w:p w:rsidR="003C706C" w:rsidRPr="00C54BB5" w:rsidRDefault="005202D5">
      <w:pPr>
        <w:pStyle w:val="3"/>
      </w:pPr>
      <w:bookmarkStart w:id="33" w:name="_kx4qeop2082a"/>
      <w:bookmarkEnd w:id="33"/>
      <w:r>
        <w:t>Knight (</w:t>
      </w:r>
      <w:r w:rsidR="00BB55DA" w:rsidRPr="00C54BB5">
        <w:t>Counterstrike</w:t>
      </w:r>
      <w:r>
        <w:t>)</w:t>
      </w:r>
    </w:p>
    <w:p w:rsidR="003C706C" w:rsidRPr="00C54BB5" w:rsidRDefault="003C706C"/>
    <w:p w:rsidR="003C706C" w:rsidRPr="00C54BB5" w:rsidRDefault="00BB55DA">
      <w:pPr>
        <w:rPr>
          <w:b/>
        </w:rPr>
      </w:pPr>
      <w:r w:rsidRPr="00C54BB5">
        <w:rPr>
          <w:b/>
        </w:rPr>
        <w:t>Changes:</w:t>
      </w:r>
    </w:p>
    <w:p w:rsidR="003C706C" w:rsidRPr="00C54BB5" w:rsidRDefault="003C706C">
      <w:pPr>
        <w:rPr>
          <w:b/>
        </w:rPr>
      </w:pPr>
    </w:p>
    <w:p w:rsidR="003C706C" w:rsidRPr="00C54BB5" w:rsidRDefault="00BB55DA">
      <w:r w:rsidRPr="00C54BB5">
        <w:t xml:space="preserve">Increases the damage from retaliation by 0 / 40 / 80 / 160% </w:t>
      </w:r>
      <w:r w:rsidRPr="00C54BB5">
        <w:rPr>
          <w:color w:val="980000"/>
        </w:rPr>
        <w:t>(5 / 10 / 20 / 25%)</w:t>
      </w:r>
    </w:p>
    <w:p w:rsidR="003C706C" w:rsidRDefault="003C706C"/>
    <w:p w:rsidR="00A7769C" w:rsidRPr="00C54BB5" w:rsidRDefault="00A7769C"/>
    <w:p w:rsidR="00017B03" w:rsidRDefault="00A7769C">
      <w:r w:rsidRPr="00541370">
        <w:rPr>
          <w:i/>
        </w:rPr>
        <w:t>Training has been reworked:</w:t>
      </w:r>
      <w:r>
        <w:t xml:space="preserve"> hero receives Training Points that he or she can spend on </w:t>
      </w:r>
      <w:r w:rsidR="00541370">
        <w:t>t</w:t>
      </w:r>
      <w:r>
        <w:t>raining troops</w:t>
      </w:r>
      <w:r w:rsidR="00541370">
        <w:t xml:space="preserve"> (but training still also costs gold)</w:t>
      </w:r>
      <w:r>
        <w:t>.</w:t>
      </w:r>
    </w:p>
    <w:p w:rsidR="00017B03" w:rsidRDefault="00017B03"/>
    <w:p w:rsidR="00017B03" w:rsidRDefault="00017B03">
      <w:r>
        <w:t>To train your troops you need to build Training Grounds (it’s free).</w:t>
      </w:r>
    </w:p>
    <w:p w:rsidR="00017B03" w:rsidRDefault="00017B03">
      <w:r>
        <w:t>After building it</w:t>
      </w:r>
      <w:r w:rsidR="00A7769C">
        <w:t xml:space="preserve"> you won’t be able to drop Training at Memory Mentor.</w:t>
      </w:r>
    </w:p>
    <w:p w:rsidR="00A7769C" w:rsidRDefault="00A7769C"/>
    <w:p w:rsidR="00A7769C" w:rsidRDefault="00A7769C">
      <w:r>
        <w:t xml:space="preserve">You get </w:t>
      </w:r>
      <w:r w:rsidRPr="00A7769C">
        <w:t>100/150/200/250 Training Points depending on your Training mastery level.</w:t>
      </w:r>
    </w:p>
    <w:p w:rsidR="00A7769C" w:rsidRDefault="00A7769C"/>
    <w:p w:rsidR="00A7769C" w:rsidRDefault="00A7769C" w:rsidP="00A7769C">
      <w:r>
        <w:t>To train 1 creature you need to spend:</w:t>
      </w:r>
    </w:p>
    <w:p w:rsidR="00A7769C" w:rsidRDefault="00A7769C" w:rsidP="00A7769C">
      <w:r>
        <w:t>Archer - 4 points</w:t>
      </w:r>
    </w:p>
    <w:p w:rsidR="00A7769C" w:rsidRDefault="00A7769C" w:rsidP="00A7769C">
      <w:r>
        <w:t>Footman - 5 points</w:t>
      </w:r>
    </w:p>
    <w:p w:rsidR="00A7769C" w:rsidRDefault="00A7769C" w:rsidP="00A7769C">
      <w:r>
        <w:t>Priest - 8 points</w:t>
      </w:r>
    </w:p>
    <w:p w:rsidR="00A7769C" w:rsidRDefault="00A7769C" w:rsidP="00A7769C">
      <w:r>
        <w:t>Cavalier - 15 points</w:t>
      </w:r>
    </w:p>
    <w:p w:rsidR="00A7769C" w:rsidRDefault="00A7769C" w:rsidP="00A7769C"/>
    <w:p w:rsidR="003C706C" w:rsidRPr="00C54BB5" w:rsidRDefault="006D4727" w:rsidP="006D4727">
      <w:pPr>
        <w:rPr>
          <w:color w:val="980000"/>
        </w:rPr>
      </w:pPr>
      <w:r w:rsidRPr="006D4727">
        <w:t>To train troops you still need to spend gold: 150%</w:t>
      </w:r>
      <w:r>
        <w:t xml:space="preserve"> </w:t>
      </w:r>
      <w:r w:rsidRPr="006D4727">
        <w:t>/</w:t>
      </w:r>
      <w:r>
        <w:t xml:space="preserve"> </w:t>
      </w:r>
      <w:r w:rsidRPr="006D4727">
        <w:t>127,5%</w:t>
      </w:r>
      <w:r>
        <w:t xml:space="preserve"> </w:t>
      </w:r>
      <w:r w:rsidRPr="006D4727">
        <w:t>/</w:t>
      </w:r>
      <w:r>
        <w:t xml:space="preserve"> </w:t>
      </w:r>
      <w:r w:rsidRPr="006D4727">
        <w:t>105%</w:t>
      </w:r>
      <w:r>
        <w:t xml:space="preserve"> </w:t>
      </w:r>
      <w:r w:rsidRPr="006D4727">
        <w:t>/</w:t>
      </w:r>
      <w:r>
        <w:t xml:space="preserve"> </w:t>
      </w:r>
      <w:r w:rsidRPr="006D4727">
        <w:t xml:space="preserve">87,5% of the cost of the creature you are training in (depending </w:t>
      </w:r>
      <w:r>
        <w:t xml:space="preserve">on your </w:t>
      </w:r>
      <w:r w:rsidR="00541370">
        <w:t>Counterstrike</w:t>
      </w:r>
      <w:r>
        <w:t xml:space="preserve"> mastery level) </w:t>
      </w:r>
      <w:r>
        <w:rPr>
          <w:color w:val="980000"/>
        </w:rPr>
        <w:t xml:space="preserve">(300% / 255% / </w:t>
      </w:r>
      <w:r w:rsidR="00541370">
        <w:rPr>
          <w:color w:val="980000"/>
        </w:rPr>
        <w:t>210% / 195%</w:t>
      </w:r>
      <w:r w:rsidRPr="00C54BB5">
        <w:rPr>
          <w:color w:val="980000"/>
        </w:rPr>
        <w:t>)</w:t>
      </w:r>
    </w:p>
    <w:p w:rsidR="003C706C" w:rsidRPr="00C54BB5" w:rsidRDefault="003C706C"/>
    <w:tbl>
      <w:tblPr>
        <w:tblStyle w:val="afa"/>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415"/>
        <w:gridCol w:w="282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41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82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Benediction</w:t>
            </w:r>
          </w:p>
        </w:tc>
        <w:tc>
          <w:tcPr>
            <w:tcW w:w="84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Increases the Attack, Defense and Morale of all allied troops by 2 and their Initiative by 15%</w:t>
            </w:r>
          </w:p>
          <w:p w:rsidR="003C706C" w:rsidRPr="00C54BB5" w:rsidRDefault="003C706C"/>
        </w:tc>
        <w:tc>
          <w:tcPr>
            <w:tcW w:w="2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color w:val="980000"/>
              </w:rPr>
            </w:pPr>
            <w:r w:rsidRPr="00C54BB5">
              <w:rPr>
                <w:color w:val="980000"/>
              </w:rPr>
              <w:t>+1 / +10%</w:t>
            </w:r>
          </w:p>
        </w:tc>
      </w:tr>
      <w:tr w:rsidR="00063FE2"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63FE2" w:rsidRPr="00C54BB5" w:rsidRDefault="00063FE2" w:rsidP="00063FE2">
            <w:r w:rsidRPr="00C54BB5">
              <w:t>Expert Trainer</w:t>
            </w:r>
          </w:p>
        </w:tc>
        <w:tc>
          <w:tcPr>
            <w:tcW w:w="84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063FE2" w:rsidRPr="00C54BB5" w:rsidRDefault="00063FE2" w:rsidP="00063FE2">
            <w:pPr>
              <w:rPr>
                <w:i/>
              </w:rPr>
            </w:pPr>
            <w:r w:rsidRPr="00C54BB5">
              <w:t>All creatures in he</w:t>
            </w:r>
            <w:r>
              <w:t>ro's army gain Unlimited Retali</w:t>
            </w:r>
            <w:r w:rsidRPr="00C54BB5">
              <w:t>ation ability, but each retaliation strike after the first one deals</w:t>
            </w:r>
            <w:r>
              <w:t xml:space="preserve"> only</w:t>
            </w:r>
            <w:r w:rsidRPr="00C54BB5">
              <w:t xml:space="preserve"> 1/3 of the regular damage.</w:t>
            </w:r>
          </w:p>
          <w:p w:rsidR="00063FE2" w:rsidRPr="00C54BB5" w:rsidRDefault="00063FE2" w:rsidP="00063FE2">
            <w:pPr>
              <w:rPr>
                <w:i/>
              </w:rPr>
            </w:pPr>
          </w:p>
          <w:p w:rsidR="00063FE2" w:rsidRPr="00C54BB5" w:rsidRDefault="00063FE2" w:rsidP="00063FE2">
            <w:r w:rsidRPr="00C54BB5">
              <w:rPr>
                <w:b/>
                <w:i/>
                <w:color w:val="FF0000"/>
                <w:sz w:val="16"/>
                <w:szCs w:val="16"/>
              </w:rPr>
              <w:t>!</w:t>
            </w:r>
            <w:r w:rsidRPr="00C54BB5">
              <w:rPr>
                <w:i/>
                <w:sz w:val="16"/>
                <w:szCs w:val="16"/>
              </w:rPr>
              <w:t xml:space="preserve"> Does not affect creatur</w:t>
            </w:r>
            <w:r>
              <w:rPr>
                <w:i/>
                <w:sz w:val="16"/>
                <w:szCs w:val="16"/>
              </w:rPr>
              <w:t>es with Unlimited Retali</w:t>
            </w:r>
            <w:r w:rsidRPr="00C54BB5">
              <w:rPr>
                <w:i/>
                <w:sz w:val="16"/>
                <w:szCs w:val="16"/>
              </w:rPr>
              <w:t>ation</w:t>
            </w:r>
          </w:p>
        </w:tc>
        <w:tc>
          <w:tcPr>
            <w:tcW w:w="2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63FE2" w:rsidRPr="00C54BB5" w:rsidRDefault="00063FE2" w:rsidP="00063FE2">
            <w:pPr>
              <w:jc w:val="right"/>
              <w:rPr>
                <w:color w:val="980000"/>
              </w:rPr>
            </w:pPr>
          </w:p>
        </w:tc>
      </w:tr>
      <w:tr w:rsidR="00063FE2"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63FE2" w:rsidRPr="00C54BB5" w:rsidRDefault="00063FE2" w:rsidP="00063FE2">
            <w:r w:rsidRPr="00C54BB5">
              <w:lastRenderedPageBreak/>
              <w:t>Retaliation Strike</w:t>
            </w:r>
          </w:p>
        </w:tc>
        <w:tc>
          <w:tcPr>
            <w:tcW w:w="841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063FE2" w:rsidRPr="00C54BB5" w:rsidRDefault="00063FE2" w:rsidP="00063FE2">
            <w:r w:rsidRPr="00C54BB5">
              <w:t xml:space="preserve">The hero strikes </w:t>
            </w:r>
            <w:r w:rsidRPr="00C54BB5">
              <w:rPr>
                <w:u w:val="single"/>
              </w:rPr>
              <w:t>prior</w:t>
            </w:r>
            <w:r w:rsidRPr="00C54BB5">
              <w:t xml:space="preserve"> to the enemy attack</w:t>
            </w:r>
          </w:p>
          <w:p w:rsidR="00063FE2" w:rsidRPr="00C54BB5" w:rsidRDefault="00063FE2" w:rsidP="00063FE2">
            <w:r w:rsidRPr="00C54BB5">
              <w:rPr>
                <w:b/>
                <w:i/>
                <w:color w:val="FF0000"/>
                <w:sz w:val="16"/>
                <w:szCs w:val="16"/>
              </w:rPr>
              <w:t>!</w:t>
            </w:r>
            <w:r w:rsidRPr="00C54BB5">
              <w:rPr>
                <w:i/>
                <w:sz w:val="16"/>
                <w:szCs w:val="16"/>
              </w:rPr>
              <w:t xml:space="preserve"> Consequently, the ability is no longer triggered by the “Battle Dive”</w:t>
            </w:r>
          </w:p>
        </w:tc>
        <w:tc>
          <w:tcPr>
            <w:tcW w:w="2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63FE2" w:rsidRPr="00C54BB5" w:rsidRDefault="00063FE2" w:rsidP="00063FE2">
            <w:pPr>
              <w:widowControl w:val="0"/>
              <w:jc w:val="right"/>
              <w:rPr>
                <w:color w:val="980000"/>
              </w:rPr>
            </w:pPr>
            <w:r w:rsidRPr="00C54BB5">
              <w:rPr>
                <w:color w:val="980000"/>
              </w:rPr>
              <w:t>after the enemy attack</w:t>
            </w:r>
          </w:p>
        </w:tc>
      </w:tr>
    </w:tbl>
    <w:p w:rsidR="003C706C" w:rsidRPr="00C54BB5" w:rsidRDefault="003C706C"/>
    <w:p w:rsidR="003C706C" w:rsidRDefault="003C706C"/>
    <w:p w:rsidR="005202D5" w:rsidRPr="00C54BB5" w:rsidRDefault="005202D5"/>
    <w:p w:rsidR="003C706C" w:rsidRPr="00C54BB5" w:rsidRDefault="005202D5">
      <w:pPr>
        <w:pStyle w:val="3"/>
      </w:pPr>
      <w:bookmarkStart w:id="34" w:name="_l94dbi66t4ot"/>
      <w:bookmarkEnd w:id="34"/>
      <w:r>
        <w:t>Necromancer (</w:t>
      </w:r>
      <w:r w:rsidR="00BB55DA" w:rsidRPr="00C54BB5">
        <w:t>Necromancy</w:t>
      </w:r>
      <w:r>
        <w:t>)</w:t>
      </w:r>
    </w:p>
    <w:p w:rsidR="003C706C" w:rsidRPr="00C54BB5" w:rsidRDefault="003C706C"/>
    <w:p w:rsidR="003C706C" w:rsidRPr="00C54BB5" w:rsidRDefault="00BB55DA">
      <w:r w:rsidRPr="00C54BB5">
        <w:rPr>
          <w:b/>
        </w:rPr>
        <w:t>Changes:</w:t>
      </w:r>
    </w:p>
    <w:p w:rsidR="003C706C" w:rsidRPr="00C54BB5" w:rsidRDefault="003C706C"/>
    <w:p w:rsidR="003C706C" w:rsidRPr="00C54BB5" w:rsidRDefault="00BB55DA">
      <w:r w:rsidRPr="00C54BB5">
        <w:t>Allows the Necromancer to raise additional undead creatures prior to the battle</w:t>
      </w:r>
      <w:r w:rsidR="00541370">
        <w:t>.</w:t>
      </w:r>
    </w:p>
    <w:p w:rsidR="003C706C" w:rsidRPr="00C54BB5" w:rsidRDefault="00BB55DA">
      <w:r w:rsidRPr="00C54BB5">
        <w:t xml:space="preserve">The Necromancer can pick </w:t>
      </w:r>
      <w:r w:rsidR="00541370">
        <w:t>3</w:t>
      </w:r>
      <w:r w:rsidRPr="00C54BB5">
        <w:t xml:space="preserve"> different types of creatures to raise prior to the battle</w:t>
      </w:r>
      <w:r w:rsidR="00541370">
        <w:t>.</w:t>
      </w:r>
    </w:p>
    <w:p w:rsidR="003C706C" w:rsidRPr="00C54BB5" w:rsidRDefault="003C706C"/>
    <w:p w:rsidR="002235E6" w:rsidRDefault="002235E6">
      <w:r>
        <w:t>Advanced and Expert Necromancy allow to raise 40% and 80% more undead respectively.</w:t>
      </w:r>
    </w:p>
    <w:p w:rsidR="003C706C" w:rsidRPr="00C54BB5" w:rsidRDefault="00BB55DA">
      <w:r w:rsidRPr="00C54BB5">
        <w:t xml:space="preserve">The Ultimate Necromancy allows the hero to pick </w:t>
      </w:r>
      <w:r w:rsidR="00541370">
        <w:t>4</w:t>
      </w:r>
      <w:r w:rsidRPr="00C54BB5">
        <w:t xml:space="preserve"> different types of creatures</w:t>
      </w:r>
      <w:r w:rsidR="002235E6">
        <w:t>.</w:t>
      </w:r>
    </w:p>
    <w:p w:rsidR="003C706C" w:rsidRPr="00C54BB5" w:rsidRDefault="00BB55DA">
      <w:pPr>
        <w:spacing w:before="240"/>
        <w:rPr>
          <w:b/>
        </w:rPr>
      </w:pPr>
      <w:r w:rsidRPr="00C54BB5">
        <w:rPr>
          <w:b/>
        </w:rPr>
        <w:t>Necromancy table:</w:t>
      </w:r>
    </w:p>
    <w:p w:rsidR="003C706C" w:rsidRPr="00C54BB5" w:rsidRDefault="003C706C">
      <w:pPr>
        <w:rPr>
          <w:b/>
        </w:rPr>
      </w:pPr>
    </w:p>
    <w:tbl>
      <w:tblPr>
        <w:tblStyle w:val="afb"/>
        <w:tblW w:w="1177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55"/>
        <w:gridCol w:w="1215"/>
        <w:gridCol w:w="1215"/>
        <w:gridCol w:w="1230"/>
        <w:gridCol w:w="1200"/>
        <w:gridCol w:w="1215"/>
        <w:gridCol w:w="1215"/>
        <w:gridCol w:w="1215"/>
        <w:gridCol w:w="1515"/>
      </w:tblGrid>
      <w:tr w:rsidR="003C706C" w:rsidRPr="00C54BB5">
        <w:trPr>
          <w:trHeight w:val="270"/>
        </w:trPr>
        <w:tc>
          <w:tcPr>
            <w:tcW w:w="1755" w:type="dxa"/>
            <w:tcBorders>
              <w:top w:val="single" w:sz="12" w:space="0" w:color="B7B7B7"/>
              <w:left w:val="single" w:sz="12" w:space="0" w:color="B7B7B7"/>
              <w:bottom w:val="single" w:sz="12"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ind w:left="100"/>
              <w:jc w:val="center"/>
              <w:rPr>
                <w:b/>
                <w:sz w:val="18"/>
                <w:szCs w:val="18"/>
              </w:rPr>
            </w:pPr>
            <w:r w:rsidRPr="00C54BB5">
              <w:rPr>
                <w:b/>
                <w:sz w:val="18"/>
                <w:szCs w:val="18"/>
              </w:rPr>
              <w:t>Mastery</w:t>
            </w:r>
          </w:p>
        </w:tc>
        <w:tc>
          <w:tcPr>
            <w:tcW w:w="1215" w:type="dxa"/>
            <w:tcBorders>
              <w:top w:val="single" w:sz="12"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b/>
                <w:sz w:val="18"/>
                <w:szCs w:val="18"/>
              </w:rPr>
            </w:pPr>
            <w:r w:rsidRPr="00C54BB5">
              <w:rPr>
                <w:b/>
                <w:sz w:val="18"/>
                <w:szCs w:val="18"/>
              </w:rPr>
              <w:t>Skeletons</w:t>
            </w:r>
          </w:p>
        </w:tc>
        <w:tc>
          <w:tcPr>
            <w:tcW w:w="1215" w:type="dxa"/>
            <w:tcBorders>
              <w:top w:val="single" w:sz="12"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b/>
                <w:sz w:val="18"/>
                <w:szCs w:val="18"/>
              </w:rPr>
            </w:pPr>
            <w:r w:rsidRPr="00C54BB5">
              <w:rPr>
                <w:b/>
                <w:sz w:val="18"/>
                <w:szCs w:val="18"/>
              </w:rPr>
              <w:t>Zombies</w:t>
            </w:r>
          </w:p>
        </w:tc>
        <w:tc>
          <w:tcPr>
            <w:tcW w:w="1230" w:type="dxa"/>
            <w:tcBorders>
              <w:top w:val="single" w:sz="12"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b/>
                <w:sz w:val="18"/>
                <w:szCs w:val="18"/>
              </w:rPr>
            </w:pPr>
            <w:r w:rsidRPr="00C54BB5">
              <w:rPr>
                <w:b/>
                <w:sz w:val="18"/>
                <w:szCs w:val="18"/>
              </w:rPr>
              <w:t>Ghosts</w:t>
            </w:r>
          </w:p>
        </w:tc>
        <w:tc>
          <w:tcPr>
            <w:tcW w:w="1200" w:type="dxa"/>
            <w:tcBorders>
              <w:top w:val="single" w:sz="12"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b/>
                <w:sz w:val="18"/>
                <w:szCs w:val="18"/>
              </w:rPr>
            </w:pPr>
            <w:r w:rsidRPr="00C54BB5">
              <w:rPr>
                <w:b/>
                <w:sz w:val="18"/>
                <w:szCs w:val="18"/>
              </w:rPr>
              <w:t>Vampires</w:t>
            </w:r>
          </w:p>
        </w:tc>
        <w:tc>
          <w:tcPr>
            <w:tcW w:w="1215" w:type="dxa"/>
            <w:tcBorders>
              <w:top w:val="single" w:sz="12"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b/>
                <w:sz w:val="18"/>
                <w:szCs w:val="18"/>
              </w:rPr>
            </w:pPr>
            <w:r w:rsidRPr="00C54BB5">
              <w:rPr>
                <w:b/>
                <w:sz w:val="18"/>
                <w:szCs w:val="18"/>
              </w:rPr>
              <w:t>Liches</w:t>
            </w:r>
          </w:p>
        </w:tc>
        <w:tc>
          <w:tcPr>
            <w:tcW w:w="1215" w:type="dxa"/>
            <w:tcBorders>
              <w:top w:val="single" w:sz="12"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b/>
                <w:sz w:val="18"/>
                <w:szCs w:val="18"/>
              </w:rPr>
            </w:pPr>
            <w:r w:rsidRPr="00C54BB5">
              <w:rPr>
                <w:b/>
                <w:sz w:val="18"/>
                <w:szCs w:val="18"/>
              </w:rPr>
              <w:t>Wights</w:t>
            </w:r>
          </w:p>
        </w:tc>
        <w:tc>
          <w:tcPr>
            <w:tcW w:w="1215" w:type="dxa"/>
            <w:tcBorders>
              <w:top w:val="single" w:sz="12" w:space="0" w:color="B7B7B7"/>
              <w:left w:val="single" w:sz="8" w:space="0" w:color="B7B7B7"/>
              <w:bottom w:val="single" w:sz="12" w:space="0" w:color="B7B7B7"/>
              <w:right w:val="single" w:sz="8" w:space="0" w:color="000000"/>
            </w:tcBorders>
            <w:shd w:val="clear" w:color="auto" w:fill="auto"/>
            <w:tcMar>
              <w:top w:w="100" w:type="dxa"/>
              <w:left w:w="100" w:type="dxa"/>
              <w:bottom w:w="100" w:type="dxa"/>
              <w:right w:w="100" w:type="dxa"/>
            </w:tcMar>
          </w:tcPr>
          <w:p w:rsidR="003C706C" w:rsidRPr="00C54BB5" w:rsidRDefault="00BB55DA">
            <w:pPr>
              <w:jc w:val="center"/>
              <w:rPr>
                <w:b/>
                <w:sz w:val="18"/>
                <w:szCs w:val="18"/>
              </w:rPr>
            </w:pPr>
            <w:r w:rsidRPr="00C54BB5">
              <w:rPr>
                <w:b/>
                <w:sz w:val="18"/>
                <w:szCs w:val="18"/>
              </w:rPr>
              <w:t>Dragons</w:t>
            </w:r>
          </w:p>
        </w:tc>
        <w:tc>
          <w:tcPr>
            <w:tcW w:w="1515" w:type="dxa"/>
            <w:tcBorders>
              <w:top w:val="single" w:sz="12" w:space="0" w:color="B7B7B7"/>
              <w:left w:val="single" w:sz="12" w:space="0" w:color="B7B7B7"/>
              <w:bottom w:val="single" w:sz="12"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jc w:val="center"/>
              <w:rPr>
                <w:b/>
                <w:sz w:val="18"/>
                <w:szCs w:val="18"/>
              </w:rPr>
            </w:pPr>
            <w:r w:rsidRPr="00C54BB5">
              <w:rPr>
                <w:b/>
                <w:sz w:val="18"/>
                <w:szCs w:val="18"/>
              </w:rPr>
              <w:t>Death Knights</w:t>
            </w:r>
          </w:p>
        </w:tc>
      </w:tr>
      <w:tr w:rsidR="003C706C" w:rsidRPr="00C54BB5">
        <w:trPr>
          <w:trHeight w:val="180"/>
        </w:trPr>
        <w:tc>
          <w:tcPr>
            <w:tcW w:w="1755" w:type="dxa"/>
            <w:tcBorders>
              <w:top w:val="single" w:sz="12" w:space="0" w:color="B7B7B7"/>
              <w:left w:val="single" w:sz="12" w:space="0" w:color="B7B7B7"/>
              <w:bottom w:val="single" w:sz="8" w:space="0" w:color="BFBFBF"/>
              <w:right w:val="single" w:sz="12" w:space="0" w:color="B7B7B7"/>
            </w:tcBorders>
            <w:shd w:val="clear" w:color="auto" w:fill="auto"/>
            <w:tcMar>
              <w:top w:w="100" w:type="dxa"/>
              <w:left w:w="100" w:type="dxa"/>
              <w:bottom w:w="100" w:type="dxa"/>
              <w:right w:w="100" w:type="dxa"/>
            </w:tcMar>
          </w:tcPr>
          <w:p w:rsidR="003C706C" w:rsidRPr="00C54BB5" w:rsidRDefault="00BB55DA">
            <w:pPr>
              <w:ind w:left="100"/>
              <w:jc w:val="center"/>
              <w:rPr>
                <w:b/>
                <w:sz w:val="18"/>
                <w:szCs w:val="18"/>
              </w:rPr>
            </w:pPr>
            <w:r w:rsidRPr="00C54BB5">
              <w:rPr>
                <w:b/>
                <w:sz w:val="18"/>
                <w:szCs w:val="18"/>
              </w:rPr>
              <w:t>Basic</w:t>
            </w:r>
          </w:p>
        </w:tc>
        <w:tc>
          <w:tcPr>
            <w:tcW w:w="1215" w:type="dxa"/>
            <w:tcBorders>
              <w:top w:val="single" w:sz="12" w:space="0" w:color="B7B7B7"/>
              <w:left w:val="single" w:sz="12" w:space="0" w:color="B7B7B7"/>
              <w:bottom w:val="single" w:sz="8" w:space="0" w:color="BFBFBF"/>
              <w:right w:val="single" w:sz="8" w:space="0" w:color="B7B7B7"/>
            </w:tcBorders>
            <w:shd w:val="clear" w:color="auto" w:fill="auto"/>
            <w:tcMar>
              <w:top w:w="0" w:type="dxa"/>
              <w:left w:w="0" w:type="dxa"/>
              <w:bottom w:w="0" w:type="dxa"/>
              <w:right w:w="0" w:type="dxa"/>
            </w:tcMar>
            <w:vAlign w:val="center"/>
          </w:tcPr>
          <w:p w:rsidR="003C706C" w:rsidRPr="00C54BB5" w:rsidRDefault="00541370">
            <w:pPr>
              <w:jc w:val="center"/>
              <w:rPr>
                <w:sz w:val="18"/>
                <w:szCs w:val="18"/>
              </w:rPr>
            </w:pPr>
            <w:r>
              <w:rPr>
                <w:sz w:val="18"/>
                <w:szCs w:val="18"/>
              </w:rPr>
              <w:t>54</w:t>
            </w:r>
          </w:p>
        </w:tc>
        <w:tc>
          <w:tcPr>
            <w:tcW w:w="1215" w:type="dxa"/>
            <w:tcBorders>
              <w:top w:val="single" w:sz="12" w:space="0" w:color="B7B7B7"/>
              <w:left w:val="single" w:sz="8" w:space="0" w:color="B7B7B7"/>
              <w:bottom w:val="single" w:sz="8" w:space="0" w:color="BFBFBF"/>
              <w:right w:val="single" w:sz="8" w:space="0" w:color="B7B7B7"/>
            </w:tcBorders>
            <w:shd w:val="clear" w:color="auto" w:fill="auto"/>
            <w:tcMar>
              <w:top w:w="0" w:type="dxa"/>
              <w:left w:w="0" w:type="dxa"/>
              <w:bottom w:w="0" w:type="dxa"/>
              <w:right w:w="0" w:type="dxa"/>
            </w:tcMar>
            <w:vAlign w:val="center"/>
          </w:tcPr>
          <w:p w:rsidR="003C706C" w:rsidRPr="00C54BB5" w:rsidRDefault="00541370">
            <w:pPr>
              <w:jc w:val="center"/>
              <w:rPr>
                <w:sz w:val="18"/>
                <w:szCs w:val="18"/>
              </w:rPr>
            </w:pPr>
            <w:r>
              <w:rPr>
                <w:sz w:val="18"/>
                <w:szCs w:val="18"/>
              </w:rPr>
              <w:t>35</w:t>
            </w:r>
          </w:p>
        </w:tc>
        <w:tc>
          <w:tcPr>
            <w:tcW w:w="1230" w:type="dxa"/>
            <w:tcBorders>
              <w:top w:val="single" w:sz="12" w:space="0" w:color="B7B7B7"/>
              <w:left w:val="single" w:sz="8" w:space="0" w:color="B7B7B7"/>
              <w:bottom w:val="single" w:sz="8" w:space="0" w:color="BFBFBF"/>
              <w:right w:val="single" w:sz="8" w:space="0" w:color="B7B7B7"/>
            </w:tcBorders>
            <w:shd w:val="clear" w:color="auto" w:fill="auto"/>
            <w:tcMar>
              <w:top w:w="0" w:type="dxa"/>
              <w:left w:w="0" w:type="dxa"/>
              <w:bottom w:w="0" w:type="dxa"/>
              <w:right w:w="0" w:type="dxa"/>
            </w:tcMar>
            <w:vAlign w:val="center"/>
          </w:tcPr>
          <w:p w:rsidR="003C706C" w:rsidRPr="00C54BB5" w:rsidRDefault="00541370">
            <w:pPr>
              <w:jc w:val="center"/>
              <w:rPr>
                <w:sz w:val="18"/>
                <w:szCs w:val="18"/>
              </w:rPr>
            </w:pPr>
            <w:r>
              <w:rPr>
                <w:sz w:val="18"/>
                <w:szCs w:val="18"/>
              </w:rPr>
              <w:t>18</w:t>
            </w:r>
          </w:p>
        </w:tc>
        <w:tc>
          <w:tcPr>
            <w:tcW w:w="1200" w:type="dxa"/>
            <w:tcBorders>
              <w:top w:val="single" w:sz="12" w:space="0" w:color="B7B7B7"/>
              <w:left w:val="single" w:sz="8" w:space="0" w:color="B7B7B7"/>
              <w:bottom w:val="single" w:sz="8" w:space="0" w:color="BFBFBF"/>
              <w:right w:val="single" w:sz="8" w:space="0" w:color="B7B7B7"/>
            </w:tcBorders>
            <w:shd w:val="clear" w:color="auto" w:fill="auto"/>
            <w:tcMar>
              <w:top w:w="0" w:type="dxa"/>
              <w:left w:w="0" w:type="dxa"/>
              <w:bottom w:w="0" w:type="dxa"/>
              <w:right w:w="0" w:type="dxa"/>
            </w:tcMar>
            <w:vAlign w:val="center"/>
          </w:tcPr>
          <w:p w:rsidR="003C706C" w:rsidRPr="00C54BB5" w:rsidRDefault="00541370">
            <w:pPr>
              <w:jc w:val="center"/>
              <w:rPr>
                <w:sz w:val="18"/>
                <w:szCs w:val="18"/>
              </w:rPr>
            </w:pPr>
            <w:r>
              <w:rPr>
                <w:sz w:val="18"/>
                <w:szCs w:val="18"/>
              </w:rPr>
              <w:t>9</w:t>
            </w:r>
          </w:p>
        </w:tc>
        <w:tc>
          <w:tcPr>
            <w:tcW w:w="1215" w:type="dxa"/>
            <w:tcBorders>
              <w:top w:val="single" w:sz="12" w:space="0" w:color="B7B7B7"/>
              <w:left w:val="single" w:sz="8" w:space="0" w:color="B7B7B7"/>
              <w:bottom w:val="single" w:sz="8" w:space="0" w:color="BFBFBF"/>
              <w:right w:val="single" w:sz="8" w:space="0" w:color="B7B7B7"/>
            </w:tcBorders>
            <w:shd w:val="clear" w:color="auto" w:fill="auto"/>
            <w:tcMar>
              <w:top w:w="0" w:type="dxa"/>
              <w:left w:w="0" w:type="dxa"/>
              <w:bottom w:w="0" w:type="dxa"/>
              <w:right w:w="0" w:type="dxa"/>
            </w:tcMar>
            <w:vAlign w:val="center"/>
          </w:tcPr>
          <w:p w:rsidR="003C706C" w:rsidRPr="00C54BB5" w:rsidRDefault="00541370">
            <w:pPr>
              <w:jc w:val="center"/>
              <w:rPr>
                <w:sz w:val="18"/>
                <w:szCs w:val="18"/>
              </w:rPr>
            </w:pPr>
            <w:r>
              <w:rPr>
                <w:sz w:val="18"/>
                <w:szCs w:val="18"/>
              </w:rPr>
              <w:t>5</w:t>
            </w:r>
          </w:p>
        </w:tc>
        <w:tc>
          <w:tcPr>
            <w:tcW w:w="1215" w:type="dxa"/>
            <w:tcBorders>
              <w:top w:val="single" w:sz="12" w:space="0" w:color="B7B7B7"/>
              <w:left w:val="single" w:sz="8" w:space="0" w:color="B7B7B7"/>
              <w:bottom w:val="single" w:sz="8" w:space="0" w:color="BFBFBF"/>
              <w:right w:val="single" w:sz="8" w:space="0" w:color="B7B7B7"/>
            </w:tcBorders>
            <w:shd w:val="clear" w:color="auto" w:fill="auto"/>
            <w:tcMar>
              <w:top w:w="0" w:type="dxa"/>
              <w:left w:w="0" w:type="dxa"/>
              <w:bottom w:w="0" w:type="dxa"/>
              <w:right w:w="0" w:type="dxa"/>
            </w:tcMar>
            <w:vAlign w:val="center"/>
          </w:tcPr>
          <w:p w:rsidR="003C706C" w:rsidRPr="00C54BB5" w:rsidRDefault="00541370">
            <w:pPr>
              <w:jc w:val="center"/>
              <w:rPr>
                <w:sz w:val="18"/>
                <w:szCs w:val="18"/>
              </w:rPr>
            </w:pPr>
            <w:r>
              <w:rPr>
                <w:sz w:val="18"/>
                <w:szCs w:val="18"/>
              </w:rPr>
              <w:t>3</w:t>
            </w:r>
          </w:p>
        </w:tc>
        <w:tc>
          <w:tcPr>
            <w:tcW w:w="1215" w:type="dxa"/>
            <w:tcBorders>
              <w:top w:val="single" w:sz="12" w:space="0" w:color="B7B7B7"/>
              <w:left w:val="single" w:sz="8" w:space="0" w:color="B7B7B7"/>
              <w:bottom w:val="single" w:sz="8" w:space="0" w:color="BFBFBF"/>
              <w:right w:val="single" w:sz="12" w:space="0" w:color="B7B7B7"/>
            </w:tcBorders>
            <w:shd w:val="clear" w:color="auto" w:fill="auto"/>
            <w:tcMar>
              <w:top w:w="0" w:type="dxa"/>
              <w:left w:w="0" w:type="dxa"/>
              <w:bottom w:w="0" w:type="dxa"/>
              <w:right w:w="0" w:type="dxa"/>
            </w:tcMar>
            <w:vAlign w:val="center"/>
          </w:tcPr>
          <w:p w:rsidR="003C706C" w:rsidRPr="00C54BB5" w:rsidRDefault="00541370">
            <w:pPr>
              <w:jc w:val="center"/>
              <w:rPr>
                <w:sz w:val="18"/>
                <w:szCs w:val="18"/>
              </w:rPr>
            </w:pPr>
            <w:r>
              <w:rPr>
                <w:sz w:val="18"/>
                <w:szCs w:val="18"/>
              </w:rPr>
              <w:t>2</w:t>
            </w:r>
          </w:p>
        </w:tc>
        <w:tc>
          <w:tcPr>
            <w:tcW w:w="1515" w:type="dxa"/>
            <w:tcBorders>
              <w:top w:val="single" w:sz="12" w:space="0" w:color="B7B7B7"/>
              <w:left w:val="single" w:sz="12" w:space="0" w:color="B7B7B7"/>
              <w:bottom w:val="single" w:sz="8" w:space="0" w:color="BFBFBF"/>
              <w:right w:val="single" w:sz="12" w:space="0" w:color="BFBFBF"/>
            </w:tcBorders>
            <w:shd w:val="clear" w:color="auto" w:fill="auto"/>
            <w:tcMar>
              <w:top w:w="0" w:type="dxa"/>
              <w:left w:w="0" w:type="dxa"/>
              <w:bottom w:w="0" w:type="dxa"/>
              <w:right w:w="0" w:type="dxa"/>
            </w:tcMar>
            <w:vAlign w:val="center"/>
          </w:tcPr>
          <w:p w:rsidR="003C706C" w:rsidRPr="00C54BB5" w:rsidRDefault="002235E6">
            <w:pPr>
              <w:jc w:val="center"/>
              <w:rPr>
                <w:sz w:val="18"/>
                <w:szCs w:val="18"/>
              </w:rPr>
            </w:pPr>
            <w:r>
              <w:rPr>
                <w:sz w:val="18"/>
                <w:szCs w:val="18"/>
              </w:rPr>
              <w:t>8</w:t>
            </w:r>
          </w:p>
        </w:tc>
      </w:tr>
      <w:tr w:rsidR="003C706C" w:rsidRPr="00C54BB5">
        <w:trPr>
          <w:trHeight w:val="270"/>
        </w:trPr>
        <w:tc>
          <w:tcPr>
            <w:tcW w:w="1755" w:type="dxa"/>
            <w:tcBorders>
              <w:top w:val="single" w:sz="8" w:space="0" w:color="BFBFBF"/>
              <w:left w:val="single" w:sz="12" w:space="0" w:color="B7B7B7"/>
              <w:bottom w:val="single" w:sz="8" w:space="0" w:color="BFBFBF"/>
              <w:right w:val="single" w:sz="12" w:space="0" w:color="B7B7B7"/>
            </w:tcBorders>
            <w:shd w:val="clear" w:color="auto" w:fill="auto"/>
            <w:tcMar>
              <w:top w:w="100" w:type="dxa"/>
              <w:left w:w="100" w:type="dxa"/>
              <w:bottom w:w="100" w:type="dxa"/>
              <w:right w:w="100" w:type="dxa"/>
            </w:tcMar>
          </w:tcPr>
          <w:p w:rsidR="003C706C" w:rsidRPr="00C54BB5" w:rsidRDefault="00BB55DA">
            <w:pPr>
              <w:ind w:left="100"/>
              <w:jc w:val="center"/>
              <w:rPr>
                <w:b/>
                <w:sz w:val="18"/>
                <w:szCs w:val="18"/>
              </w:rPr>
            </w:pPr>
            <w:r w:rsidRPr="00C54BB5">
              <w:rPr>
                <w:b/>
                <w:sz w:val="18"/>
                <w:szCs w:val="18"/>
              </w:rPr>
              <w:t>Advanced</w:t>
            </w:r>
          </w:p>
        </w:tc>
        <w:tc>
          <w:tcPr>
            <w:tcW w:w="1215" w:type="dxa"/>
            <w:tcBorders>
              <w:top w:val="single" w:sz="8" w:space="0" w:color="BFBFBF"/>
              <w:left w:val="single" w:sz="12" w:space="0" w:color="B7B7B7"/>
              <w:bottom w:val="single" w:sz="8" w:space="0" w:color="BFBFBF"/>
              <w:right w:val="single" w:sz="8" w:space="0" w:color="BFBFBF"/>
            </w:tcBorders>
            <w:shd w:val="clear" w:color="auto" w:fill="auto"/>
            <w:tcMar>
              <w:top w:w="0" w:type="dxa"/>
              <w:left w:w="0" w:type="dxa"/>
              <w:bottom w:w="0" w:type="dxa"/>
              <w:right w:w="0" w:type="dxa"/>
            </w:tcMar>
            <w:vAlign w:val="center"/>
          </w:tcPr>
          <w:p w:rsidR="003C706C" w:rsidRPr="00C54BB5" w:rsidRDefault="00541370">
            <w:pPr>
              <w:jc w:val="center"/>
              <w:rPr>
                <w:sz w:val="18"/>
                <w:szCs w:val="18"/>
              </w:rPr>
            </w:pPr>
            <w:r>
              <w:rPr>
                <w:sz w:val="18"/>
                <w:szCs w:val="18"/>
              </w:rPr>
              <w:t>76</w:t>
            </w:r>
          </w:p>
        </w:tc>
        <w:tc>
          <w:tcPr>
            <w:tcW w:w="1215" w:type="dxa"/>
            <w:tcBorders>
              <w:top w:val="single" w:sz="8" w:space="0" w:color="BFBFBF"/>
              <w:left w:val="single" w:sz="8" w:space="0" w:color="B7B7B7"/>
              <w:bottom w:val="single" w:sz="8" w:space="0" w:color="BFBFBF"/>
              <w:right w:val="single" w:sz="8" w:space="0" w:color="BFBFBF"/>
            </w:tcBorders>
            <w:shd w:val="clear" w:color="auto" w:fill="auto"/>
            <w:tcMar>
              <w:top w:w="0" w:type="dxa"/>
              <w:left w:w="0" w:type="dxa"/>
              <w:bottom w:w="0" w:type="dxa"/>
              <w:right w:w="0" w:type="dxa"/>
            </w:tcMar>
            <w:vAlign w:val="center"/>
          </w:tcPr>
          <w:p w:rsidR="003C706C" w:rsidRPr="00C54BB5" w:rsidRDefault="00541370">
            <w:pPr>
              <w:jc w:val="center"/>
              <w:rPr>
                <w:sz w:val="18"/>
                <w:szCs w:val="18"/>
              </w:rPr>
            </w:pPr>
            <w:r>
              <w:rPr>
                <w:sz w:val="18"/>
                <w:szCs w:val="18"/>
              </w:rPr>
              <w:t>49</w:t>
            </w:r>
          </w:p>
        </w:tc>
        <w:tc>
          <w:tcPr>
            <w:tcW w:w="1230" w:type="dxa"/>
            <w:tcBorders>
              <w:top w:val="single" w:sz="8" w:space="0" w:color="BFBFBF"/>
              <w:left w:val="single" w:sz="8" w:space="0" w:color="B7B7B7"/>
              <w:bottom w:val="single" w:sz="8" w:space="0" w:color="BFBFBF"/>
              <w:right w:val="single" w:sz="8" w:space="0" w:color="B7B7B7"/>
            </w:tcBorders>
            <w:shd w:val="clear" w:color="auto" w:fill="auto"/>
            <w:tcMar>
              <w:top w:w="0" w:type="dxa"/>
              <w:left w:w="0" w:type="dxa"/>
              <w:bottom w:w="0" w:type="dxa"/>
              <w:right w:w="0" w:type="dxa"/>
            </w:tcMar>
            <w:vAlign w:val="center"/>
          </w:tcPr>
          <w:p w:rsidR="003C706C" w:rsidRPr="00C54BB5" w:rsidRDefault="00541370">
            <w:pPr>
              <w:jc w:val="center"/>
              <w:rPr>
                <w:sz w:val="18"/>
                <w:szCs w:val="18"/>
              </w:rPr>
            </w:pPr>
            <w:r>
              <w:rPr>
                <w:sz w:val="18"/>
                <w:szCs w:val="18"/>
              </w:rPr>
              <w:t>25</w:t>
            </w:r>
          </w:p>
        </w:tc>
        <w:tc>
          <w:tcPr>
            <w:tcW w:w="1200" w:type="dxa"/>
            <w:tcBorders>
              <w:top w:val="single" w:sz="8" w:space="0" w:color="BFBFBF"/>
              <w:left w:val="single" w:sz="8" w:space="0" w:color="B7B7B7"/>
              <w:bottom w:val="single" w:sz="8" w:space="0" w:color="BFBFBF"/>
              <w:right w:val="single" w:sz="8" w:space="0" w:color="B7B7B7"/>
            </w:tcBorders>
            <w:shd w:val="clear" w:color="auto" w:fill="auto"/>
            <w:tcMar>
              <w:top w:w="0" w:type="dxa"/>
              <w:left w:w="0" w:type="dxa"/>
              <w:bottom w:w="0" w:type="dxa"/>
              <w:right w:w="0" w:type="dxa"/>
            </w:tcMar>
            <w:vAlign w:val="center"/>
          </w:tcPr>
          <w:p w:rsidR="003C706C" w:rsidRPr="00C54BB5" w:rsidRDefault="002235E6">
            <w:pPr>
              <w:jc w:val="center"/>
              <w:rPr>
                <w:sz w:val="18"/>
                <w:szCs w:val="18"/>
              </w:rPr>
            </w:pPr>
            <w:r>
              <w:rPr>
                <w:sz w:val="18"/>
                <w:szCs w:val="18"/>
              </w:rPr>
              <w:t>13</w:t>
            </w:r>
          </w:p>
        </w:tc>
        <w:tc>
          <w:tcPr>
            <w:tcW w:w="1215" w:type="dxa"/>
            <w:tcBorders>
              <w:top w:val="single" w:sz="8" w:space="0" w:color="BFBFBF"/>
              <w:left w:val="single" w:sz="8" w:space="0" w:color="B7B7B7"/>
              <w:bottom w:val="single" w:sz="8" w:space="0" w:color="BFBFBF"/>
              <w:right w:val="single" w:sz="8" w:space="0" w:color="B7B7B7"/>
            </w:tcBorders>
            <w:shd w:val="clear" w:color="auto" w:fill="auto"/>
            <w:tcMar>
              <w:top w:w="0" w:type="dxa"/>
              <w:left w:w="0" w:type="dxa"/>
              <w:bottom w:w="0" w:type="dxa"/>
              <w:right w:w="0" w:type="dxa"/>
            </w:tcMar>
            <w:vAlign w:val="center"/>
          </w:tcPr>
          <w:p w:rsidR="003C706C" w:rsidRPr="00C54BB5" w:rsidRDefault="002235E6">
            <w:pPr>
              <w:jc w:val="center"/>
              <w:rPr>
                <w:sz w:val="18"/>
                <w:szCs w:val="18"/>
              </w:rPr>
            </w:pPr>
            <w:r>
              <w:rPr>
                <w:sz w:val="18"/>
                <w:szCs w:val="18"/>
              </w:rPr>
              <w:t>7</w:t>
            </w:r>
          </w:p>
        </w:tc>
        <w:tc>
          <w:tcPr>
            <w:tcW w:w="1215" w:type="dxa"/>
            <w:tcBorders>
              <w:top w:val="single" w:sz="8" w:space="0" w:color="BFBFBF"/>
              <w:left w:val="single" w:sz="8" w:space="0" w:color="B7B7B7"/>
              <w:bottom w:val="single" w:sz="8" w:space="0" w:color="BFBFBF"/>
              <w:right w:val="single" w:sz="8" w:space="0" w:color="B7B7B7"/>
            </w:tcBorders>
            <w:shd w:val="clear" w:color="auto" w:fill="auto"/>
            <w:tcMar>
              <w:top w:w="0" w:type="dxa"/>
              <w:left w:w="0" w:type="dxa"/>
              <w:bottom w:w="0" w:type="dxa"/>
              <w:right w:w="0" w:type="dxa"/>
            </w:tcMar>
            <w:vAlign w:val="center"/>
          </w:tcPr>
          <w:p w:rsidR="003C706C" w:rsidRPr="00C54BB5" w:rsidRDefault="002235E6">
            <w:pPr>
              <w:jc w:val="center"/>
              <w:rPr>
                <w:sz w:val="18"/>
                <w:szCs w:val="18"/>
              </w:rPr>
            </w:pPr>
            <w:r>
              <w:rPr>
                <w:sz w:val="18"/>
                <w:szCs w:val="18"/>
              </w:rPr>
              <w:t>4</w:t>
            </w:r>
          </w:p>
        </w:tc>
        <w:tc>
          <w:tcPr>
            <w:tcW w:w="1215" w:type="dxa"/>
            <w:tcBorders>
              <w:top w:val="single" w:sz="8" w:space="0" w:color="BFBFBF"/>
              <w:left w:val="single" w:sz="8" w:space="0" w:color="B7B7B7"/>
              <w:bottom w:val="single" w:sz="8" w:space="0" w:color="BFBFBF"/>
              <w:right w:val="single" w:sz="12" w:space="0" w:color="B7B7B7"/>
            </w:tcBorders>
            <w:shd w:val="clear" w:color="auto" w:fill="auto"/>
            <w:tcMar>
              <w:top w:w="0" w:type="dxa"/>
              <w:left w:w="0" w:type="dxa"/>
              <w:bottom w:w="0" w:type="dxa"/>
              <w:right w:w="0" w:type="dxa"/>
            </w:tcMar>
            <w:vAlign w:val="center"/>
          </w:tcPr>
          <w:p w:rsidR="003C706C" w:rsidRPr="00C54BB5" w:rsidRDefault="002235E6">
            <w:pPr>
              <w:jc w:val="center"/>
              <w:rPr>
                <w:sz w:val="18"/>
                <w:szCs w:val="18"/>
              </w:rPr>
            </w:pPr>
            <w:r>
              <w:rPr>
                <w:sz w:val="18"/>
                <w:szCs w:val="18"/>
              </w:rPr>
              <w:t>3</w:t>
            </w:r>
          </w:p>
        </w:tc>
        <w:tc>
          <w:tcPr>
            <w:tcW w:w="1515" w:type="dxa"/>
            <w:tcBorders>
              <w:top w:val="single" w:sz="8" w:space="0" w:color="BFBFBF"/>
              <w:left w:val="single" w:sz="12" w:space="0" w:color="B7B7B7"/>
              <w:bottom w:val="single" w:sz="8" w:space="0" w:color="BFBFBF"/>
              <w:right w:val="single" w:sz="12" w:space="0" w:color="BFBFBF"/>
            </w:tcBorders>
            <w:shd w:val="clear" w:color="auto" w:fill="auto"/>
            <w:tcMar>
              <w:top w:w="0" w:type="dxa"/>
              <w:left w:w="0" w:type="dxa"/>
              <w:bottom w:w="0" w:type="dxa"/>
              <w:right w:w="0" w:type="dxa"/>
            </w:tcMar>
            <w:vAlign w:val="center"/>
          </w:tcPr>
          <w:p w:rsidR="003C706C" w:rsidRPr="00C54BB5" w:rsidRDefault="00BB55DA">
            <w:pPr>
              <w:jc w:val="center"/>
              <w:rPr>
                <w:sz w:val="18"/>
                <w:szCs w:val="18"/>
              </w:rPr>
            </w:pPr>
            <w:r w:rsidRPr="00C54BB5">
              <w:rPr>
                <w:sz w:val="18"/>
                <w:szCs w:val="18"/>
              </w:rPr>
              <w:t>11</w:t>
            </w:r>
          </w:p>
        </w:tc>
      </w:tr>
      <w:tr w:rsidR="003C706C" w:rsidRPr="00C54BB5">
        <w:trPr>
          <w:trHeight w:val="165"/>
        </w:trPr>
        <w:tc>
          <w:tcPr>
            <w:tcW w:w="1755" w:type="dxa"/>
            <w:tcBorders>
              <w:top w:val="single" w:sz="8" w:space="0" w:color="BFBFBF"/>
              <w:left w:val="single" w:sz="12" w:space="0" w:color="B7B7B7"/>
              <w:bottom w:val="single" w:sz="8" w:space="0" w:color="BFBFBF"/>
              <w:right w:val="single" w:sz="12" w:space="0" w:color="B7B7B7"/>
            </w:tcBorders>
            <w:shd w:val="clear" w:color="auto" w:fill="auto"/>
            <w:tcMar>
              <w:top w:w="100" w:type="dxa"/>
              <w:left w:w="100" w:type="dxa"/>
              <w:bottom w:w="100" w:type="dxa"/>
              <w:right w:w="100" w:type="dxa"/>
            </w:tcMar>
          </w:tcPr>
          <w:p w:rsidR="003C706C" w:rsidRPr="00C54BB5" w:rsidRDefault="00BB55DA">
            <w:pPr>
              <w:ind w:left="100"/>
              <w:jc w:val="center"/>
              <w:rPr>
                <w:b/>
                <w:sz w:val="18"/>
                <w:szCs w:val="18"/>
              </w:rPr>
            </w:pPr>
            <w:r w:rsidRPr="00C54BB5">
              <w:rPr>
                <w:b/>
                <w:sz w:val="18"/>
                <w:szCs w:val="18"/>
              </w:rPr>
              <w:t>Expert</w:t>
            </w:r>
          </w:p>
        </w:tc>
        <w:tc>
          <w:tcPr>
            <w:tcW w:w="1215" w:type="dxa"/>
            <w:vMerge w:val="restart"/>
            <w:tcBorders>
              <w:top w:val="single" w:sz="8" w:space="0" w:color="BFBFBF"/>
              <w:left w:val="single" w:sz="12" w:space="0" w:color="B7B7B7"/>
              <w:bottom w:val="single" w:sz="8" w:space="0" w:color="BFBFBF"/>
              <w:right w:val="single" w:sz="8" w:space="0" w:color="BFBFBF"/>
            </w:tcBorders>
            <w:shd w:val="clear" w:color="auto" w:fill="auto"/>
            <w:tcMar>
              <w:top w:w="0" w:type="dxa"/>
              <w:left w:w="0" w:type="dxa"/>
              <w:bottom w:w="0" w:type="dxa"/>
              <w:right w:w="0" w:type="dxa"/>
            </w:tcMar>
            <w:vAlign w:val="center"/>
          </w:tcPr>
          <w:p w:rsidR="003C706C" w:rsidRPr="00C54BB5" w:rsidRDefault="00541370">
            <w:pPr>
              <w:jc w:val="center"/>
              <w:rPr>
                <w:sz w:val="18"/>
                <w:szCs w:val="18"/>
              </w:rPr>
            </w:pPr>
            <w:r>
              <w:rPr>
                <w:sz w:val="18"/>
                <w:szCs w:val="18"/>
              </w:rPr>
              <w:t>97</w:t>
            </w:r>
          </w:p>
        </w:tc>
        <w:tc>
          <w:tcPr>
            <w:tcW w:w="1215" w:type="dxa"/>
            <w:vMerge w:val="restart"/>
            <w:tcBorders>
              <w:top w:val="single" w:sz="8" w:space="0" w:color="BFBFBF"/>
              <w:left w:val="single" w:sz="8" w:space="0" w:color="B7B7B7"/>
              <w:bottom w:val="single" w:sz="8" w:space="0" w:color="BFBFBF"/>
              <w:right w:val="single" w:sz="8" w:space="0" w:color="BFBFBF"/>
            </w:tcBorders>
            <w:shd w:val="clear" w:color="auto" w:fill="auto"/>
            <w:tcMar>
              <w:top w:w="0" w:type="dxa"/>
              <w:left w:w="0" w:type="dxa"/>
              <w:bottom w:w="0" w:type="dxa"/>
              <w:right w:w="0" w:type="dxa"/>
            </w:tcMar>
            <w:vAlign w:val="center"/>
          </w:tcPr>
          <w:p w:rsidR="003C706C" w:rsidRPr="00C54BB5" w:rsidRDefault="00541370">
            <w:pPr>
              <w:jc w:val="center"/>
              <w:rPr>
                <w:sz w:val="18"/>
                <w:szCs w:val="18"/>
              </w:rPr>
            </w:pPr>
            <w:r>
              <w:rPr>
                <w:sz w:val="18"/>
                <w:szCs w:val="18"/>
              </w:rPr>
              <w:t>63</w:t>
            </w:r>
          </w:p>
        </w:tc>
        <w:tc>
          <w:tcPr>
            <w:tcW w:w="1230" w:type="dxa"/>
            <w:vMerge w:val="restart"/>
            <w:tcBorders>
              <w:top w:val="single" w:sz="8" w:space="0" w:color="BFBFBF"/>
              <w:left w:val="single" w:sz="8" w:space="0" w:color="B7B7B7"/>
              <w:bottom w:val="single" w:sz="12" w:space="0" w:color="B7B7B7"/>
              <w:right w:val="single" w:sz="8" w:space="0" w:color="B7B7B7"/>
            </w:tcBorders>
            <w:shd w:val="clear" w:color="auto" w:fill="auto"/>
            <w:tcMar>
              <w:top w:w="0" w:type="dxa"/>
              <w:left w:w="0" w:type="dxa"/>
              <w:bottom w:w="0" w:type="dxa"/>
              <w:right w:w="0" w:type="dxa"/>
            </w:tcMar>
            <w:vAlign w:val="center"/>
          </w:tcPr>
          <w:p w:rsidR="003C706C" w:rsidRPr="00C54BB5" w:rsidRDefault="00541370">
            <w:pPr>
              <w:jc w:val="center"/>
              <w:rPr>
                <w:sz w:val="18"/>
                <w:szCs w:val="18"/>
              </w:rPr>
            </w:pPr>
            <w:r>
              <w:rPr>
                <w:sz w:val="18"/>
                <w:szCs w:val="18"/>
              </w:rPr>
              <w:t>32</w:t>
            </w:r>
          </w:p>
        </w:tc>
        <w:tc>
          <w:tcPr>
            <w:tcW w:w="1200" w:type="dxa"/>
            <w:vMerge w:val="restart"/>
            <w:tcBorders>
              <w:top w:val="single" w:sz="8" w:space="0" w:color="BFBFBF"/>
              <w:left w:val="single" w:sz="8" w:space="0" w:color="B7B7B7"/>
              <w:bottom w:val="single" w:sz="12" w:space="0" w:color="B7B7B7"/>
              <w:right w:val="single" w:sz="8" w:space="0" w:color="B7B7B7"/>
            </w:tcBorders>
            <w:shd w:val="clear" w:color="auto" w:fill="auto"/>
            <w:tcMar>
              <w:top w:w="0" w:type="dxa"/>
              <w:left w:w="0" w:type="dxa"/>
              <w:bottom w:w="0" w:type="dxa"/>
              <w:right w:w="0" w:type="dxa"/>
            </w:tcMar>
            <w:vAlign w:val="center"/>
          </w:tcPr>
          <w:p w:rsidR="003C706C" w:rsidRPr="00C54BB5" w:rsidRDefault="002235E6">
            <w:pPr>
              <w:jc w:val="center"/>
              <w:rPr>
                <w:sz w:val="18"/>
                <w:szCs w:val="18"/>
              </w:rPr>
            </w:pPr>
            <w:r>
              <w:rPr>
                <w:sz w:val="18"/>
                <w:szCs w:val="18"/>
              </w:rPr>
              <w:t>16</w:t>
            </w:r>
          </w:p>
        </w:tc>
        <w:tc>
          <w:tcPr>
            <w:tcW w:w="1215" w:type="dxa"/>
            <w:vMerge w:val="restart"/>
            <w:tcBorders>
              <w:top w:val="single" w:sz="8" w:space="0" w:color="BFBFBF"/>
              <w:left w:val="single" w:sz="8" w:space="0" w:color="B7B7B7"/>
              <w:bottom w:val="single" w:sz="12" w:space="0" w:color="B7B7B7"/>
              <w:right w:val="single" w:sz="8" w:space="0" w:color="B7B7B7"/>
            </w:tcBorders>
            <w:shd w:val="clear" w:color="auto" w:fill="auto"/>
            <w:tcMar>
              <w:top w:w="0" w:type="dxa"/>
              <w:left w:w="0" w:type="dxa"/>
              <w:bottom w:w="0" w:type="dxa"/>
              <w:right w:w="0" w:type="dxa"/>
            </w:tcMar>
            <w:vAlign w:val="center"/>
          </w:tcPr>
          <w:p w:rsidR="003C706C" w:rsidRPr="00C54BB5" w:rsidRDefault="002235E6">
            <w:pPr>
              <w:jc w:val="center"/>
              <w:rPr>
                <w:sz w:val="18"/>
                <w:szCs w:val="18"/>
              </w:rPr>
            </w:pPr>
            <w:r>
              <w:rPr>
                <w:sz w:val="18"/>
                <w:szCs w:val="18"/>
              </w:rPr>
              <w:t>9</w:t>
            </w:r>
          </w:p>
        </w:tc>
        <w:tc>
          <w:tcPr>
            <w:tcW w:w="1215" w:type="dxa"/>
            <w:vMerge w:val="restart"/>
            <w:tcBorders>
              <w:top w:val="single" w:sz="8" w:space="0" w:color="BFBFBF"/>
              <w:left w:val="single" w:sz="8" w:space="0" w:color="B7B7B7"/>
              <w:bottom w:val="single" w:sz="12" w:space="0" w:color="B7B7B7"/>
              <w:right w:val="single" w:sz="8" w:space="0" w:color="B7B7B7"/>
            </w:tcBorders>
            <w:shd w:val="clear" w:color="auto" w:fill="auto"/>
            <w:tcMar>
              <w:top w:w="0" w:type="dxa"/>
              <w:left w:w="0" w:type="dxa"/>
              <w:bottom w:w="0" w:type="dxa"/>
              <w:right w:w="0" w:type="dxa"/>
            </w:tcMar>
            <w:vAlign w:val="center"/>
          </w:tcPr>
          <w:p w:rsidR="003C706C" w:rsidRPr="00C54BB5" w:rsidRDefault="002235E6">
            <w:pPr>
              <w:jc w:val="center"/>
              <w:rPr>
                <w:sz w:val="18"/>
                <w:szCs w:val="18"/>
              </w:rPr>
            </w:pPr>
            <w:r>
              <w:rPr>
                <w:sz w:val="18"/>
                <w:szCs w:val="18"/>
              </w:rPr>
              <w:t>5</w:t>
            </w:r>
          </w:p>
        </w:tc>
        <w:tc>
          <w:tcPr>
            <w:tcW w:w="1215" w:type="dxa"/>
            <w:vMerge w:val="restart"/>
            <w:tcBorders>
              <w:top w:val="single" w:sz="8" w:space="0" w:color="BFBFBF"/>
              <w:left w:val="single" w:sz="8" w:space="0" w:color="B7B7B7"/>
              <w:bottom w:val="single" w:sz="12" w:space="0" w:color="B7B7B7"/>
              <w:right w:val="single" w:sz="12" w:space="0" w:color="B7B7B7"/>
            </w:tcBorders>
            <w:shd w:val="clear" w:color="auto" w:fill="auto"/>
            <w:tcMar>
              <w:top w:w="0" w:type="dxa"/>
              <w:left w:w="0" w:type="dxa"/>
              <w:bottom w:w="0" w:type="dxa"/>
              <w:right w:w="0" w:type="dxa"/>
            </w:tcMar>
            <w:vAlign w:val="center"/>
          </w:tcPr>
          <w:p w:rsidR="003C706C" w:rsidRPr="00C54BB5" w:rsidRDefault="002235E6">
            <w:pPr>
              <w:jc w:val="center"/>
              <w:rPr>
                <w:sz w:val="18"/>
                <w:szCs w:val="18"/>
              </w:rPr>
            </w:pPr>
            <w:r>
              <w:rPr>
                <w:sz w:val="18"/>
                <w:szCs w:val="18"/>
              </w:rPr>
              <w:t>4</w:t>
            </w:r>
          </w:p>
        </w:tc>
        <w:tc>
          <w:tcPr>
            <w:tcW w:w="1515" w:type="dxa"/>
            <w:vMerge w:val="restart"/>
            <w:tcBorders>
              <w:top w:val="single" w:sz="8" w:space="0" w:color="BFBFBF"/>
              <w:left w:val="single" w:sz="12" w:space="0" w:color="B7B7B7"/>
              <w:bottom w:val="single" w:sz="8" w:space="0" w:color="BFBFBF"/>
              <w:right w:val="single" w:sz="12" w:space="0" w:color="BFBFBF"/>
            </w:tcBorders>
            <w:shd w:val="clear" w:color="auto" w:fill="auto"/>
            <w:tcMar>
              <w:top w:w="0" w:type="dxa"/>
              <w:left w:w="0" w:type="dxa"/>
              <w:bottom w:w="0" w:type="dxa"/>
              <w:right w:w="0" w:type="dxa"/>
            </w:tcMar>
            <w:vAlign w:val="center"/>
          </w:tcPr>
          <w:p w:rsidR="003C706C" w:rsidRPr="00C54BB5" w:rsidRDefault="00BB55DA">
            <w:pPr>
              <w:jc w:val="center"/>
              <w:rPr>
                <w:sz w:val="18"/>
                <w:szCs w:val="18"/>
              </w:rPr>
            </w:pPr>
            <w:r w:rsidRPr="00C54BB5">
              <w:rPr>
                <w:sz w:val="18"/>
                <w:szCs w:val="18"/>
              </w:rPr>
              <w:t>14</w:t>
            </w:r>
          </w:p>
        </w:tc>
      </w:tr>
      <w:tr w:rsidR="003C706C" w:rsidRPr="00C54BB5">
        <w:trPr>
          <w:trHeight w:val="150"/>
        </w:trPr>
        <w:tc>
          <w:tcPr>
            <w:tcW w:w="1755" w:type="dxa"/>
            <w:tcBorders>
              <w:top w:val="single" w:sz="8" w:space="0" w:color="BFBFBF"/>
              <w:left w:val="single" w:sz="12" w:space="0" w:color="B7B7B7"/>
              <w:bottom w:val="single" w:sz="12"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ind w:left="100"/>
              <w:jc w:val="center"/>
              <w:rPr>
                <w:b/>
                <w:sz w:val="18"/>
                <w:szCs w:val="18"/>
              </w:rPr>
            </w:pPr>
            <w:r w:rsidRPr="00C54BB5">
              <w:rPr>
                <w:b/>
                <w:sz w:val="18"/>
                <w:szCs w:val="18"/>
              </w:rPr>
              <w:t>Ultimate</w:t>
            </w:r>
          </w:p>
        </w:tc>
        <w:tc>
          <w:tcPr>
            <w:tcW w:w="1215" w:type="dxa"/>
            <w:vMerge/>
            <w:tcBorders>
              <w:top w:val="single" w:sz="8" w:space="0" w:color="BFBFBF"/>
              <w:left w:val="single" w:sz="12" w:space="0" w:color="B7B7B7"/>
              <w:bottom w:val="single" w:sz="12" w:space="0" w:color="B7B7B7"/>
              <w:right w:val="single" w:sz="8" w:space="0" w:color="BFBFBF"/>
            </w:tcBorders>
            <w:shd w:val="clear" w:color="auto" w:fill="auto"/>
            <w:tcMar>
              <w:top w:w="0" w:type="dxa"/>
              <w:left w:w="0" w:type="dxa"/>
              <w:bottom w:w="0" w:type="dxa"/>
              <w:right w:w="0" w:type="dxa"/>
            </w:tcMar>
            <w:vAlign w:val="center"/>
          </w:tcPr>
          <w:p w:rsidR="003C706C" w:rsidRPr="00C54BB5" w:rsidRDefault="003C706C">
            <w:pPr>
              <w:jc w:val="center"/>
            </w:pPr>
          </w:p>
        </w:tc>
        <w:tc>
          <w:tcPr>
            <w:tcW w:w="1215" w:type="dxa"/>
            <w:vMerge/>
            <w:tcBorders>
              <w:top w:val="single" w:sz="8" w:space="0" w:color="BFBFBF"/>
              <w:left w:val="single" w:sz="8" w:space="0" w:color="B7B7B7"/>
              <w:bottom w:val="single" w:sz="12" w:space="0" w:color="B7B7B7"/>
              <w:right w:val="single" w:sz="8" w:space="0" w:color="BFBFBF"/>
            </w:tcBorders>
            <w:shd w:val="clear" w:color="auto" w:fill="auto"/>
            <w:tcMar>
              <w:top w:w="0" w:type="dxa"/>
              <w:left w:w="0" w:type="dxa"/>
              <w:bottom w:w="0" w:type="dxa"/>
              <w:right w:w="0" w:type="dxa"/>
            </w:tcMar>
            <w:vAlign w:val="center"/>
          </w:tcPr>
          <w:p w:rsidR="003C706C" w:rsidRPr="00C54BB5" w:rsidRDefault="003C706C">
            <w:pPr>
              <w:jc w:val="center"/>
            </w:pPr>
          </w:p>
        </w:tc>
        <w:tc>
          <w:tcPr>
            <w:tcW w:w="1230" w:type="dxa"/>
            <w:vMerge/>
            <w:tcBorders>
              <w:top w:val="single" w:sz="8" w:space="0" w:color="BFBFBF"/>
              <w:left w:val="single" w:sz="8" w:space="0" w:color="B7B7B7"/>
              <w:bottom w:val="single" w:sz="12" w:space="0" w:color="B7B7B7"/>
              <w:right w:val="single" w:sz="8" w:space="0" w:color="B7B7B7"/>
            </w:tcBorders>
            <w:shd w:val="clear" w:color="auto" w:fill="auto"/>
            <w:tcMar>
              <w:top w:w="0" w:type="dxa"/>
              <w:left w:w="0" w:type="dxa"/>
              <w:bottom w:w="0" w:type="dxa"/>
              <w:right w:w="0" w:type="dxa"/>
            </w:tcMar>
            <w:vAlign w:val="center"/>
          </w:tcPr>
          <w:p w:rsidR="003C706C" w:rsidRPr="00C54BB5" w:rsidRDefault="003C706C">
            <w:pPr>
              <w:jc w:val="center"/>
            </w:pPr>
          </w:p>
        </w:tc>
        <w:tc>
          <w:tcPr>
            <w:tcW w:w="1200" w:type="dxa"/>
            <w:vMerge/>
            <w:tcBorders>
              <w:top w:val="single" w:sz="8" w:space="0" w:color="BFBFBF"/>
              <w:left w:val="single" w:sz="8" w:space="0" w:color="B7B7B7"/>
              <w:bottom w:val="single" w:sz="12" w:space="0" w:color="B7B7B7"/>
              <w:right w:val="single" w:sz="8" w:space="0" w:color="B7B7B7"/>
            </w:tcBorders>
            <w:shd w:val="clear" w:color="auto" w:fill="auto"/>
            <w:tcMar>
              <w:top w:w="0" w:type="dxa"/>
              <w:left w:w="0" w:type="dxa"/>
              <w:bottom w:w="0" w:type="dxa"/>
              <w:right w:w="0" w:type="dxa"/>
            </w:tcMar>
            <w:vAlign w:val="center"/>
          </w:tcPr>
          <w:p w:rsidR="003C706C" w:rsidRPr="00C54BB5" w:rsidRDefault="003C706C">
            <w:pPr>
              <w:jc w:val="center"/>
            </w:pPr>
          </w:p>
        </w:tc>
        <w:tc>
          <w:tcPr>
            <w:tcW w:w="1215" w:type="dxa"/>
            <w:vMerge/>
            <w:tcBorders>
              <w:top w:val="single" w:sz="8" w:space="0" w:color="BFBFBF"/>
              <w:left w:val="single" w:sz="8" w:space="0" w:color="B7B7B7"/>
              <w:bottom w:val="single" w:sz="12" w:space="0" w:color="B7B7B7"/>
              <w:right w:val="single" w:sz="8" w:space="0" w:color="B7B7B7"/>
            </w:tcBorders>
            <w:shd w:val="clear" w:color="auto" w:fill="auto"/>
            <w:tcMar>
              <w:top w:w="0" w:type="dxa"/>
              <w:left w:w="0" w:type="dxa"/>
              <w:bottom w:w="0" w:type="dxa"/>
              <w:right w:w="0" w:type="dxa"/>
            </w:tcMar>
            <w:vAlign w:val="center"/>
          </w:tcPr>
          <w:p w:rsidR="003C706C" w:rsidRPr="00C54BB5" w:rsidRDefault="003C706C">
            <w:pPr>
              <w:jc w:val="center"/>
            </w:pPr>
          </w:p>
        </w:tc>
        <w:tc>
          <w:tcPr>
            <w:tcW w:w="1215" w:type="dxa"/>
            <w:vMerge/>
            <w:tcBorders>
              <w:top w:val="single" w:sz="8" w:space="0" w:color="BFBFBF"/>
              <w:left w:val="single" w:sz="8" w:space="0" w:color="B7B7B7"/>
              <w:bottom w:val="single" w:sz="12" w:space="0" w:color="B7B7B7"/>
              <w:right w:val="single" w:sz="8" w:space="0" w:color="B7B7B7"/>
            </w:tcBorders>
            <w:shd w:val="clear" w:color="auto" w:fill="auto"/>
            <w:tcMar>
              <w:top w:w="0" w:type="dxa"/>
              <w:left w:w="0" w:type="dxa"/>
              <w:bottom w:w="0" w:type="dxa"/>
              <w:right w:w="0" w:type="dxa"/>
            </w:tcMar>
            <w:vAlign w:val="center"/>
          </w:tcPr>
          <w:p w:rsidR="003C706C" w:rsidRPr="00C54BB5" w:rsidRDefault="003C706C">
            <w:pPr>
              <w:jc w:val="center"/>
            </w:pPr>
          </w:p>
        </w:tc>
        <w:tc>
          <w:tcPr>
            <w:tcW w:w="1215" w:type="dxa"/>
            <w:vMerge/>
            <w:tcBorders>
              <w:top w:val="single" w:sz="8" w:space="0" w:color="BFBFBF"/>
              <w:left w:val="single" w:sz="8" w:space="0" w:color="B7B7B7"/>
              <w:bottom w:val="single" w:sz="12" w:space="0" w:color="B7B7B7"/>
              <w:right w:val="single" w:sz="12" w:space="0" w:color="B7B7B7"/>
            </w:tcBorders>
            <w:shd w:val="clear" w:color="auto" w:fill="auto"/>
            <w:tcMar>
              <w:top w:w="0" w:type="dxa"/>
              <w:left w:w="0" w:type="dxa"/>
              <w:bottom w:w="0" w:type="dxa"/>
              <w:right w:w="0" w:type="dxa"/>
            </w:tcMar>
            <w:vAlign w:val="center"/>
          </w:tcPr>
          <w:p w:rsidR="003C706C" w:rsidRPr="00C54BB5" w:rsidRDefault="003C706C">
            <w:pPr>
              <w:jc w:val="center"/>
            </w:pPr>
          </w:p>
        </w:tc>
        <w:tc>
          <w:tcPr>
            <w:tcW w:w="1515" w:type="dxa"/>
            <w:vMerge/>
            <w:tcBorders>
              <w:top w:val="single" w:sz="8" w:space="0" w:color="BFBFBF"/>
              <w:left w:val="single" w:sz="12" w:space="0" w:color="B7B7B7"/>
              <w:bottom w:val="single" w:sz="12" w:space="0" w:color="B7B7B7"/>
              <w:right w:val="single" w:sz="12" w:space="0" w:color="BFBFBF"/>
            </w:tcBorders>
            <w:shd w:val="clear" w:color="auto" w:fill="auto"/>
            <w:tcMar>
              <w:top w:w="0" w:type="dxa"/>
              <w:left w:w="0" w:type="dxa"/>
              <w:bottom w:w="0" w:type="dxa"/>
              <w:right w:w="0" w:type="dxa"/>
            </w:tcMar>
            <w:vAlign w:val="center"/>
          </w:tcPr>
          <w:p w:rsidR="003C706C" w:rsidRPr="00C54BB5" w:rsidRDefault="003C706C">
            <w:pPr>
              <w:jc w:val="center"/>
            </w:pPr>
          </w:p>
        </w:tc>
      </w:tr>
    </w:tbl>
    <w:p w:rsidR="003C706C" w:rsidRPr="00C54BB5" w:rsidRDefault="003C706C"/>
    <w:p w:rsidR="003C706C" w:rsidRPr="00C54BB5" w:rsidRDefault="00BB55DA">
      <w:r w:rsidRPr="00C54BB5">
        <w:t>Death Knights are only available for Nicolai</w:t>
      </w:r>
      <w:r w:rsidR="00EC0912">
        <w:t>.</w:t>
      </w:r>
    </w:p>
    <w:p w:rsidR="003C706C" w:rsidRPr="00C54BB5" w:rsidRDefault="003C706C"/>
    <w:p w:rsidR="003C706C" w:rsidRPr="00C54BB5" w:rsidRDefault="00BB55DA">
      <w:r w:rsidRPr="00C54BB5">
        <w:t xml:space="preserve">The creatures can be chosen prior to the battle in </w:t>
      </w:r>
      <w:r w:rsidR="002235E6">
        <w:t>a</w:t>
      </w:r>
      <w:r w:rsidRPr="00C54BB5">
        <w:t xml:space="preserve"> special menu</w:t>
      </w:r>
      <w:r w:rsidR="002235E6">
        <w:t>.</w:t>
      </w:r>
      <w:r w:rsidRPr="00C54BB5">
        <w:t xml:space="preserve"> The available creature upgrades will correspond to those already present in the army</w:t>
      </w:r>
      <w:r w:rsidR="002235E6">
        <w:t>.</w:t>
      </w:r>
      <w:r w:rsidRPr="00C54BB5">
        <w:t xml:space="preserve"> If there are no creatures of a specific type in the hero’s army, the offered creatures will be of the 2nd upgrade</w:t>
      </w:r>
      <w:r w:rsidR="002235E6">
        <w:t>.</w:t>
      </w:r>
      <w:r w:rsidRPr="00C54BB5">
        <w:t xml:space="preserve"> If the hero has multiple creatures of the same type, but with different upgrades, the offered upgrades will correspond to those with the highest number of creatures</w:t>
      </w:r>
      <w:r w:rsidR="002235E6">
        <w:t>.</w:t>
      </w:r>
      <w:r w:rsidRPr="00C54BB5">
        <w:t xml:space="preserve"> If the number of creatures with different upgrades is the same, the priority will be as follows: upgrad</w:t>
      </w:r>
      <w:r w:rsidR="00C54BB5">
        <w:t>e 2 -&gt; upgrade 1 -&gt; unupgraded</w:t>
      </w:r>
      <w:r w:rsidR="002235E6">
        <w:t>.</w:t>
      </w:r>
    </w:p>
    <w:p w:rsidR="003C706C" w:rsidRPr="00C54BB5" w:rsidRDefault="003C706C"/>
    <w:p w:rsidR="003C706C" w:rsidRPr="00C54BB5" w:rsidRDefault="003C706C"/>
    <w:tbl>
      <w:tblPr>
        <w:tblStyle w:val="afc"/>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063FE2"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63FE2" w:rsidRPr="00C54BB5" w:rsidRDefault="00063FE2" w:rsidP="00063FE2">
            <w:r w:rsidRPr="00C54BB5">
              <w:t>Banshee Howl</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063FE2" w:rsidRPr="00C54BB5" w:rsidRDefault="00063FE2" w:rsidP="00063FE2">
            <w:r w:rsidRPr="00C54BB5">
              <w:t>All enemy living creatures receive -2 to Morale, Luck and -15% to their Initiative.</w:t>
            </w:r>
          </w:p>
        </w:tc>
        <w:tc>
          <w:tcPr>
            <w:tcW w:w="267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63FE2" w:rsidRPr="00C54BB5" w:rsidRDefault="00063FE2" w:rsidP="00063FE2">
            <w:pPr>
              <w:jc w:val="right"/>
              <w:rPr>
                <w:b/>
                <w:color w:val="980000"/>
              </w:rPr>
            </w:pPr>
            <w:r w:rsidRPr="00C54BB5">
              <w:rPr>
                <w:color w:val="980000"/>
              </w:rPr>
              <w:t>-1 / -10%</w:t>
            </w:r>
          </w:p>
        </w:tc>
      </w:tr>
      <w:tr w:rsidR="00063FE2" w:rsidRPr="00C54BB5" w:rsidTr="00BD3A23">
        <w:trPr>
          <w:trHeight w:val="405"/>
        </w:trPr>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63FE2" w:rsidRPr="00C54BB5" w:rsidRDefault="00063FE2" w:rsidP="00063FE2">
            <w:pPr>
              <w:spacing w:line="276" w:lineRule="auto"/>
            </w:pPr>
            <w:r w:rsidRPr="00C54BB5">
              <w:t>Eternal Servitude</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2235E6" w:rsidRDefault="00701A3C" w:rsidP="00063FE2">
            <w:pPr>
              <w:spacing w:line="276" w:lineRule="auto"/>
            </w:pPr>
            <w:r>
              <w:t>A</w:t>
            </w:r>
            <w:r w:rsidR="002235E6">
              <w:t>ctivated combat ability.</w:t>
            </w:r>
            <w:r>
              <w:t xml:space="preserve"> </w:t>
            </w:r>
            <w:r w:rsidRPr="00701A3C">
              <w:t>Allows hero to raise part of a dead stack of non-undead creatures (friendly or opposing) as undead according to the original game mechanics of converting creatures into undead.</w:t>
            </w:r>
          </w:p>
          <w:p w:rsidR="00063FE2" w:rsidRPr="00063FE2" w:rsidRDefault="00063FE2" w:rsidP="00063FE2">
            <w:pPr>
              <w:rPr>
                <w:b/>
                <w:color w:val="FF0000"/>
                <w:sz w:val="16"/>
                <w:szCs w:val="16"/>
              </w:rPr>
            </w:pPr>
          </w:p>
          <w:p w:rsidR="00063FE2" w:rsidRPr="00C54BB5" w:rsidRDefault="00063FE2" w:rsidP="00063FE2">
            <w:pPr>
              <w:rPr>
                <w:i/>
                <w:sz w:val="16"/>
                <w:szCs w:val="16"/>
              </w:rPr>
            </w:pPr>
            <w:r w:rsidRPr="00063FE2">
              <w:rPr>
                <w:b/>
                <w:color w:val="FF0000"/>
                <w:sz w:val="16"/>
                <w:szCs w:val="16"/>
              </w:rPr>
              <w:t>!</w:t>
            </w:r>
            <w:r w:rsidRPr="00063FE2">
              <w:rPr>
                <w:sz w:val="16"/>
                <w:szCs w:val="16"/>
              </w:rPr>
              <w:t xml:space="preserve"> </w:t>
            </w:r>
            <w:r w:rsidR="002235E6" w:rsidRPr="002235E6">
              <w:rPr>
                <w:sz w:val="16"/>
                <w:szCs w:val="16"/>
              </w:rPr>
              <w:t>This ability is affected by Sorcery skill, so a hero with Sorcery using this ability will make the next move earlier.</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63FE2" w:rsidRPr="00C54BB5" w:rsidRDefault="00063FE2" w:rsidP="00063FE2">
            <w:pPr>
              <w:spacing w:line="276" w:lineRule="auto"/>
              <w:jc w:val="right"/>
              <w:rPr>
                <w:color w:val="980000"/>
              </w:rPr>
            </w:pPr>
          </w:p>
        </w:tc>
      </w:tr>
    </w:tbl>
    <w:p w:rsidR="003C706C" w:rsidRDefault="003C706C"/>
    <w:p w:rsidR="005A143C" w:rsidRDefault="005A143C"/>
    <w:p w:rsidR="005A143C" w:rsidRDefault="005A143C"/>
    <w:p w:rsidR="005A143C" w:rsidRPr="00C54BB5" w:rsidRDefault="005A143C"/>
    <w:p w:rsidR="005202D5" w:rsidRDefault="005202D5" w:rsidP="005202D5">
      <w:pPr>
        <w:pStyle w:val="affffd"/>
      </w:pPr>
      <w:bookmarkStart w:id="35" w:name="_pdu0afgf2dg9"/>
      <w:bookmarkEnd w:id="35"/>
    </w:p>
    <w:p w:rsidR="005202D5" w:rsidRDefault="005202D5" w:rsidP="005202D5">
      <w:pPr>
        <w:pStyle w:val="affffd"/>
      </w:pPr>
    </w:p>
    <w:p w:rsidR="003C706C" w:rsidRPr="00C54BB5" w:rsidRDefault="005202D5">
      <w:pPr>
        <w:pStyle w:val="3"/>
      </w:pPr>
      <w:r>
        <w:t>Ranger (</w:t>
      </w:r>
      <w:r w:rsidR="00BB55DA" w:rsidRPr="00C54BB5">
        <w:t>Avenger</w:t>
      </w:r>
      <w:r>
        <w:t>)</w:t>
      </w:r>
    </w:p>
    <w:p w:rsidR="003C706C" w:rsidRPr="00C54BB5" w:rsidRDefault="003C706C"/>
    <w:p w:rsidR="003C706C" w:rsidRPr="00C54BB5" w:rsidRDefault="00BB55DA">
      <w:r w:rsidRPr="00C54BB5">
        <w:rPr>
          <w:b/>
        </w:rPr>
        <w:t>Changes:</w:t>
      </w:r>
    </w:p>
    <w:p w:rsidR="003C706C" w:rsidRPr="00C54BB5" w:rsidRDefault="003C706C"/>
    <w:p w:rsidR="003C706C" w:rsidRPr="00C54BB5" w:rsidRDefault="00BB55DA">
      <w:r w:rsidRPr="00C54BB5">
        <w:t>Prior to the battle the Ranger can choose his favored enemies from tier 1-6 creatures of the opponent’s faction</w:t>
      </w:r>
      <w:r w:rsidRPr="00C54BB5">
        <w:br/>
        <w:t>The chance of critical strike against the favored enemies is always 100%, but the bonus damage is proportionally reduced</w:t>
      </w:r>
    </w:p>
    <w:p w:rsidR="003C706C" w:rsidRPr="00C54BB5" w:rsidRDefault="003C706C"/>
    <w:tbl>
      <w:tblPr>
        <w:tblStyle w:val="afd"/>
        <w:tblW w:w="44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425"/>
        <w:gridCol w:w="1455"/>
      </w:tblGrid>
      <w:tr w:rsidR="003C706C" w:rsidRPr="00C54BB5">
        <w:trPr>
          <w:trHeight w:val="615"/>
        </w:trPr>
        <w:tc>
          <w:tcPr>
            <w:tcW w:w="1575" w:type="dxa"/>
            <w:tcBorders>
              <w:top w:val="single" w:sz="12"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sz w:val="18"/>
                <w:szCs w:val="18"/>
              </w:rPr>
            </w:pPr>
            <w:r w:rsidRPr="00C54BB5">
              <w:rPr>
                <w:b/>
                <w:sz w:val="18"/>
                <w:szCs w:val="18"/>
              </w:rPr>
              <w:t>Mastery</w:t>
            </w:r>
          </w:p>
          <w:p w:rsidR="003C706C" w:rsidRPr="00C54BB5" w:rsidRDefault="003C706C">
            <w:pPr>
              <w:jc w:val="center"/>
              <w:rPr>
                <w:b/>
                <w:sz w:val="18"/>
                <w:szCs w:val="18"/>
              </w:rPr>
            </w:pPr>
          </w:p>
        </w:tc>
        <w:tc>
          <w:tcPr>
            <w:tcW w:w="1425" w:type="dxa"/>
            <w:tcBorders>
              <w:top w:val="single" w:sz="12"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sz w:val="18"/>
                <w:szCs w:val="18"/>
              </w:rPr>
            </w:pPr>
            <w:r w:rsidRPr="00C54BB5">
              <w:rPr>
                <w:b/>
                <w:sz w:val="18"/>
                <w:szCs w:val="18"/>
              </w:rPr>
              <w:t>Favored enemies</w:t>
            </w:r>
          </w:p>
        </w:tc>
        <w:tc>
          <w:tcPr>
            <w:tcW w:w="1455" w:type="dxa"/>
            <w:tcBorders>
              <w:top w:val="single" w:sz="12" w:space="0" w:color="B7B7B7"/>
              <w:left w:val="single" w:sz="8" w:space="0" w:color="B7B7B7"/>
              <w:bottom w:val="single" w:sz="12"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sz w:val="18"/>
                <w:szCs w:val="18"/>
              </w:rPr>
            </w:pPr>
            <w:r w:rsidRPr="00C54BB5">
              <w:rPr>
                <w:b/>
                <w:sz w:val="18"/>
                <w:szCs w:val="18"/>
              </w:rPr>
              <w:t>Bonus damage</w:t>
            </w:r>
          </w:p>
          <w:p w:rsidR="003C706C" w:rsidRPr="00C54BB5" w:rsidRDefault="003C706C">
            <w:pPr>
              <w:jc w:val="center"/>
              <w:rPr>
                <w:b/>
                <w:sz w:val="18"/>
                <w:szCs w:val="18"/>
              </w:rPr>
            </w:pPr>
          </w:p>
        </w:tc>
      </w:tr>
      <w:tr w:rsidR="003C706C" w:rsidRPr="00C54BB5">
        <w:trPr>
          <w:trHeight w:val="180"/>
        </w:trPr>
        <w:tc>
          <w:tcPr>
            <w:tcW w:w="1575" w:type="dxa"/>
            <w:tcBorders>
              <w:top w:val="single" w:sz="12"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sz w:val="18"/>
                <w:szCs w:val="18"/>
              </w:rPr>
            </w:pPr>
            <w:r w:rsidRPr="00C54BB5">
              <w:rPr>
                <w:sz w:val="18"/>
                <w:szCs w:val="18"/>
              </w:rPr>
              <w:t>Basic</w:t>
            </w:r>
          </w:p>
        </w:tc>
        <w:tc>
          <w:tcPr>
            <w:tcW w:w="1425" w:type="dxa"/>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sz w:val="18"/>
                <w:szCs w:val="18"/>
              </w:rPr>
            </w:pPr>
            <w:r w:rsidRPr="00C54BB5">
              <w:rPr>
                <w:sz w:val="18"/>
                <w:szCs w:val="18"/>
              </w:rPr>
              <w:t>1</w:t>
            </w:r>
          </w:p>
        </w:tc>
        <w:tc>
          <w:tcPr>
            <w:tcW w:w="1455" w:type="dxa"/>
            <w:tcBorders>
              <w:top w:val="single" w:sz="12"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jc w:val="center"/>
              <w:rPr>
                <w:sz w:val="18"/>
                <w:szCs w:val="18"/>
              </w:rPr>
            </w:pPr>
            <w:r w:rsidRPr="00C54BB5">
              <w:rPr>
                <w:sz w:val="18"/>
                <w:szCs w:val="18"/>
              </w:rPr>
              <w:t>40%</w:t>
            </w:r>
          </w:p>
        </w:tc>
      </w:tr>
      <w:tr w:rsidR="003C706C" w:rsidRPr="00C54BB5">
        <w:trPr>
          <w:trHeight w:val="135"/>
        </w:trPr>
        <w:tc>
          <w:tcPr>
            <w:tcW w:w="1575" w:type="dxa"/>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sz w:val="18"/>
                <w:szCs w:val="18"/>
              </w:rPr>
            </w:pPr>
            <w:r w:rsidRPr="00C54BB5">
              <w:rPr>
                <w:sz w:val="18"/>
                <w:szCs w:val="18"/>
              </w:rPr>
              <w:t>Advanced</w:t>
            </w:r>
          </w:p>
        </w:tc>
        <w:tc>
          <w:tcPr>
            <w:tcW w:w="14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sz w:val="18"/>
                <w:szCs w:val="18"/>
              </w:rPr>
            </w:pPr>
            <w:r w:rsidRPr="00C54BB5">
              <w:rPr>
                <w:sz w:val="18"/>
                <w:szCs w:val="18"/>
              </w:rPr>
              <w:t>2</w:t>
            </w:r>
          </w:p>
        </w:tc>
        <w:tc>
          <w:tcPr>
            <w:tcW w:w="1455" w:type="dxa"/>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jc w:val="center"/>
              <w:rPr>
                <w:sz w:val="18"/>
                <w:szCs w:val="18"/>
              </w:rPr>
            </w:pPr>
            <w:r w:rsidRPr="00C54BB5">
              <w:rPr>
                <w:sz w:val="18"/>
                <w:szCs w:val="18"/>
              </w:rPr>
              <w:t>40%</w:t>
            </w:r>
          </w:p>
        </w:tc>
      </w:tr>
      <w:tr w:rsidR="003C706C" w:rsidRPr="00C54BB5">
        <w:trPr>
          <w:trHeight w:val="75"/>
        </w:trPr>
        <w:tc>
          <w:tcPr>
            <w:tcW w:w="1575" w:type="dxa"/>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sz w:val="18"/>
                <w:szCs w:val="18"/>
              </w:rPr>
            </w:pPr>
            <w:r w:rsidRPr="00C54BB5">
              <w:rPr>
                <w:sz w:val="18"/>
                <w:szCs w:val="18"/>
              </w:rPr>
              <w:t>Expert</w:t>
            </w:r>
          </w:p>
        </w:tc>
        <w:tc>
          <w:tcPr>
            <w:tcW w:w="14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sz w:val="18"/>
                <w:szCs w:val="18"/>
              </w:rPr>
            </w:pPr>
            <w:r w:rsidRPr="00C54BB5">
              <w:rPr>
                <w:sz w:val="18"/>
                <w:szCs w:val="18"/>
              </w:rPr>
              <w:t>3</w:t>
            </w:r>
          </w:p>
        </w:tc>
        <w:tc>
          <w:tcPr>
            <w:tcW w:w="1455" w:type="dxa"/>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jc w:val="center"/>
              <w:rPr>
                <w:sz w:val="18"/>
                <w:szCs w:val="18"/>
              </w:rPr>
            </w:pPr>
            <w:r w:rsidRPr="00C54BB5">
              <w:rPr>
                <w:sz w:val="18"/>
                <w:szCs w:val="18"/>
              </w:rPr>
              <w:t>40%</w:t>
            </w:r>
          </w:p>
        </w:tc>
      </w:tr>
      <w:tr w:rsidR="003C706C" w:rsidRPr="00C54BB5">
        <w:trPr>
          <w:trHeight w:val="90"/>
        </w:trPr>
        <w:tc>
          <w:tcPr>
            <w:tcW w:w="1575" w:type="dxa"/>
            <w:tcBorders>
              <w:top w:val="single" w:sz="8"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sz w:val="18"/>
                <w:szCs w:val="18"/>
              </w:rPr>
            </w:pPr>
            <w:r w:rsidRPr="00C54BB5">
              <w:rPr>
                <w:sz w:val="18"/>
                <w:szCs w:val="18"/>
              </w:rPr>
              <w:t>Ultimate</w:t>
            </w:r>
          </w:p>
        </w:tc>
        <w:tc>
          <w:tcPr>
            <w:tcW w:w="1425" w:type="dxa"/>
            <w:tcBorders>
              <w:top w:val="single" w:sz="8"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sz w:val="18"/>
                <w:szCs w:val="18"/>
              </w:rPr>
            </w:pPr>
            <w:r w:rsidRPr="00C54BB5">
              <w:rPr>
                <w:sz w:val="18"/>
                <w:szCs w:val="18"/>
              </w:rPr>
              <w:t>4</w:t>
            </w:r>
          </w:p>
        </w:tc>
        <w:tc>
          <w:tcPr>
            <w:tcW w:w="1455" w:type="dxa"/>
            <w:tcBorders>
              <w:top w:val="single" w:sz="8" w:space="0" w:color="B7B7B7"/>
              <w:left w:val="single" w:sz="8" w:space="0" w:color="B7B7B7"/>
              <w:bottom w:val="single" w:sz="12"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jc w:val="center"/>
              <w:rPr>
                <w:sz w:val="18"/>
                <w:szCs w:val="18"/>
              </w:rPr>
            </w:pPr>
            <w:r w:rsidRPr="00C54BB5">
              <w:rPr>
                <w:sz w:val="18"/>
                <w:szCs w:val="18"/>
              </w:rPr>
              <w:t>50%</w:t>
            </w:r>
          </w:p>
        </w:tc>
      </w:tr>
    </w:tbl>
    <w:p w:rsidR="003C706C" w:rsidRPr="00C54BB5" w:rsidRDefault="003C706C"/>
    <w:p w:rsidR="003C706C" w:rsidRPr="00C54BB5" w:rsidRDefault="00BB55DA">
      <w:pPr>
        <w:rPr>
          <w:color w:val="980000"/>
        </w:rPr>
      </w:pPr>
      <w:r w:rsidRPr="00C54BB5">
        <w:rPr>
          <w:color w:val="980000"/>
        </w:rPr>
        <w:t>(original game - 40% chance for +100% damage)</w:t>
      </w:r>
    </w:p>
    <w:p w:rsidR="003C706C" w:rsidRPr="00C54BB5" w:rsidRDefault="003C706C">
      <w:pPr>
        <w:rPr>
          <w:color w:val="980000"/>
          <w:sz w:val="16"/>
          <w:szCs w:val="16"/>
        </w:rPr>
      </w:pPr>
    </w:p>
    <w:p w:rsidR="003C706C" w:rsidRPr="00C54BB5" w:rsidRDefault="00BB55DA">
      <w:r w:rsidRPr="00C54BB5">
        <w:t xml:space="preserve">The “Ultimate Avenger” skill allows the player to see the enemy hero and his army </w:t>
      </w:r>
      <w:r w:rsidRPr="00C54BB5">
        <w:rPr>
          <w:u w:val="single"/>
        </w:rPr>
        <w:t>prior</w:t>
      </w:r>
      <w:r w:rsidRPr="00C54BB5">
        <w:t xml:space="preserve"> to choosing favored enemies.</w:t>
      </w:r>
      <w:r w:rsidRPr="00C54BB5">
        <w:br/>
        <w:t>The bonus damage is additive with “Sword of Sylanna” specialization and multiplicative with luck</w:t>
      </w:r>
      <w:r w:rsidRPr="00C54BB5">
        <w:br/>
      </w:r>
      <w:r w:rsidRPr="0086257B">
        <w:rPr>
          <w:color w:val="C00000"/>
        </w:rPr>
        <w:t>(original game - multiplicative with “Sword of Sylanna” and additive with luck)</w:t>
      </w:r>
    </w:p>
    <w:p w:rsidR="003C706C" w:rsidRPr="00C54BB5" w:rsidRDefault="003C706C"/>
    <w:p w:rsidR="003C706C" w:rsidRPr="00C54BB5" w:rsidRDefault="003C706C"/>
    <w:tbl>
      <w:tblPr>
        <w:tblStyle w:val="afe"/>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lastRenderedPageBreak/>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Deadeye Shot</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rPr>
                <w:i/>
              </w:rPr>
              <w:t>Additional effects:</w:t>
            </w:r>
            <w:r w:rsidRPr="00C54BB5">
              <w:t xml:space="preserve"> Allows hero to pick tier 7 creatures as favored enemies</w:t>
            </w:r>
            <w:r w:rsidRPr="00C54BB5">
              <w:br/>
              <w:t>The hero regains 0.3 of his ATB after direct attacks</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spacing w:line="276" w:lineRule="auto"/>
              <w:jc w:val="right"/>
              <w:rPr>
                <w:color w:val="980000"/>
              </w:rPr>
            </w:pPr>
          </w:p>
        </w:tc>
      </w:tr>
    </w:tbl>
    <w:p w:rsidR="003C706C" w:rsidRPr="00C54BB5" w:rsidRDefault="003C706C"/>
    <w:p w:rsidR="005202D5" w:rsidRDefault="005202D5" w:rsidP="005202D5">
      <w:pPr>
        <w:pStyle w:val="affffd"/>
      </w:pPr>
      <w:bookmarkStart w:id="36" w:name="_pknry8g59lvx"/>
      <w:bookmarkEnd w:id="36"/>
    </w:p>
    <w:p w:rsidR="005202D5" w:rsidRDefault="005202D5" w:rsidP="005202D5">
      <w:pPr>
        <w:pStyle w:val="affffd"/>
      </w:pPr>
    </w:p>
    <w:p w:rsidR="003C706C" w:rsidRPr="00C54BB5" w:rsidRDefault="005202D5">
      <w:pPr>
        <w:pStyle w:val="3"/>
      </w:pPr>
      <w:r>
        <w:t>Runemage (</w:t>
      </w:r>
      <w:r w:rsidR="00BB55DA" w:rsidRPr="00C54BB5">
        <w:t>Runelore</w:t>
      </w:r>
      <w:r>
        <w:t>)</w:t>
      </w:r>
    </w:p>
    <w:p w:rsidR="003C706C" w:rsidRPr="00C54BB5" w:rsidRDefault="003C706C"/>
    <w:p w:rsidR="003C706C" w:rsidRPr="00C54BB5" w:rsidRDefault="00BB55DA">
      <w:r w:rsidRPr="00C54BB5">
        <w:rPr>
          <w:b/>
        </w:rPr>
        <w:t>Changes:</w:t>
      </w:r>
    </w:p>
    <w:p w:rsidR="003C706C" w:rsidRPr="00C54BB5" w:rsidRDefault="003C706C"/>
    <w:p w:rsidR="003C706C" w:rsidRPr="00C54BB5" w:rsidRDefault="00BB55DA">
      <w:r w:rsidRPr="00C54BB5">
        <w:rPr>
          <w:u w:val="single"/>
        </w:rPr>
        <w:t>All</w:t>
      </w:r>
      <w:r w:rsidRPr="00C54BB5">
        <w:t xml:space="preserve"> available runes can be learned with only the basic skill.</w:t>
      </w:r>
    </w:p>
    <w:p w:rsidR="003C706C" w:rsidRPr="00C54BB5" w:rsidRDefault="003C706C"/>
    <w:p w:rsidR="003C706C" w:rsidRPr="00C54BB5" w:rsidRDefault="00BB55DA">
      <w:r w:rsidRPr="00C54BB5">
        <w:t>Prior to the battle the Runemage receives resources, according to the mastery level:</w:t>
      </w:r>
    </w:p>
    <w:p w:rsidR="003C706C" w:rsidRPr="00C54BB5" w:rsidRDefault="003C706C"/>
    <w:tbl>
      <w:tblPr>
        <w:tblStyle w:val="aff"/>
        <w:tblW w:w="364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110"/>
        <w:gridCol w:w="1199"/>
      </w:tblGrid>
      <w:tr w:rsidR="003C706C" w:rsidRPr="00C54BB5" w:rsidTr="00EC0912">
        <w:tc>
          <w:tcPr>
            <w:tcW w:w="1335" w:type="dxa"/>
            <w:tcBorders>
              <w:top w:val="single" w:sz="12"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sz w:val="18"/>
                <w:szCs w:val="18"/>
              </w:rPr>
            </w:pPr>
            <w:r w:rsidRPr="00C54BB5">
              <w:rPr>
                <w:b/>
                <w:sz w:val="18"/>
                <w:szCs w:val="18"/>
              </w:rPr>
              <w:t>Runelore</w:t>
            </w:r>
          </w:p>
        </w:tc>
        <w:tc>
          <w:tcPr>
            <w:tcW w:w="1110" w:type="dxa"/>
            <w:tcBorders>
              <w:top w:val="single" w:sz="12"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sz w:val="18"/>
                <w:szCs w:val="18"/>
              </w:rPr>
            </w:pPr>
            <w:r w:rsidRPr="00C54BB5">
              <w:rPr>
                <w:b/>
                <w:sz w:val="18"/>
                <w:szCs w:val="18"/>
              </w:rPr>
              <w:t>Wood &amp; Ore</w:t>
            </w:r>
          </w:p>
        </w:tc>
        <w:tc>
          <w:tcPr>
            <w:tcW w:w="1199" w:type="dxa"/>
            <w:tcBorders>
              <w:top w:val="single" w:sz="12" w:space="0" w:color="B7B7B7"/>
              <w:left w:val="single" w:sz="8" w:space="0" w:color="B7B7B7"/>
              <w:bottom w:val="single" w:sz="12"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sz w:val="18"/>
                <w:szCs w:val="18"/>
              </w:rPr>
            </w:pPr>
            <w:r w:rsidRPr="00C54BB5">
              <w:rPr>
                <w:b/>
                <w:sz w:val="18"/>
                <w:szCs w:val="18"/>
              </w:rPr>
              <w:t>Other resources</w:t>
            </w:r>
          </w:p>
        </w:tc>
      </w:tr>
      <w:tr w:rsidR="003C706C" w:rsidRPr="00C54BB5" w:rsidTr="00EC0912">
        <w:tc>
          <w:tcPr>
            <w:tcW w:w="1335" w:type="dxa"/>
            <w:tcBorders>
              <w:top w:val="single" w:sz="12"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sz w:val="18"/>
                <w:szCs w:val="18"/>
              </w:rPr>
            </w:pPr>
            <w:r w:rsidRPr="00C54BB5">
              <w:rPr>
                <w:sz w:val="18"/>
                <w:szCs w:val="18"/>
              </w:rPr>
              <w:t>Basic</w:t>
            </w:r>
          </w:p>
        </w:tc>
        <w:tc>
          <w:tcPr>
            <w:tcW w:w="1110" w:type="dxa"/>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rPr>
                <w:sz w:val="18"/>
                <w:szCs w:val="18"/>
              </w:rPr>
            </w:pPr>
            <w:r w:rsidRPr="00C54BB5">
              <w:rPr>
                <w:sz w:val="18"/>
                <w:szCs w:val="18"/>
              </w:rPr>
              <w:t>9</w:t>
            </w:r>
          </w:p>
        </w:tc>
        <w:tc>
          <w:tcPr>
            <w:tcW w:w="1199" w:type="dxa"/>
            <w:tcBorders>
              <w:top w:val="single" w:sz="12"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jc w:val="right"/>
              <w:rPr>
                <w:sz w:val="18"/>
                <w:szCs w:val="18"/>
              </w:rPr>
            </w:pPr>
            <w:r w:rsidRPr="00C54BB5">
              <w:rPr>
                <w:sz w:val="18"/>
                <w:szCs w:val="18"/>
              </w:rPr>
              <w:t>6</w:t>
            </w:r>
          </w:p>
        </w:tc>
      </w:tr>
      <w:tr w:rsidR="003C706C" w:rsidRPr="00C54BB5" w:rsidTr="00EC0912">
        <w:tc>
          <w:tcPr>
            <w:tcW w:w="1335" w:type="dxa"/>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sz w:val="18"/>
                <w:szCs w:val="18"/>
              </w:rPr>
            </w:pPr>
            <w:r w:rsidRPr="00C54BB5">
              <w:rPr>
                <w:sz w:val="18"/>
                <w:szCs w:val="18"/>
              </w:rPr>
              <w:t>Advanced</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rPr>
                <w:sz w:val="18"/>
                <w:szCs w:val="18"/>
              </w:rPr>
            </w:pPr>
            <w:r w:rsidRPr="00C54BB5">
              <w:rPr>
                <w:sz w:val="18"/>
                <w:szCs w:val="18"/>
              </w:rPr>
              <w:t>12</w:t>
            </w:r>
          </w:p>
        </w:tc>
        <w:tc>
          <w:tcPr>
            <w:tcW w:w="1199" w:type="dxa"/>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jc w:val="right"/>
              <w:rPr>
                <w:sz w:val="18"/>
                <w:szCs w:val="18"/>
              </w:rPr>
            </w:pPr>
            <w:r w:rsidRPr="00C54BB5">
              <w:rPr>
                <w:sz w:val="18"/>
                <w:szCs w:val="18"/>
              </w:rPr>
              <w:t>8</w:t>
            </w:r>
          </w:p>
        </w:tc>
      </w:tr>
      <w:tr w:rsidR="003C706C" w:rsidRPr="00C54BB5" w:rsidTr="00EC0912">
        <w:tc>
          <w:tcPr>
            <w:tcW w:w="1335" w:type="dxa"/>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sz w:val="18"/>
                <w:szCs w:val="18"/>
              </w:rPr>
            </w:pPr>
            <w:r w:rsidRPr="00C54BB5">
              <w:rPr>
                <w:sz w:val="18"/>
                <w:szCs w:val="18"/>
              </w:rPr>
              <w:t>Expert</w:t>
            </w:r>
          </w:p>
        </w:tc>
        <w:tc>
          <w:tcPr>
            <w:tcW w:w="11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rPr>
                <w:sz w:val="18"/>
                <w:szCs w:val="18"/>
              </w:rPr>
            </w:pPr>
            <w:r w:rsidRPr="00C54BB5">
              <w:rPr>
                <w:sz w:val="18"/>
                <w:szCs w:val="18"/>
              </w:rPr>
              <w:t>15</w:t>
            </w:r>
          </w:p>
        </w:tc>
        <w:tc>
          <w:tcPr>
            <w:tcW w:w="1199" w:type="dxa"/>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jc w:val="right"/>
              <w:rPr>
                <w:sz w:val="18"/>
                <w:szCs w:val="18"/>
              </w:rPr>
            </w:pPr>
            <w:r w:rsidRPr="00C54BB5">
              <w:rPr>
                <w:sz w:val="18"/>
                <w:szCs w:val="18"/>
              </w:rPr>
              <w:t>10</w:t>
            </w:r>
          </w:p>
        </w:tc>
      </w:tr>
      <w:tr w:rsidR="003C706C" w:rsidRPr="00C54BB5" w:rsidTr="00EC0912">
        <w:tc>
          <w:tcPr>
            <w:tcW w:w="1335" w:type="dxa"/>
            <w:tcBorders>
              <w:top w:val="single" w:sz="8"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sz w:val="18"/>
                <w:szCs w:val="18"/>
              </w:rPr>
            </w:pPr>
            <w:r w:rsidRPr="00C54BB5">
              <w:rPr>
                <w:sz w:val="18"/>
                <w:szCs w:val="18"/>
              </w:rPr>
              <w:t>Ultimate</w:t>
            </w:r>
          </w:p>
        </w:tc>
        <w:tc>
          <w:tcPr>
            <w:tcW w:w="1110" w:type="dxa"/>
            <w:tcBorders>
              <w:top w:val="single" w:sz="8"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rPr>
                <w:sz w:val="18"/>
                <w:szCs w:val="18"/>
              </w:rPr>
            </w:pPr>
            <w:r w:rsidRPr="00C54BB5">
              <w:rPr>
                <w:sz w:val="18"/>
                <w:szCs w:val="18"/>
              </w:rPr>
              <w:t>—</w:t>
            </w:r>
          </w:p>
        </w:tc>
        <w:tc>
          <w:tcPr>
            <w:tcW w:w="1199" w:type="dxa"/>
            <w:tcBorders>
              <w:top w:val="single" w:sz="8" w:space="0" w:color="B7B7B7"/>
              <w:left w:val="single" w:sz="8" w:space="0" w:color="B7B7B7"/>
              <w:bottom w:val="single" w:sz="12"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jc w:val="right"/>
              <w:rPr>
                <w:sz w:val="18"/>
                <w:szCs w:val="18"/>
              </w:rPr>
            </w:pPr>
            <w:r w:rsidRPr="00C54BB5">
              <w:rPr>
                <w:sz w:val="18"/>
                <w:szCs w:val="18"/>
              </w:rPr>
              <w:t>20</w:t>
            </w:r>
          </w:p>
        </w:tc>
      </w:tr>
    </w:tbl>
    <w:p w:rsidR="003C706C" w:rsidRPr="00C54BB5" w:rsidRDefault="003C706C"/>
    <w:p w:rsidR="003C706C" w:rsidRPr="00C54BB5" w:rsidRDefault="00BB55DA">
      <w:r w:rsidRPr="00C54BB5">
        <w:t>With the Ultimate Runelore the hero also learns additional level 4 rune prior to the battle</w:t>
      </w:r>
      <w:r w:rsidR="00EC0912">
        <w:t>.</w:t>
      </w:r>
    </w:p>
    <w:p w:rsidR="003C706C" w:rsidRPr="00C54BB5" w:rsidRDefault="003C706C"/>
    <w:p w:rsidR="003C706C" w:rsidRPr="00C54BB5" w:rsidRDefault="003C706C"/>
    <w:tbl>
      <w:tblPr>
        <w:tblStyle w:val="aff0"/>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tc>
          <w:tcPr>
            <w:tcW w:w="271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Fine Rune</w:t>
            </w:r>
          </w:p>
        </w:tc>
        <w:tc>
          <w:tcPr>
            <w:tcW w:w="856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If successful, the second use of a rune again via the Greater Rune skill consumes 2 resources</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rPr>
            </w:pPr>
            <w:r w:rsidRPr="00C54BB5">
              <w:rPr>
                <w:color w:val="980000"/>
              </w:rPr>
              <w:t>1 resources</w:t>
            </w:r>
          </w:p>
        </w:tc>
      </w:tr>
      <w:tr w:rsidR="003C706C" w:rsidRPr="00C54BB5">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Refresh Rune</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rPr>
                <w:i/>
              </w:rPr>
              <w:t>Additional effect:</w:t>
            </w:r>
            <w:r w:rsidRPr="00C54BB5">
              <w:t xml:space="preserve"> the hero learns one additional unknown level 1-3 rune prior to the battle</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spacing w:line="276" w:lineRule="auto"/>
              <w:jc w:val="right"/>
              <w:rPr>
                <w:color w:val="980000"/>
              </w:rPr>
            </w:pPr>
          </w:p>
        </w:tc>
      </w:tr>
    </w:tbl>
    <w:p w:rsidR="005202D5" w:rsidRDefault="005202D5"/>
    <w:p w:rsidR="005202D5" w:rsidRDefault="005202D5"/>
    <w:p w:rsidR="005202D5" w:rsidRPr="00C54BB5" w:rsidRDefault="005202D5"/>
    <w:p w:rsidR="003C706C" w:rsidRPr="00C54BB5" w:rsidRDefault="005202D5">
      <w:pPr>
        <w:pStyle w:val="3"/>
      </w:pPr>
      <w:bookmarkStart w:id="37" w:name="_flhi7on7xdhe"/>
      <w:bookmarkEnd w:id="37"/>
      <w:r>
        <w:t>Warlock (</w:t>
      </w:r>
      <w:r w:rsidR="00BB55DA" w:rsidRPr="00C54BB5">
        <w:t>Irresistible Magic</w:t>
      </w:r>
      <w:r>
        <w:t>)</w:t>
      </w:r>
    </w:p>
    <w:p w:rsidR="003C706C" w:rsidRPr="00C54BB5" w:rsidRDefault="003C706C"/>
    <w:p w:rsidR="003C706C" w:rsidRPr="00C54BB5" w:rsidRDefault="00BB55DA">
      <w:pPr>
        <w:rPr>
          <w:b/>
        </w:rPr>
      </w:pPr>
      <w:r w:rsidRPr="00C54BB5">
        <w:rPr>
          <w:b/>
        </w:rPr>
        <w:t>Changes:</w:t>
      </w:r>
    </w:p>
    <w:p w:rsidR="003C706C" w:rsidRPr="00C54BB5" w:rsidRDefault="003C706C">
      <w:pPr>
        <w:rPr>
          <w:b/>
        </w:rPr>
      </w:pPr>
    </w:p>
    <w:p w:rsidR="003C706C" w:rsidRPr="00C54BB5" w:rsidRDefault="00BB55DA">
      <w:pPr>
        <w:rPr>
          <w:color w:val="980000"/>
        </w:rPr>
      </w:pPr>
      <w:r w:rsidRPr="00C54BB5">
        <w:t xml:space="preserve">Increases the damage from Elemental Chains by 15 / 30 / 45 / 60% </w:t>
      </w:r>
      <w:r w:rsidRPr="00C54BB5">
        <w:rPr>
          <w:color w:val="980000"/>
        </w:rPr>
        <w:t>(10 / 20 / 30 / 40%)</w:t>
      </w:r>
    </w:p>
    <w:p w:rsidR="003C706C" w:rsidRPr="00C54BB5" w:rsidRDefault="00BB55DA">
      <w:pPr>
        <w:spacing w:before="120"/>
      </w:pPr>
      <w:r w:rsidRPr="00C54BB5">
        <w:t>With the Ultimate Irresistible Magic the hero also learns all level 1-3 Destruction Magic spells</w:t>
      </w:r>
    </w:p>
    <w:p w:rsidR="003C706C" w:rsidRPr="00C54BB5" w:rsidRDefault="003C706C"/>
    <w:p w:rsidR="003C706C" w:rsidRPr="00C54BB5" w:rsidRDefault="003C706C"/>
    <w:tbl>
      <w:tblPr>
        <w:tblStyle w:val="aff1"/>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3C706C" w:rsidRPr="00C54BB5">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716EA9">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3C706C" w:rsidRPr="00C54BB5" w:rsidTr="00701A3C">
        <w:trPr>
          <w:trHeight w:val="765"/>
        </w:trPr>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Dark Ritual</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Default="00701A3C" w:rsidP="00701A3C">
            <w:r>
              <w:t>Activated combat ability. Allows hero to sacrifice</w:t>
            </w:r>
            <w:r w:rsidRPr="00701A3C">
              <w:t xml:space="preserve"> a weekly growt</w:t>
            </w:r>
            <w:r>
              <w:t xml:space="preserve">h of creatures from their stack and restore mana receiving </w:t>
            </w:r>
            <w:r w:rsidRPr="00701A3C">
              <w:t>(creature's_health*number_of_creatures/15) mana points.</w:t>
            </w:r>
          </w:p>
          <w:p w:rsidR="00701A3C" w:rsidRDefault="00701A3C" w:rsidP="00701A3C">
            <w:pPr>
              <w:rPr>
                <w:b/>
                <w:color w:val="FF0000"/>
                <w:sz w:val="16"/>
                <w:szCs w:val="16"/>
              </w:rPr>
            </w:pPr>
          </w:p>
          <w:p w:rsidR="00701A3C" w:rsidRDefault="00701A3C" w:rsidP="00701A3C">
            <w:pPr>
              <w:rPr>
                <w:sz w:val="16"/>
                <w:szCs w:val="16"/>
              </w:rPr>
            </w:pPr>
            <w:r w:rsidRPr="00063FE2">
              <w:rPr>
                <w:b/>
                <w:color w:val="FF0000"/>
                <w:sz w:val="16"/>
                <w:szCs w:val="16"/>
              </w:rPr>
              <w:t>!</w:t>
            </w:r>
            <w:r w:rsidRPr="00063FE2">
              <w:rPr>
                <w:sz w:val="16"/>
                <w:szCs w:val="16"/>
              </w:rPr>
              <w:t xml:space="preserve"> </w:t>
            </w:r>
            <w:r w:rsidRPr="00701A3C">
              <w:rPr>
                <w:sz w:val="16"/>
                <w:szCs w:val="16"/>
              </w:rPr>
              <w:t>The formula uses basic Health of a creature (it doesn't take into account effects that increase or decrease creature's Health).</w:t>
            </w:r>
          </w:p>
          <w:p w:rsidR="00701A3C" w:rsidRDefault="00701A3C" w:rsidP="00701A3C">
            <w:pPr>
              <w:rPr>
                <w:sz w:val="16"/>
                <w:szCs w:val="16"/>
              </w:rPr>
            </w:pPr>
          </w:p>
          <w:p w:rsidR="00701A3C" w:rsidRDefault="00701A3C" w:rsidP="00701A3C">
            <w:pPr>
              <w:rPr>
                <w:sz w:val="16"/>
                <w:szCs w:val="16"/>
              </w:rPr>
            </w:pPr>
            <w:r>
              <w:rPr>
                <w:b/>
                <w:color w:val="FF0000"/>
                <w:sz w:val="16"/>
                <w:szCs w:val="16"/>
              </w:rPr>
              <w:t>!</w:t>
            </w:r>
            <w:r>
              <w:rPr>
                <w:sz w:val="16"/>
                <w:szCs w:val="16"/>
              </w:rPr>
              <w:t xml:space="preserve"> </w:t>
            </w:r>
            <w:r w:rsidRPr="00701A3C">
              <w:rPr>
                <w:sz w:val="16"/>
                <w:szCs w:val="16"/>
              </w:rPr>
              <w:t>Sacrificed creatures cannot be Resurrected, Raised from dead or Regenerated (by a spell or their own ability to regenerate).</w:t>
            </w:r>
          </w:p>
          <w:p w:rsidR="00701A3C" w:rsidRDefault="00701A3C" w:rsidP="00701A3C">
            <w:pPr>
              <w:rPr>
                <w:sz w:val="16"/>
                <w:szCs w:val="16"/>
              </w:rPr>
            </w:pPr>
          </w:p>
          <w:p w:rsidR="00701A3C" w:rsidRPr="00701A3C" w:rsidRDefault="00701A3C" w:rsidP="00701A3C">
            <w:pPr>
              <w:rPr>
                <w:sz w:val="16"/>
                <w:szCs w:val="16"/>
              </w:rPr>
            </w:pPr>
            <w:r>
              <w:rPr>
                <w:b/>
                <w:color w:val="FF0000"/>
                <w:sz w:val="16"/>
                <w:szCs w:val="16"/>
              </w:rPr>
              <w:t>!</w:t>
            </w:r>
            <w:r>
              <w:rPr>
                <w:sz w:val="16"/>
                <w:szCs w:val="16"/>
              </w:rPr>
              <w:t xml:space="preserve"> </w:t>
            </w:r>
            <w:r w:rsidRPr="00701A3C">
              <w:rPr>
                <w:sz w:val="16"/>
                <w:szCs w:val="16"/>
              </w:rPr>
              <w:t>If the amount of creatures in a stack is lower than its weekly growth, they all will be sacrificed and hero will get as many mana points as they can from that amount of creatures.</w:t>
            </w:r>
          </w:p>
          <w:p w:rsidR="00701A3C" w:rsidRPr="00701A3C" w:rsidRDefault="00701A3C" w:rsidP="00701A3C">
            <w:pPr>
              <w:rPr>
                <w:sz w:val="16"/>
                <w:szCs w:val="16"/>
              </w:rPr>
            </w:pPr>
            <w:r w:rsidRPr="00701A3C">
              <w:rPr>
                <w:sz w:val="16"/>
                <w:szCs w:val="16"/>
              </w:rPr>
              <w:t>Only creatures with full health are sacrificed which means if there's a damaged creature in a stack, it will remain in the stack.</w:t>
            </w:r>
          </w:p>
          <w:p w:rsidR="00701A3C" w:rsidRPr="00C54BB5" w:rsidRDefault="00701A3C" w:rsidP="00701A3C">
            <w:r w:rsidRPr="00701A3C">
              <w:rPr>
                <w:sz w:val="16"/>
                <w:szCs w:val="16"/>
              </w:rPr>
              <w:t>Still if the amount of creatures in a stack is equal or lower than its weekly growth, the damaged creature WILL be sacrificed and hero will get mana as if that creature had full health.</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spacing w:line="276" w:lineRule="auto"/>
              <w:jc w:val="right"/>
              <w:rPr>
                <w:color w:val="980000"/>
              </w:rPr>
            </w:pPr>
          </w:p>
        </w:tc>
      </w:tr>
    </w:tbl>
    <w:p w:rsidR="00BD3A23" w:rsidRDefault="00BD3A23">
      <w:pPr>
        <w:rPr>
          <w:rFonts w:ascii="Trebuchet MS" w:eastAsia="Trebuchet MS" w:hAnsi="Trebuchet MS" w:cs="Trebuchet MS"/>
          <w:b/>
          <w:color w:val="FF0000"/>
          <w:sz w:val="24"/>
          <w:szCs w:val="24"/>
        </w:rPr>
      </w:pPr>
      <w:bookmarkStart w:id="38" w:name="_wibeh4y9773o"/>
      <w:bookmarkEnd w:id="38"/>
    </w:p>
    <w:p w:rsidR="005A143C" w:rsidRDefault="005A143C">
      <w:pPr>
        <w:rPr>
          <w:rFonts w:ascii="Trebuchet MS" w:eastAsia="Trebuchet MS" w:hAnsi="Trebuchet MS" w:cs="Trebuchet MS"/>
          <w:b/>
          <w:color w:val="FF0000"/>
          <w:sz w:val="24"/>
          <w:szCs w:val="24"/>
        </w:rPr>
      </w:pPr>
    </w:p>
    <w:p w:rsidR="005A143C" w:rsidRDefault="005A143C">
      <w:pPr>
        <w:rPr>
          <w:rFonts w:ascii="Trebuchet MS" w:eastAsia="Trebuchet MS" w:hAnsi="Trebuchet MS" w:cs="Trebuchet MS"/>
          <w:b/>
          <w:color w:val="FF0000"/>
          <w:sz w:val="24"/>
          <w:szCs w:val="24"/>
        </w:rPr>
      </w:pPr>
    </w:p>
    <w:p w:rsidR="005202D5" w:rsidRDefault="005202D5">
      <w:pPr>
        <w:rPr>
          <w:rFonts w:ascii="Trebuchet MS" w:eastAsia="Trebuchet MS" w:hAnsi="Trebuchet MS" w:cs="Trebuchet MS"/>
          <w:b/>
          <w:color w:val="FF0000"/>
          <w:sz w:val="24"/>
          <w:szCs w:val="24"/>
        </w:rPr>
      </w:pPr>
    </w:p>
    <w:p w:rsidR="003C706C" w:rsidRPr="00C54BB5" w:rsidRDefault="005202D5">
      <w:pPr>
        <w:pStyle w:val="3"/>
      </w:pPr>
      <w:r>
        <w:t>Wizard (</w:t>
      </w:r>
      <w:r w:rsidR="00BB55DA" w:rsidRPr="00C54BB5">
        <w:t>Artificer</w:t>
      </w:r>
      <w:r>
        <w:t>)</w:t>
      </w:r>
    </w:p>
    <w:p w:rsidR="003C706C" w:rsidRPr="00C54BB5" w:rsidRDefault="003C706C"/>
    <w:p w:rsidR="003C706C" w:rsidRPr="00C54BB5" w:rsidRDefault="00BB55DA">
      <w:r w:rsidRPr="00C54BB5">
        <w:rPr>
          <w:b/>
        </w:rPr>
        <w:t>Changes:</w:t>
      </w:r>
    </w:p>
    <w:p w:rsidR="003C706C" w:rsidRPr="00C54BB5" w:rsidRDefault="003C706C"/>
    <w:p w:rsidR="00F02183" w:rsidRDefault="00F02183">
      <w:r w:rsidRPr="00F02183">
        <w:t>Armor Crushing mini-artifact</w:t>
      </w:r>
      <w:r>
        <w:t xml:space="preserve"> that reduces Defence</w:t>
      </w:r>
      <w:r w:rsidRPr="00F02183">
        <w:t xml:space="preserve"> has been replaced by Weapon Crushing </w:t>
      </w:r>
      <w:r>
        <w:t>mini-</w:t>
      </w:r>
      <w:r w:rsidRPr="00F02183">
        <w:t>artifact</w:t>
      </w:r>
      <w:r>
        <w:t xml:space="preserve"> that reduces Attack</w:t>
      </w:r>
      <w:r w:rsidRPr="00F02183">
        <w:t>.</w:t>
      </w:r>
    </w:p>
    <w:p w:rsidR="00F02183" w:rsidRDefault="00F02183"/>
    <w:p w:rsidR="005360D4" w:rsidRDefault="005360D4">
      <w:r>
        <w:t>The Defence mini-artifact doesn’t increase creatures’ Defence anymore, instead it decreases incoming melee damage.</w:t>
      </w:r>
    </w:p>
    <w:p w:rsidR="005360D4" w:rsidRDefault="005360D4">
      <w:r w:rsidRPr="00C54BB5">
        <w:rPr>
          <w:b/>
          <w:i/>
          <w:color w:val="FF0000"/>
        </w:rPr>
        <w:t>!</w:t>
      </w:r>
      <w:r w:rsidRPr="00C54BB5">
        <w:rPr>
          <w:i/>
        </w:rPr>
        <w:t xml:space="preserve"> </w:t>
      </w:r>
      <w:r w:rsidRPr="005360D4">
        <w:rPr>
          <w:i/>
        </w:rPr>
        <w:t>If your hero has the Defence skill, it doesn't add up with the Defence mini-artefact. Only the strongest of the two effects applies.</w:t>
      </w:r>
    </w:p>
    <w:p w:rsidR="00F02183" w:rsidRDefault="00F02183"/>
    <w:p w:rsidR="007D782E" w:rsidRDefault="007D782E"/>
    <w:p w:rsidR="005360D4" w:rsidRDefault="005360D4">
      <w:r w:rsidRPr="005360D4">
        <w:lastRenderedPageBreak/>
        <w:t xml:space="preserve">The effective strength </w:t>
      </w:r>
      <w:r>
        <w:t>of some mini-artifact effects has been</w:t>
      </w:r>
      <w:r w:rsidRPr="005360D4">
        <w:t xml:space="preserve"> changed</w:t>
      </w:r>
      <w:r>
        <w:t>:</w:t>
      </w:r>
    </w:p>
    <w:p w:rsidR="005360D4" w:rsidRPr="007D782E" w:rsidRDefault="005360D4" w:rsidP="005360D4">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27"/>
        <w:gridCol w:w="2835"/>
        <w:gridCol w:w="3969"/>
      </w:tblGrid>
      <w:tr w:rsidR="005360D4" w:rsidRPr="005360D4" w:rsidTr="007D782E">
        <w:trPr>
          <w:trHeight w:val="330"/>
        </w:trPr>
        <w:tc>
          <w:tcPr>
            <w:tcW w:w="2227" w:type="dxa"/>
            <w:tcBorders>
              <w:top w:val="single" w:sz="12" w:space="0" w:color="B7B7B7"/>
              <w:left w:val="single" w:sz="12" w:space="0" w:color="B7B7B7"/>
              <w:bottom w:val="single" w:sz="12" w:space="0" w:color="B7B7B7"/>
              <w:right w:val="single" w:sz="8" w:space="0" w:color="B7B7B7"/>
            </w:tcBorders>
            <w:tcMar>
              <w:top w:w="100" w:type="dxa"/>
              <w:left w:w="100" w:type="dxa"/>
              <w:bottom w:w="100" w:type="dxa"/>
              <w:right w:w="100" w:type="dxa"/>
            </w:tcMar>
            <w:vAlign w:val="center"/>
            <w:hideMark/>
          </w:tcPr>
          <w:p w:rsidR="005360D4" w:rsidRPr="005360D4" w:rsidRDefault="005360D4" w:rsidP="005360D4">
            <w:pPr>
              <w:jc w:val="center"/>
              <w:rPr>
                <w:rFonts w:ascii="Times New Roman" w:eastAsia="Times New Roman" w:hAnsi="Times New Roman" w:cs="Times New Roman"/>
                <w:sz w:val="24"/>
                <w:szCs w:val="24"/>
              </w:rPr>
            </w:pPr>
            <w:r>
              <w:rPr>
                <w:rFonts w:eastAsia="Times New Roman" w:cs="Times New Roman"/>
                <w:b/>
                <w:bCs/>
                <w:color w:val="000000"/>
                <w:sz w:val="18"/>
                <w:szCs w:val="18"/>
              </w:rPr>
              <w:t>Effect</w:t>
            </w:r>
          </w:p>
        </w:tc>
        <w:tc>
          <w:tcPr>
            <w:tcW w:w="2835" w:type="dxa"/>
            <w:tcBorders>
              <w:top w:val="single" w:sz="12" w:space="0" w:color="B7B7B7"/>
              <w:left w:val="single" w:sz="8" w:space="0" w:color="B7B7B7"/>
              <w:bottom w:val="single" w:sz="12" w:space="0" w:color="B7B7B7"/>
              <w:right w:val="single" w:sz="12" w:space="0" w:color="B7B7B7"/>
            </w:tcBorders>
            <w:tcMar>
              <w:top w:w="100" w:type="dxa"/>
              <w:left w:w="100" w:type="dxa"/>
              <w:bottom w:w="100" w:type="dxa"/>
              <w:right w:w="100" w:type="dxa"/>
            </w:tcMar>
            <w:vAlign w:val="center"/>
            <w:hideMark/>
          </w:tcPr>
          <w:p w:rsidR="005360D4" w:rsidRPr="005360D4" w:rsidRDefault="005360D4" w:rsidP="005360D4">
            <w:pPr>
              <w:jc w:val="center"/>
              <w:rPr>
                <w:rFonts w:ascii="Times New Roman" w:eastAsia="Times New Roman" w:hAnsi="Times New Roman" w:cs="Times New Roman"/>
                <w:sz w:val="24"/>
                <w:szCs w:val="24"/>
              </w:rPr>
            </w:pPr>
            <w:r>
              <w:rPr>
                <w:rFonts w:eastAsia="Times New Roman" w:cs="Times New Roman"/>
                <w:b/>
                <w:bCs/>
                <w:color w:val="000000"/>
                <w:sz w:val="18"/>
                <w:szCs w:val="18"/>
              </w:rPr>
              <w:t>Formula</w:t>
            </w:r>
          </w:p>
        </w:tc>
        <w:tc>
          <w:tcPr>
            <w:tcW w:w="3969" w:type="dxa"/>
            <w:tcBorders>
              <w:top w:val="single" w:sz="12" w:space="0" w:color="B7B7B7"/>
              <w:left w:val="single" w:sz="12" w:space="0" w:color="B7B7B7"/>
              <w:bottom w:val="single" w:sz="12" w:space="0" w:color="B7B7B7"/>
              <w:right w:val="single" w:sz="12" w:space="0" w:color="B7B7B7"/>
            </w:tcBorders>
            <w:tcMar>
              <w:top w:w="100" w:type="dxa"/>
              <w:left w:w="100" w:type="dxa"/>
              <w:bottom w:w="100" w:type="dxa"/>
              <w:right w:w="100" w:type="dxa"/>
            </w:tcMar>
            <w:vAlign w:val="center"/>
            <w:hideMark/>
          </w:tcPr>
          <w:p w:rsidR="005360D4" w:rsidRPr="005360D4" w:rsidRDefault="005360D4" w:rsidP="005360D4">
            <w:pPr>
              <w:jc w:val="center"/>
              <w:rPr>
                <w:rFonts w:ascii="Times New Roman" w:eastAsia="Times New Roman" w:hAnsi="Times New Roman" w:cs="Times New Roman"/>
                <w:sz w:val="24"/>
                <w:szCs w:val="24"/>
              </w:rPr>
            </w:pPr>
            <w:r>
              <w:rPr>
                <w:rFonts w:eastAsia="Times New Roman" w:cs="Times New Roman"/>
                <w:b/>
                <w:bCs/>
                <w:color w:val="000000"/>
                <w:sz w:val="18"/>
                <w:szCs w:val="18"/>
              </w:rPr>
              <w:t>Original game</w:t>
            </w:r>
          </w:p>
        </w:tc>
      </w:tr>
      <w:tr w:rsidR="005360D4" w:rsidRPr="005360D4" w:rsidTr="007D782E">
        <w:tc>
          <w:tcPr>
            <w:tcW w:w="2227" w:type="dxa"/>
            <w:tcBorders>
              <w:top w:val="single" w:sz="12"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5360D4" w:rsidRPr="005360D4" w:rsidRDefault="005360D4" w:rsidP="005360D4">
            <w:pPr>
              <w:rPr>
                <w:rFonts w:ascii="Times New Roman" w:eastAsia="Times New Roman" w:hAnsi="Times New Roman" w:cs="Times New Roman"/>
                <w:sz w:val="24"/>
                <w:szCs w:val="24"/>
              </w:rPr>
            </w:pPr>
            <w:r>
              <w:rPr>
                <w:rFonts w:eastAsia="Times New Roman" w:cs="Times New Roman"/>
                <w:color w:val="000000"/>
                <w:sz w:val="18"/>
                <w:szCs w:val="18"/>
              </w:rPr>
              <w:t>Attack</w:t>
            </w:r>
          </w:p>
        </w:tc>
        <w:tc>
          <w:tcPr>
            <w:tcW w:w="2835" w:type="dxa"/>
            <w:tcBorders>
              <w:top w:val="single" w:sz="12"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Pr>
                <w:rFonts w:eastAsia="Times New Roman" w:cs="Times New Roman"/>
                <w:color w:val="000000"/>
                <w:sz w:val="18"/>
                <w:szCs w:val="18"/>
              </w:rPr>
              <w:t>kn</w:t>
            </w:r>
            <w:r w:rsidR="005360D4" w:rsidRPr="005360D4">
              <w:rPr>
                <w:rFonts w:eastAsia="Times New Roman" w:cs="Times New Roman"/>
                <w:color w:val="000000"/>
                <w:sz w:val="18"/>
                <w:szCs w:val="18"/>
                <w:lang w:val="ru-RU"/>
              </w:rPr>
              <w:t>/8+2</w:t>
            </w:r>
          </w:p>
        </w:tc>
        <w:tc>
          <w:tcPr>
            <w:tcW w:w="3969" w:type="dxa"/>
            <w:tcBorders>
              <w:top w:val="single" w:sz="12" w:space="0" w:color="B7B7B7"/>
              <w:left w:val="single" w:sz="12"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sidRPr="007D782E">
              <w:rPr>
                <w:rFonts w:eastAsia="Times New Roman" w:cs="Times New Roman"/>
                <w:color w:val="980000"/>
                <w:sz w:val="18"/>
                <w:szCs w:val="18"/>
                <w:lang w:val="ru-RU"/>
              </w:rPr>
              <w:t>kn</w:t>
            </w:r>
            <w:r w:rsidR="005360D4" w:rsidRPr="005360D4">
              <w:rPr>
                <w:rFonts w:eastAsia="Times New Roman" w:cs="Times New Roman"/>
                <w:color w:val="980000"/>
                <w:sz w:val="18"/>
                <w:szCs w:val="18"/>
                <w:lang w:val="ru-RU"/>
              </w:rPr>
              <w:t>/4+1</w:t>
            </w:r>
          </w:p>
        </w:tc>
      </w:tr>
      <w:tr w:rsidR="005360D4" w:rsidRPr="005360D4" w:rsidTr="007D782E">
        <w:tc>
          <w:tcPr>
            <w:tcW w:w="2227"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5360D4" w:rsidRPr="005360D4" w:rsidRDefault="005360D4" w:rsidP="005360D4">
            <w:pPr>
              <w:rPr>
                <w:rFonts w:ascii="Times New Roman" w:eastAsia="Times New Roman" w:hAnsi="Times New Roman" w:cs="Times New Roman"/>
                <w:sz w:val="24"/>
                <w:szCs w:val="24"/>
              </w:rPr>
            </w:pPr>
            <w:r>
              <w:rPr>
                <w:rFonts w:eastAsia="Times New Roman" w:cs="Times New Roman"/>
                <w:color w:val="000000"/>
                <w:sz w:val="18"/>
                <w:szCs w:val="18"/>
              </w:rPr>
              <w:t>Defence</w:t>
            </w:r>
          </w:p>
        </w:tc>
        <w:tc>
          <w:tcPr>
            <w:tcW w:w="2835"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5360D4" w:rsidRPr="007D782E" w:rsidRDefault="007D782E" w:rsidP="005360D4">
            <w:pPr>
              <w:jc w:val="center"/>
              <w:rPr>
                <w:rFonts w:ascii="Times New Roman" w:eastAsia="Times New Roman" w:hAnsi="Times New Roman" w:cs="Times New Roman"/>
                <w:sz w:val="24"/>
                <w:szCs w:val="24"/>
              </w:rPr>
            </w:pPr>
            <w:r>
              <w:rPr>
                <w:rFonts w:eastAsia="Times New Roman" w:cs="Times New Roman"/>
                <w:color w:val="000000"/>
                <w:sz w:val="18"/>
                <w:szCs w:val="18"/>
              </w:rPr>
              <w:t>reduces melee damage by</w:t>
            </w:r>
          </w:p>
          <w:p w:rsidR="005360D4" w:rsidRPr="007D782E" w:rsidRDefault="005360D4" w:rsidP="005360D4">
            <w:pPr>
              <w:jc w:val="center"/>
              <w:rPr>
                <w:rFonts w:ascii="Times New Roman" w:eastAsia="Times New Roman" w:hAnsi="Times New Roman" w:cs="Times New Roman"/>
                <w:sz w:val="24"/>
                <w:szCs w:val="24"/>
              </w:rPr>
            </w:pPr>
            <w:r w:rsidRPr="007D782E">
              <w:rPr>
                <w:rFonts w:eastAsia="Times New Roman" w:cs="Times New Roman"/>
                <w:color w:val="000000"/>
                <w:sz w:val="18"/>
                <w:szCs w:val="18"/>
              </w:rPr>
              <w:t>(1-1/(1+0.02*</w:t>
            </w:r>
            <w:r w:rsidR="007D782E" w:rsidRPr="00B12665">
              <w:rPr>
                <w:rFonts w:eastAsia="Times New Roman" w:cs="Times New Roman"/>
                <w:color w:val="000000"/>
                <w:sz w:val="18"/>
                <w:szCs w:val="18"/>
              </w:rPr>
              <w:t>kn</w:t>
            </w:r>
            <w:r w:rsidRPr="007D782E">
              <w:rPr>
                <w:rFonts w:eastAsia="Times New Roman" w:cs="Times New Roman"/>
                <w:color w:val="000000"/>
                <w:sz w:val="18"/>
                <w:szCs w:val="18"/>
              </w:rPr>
              <w:t>))*100%</w:t>
            </w:r>
          </w:p>
        </w:tc>
        <w:tc>
          <w:tcPr>
            <w:tcW w:w="3969" w:type="dxa"/>
            <w:tcBorders>
              <w:top w:val="single" w:sz="8" w:space="0" w:color="B7B7B7"/>
              <w:left w:val="single" w:sz="12" w:space="0" w:color="B7B7B7"/>
              <w:bottom w:val="single" w:sz="8" w:space="0" w:color="B7B7B7"/>
              <w:right w:val="single" w:sz="12" w:space="0" w:color="B7B7B7"/>
            </w:tcBorders>
            <w:tcMar>
              <w:top w:w="100" w:type="dxa"/>
              <w:left w:w="100" w:type="dxa"/>
              <w:bottom w:w="100" w:type="dxa"/>
              <w:right w:w="100" w:type="dxa"/>
            </w:tcMar>
            <w:hideMark/>
          </w:tcPr>
          <w:p w:rsidR="005360D4" w:rsidRPr="007D782E" w:rsidRDefault="007D782E" w:rsidP="005360D4">
            <w:pPr>
              <w:jc w:val="center"/>
              <w:rPr>
                <w:rFonts w:ascii="Times New Roman" w:eastAsia="Times New Roman" w:hAnsi="Times New Roman" w:cs="Times New Roman"/>
                <w:sz w:val="24"/>
                <w:szCs w:val="24"/>
              </w:rPr>
            </w:pPr>
            <w:r>
              <w:rPr>
                <w:rFonts w:eastAsia="Times New Roman" w:cs="Times New Roman"/>
                <w:color w:val="980000"/>
                <w:sz w:val="18"/>
                <w:szCs w:val="18"/>
              </w:rPr>
              <w:t>increases Defence by</w:t>
            </w:r>
          </w:p>
          <w:p w:rsidR="005360D4" w:rsidRPr="005360D4" w:rsidRDefault="007D782E" w:rsidP="005360D4">
            <w:pPr>
              <w:jc w:val="center"/>
              <w:rPr>
                <w:rFonts w:ascii="Times New Roman" w:eastAsia="Times New Roman" w:hAnsi="Times New Roman" w:cs="Times New Roman"/>
                <w:sz w:val="24"/>
                <w:szCs w:val="24"/>
                <w:lang w:val="ru-RU"/>
              </w:rPr>
            </w:pPr>
            <w:r w:rsidRPr="007D782E">
              <w:rPr>
                <w:rFonts w:eastAsia="Times New Roman" w:cs="Times New Roman"/>
                <w:color w:val="980000"/>
                <w:sz w:val="18"/>
                <w:szCs w:val="18"/>
                <w:lang w:val="ru-RU"/>
              </w:rPr>
              <w:t>kn</w:t>
            </w:r>
            <w:r w:rsidRPr="005360D4">
              <w:rPr>
                <w:rFonts w:eastAsia="Times New Roman" w:cs="Times New Roman"/>
                <w:color w:val="980000"/>
                <w:sz w:val="18"/>
                <w:szCs w:val="18"/>
                <w:lang w:val="ru-RU"/>
              </w:rPr>
              <w:t>/</w:t>
            </w:r>
            <w:r w:rsidR="005360D4" w:rsidRPr="005360D4">
              <w:rPr>
                <w:rFonts w:eastAsia="Times New Roman" w:cs="Times New Roman"/>
                <w:color w:val="980000"/>
                <w:sz w:val="18"/>
                <w:szCs w:val="18"/>
                <w:lang w:val="ru-RU"/>
              </w:rPr>
              <w:t>4+1</w:t>
            </w:r>
          </w:p>
        </w:tc>
      </w:tr>
      <w:tr w:rsidR="005360D4" w:rsidRPr="005360D4" w:rsidTr="007D782E">
        <w:tc>
          <w:tcPr>
            <w:tcW w:w="2227"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5360D4" w:rsidRPr="005360D4" w:rsidRDefault="005360D4" w:rsidP="005360D4">
            <w:pPr>
              <w:rPr>
                <w:rFonts w:ascii="Times New Roman" w:eastAsia="Times New Roman" w:hAnsi="Times New Roman" w:cs="Times New Roman"/>
                <w:sz w:val="24"/>
                <w:szCs w:val="24"/>
              </w:rPr>
            </w:pPr>
            <w:r>
              <w:rPr>
                <w:rFonts w:eastAsia="Times New Roman" w:cs="Times New Roman"/>
                <w:color w:val="000000"/>
                <w:sz w:val="18"/>
                <w:szCs w:val="18"/>
              </w:rPr>
              <w:t>Health</w:t>
            </w:r>
          </w:p>
        </w:tc>
        <w:tc>
          <w:tcPr>
            <w:tcW w:w="2835"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Pr>
                <w:rFonts w:eastAsia="Times New Roman" w:cs="Times New Roman"/>
                <w:color w:val="000000"/>
                <w:sz w:val="18"/>
                <w:szCs w:val="18"/>
              </w:rPr>
              <w:t>kn</w:t>
            </w:r>
            <w:r w:rsidR="005360D4" w:rsidRPr="005360D4">
              <w:rPr>
                <w:rFonts w:eastAsia="Times New Roman" w:cs="Times New Roman"/>
                <w:color w:val="000000"/>
                <w:sz w:val="18"/>
                <w:szCs w:val="18"/>
                <w:lang w:val="ru-RU"/>
              </w:rPr>
              <w:t>/7+1</w:t>
            </w:r>
          </w:p>
        </w:tc>
        <w:tc>
          <w:tcPr>
            <w:tcW w:w="3969" w:type="dxa"/>
            <w:tcBorders>
              <w:top w:val="single" w:sz="8" w:space="0" w:color="B7B7B7"/>
              <w:left w:val="single" w:sz="12"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sidRPr="007D782E">
              <w:rPr>
                <w:rFonts w:eastAsia="Times New Roman" w:cs="Times New Roman"/>
                <w:color w:val="980000"/>
                <w:sz w:val="18"/>
                <w:szCs w:val="18"/>
                <w:lang w:val="ru-RU"/>
              </w:rPr>
              <w:t>kn</w:t>
            </w:r>
            <w:r w:rsidRPr="005360D4">
              <w:rPr>
                <w:rFonts w:eastAsia="Times New Roman" w:cs="Times New Roman"/>
                <w:color w:val="980000"/>
                <w:sz w:val="18"/>
                <w:szCs w:val="18"/>
                <w:lang w:val="ru-RU"/>
              </w:rPr>
              <w:t>/</w:t>
            </w:r>
            <w:r w:rsidR="005360D4" w:rsidRPr="005360D4">
              <w:rPr>
                <w:rFonts w:eastAsia="Times New Roman" w:cs="Times New Roman"/>
                <w:color w:val="980000"/>
                <w:sz w:val="18"/>
                <w:szCs w:val="18"/>
                <w:lang w:val="ru-RU"/>
              </w:rPr>
              <w:t>5+1</w:t>
            </w:r>
          </w:p>
        </w:tc>
      </w:tr>
      <w:tr w:rsidR="005360D4" w:rsidRPr="005360D4" w:rsidTr="007D782E">
        <w:tc>
          <w:tcPr>
            <w:tcW w:w="2227"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5360D4" w:rsidRPr="005360D4" w:rsidRDefault="005360D4" w:rsidP="005360D4">
            <w:pPr>
              <w:rPr>
                <w:rFonts w:ascii="Times New Roman" w:eastAsia="Times New Roman" w:hAnsi="Times New Roman" w:cs="Times New Roman"/>
                <w:sz w:val="24"/>
                <w:szCs w:val="24"/>
              </w:rPr>
            </w:pPr>
            <w:r>
              <w:rPr>
                <w:rFonts w:eastAsia="Times New Roman" w:cs="Times New Roman"/>
                <w:color w:val="000000"/>
                <w:sz w:val="18"/>
                <w:szCs w:val="18"/>
              </w:rPr>
              <w:t>Luck and Morale</w:t>
            </w:r>
          </w:p>
        </w:tc>
        <w:tc>
          <w:tcPr>
            <w:tcW w:w="2835"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Pr>
                <w:rFonts w:eastAsia="Times New Roman" w:cs="Times New Roman"/>
                <w:color w:val="000000"/>
                <w:sz w:val="18"/>
                <w:szCs w:val="18"/>
              </w:rPr>
              <w:t>kn</w:t>
            </w:r>
            <w:r w:rsidR="005360D4" w:rsidRPr="005360D4">
              <w:rPr>
                <w:rFonts w:eastAsia="Times New Roman" w:cs="Times New Roman"/>
                <w:color w:val="000000"/>
                <w:sz w:val="18"/>
                <w:szCs w:val="18"/>
                <w:lang w:val="ru-RU"/>
              </w:rPr>
              <w:t>/9+1</w:t>
            </w:r>
          </w:p>
        </w:tc>
        <w:tc>
          <w:tcPr>
            <w:tcW w:w="3969" w:type="dxa"/>
            <w:tcBorders>
              <w:top w:val="single" w:sz="8" w:space="0" w:color="B7B7B7"/>
              <w:left w:val="single" w:sz="12"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sidRPr="007D782E">
              <w:rPr>
                <w:rFonts w:eastAsia="Times New Roman" w:cs="Times New Roman"/>
                <w:color w:val="980000"/>
                <w:sz w:val="18"/>
                <w:szCs w:val="18"/>
                <w:lang w:val="ru-RU"/>
              </w:rPr>
              <w:t>kn</w:t>
            </w:r>
            <w:r w:rsidRPr="005360D4">
              <w:rPr>
                <w:rFonts w:eastAsia="Times New Roman" w:cs="Times New Roman"/>
                <w:color w:val="980000"/>
                <w:sz w:val="18"/>
                <w:szCs w:val="18"/>
                <w:lang w:val="ru-RU"/>
              </w:rPr>
              <w:t>/</w:t>
            </w:r>
            <w:r w:rsidR="005360D4" w:rsidRPr="005360D4">
              <w:rPr>
                <w:rFonts w:eastAsia="Times New Roman" w:cs="Times New Roman"/>
                <w:color w:val="980000"/>
                <w:sz w:val="18"/>
                <w:szCs w:val="18"/>
                <w:lang w:val="ru-RU"/>
              </w:rPr>
              <w:t>10+1</w:t>
            </w:r>
          </w:p>
        </w:tc>
      </w:tr>
      <w:tr w:rsidR="005360D4" w:rsidRPr="005360D4" w:rsidTr="007D782E">
        <w:tc>
          <w:tcPr>
            <w:tcW w:w="2227"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5360D4" w:rsidRPr="005360D4" w:rsidRDefault="005360D4" w:rsidP="005360D4">
            <w:pPr>
              <w:rPr>
                <w:rFonts w:ascii="Times New Roman" w:eastAsia="Times New Roman" w:hAnsi="Times New Roman" w:cs="Times New Roman"/>
                <w:sz w:val="24"/>
                <w:szCs w:val="24"/>
              </w:rPr>
            </w:pPr>
            <w:r>
              <w:rPr>
                <w:rFonts w:eastAsia="Times New Roman" w:cs="Times New Roman"/>
                <w:color w:val="000000"/>
                <w:sz w:val="18"/>
                <w:szCs w:val="18"/>
              </w:rPr>
              <w:t>Speed</w:t>
            </w:r>
          </w:p>
        </w:tc>
        <w:tc>
          <w:tcPr>
            <w:tcW w:w="2835"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Pr>
                <w:rFonts w:eastAsia="Times New Roman" w:cs="Times New Roman"/>
                <w:color w:val="000000"/>
                <w:sz w:val="18"/>
                <w:szCs w:val="18"/>
              </w:rPr>
              <w:t>kn</w:t>
            </w:r>
            <w:r w:rsidR="005360D4" w:rsidRPr="005360D4">
              <w:rPr>
                <w:rFonts w:eastAsia="Times New Roman" w:cs="Times New Roman"/>
                <w:color w:val="000000"/>
                <w:sz w:val="18"/>
                <w:szCs w:val="18"/>
                <w:lang w:val="ru-RU"/>
              </w:rPr>
              <w:t>/11+1</w:t>
            </w:r>
          </w:p>
        </w:tc>
        <w:tc>
          <w:tcPr>
            <w:tcW w:w="3969" w:type="dxa"/>
            <w:tcBorders>
              <w:top w:val="single" w:sz="8" w:space="0" w:color="B7B7B7"/>
              <w:left w:val="single" w:sz="12"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sidRPr="007D782E">
              <w:rPr>
                <w:rFonts w:eastAsia="Times New Roman" w:cs="Times New Roman"/>
                <w:color w:val="980000"/>
                <w:sz w:val="18"/>
                <w:szCs w:val="18"/>
                <w:lang w:val="ru-RU"/>
              </w:rPr>
              <w:t>kn</w:t>
            </w:r>
            <w:r w:rsidRPr="005360D4">
              <w:rPr>
                <w:rFonts w:eastAsia="Times New Roman" w:cs="Times New Roman"/>
                <w:color w:val="980000"/>
                <w:sz w:val="18"/>
                <w:szCs w:val="18"/>
                <w:lang w:val="ru-RU"/>
              </w:rPr>
              <w:t>/</w:t>
            </w:r>
            <w:r w:rsidR="005360D4" w:rsidRPr="005360D4">
              <w:rPr>
                <w:rFonts w:eastAsia="Times New Roman" w:cs="Times New Roman"/>
                <w:color w:val="980000"/>
                <w:sz w:val="18"/>
                <w:szCs w:val="18"/>
                <w:lang w:val="ru-RU"/>
              </w:rPr>
              <w:t>15+1</w:t>
            </w:r>
          </w:p>
        </w:tc>
      </w:tr>
      <w:tr w:rsidR="005360D4" w:rsidRPr="005360D4" w:rsidTr="007D782E">
        <w:tc>
          <w:tcPr>
            <w:tcW w:w="2227"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5360D4" w:rsidRPr="005360D4" w:rsidRDefault="005360D4" w:rsidP="005360D4">
            <w:pPr>
              <w:rPr>
                <w:rFonts w:ascii="Times New Roman" w:eastAsia="Times New Roman" w:hAnsi="Times New Roman" w:cs="Times New Roman"/>
                <w:sz w:val="24"/>
                <w:szCs w:val="24"/>
              </w:rPr>
            </w:pPr>
            <w:r>
              <w:rPr>
                <w:rFonts w:eastAsia="Times New Roman" w:cs="Times New Roman"/>
                <w:color w:val="000000"/>
                <w:sz w:val="18"/>
                <w:szCs w:val="18"/>
              </w:rPr>
              <w:t>Weapon Crushing</w:t>
            </w:r>
          </w:p>
        </w:tc>
        <w:tc>
          <w:tcPr>
            <w:tcW w:w="2835"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Pr>
                <w:rFonts w:eastAsia="Times New Roman" w:cs="Times New Roman"/>
                <w:color w:val="000000"/>
                <w:sz w:val="18"/>
                <w:szCs w:val="18"/>
              </w:rPr>
              <w:t>Attack reduces by kn</w:t>
            </w:r>
            <w:r w:rsidR="005360D4" w:rsidRPr="005360D4">
              <w:rPr>
                <w:rFonts w:eastAsia="Times New Roman" w:cs="Times New Roman"/>
                <w:color w:val="000000"/>
                <w:sz w:val="18"/>
                <w:szCs w:val="18"/>
                <w:lang w:val="ru-RU"/>
              </w:rPr>
              <w:t>/8+1</w:t>
            </w:r>
          </w:p>
        </w:tc>
        <w:tc>
          <w:tcPr>
            <w:tcW w:w="3969" w:type="dxa"/>
            <w:tcBorders>
              <w:top w:val="single" w:sz="8" w:space="0" w:color="B7B7B7"/>
              <w:left w:val="single" w:sz="12"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Pr>
                <w:rFonts w:eastAsia="Times New Roman" w:cs="Times New Roman"/>
                <w:color w:val="980000"/>
                <w:sz w:val="18"/>
                <w:szCs w:val="18"/>
              </w:rPr>
              <w:t>Defence reduces by</w:t>
            </w:r>
            <w:r w:rsidR="005360D4" w:rsidRPr="005360D4">
              <w:rPr>
                <w:rFonts w:eastAsia="Times New Roman" w:cs="Times New Roman"/>
                <w:color w:val="980000"/>
                <w:sz w:val="18"/>
                <w:szCs w:val="18"/>
                <w:lang w:val="ru-RU"/>
              </w:rPr>
              <w:t xml:space="preserve"> </w:t>
            </w:r>
            <w:r w:rsidRPr="007D782E">
              <w:rPr>
                <w:rFonts w:eastAsia="Times New Roman" w:cs="Times New Roman"/>
                <w:color w:val="980000"/>
                <w:sz w:val="18"/>
                <w:szCs w:val="18"/>
                <w:lang w:val="ru-RU"/>
              </w:rPr>
              <w:t>kn</w:t>
            </w:r>
            <w:r w:rsidRPr="005360D4">
              <w:rPr>
                <w:rFonts w:eastAsia="Times New Roman" w:cs="Times New Roman"/>
                <w:color w:val="980000"/>
                <w:sz w:val="18"/>
                <w:szCs w:val="18"/>
                <w:lang w:val="ru-RU"/>
              </w:rPr>
              <w:t>/</w:t>
            </w:r>
            <w:r w:rsidR="005360D4" w:rsidRPr="005360D4">
              <w:rPr>
                <w:rFonts w:eastAsia="Times New Roman" w:cs="Times New Roman"/>
                <w:color w:val="980000"/>
                <w:sz w:val="18"/>
                <w:szCs w:val="18"/>
                <w:lang w:val="ru-RU"/>
              </w:rPr>
              <w:t>15+1</w:t>
            </w:r>
          </w:p>
        </w:tc>
      </w:tr>
      <w:tr w:rsidR="005360D4" w:rsidRPr="005360D4" w:rsidTr="007D782E">
        <w:tc>
          <w:tcPr>
            <w:tcW w:w="2227"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5360D4" w:rsidRPr="005360D4" w:rsidRDefault="005360D4" w:rsidP="005360D4">
            <w:pPr>
              <w:rPr>
                <w:rFonts w:ascii="Times New Roman" w:eastAsia="Times New Roman" w:hAnsi="Times New Roman" w:cs="Times New Roman"/>
                <w:sz w:val="24"/>
                <w:szCs w:val="24"/>
              </w:rPr>
            </w:pPr>
            <w:r>
              <w:rPr>
                <w:rFonts w:eastAsia="Times New Roman" w:cs="Times New Roman"/>
                <w:color w:val="000000"/>
                <w:sz w:val="18"/>
                <w:szCs w:val="18"/>
              </w:rPr>
              <w:t>Initiative</w:t>
            </w:r>
          </w:p>
        </w:tc>
        <w:tc>
          <w:tcPr>
            <w:tcW w:w="2835"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5360D4" w:rsidP="005360D4">
            <w:pPr>
              <w:jc w:val="center"/>
              <w:rPr>
                <w:rFonts w:ascii="Times New Roman" w:eastAsia="Times New Roman" w:hAnsi="Times New Roman" w:cs="Times New Roman"/>
                <w:sz w:val="24"/>
                <w:szCs w:val="24"/>
                <w:lang w:val="ru-RU"/>
              </w:rPr>
            </w:pPr>
            <w:r w:rsidRPr="005360D4">
              <w:rPr>
                <w:rFonts w:eastAsia="Times New Roman" w:cs="Times New Roman"/>
                <w:color w:val="000000"/>
                <w:sz w:val="18"/>
                <w:szCs w:val="18"/>
                <w:lang w:val="ru-RU"/>
              </w:rPr>
              <w:t>(</w:t>
            </w:r>
            <w:r w:rsidR="007D782E">
              <w:rPr>
                <w:rFonts w:eastAsia="Times New Roman" w:cs="Times New Roman"/>
                <w:color w:val="000000"/>
                <w:sz w:val="18"/>
                <w:szCs w:val="18"/>
              </w:rPr>
              <w:t>kn</w:t>
            </w:r>
            <w:r w:rsidRPr="005360D4">
              <w:rPr>
                <w:rFonts w:eastAsia="Times New Roman" w:cs="Times New Roman"/>
                <w:color w:val="000000"/>
                <w:sz w:val="18"/>
                <w:szCs w:val="18"/>
                <w:lang w:val="ru-RU"/>
              </w:rPr>
              <w:t>/2 + 1)%</w:t>
            </w:r>
          </w:p>
        </w:tc>
        <w:tc>
          <w:tcPr>
            <w:tcW w:w="3969" w:type="dxa"/>
            <w:tcBorders>
              <w:top w:val="single" w:sz="8" w:space="0" w:color="B7B7B7"/>
              <w:left w:val="single" w:sz="12" w:space="0" w:color="B7B7B7"/>
              <w:bottom w:val="single" w:sz="8" w:space="0" w:color="B7B7B7"/>
              <w:right w:val="single" w:sz="12" w:space="0" w:color="B7B7B7"/>
            </w:tcBorders>
            <w:tcMar>
              <w:top w:w="100" w:type="dxa"/>
              <w:left w:w="100" w:type="dxa"/>
              <w:bottom w:w="100" w:type="dxa"/>
              <w:right w:w="100" w:type="dxa"/>
            </w:tcMar>
            <w:hideMark/>
          </w:tcPr>
          <w:p w:rsidR="005360D4" w:rsidRPr="005360D4" w:rsidRDefault="005360D4" w:rsidP="005360D4">
            <w:pPr>
              <w:jc w:val="center"/>
              <w:rPr>
                <w:rFonts w:ascii="Times New Roman" w:eastAsia="Times New Roman" w:hAnsi="Times New Roman" w:cs="Times New Roman"/>
                <w:sz w:val="24"/>
                <w:szCs w:val="24"/>
                <w:lang w:val="ru-RU"/>
              </w:rPr>
            </w:pPr>
            <w:r w:rsidRPr="005360D4">
              <w:rPr>
                <w:rFonts w:eastAsia="Times New Roman" w:cs="Times New Roman"/>
                <w:color w:val="980000"/>
                <w:sz w:val="18"/>
                <w:szCs w:val="18"/>
                <w:lang w:val="ru-RU"/>
              </w:rPr>
              <w:t>(1*</w:t>
            </w:r>
            <w:r w:rsidR="007D782E" w:rsidRPr="007D782E">
              <w:rPr>
                <w:rFonts w:eastAsia="Times New Roman" w:cs="Times New Roman"/>
                <w:color w:val="980000"/>
                <w:sz w:val="18"/>
                <w:szCs w:val="18"/>
                <w:lang w:val="ru-RU"/>
              </w:rPr>
              <w:t xml:space="preserve"> kn</w:t>
            </w:r>
            <w:r w:rsidRPr="005360D4">
              <w:rPr>
                <w:rFonts w:eastAsia="Times New Roman" w:cs="Times New Roman"/>
                <w:color w:val="980000"/>
                <w:sz w:val="18"/>
                <w:szCs w:val="18"/>
                <w:lang w:val="ru-RU"/>
              </w:rPr>
              <w:t>)%</w:t>
            </w:r>
          </w:p>
        </w:tc>
      </w:tr>
      <w:tr w:rsidR="005360D4" w:rsidRPr="007374DB" w:rsidTr="007D782E">
        <w:tc>
          <w:tcPr>
            <w:tcW w:w="2227" w:type="dxa"/>
            <w:tcBorders>
              <w:top w:val="single" w:sz="8" w:space="0" w:color="B7B7B7"/>
              <w:left w:val="single" w:sz="12" w:space="0" w:color="B7B7B7"/>
              <w:bottom w:val="single" w:sz="12" w:space="0" w:color="B7B7B7"/>
              <w:right w:val="single" w:sz="8" w:space="0" w:color="B7B7B7"/>
            </w:tcBorders>
            <w:tcMar>
              <w:top w:w="100" w:type="dxa"/>
              <w:left w:w="100" w:type="dxa"/>
              <w:bottom w:w="100" w:type="dxa"/>
              <w:right w:w="100" w:type="dxa"/>
            </w:tcMar>
            <w:hideMark/>
          </w:tcPr>
          <w:p w:rsidR="005360D4" w:rsidRPr="007D782E" w:rsidRDefault="007D782E" w:rsidP="005360D4">
            <w:pPr>
              <w:rPr>
                <w:rFonts w:ascii="Times New Roman" w:eastAsia="Times New Roman" w:hAnsi="Times New Roman" w:cs="Times New Roman"/>
                <w:sz w:val="24"/>
                <w:szCs w:val="24"/>
              </w:rPr>
            </w:pPr>
            <w:r>
              <w:rPr>
                <w:rFonts w:eastAsia="Times New Roman" w:cs="Times New Roman"/>
                <w:color w:val="000000"/>
                <w:sz w:val="18"/>
                <w:szCs w:val="18"/>
              </w:rPr>
              <w:t>Magic Protection</w:t>
            </w:r>
          </w:p>
        </w:tc>
        <w:tc>
          <w:tcPr>
            <w:tcW w:w="2835" w:type="dxa"/>
            <w:tcBorders>
              <w:top w:val="single" w:sz="8" w:space="0" w:color="B7B7B7"/>
              <w:left w:val="single" w:sz="8" w:space="0" w:color="B7B7B7"/>
              <w:bottom w:val="single" w:sz="12" w:space="0" w:color="B7B7B7"/>
              <w:right w:val="single" w:sz="12" w:space="0" w:color="B7B7B7"/>
            </w:tcBorders>
            <w:tcMar>
              <w:top w:w="100" w:type="dxa"/>
              <w:left w:w="100" w:type="dxa"/>
              <w:bottom w:w="100" w:type="dxa"/>
              <w:right w:w="100" w:type="dxa"/>
            </w:tcMar>
            <w:hideMark/>
          </w:tcPr>
          <w:p w:rsidR="005360D4" w:rsidRPr="005360D4" w:rsidRDefault="007D782E" w:rsidP="005360D4">
            <w:pPr>
              <w:jc w:val="center"/>
              <w:rPr>
                <w:rFonts w:ascii="Times New Roman" w:eastAsia="Times New Roman" w:hAnsi="Times New Roman" w:cs="Times New Roman"/>
                <w:sz w:val="24"/>
                <w:szCs w:val="24"/>
                <w:lang w:val="ru-RU"/>
              </w:rPr>
            </w:pPr>
            <w:r>
              <w:rPr>
                <w:rFonts w:eastAsia="Times New Roman" w:cs="Times New Roman"/>
                <w:color w:val="000000"/>
                <w:lang w:val="ru-RU"/>
              </w:rPr>
              <w:t>(1-0,96^</w:t>
            </w:r>
            <w:r>
              <w:rPr>
                <w:rFonts w:eastAsia="Times New Roman" w:cs="Times New Roman"/>
                <w:color w:val="000000"/>
                <w:sz w:val="18"/>
                <w:szCs w:val="18"/>
              </w:rPr>
              <w:t>kn</w:t>
            </w:r>
            <w:r w:rsidR="005360D4" w:rsidRPr="005360D4">
              <w:rPr>
                <w:rFonts w:eastAsia="Times New Roman" w:cs="Times New Roman"/>
                <w:color w:val="000000"/>
                <w:lang w:val="ru-RU"/>
              </w:rPr>
              <w:t>)%</w:t>
            </w:r>
          </w:p>
        </w:tc>
        <w:tc>
          <w:tcPr>
            <w:tcW w:w="3969" w:type="dxa"/>
            <w:tcBorders>
              <w:top w:val="single" w:sz="8" w:space="0" w:color="B7B7B7"/>
              <w:left w:val="single" w:sz="12" w:space="0" w:color="B7B7B7"/>
              <w:bottom w:val="single" w:sz="12" w:space="0" w:color="B7B7B7"/>
              <w:right w:val="single" w:sz="12" w:space="0" w:color="B7B7B7"/>
            </w:tcBorders>
            <w:tcMar>
              <w:top w:w="100" w:type="dxa"/>
              <w:left w:w="100" w:type="dxa"/>
              <w:bottom w:w="100" w:type="dxa"/>
              <w:right w:w="100" w:type="dxa"/>
            </w:tcMar>
            <w:hideMark/>
          </w:tcPr>
          <w:p w:rsidR="005360D4" w:rsidRPr="005360D4" w:rsidRDefault="005360D4" w:rsidP="005360D4">
            <w:pPr>
              <w:jc w:val="center"/>
              <w:rPr>
                <w:rFonts w:ascii="Times New Roman" w:eastAsia="Times New Roman" w:hAnsi="Times New Roman" w:cs="Times New Roman"/>
                <w:sz w:val="24"/>
                <w:szCs w:val="24"/>
                <w:lang w:val="ru-RU"/>
              </w:rPr>
            </w:pPr>
            <w:r w:rsidRPr="005360D4">
              <w:rPr>
                <w:rFonts w:ascii="Trebuchet MS" w:eastAsia="Times New Roman" w:hAnsi="Trebuchet MS" w:cs="Times New Roman"/>
                <w:color w:val="A52A2A"/>
                <w:sz w:val="21"/>
                <w:szCs w:val="21"/>
                <w:shd w:val="clear" w:color="auto" w:fill="FFFFFF"/>
                <w:lang w:val="ru-RU"/>
              </w:rPr>
              <w:t>85*sin(π/2 * min{1; log₆₀₀(10*</w:t>
            </w:r>
            <w:r w:rsidR="007D782E" w:rsidRPr="007D782E">
              <w:rPr>
                <w:rFonts w:eastAsia="Times New Roman" w:cs="Times New Roman"/>
                <w:color w:val="980000"/>
                <w:sz w:val="18"/>
                <w:szCs w:val="18"/>
                <w:lang w:val="ru-RU"/>
              </w:rPr>
              <w:t xml:space="preserve"> kn</w:t>
            </w:r>
            <w:r w:rsidRPr="005360D4">
              <w:rPr>
                <w:rFonts w:ascii="Trebuchet MS" w:eastAsia="Times New Roman" w:hAnsi="Trebuchet MS" w:cs="Times New Roman"/>
                <w:color w:val="A52A2A"/>
                <w:sz w:val="21"/>
                <w:szCs w:val="21"/>
                <w:shd w:val="clear" w:color="auto" w:fill="FFFFFF"/>
                <w:lang w:val="ru-RU"/>
              </w:rPr>
              <w:t>)³})%</w:t>
            </w:r>
          </w:p>
        </w:tc>
      </w:tr>
    </w:tbl>
    <w:p w:rsidR="005360D4" w:rsidRPr="005360D4" w:rsidRDefault="005360D4">
      <w:pPr>
        <w:rPr>
          <w:lang w:val="ru-RU"/>
        </w:rPr>
      </w:pPr>
    </w:p>
    <w:p w:rsidR="006972BE" w:rsidRPr="00B12665" w:rsidRDefault="006972BE">
      <w:pPr>
        <w:rPr>
          <w:lang w:val="ru-RU"/>
        </w:rPr>
      </w:pPr>
    </w:p>
    <w:p w:rsidR="00AC4181" w:rsidRPr="00C54BB5" w:rsidRDefault="00BB55DA">
      <w:r w:rsidRPr="00C54BB5">
        <w:t>All mini-artifacts tiers are now equal in resource cost</w:t>
      </w:r>
      <w:r w:rsidR="005360D4">
        <w:t>.</w:t>
      </w:r>
    </w:p>
    <w:p w:rsidR="003C706C" w:rsidRDefault="00AC4181">
      <w:r w:rsidRPr="00C54BB5">
        <w:t xml:space="preserve">The required resources for each effect </w:t>
      </w:r>
      <w:r w:rsidR="005360D4">
        <w:t>has been</w:t>
      </w:r>
      <w:r w:rsidRPr="00C54BB5">
        <w:t xml:space="preserve"> changed</w:t>
      </w:r>
      <w:r w:rsidR="005360D4">
        <w:t>:</w:t>
      </w:r>
    </w:p>
    <w:p w:rsidR="00795A1C" w:rsidRDefault="00795A1C"/>
    <w:p w:rsidR="00795A1C" w:rsidRDefault="00795A1C" w:rsidP="006972BE">
      <w:pPr>
        <w:ind w:left="-142"/>
      </w:pPr>
      <w:r w:rsidRPr="00795A1C">
        <w:rPr>
          <w:noProof/>
          <w:lang w:val="ru-RU"/>
        </w:rPr>
        <w:drawing>
          <wp:inline distT="0" distB="0" distL="0" distR="0" wp14:anchorId="40F4C14F" wp14:editId="50186AD6">
            <wp:extent cx="5563376" cy="21338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3376" cy="2133898"/>
                    </a:xfrm>
                    <a:prstGeom prst="rect">
                      <a:avLst/>
                    </a:prstGeom>
                  </pic:spPr>
                </pic:pic>
              </a:graphicData>
            </a:graphic>
          </wp:inline>
        </w:drawing>
      </w:r>
    </w:p>
    <w:p w:rsidR="009B575D" w:rsidRPr="00C54BB5" w:rsidRDefault="009B575D"/>
    <w:p w:rsidR="003A1531" w:rsidRDefault="003A1531" w:rsidP="009B575D">
      <w:pPr>
        <w:rPr>
          <w:color w:val="C00000"/>
        </w:rPr>
      </w:pPr>
    </w:p>
    <w:p w:rsidR="007D782E" w:rsidRDefault="007D782E" w:rsidP="009B575D">
      <w:pPr>
        <w:rPr>
          <w:rFonts w:ascii="Trebuchet MS" w:hAnsi="Trebuchet MS"/>
          <w:color w:val="333333"/>
          <w:sz w:val="21"/>
          <w:szCs w:val="21"/>
          <w:shd w:val="clear" w:color="auto" w:fill="FFFFFF"/>
        </w:rPr>
      </w:pPr>
      <w:r>
        <w:rPr>
          <w:rFonts w:ascii="Trebuchet MS" w:hAnsi="Trebuchet MS"/>
          <w:color w:val="333333"/>
          <w:sz w:val="21"/>
          <w:szCs w:val="21"/>
          <w:shd w:val="clear" w:color="auto" w:fill="FFFFFF"/>
        </w:rPr>
        <w:t>To create mini-artifacts you get:</w:t>
      </w:r>
    </w:p>
    <w:p w:rsidR="007D782E" w:rsidRPr="00B12665" w:rsidRDefault="007D782E" w:rsidP="007D782E">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93"/>
        <w:gridCol w:w="1636"/>
        <w:gridCol w:w="1773"/>
      </w:tblGrid>
      <w:tr w:rsidR="007D782E" w:rsidRPr="007D782E" w:rsidTr="007D782E">
        <w:tc>
          <w:tcPr>
            <w:tcW w:w="0" w:type="auto"/>
            <w:tcBorders>
              <w:top w:val="single" w:sz="12" w:space="0" w:color="B7B7B7"/>
              <w:left w:val="single" w:sz="12" w:space="0" w:color="B7B7B7"/>
              <w:bottom w:val="single" w:sz="12" w:space="0" w:color="B7B7B7"/>
              <w:right w:val="single" w:sz="12" w:space="0" w:color="B7B7B7"/>
            </w:tcBorders>
            <w:tcMar>
              <w:top w:w="100" w:type="dxa"/>
              <w:left w:w="100" w:type="dxa"/>
              <w:bottom w:w="100" w:type="dxa"/>
              <w:right w:w="100" w:type="dxa"/>
            </w:tcMar>
            <w:hideMark/>
          </w:tcPr>
          <w:p w:rsidR="007D782E" w:rsidRPr="007D782E" w:rsidRDefault="007D782E" w:rsidP="007D782E">
            <w:pPr>
              <w:rPr>
                <w:rFonts w:ascii="Times New Roman" w:eastAsia="Times New Roman" w:hAnsi="Times New Roman" w:cs="Times New Roman"/>
                <w:sz w:val="24"/>
                <w:szCs w:val="24"/>
              </w:rPr>
            </w:pPr>
            <w:r>
              <w:rPr>
                <w:rFonts w:eastAsia="Times New Roman" w:cs="Times New Roman"/>
                <w:b/>
                <w:bCs/>
                <w:color w:val="000000"/>
                <w:sz w:val="18"/>
                <w:szCs w:val="18"/>
              </w:rPr>
              <w:t>Artificer Mastery</w:t>
            </w:r>
          </w:p>
        </w:tc>
        <w:tc>
          <w:tcPr>
            <w:tcW w:w="0" w:type="auto"/>
            <w:tcBorders>
              <w:top w:val="single" w:sz="12" w:space="0" w:color="B7B7B7"/>
              <w:left w:val="single" w:sz="12" w:space="0" w:color="B7B7B7"/>
              <w:bottom w:val="single" w:sz="12" w:space="0" w:color="B7B7B7"/>
              <w:right w:val="single" w:sz="8" w:space="0" w:color="B7B7B7"/>
            </w:tcBorders>
            <w:tcMar>
              <w:top w:w="100" w:type="dxa"/>
              <w:left w:w="100" w:type="dxa"/>
              <w:bottom w:w="100" w:type="dxa"/>
              <w:right w:w="100" w:type="dxa"/>
            </w:tcMar>
            <w:hideMark/>
          </w:tcPr>
          <w:p w:rsidR="007D782E" w:rsidRPr="007D782E" w:rsidRDefault="007D782E" w:rsidP="007D782E">
            <w:pPr>
              <w:jc w:val="center"/>
              <w:rPr>
                <w:rFonts w:ascii="Times New Roman" w:eastAsia="Times New Roman" w:hAnsi="Times New Roman" w:cs="Times New Roman"/>
                <w:sz w:val="24"/>
                <w:szCs w:val="24"/>
              </w:rPr>
            </w:pPr>
            <w:r>
              <w:rPr>
                <w:rFonts w:eastAsia="Times New Roman" w:cs="Times New Roman"/>
                <w:b/>
                <w:bCs/>
                <w:color w:val="000000"/>
                <w:sz w:val="18"/>
                <w:szCs w:val="18"/>
              </w:rPr>
              <w:t>Wood and Ore</w:t>
            </w:r>
          </w:p>
        </w:tc>
        <w:tc>
          <w:tcPr>
            <w:tcW w:w="0" w:type="auto"/>
            <w:tcBorders>
              <w:top w:val="single" w:sz="12" w:space="0" w:color="B7B7B7"/>
              <w:left w:val="single" w:sz="8" w:space="0" w:color="B7B7B7"/>
              <w:bottom w:val="single" w:sz="12" w:space="0" w:color="B7B7B7"/>
              <w:right w:val="single" w:sz="12" w:space="0" w:color="B7B7B7"/>
            </w:tcBorders>
            <w:tcMar>
              <w:top w:w="100" w:type="dxa"/>
              <w:left w:w="100" w:type="dxa"/>
              <w:bottom w:w="100" w:type="dxa"/>
              <w:right w:w="100" w:type="dxa"/>
            </w:tcMar>
            <w:hideMark/>
          </w:tcPr>
          <w:p w:rsidR="007D782E" w:rsidRPr="007D782E" w:rsidRDefault="007D782E" w:rsidP="007D782E">
            <w:pPr>
              <w:jc w:val="center"/>
              <w:rPr>
                <w:rFonts w:ascii="Times New Roman" w:eastAsia="Times New Roman" w:hAnsi="Times New Roman" w:cs="Times New Roman"/>
                <w:sz w:val="24"/>
                <w:szCs w:val="24"/>
              </w:rPr>
            </w:pPr>
            <w:r>
              <w:rPr>
                <w:rFonts w:eastAsia="Times New Roman" w:cs="Times New Roman"/>
                <w:b/>
                <w:bCs/>
                <w:color w:val="000000"/>
                <w:sz w:val="18"/>
                <w:szCs w:val="18"/>
              </w:rPr>
              <w:t>Rare Resources</w:t>
            </w:r>
          </w:p>
        </w:tc>
      </w:tr>
      <w:tr w:rsidR="007D782E" w:rsidRPr="007D782E" w:rsidTr="007D782E">
        <w:tc>
          <w:tcPr>
            <w:tcW w:w="0" w:type="auto"/>
            <w:tcBorders>
              <w:top w:val="single" w:sz="12" w:space="0" w:color="B7B7B7"/>
              <w:left w:val="single" w:sz="12" w:space="0" w:color="B7B7B7"/>
              <w:bottom w:val="single" w:sz="8" w:space="0" w:color="B7B7B7"/>
              <w:right w:val="single" w:sz="12" w:space="0" w:color="B7B7B7"/>
            </w:tcBorders>
            <w:tcMar>
              <w:top w:w="100" w:type="dxa"/>
              <w:left w:w="100" w:type="dxa"/>
              <w:bottom w:w="100" w:type="dxa"/>
              <w:right w:w="100" w:type="dxa"/>
            </w:tcMar>
            <w:hideMark/>
          </w:tcPr>
          <w:p w:rsidR="007D782E" w:rsidRPr="007D782E" w:rsidRDefault="007D782E" w:rsidP="007D782E">
            <w:pPr>
              <w:rPr>
                <w:rFonts w:ascii="Times New Roman" w:eastAsia="Times New Roman" w:hAnsi="Times New Roman" w:cs="Times New Roman"/>
                <w:sz w:val="24"/>
                <w:szCs w:val="24"/>
              </w:rPr>
            </w:pPr>
            <w:r>
              <w:rPr>
                <w:rFonts w:eastAsia="Times New Roman" w:cs="Times New Roman"/>
                <w:color w:val="000000"/>
                <w:sz w:val="18"/>
                <w:szCs w:val="18"/>
              </w:rPr>
              <w:t>Basic</w:t>
            </w:r>
          </w:p>
        </w:tc>
        <w:tc>
          <w:tcPr>
            <w:tcW w:w="0" w:type="auto"/>
            <w:tcBorders>
              <w:top w:val="single" w:sz="12"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7D782E" w:rsidRPr="007D782E" w:rsidRDefault="007D782E" w:rsidP="007D782E">
            <w:pPr>
              <w:jc w:val="center"/>
              <w:rPr>
                <w:rFonts w:ascii="Times New Roman" w:eastAsia="Times New Roman" w:hAnsi="Times New Roman" w:cs="Times New Roman"/>
                <w:sz w:val="24"/>
                <w:szCs w:val="24"/>
                <w:lang w:val="ru-RU"/>
              </w:rPr>
            </w:pPr>
            <w:r w:rsidRPr="007D782E">
              <w:rPr>
                <w:rFonts w:eastAsia="Times New Roman" w:cs="Times New Roman"/>
                <w:color w:val="000000"/>
                <w:sz w:val="18"/>
                <w:szCs w:val="18"/>
                <w:lang w:val="ru-RU"/>
              </w:rPr>
              <w:t>10</w:t>
            </w:r>
          </w:p>
        </w:tc>
        <w:tc>
          <w:tcPr>
            <w:tcW w:w="0" w:type="auto"/>
            <w:tcBorders>
              <w:top w:val="single" w:sz="12"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7D782E" w:rsidRPr="007D782E" w:rsidRDefault="007D782E" w:rsidP="007D782E">
            <w:pPr>
              <w:jc w:val="center"/>
              <w:rPr>
                <w:rFonts w:ascii="Times New Roman" w:eastAsia="Times New Roman" w:hAnsi="Times New Roman" w:cs="Times New Roman"/>
                <w:sz w:val="24"/>
                <w:szCs w:val="24"/>
                <w:lang w:val="ru-RU"/>
              </w:rPr>
            </w:pPr>
            <w:r w:rsidRPr="007D782E">
              <w:rPr>
                <w:rFonts w:eastAsia="Times New Roman" w:cs="Times New Roman"/>
                <w:color w:val="000000"/>
                <w:sz w:val="18"/>
                <w:szCs w:val="18"/>
                <w:lang w:val="ru-RU"/>
              </w:rPr>
              <w:t>5</w:t>
            </w:r>
          </w:p>
        </w:tc>
      </w:tr>
      <w:tr w:rsidR="007D782E" w:rsidRPr="007D782E" w:rsidTr="007D782E">
        <w:tc>
          <w:tcPr>
            <w:tcW w:w="0" w:type="auto"/>
            <w:tcBorders>
              <w:top w:val="single" w:sz="8" w:space="0" w:color="B7B7B7"/>
              <w:left w:val="single" w:sz="12" w:space="0" w:color="B7B7B7"/>
              <w:bottom w:val="single" w:sz="8" w:space="0" w:color="B7B7B7"/>
              <w:right w:val="single" w:sz="12" w:space="0" w:color="B7B7B7"/>
            </w:tcBorders>
            <w:tcMar>
              <w:top w:w="100" w:type="dxa"/>
              <w:left w:w="100" w:type="dxa"/>
              <w:bottom w:w="100" w:type="dxa"/>
              <w:right w:w="100" w:type="dxa"/>
            </w:tcMar>
            <w:hideMark/>
          </w:tcPr>
          <w:p w:rsidR="007D782E" w:rsidRPr="007D782E" w:rsidRDefault="007D782E" w:rsidP="007D782E">
            <w:pPr>
              <w:rPr>
                <w:rFonts w:ascii="Times New Roman" w:eastAsia="Times New Roman" w:hAnsi="Times New Roman" w:cs="Times New Roman"/>
                <w:sz w:val="24"/>
                <w:szCs w:val="24"/>
              </w:rPr>
            </w:pPr>
            <w:r>
              <w:rPr>
                <w:rFonts w:eastAsia="Times New Roman" w:cs="Times New Roman"/>
                <w:color w:val="000000"/>
                <w:sz w:val="18"/>
                <w:szCs w:val="18"/>
              </w:rPr>
              <w:t>Advanced</w:t>
            </w:r>
          </w:p>
        </w:tc>
        <w:tc>
          <w:tcPr>
            <w:tcW w:w="0" w:type="auto"/>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7D782E" w:rsidRPr="007D782E" w:rsidRDefault="007D782E" w:rsidP="007D782E">
            <w:pPr>
              <w:jc w:val="center"/>
              <w:rPr>
                <w:rFonts w:ascii="Times New Roman" w:eastAsia="Times New Roman" w:hAnsi="Times New Roman" w:cs="Times New Roman"/>
                <w:sz w:val="24"/>
                <w:szCs w:val="24"/>
                <w:lang w:val="ru-RU"/>
              </w:rPr>
            </w:pPr>
            <w:r w:rsidRPr="007D782E">
              <w:rPr>
                <w:rFonts w:eastAsia="Times New Roman" w:cs="Times New Roman"/>
                <w:color w:val="000000"/>
                <w:sz w:val="18"/>
                <w:szCs w:val="18"/>
                <w:lang w:val="ru-RU"/>
              </w:rPr>
              <w:t>20</w:t>
            </w:r>
          </w:p>
        </w:tc>
        <w:tc>
          <w:tcPr>
            <w:tcW w:w="0" w:type="auto"/>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7D782E" w:rsidRPr="007D782E" w:rsidRDefault="007D782E" w:rsidP="007D782E">
            <w:pPr>
              <w:jc w:val="center"/>
              <w:rPr>
                <w:rFonts w:ascii="Times New Roman" w:eastAsia="Times New Roman" w:hAnsi="Times New Roman" w:cs="Times New Roman"/>
                <w:sz w:val="24"/>
                <w:szCs w:val="24"/>
                <w:lang w:val="ru-RU"/>
              </w:rPr>
            </w:pPr>
            <w:r w:rsidRPr="007D782E">
              <w:rPr>
                <w:rFonts w:eastAsia="Times New Roman" w:cs="Times New Roman"/>
                <w:color w:val="000000"/>
                <w:sz w:val="18"/>
                <w:szCs w:val="18"/>
                <w:lang w:val="ru-RU"/>
              </w:rPr>
              <w:t>10</w:t>
            </w:r>
          </w:p>
        </w:tc>
      </w:tr>
      <w:tr w:rsidR="007D782E" w:rsidRPr="007D782E" w:rsidTr="007D782E">
        <w:trPr>
          <w:trHeight w:val="255"/>
        </w:trPr>
        <w:tc>
          <w:tcPr>
            <w:tcW w:w="0" w:type="auto"/>
            <w:tcBorders>
              <w:top w:val="single" w:sz="8" w:space="0" w:color="B7B7B7"/>
              <w:left w:val="single" w:sz="12" w:space="0" w:color="B7B7B7"/>
              <w:bottom w:val="single" w:sz="8" w:space="0" w:color="B7B7B7"/>
              <w:right w:val="single" w:sz="12" w:space="0" w:color="B7B7B7"/>
            </w:tcBorders>
            <w:tcMar>
              <w:top w:w="100" w:type="dxa"/>
              <w:left w:w="100" w:type="dxa"/>
              <w:bottom w:w="100" w:type="dxa"/>
              <w:right w:w="100" w:type="dxa"/>
            </w:tcMar>
            <w:hideMark/>
          </w:tcPr>
          <w:p w:rsidR="007D782E" w:rsidRPr="007D782E" w:rsidRDefault="007D782E" w:rsidP="007D782E">
            <w:pPr>
              <w:rPr>
                <w:rFonts w:ascii="Times New Roman" w:eastAsia="Times New Roman" w:hAnsi="Times New Roman" w:cs="Times New Roman"/>
                <w:sz w:val="24"/>
                <w:szCs w:val="24"/>
              </w:rPr>
            </w:pPr>
            <w:r>
              <w:rPr>
                <w:rFonts w:eastAsia="Times New Roman" w:cs="Times New Roman"/>
                <w:color w:val="000000"/>
                <w:sz w:val="18"/>
                <w:szCs w:val="18"/>
              </w:rPr>
              <w:t>Expert</w:t>
            </w:r>
          </w:p>
        </w:tc>
        <w:tc>
          <w:tcPr>
            <w:tcW w:w="0" w:type="auto"/>
            <w:vMerge w:val="restart"/>
            <w:tcBorders>
              <w:top w:val="single" w:sz="8" w:space="0" w:color="B7B7B7"/>
              <w:left w:val="single" w:sz="12" w:space="0" w:color="B7B7B7"/>
              <w:bottom w:val="single" w:sz="8" w:space="0" w:color="000000"/>
              <w:right w:val="single" w:sz="8" w:space="0" w:color="B7B7B7"/>
            </w:tcBorders>
            <w:tcMar>
              <w:top w:w="100" w:type="dxa"/>
              <w:left w:w="100" w:type="dxa"/>
              <w:bottom w:w="100" w:type="dxa"/>
              <w:right w:w="100" w:type="dxa"/>
            </w:tcMar>
            <w:vAlign w:val="center"/>
            <w:hideMark/>
          </w:tcPr>
          <w:p w:rsidR="007D782E" w:rsidRPr="007D782E" w:rsidRDefault="007D782E" w:rsidP="007D782E">
            <w:pPr>
              <w:jc w:val="center"/>
              <w:rPr>
                <w:rFonts w:ascii="Times New Roman" w:eastAsia="Times New Roman" w:hAnsi="Times New Roman" w:cs="Times New Roman"/>
                <w:sz w:val="24"/>
                <w:szCs w:val="24"/>
                <w:lang w:val="ru-RU"/>
              </w:rPr>
            </w:pPr>
            <w:r w:rsidRPr="007D782E">
              <w:rPr>
                <w:rFonts w:eastAsia="Times New Roman" w:cs="Times New Roman"/>
                <w:color w:val="000000"/>
                <w:sz w:val="18"/>
                <w:szCs w:val="18"/>
                <w:lang w:val="ru-RU"/>
              </w:rPr>
              <w:t>30</w:t>
            </w:r>
          </w:p>
        </w:tc>
        <w:tc>
          <w:tcPr>
            <w:tcW w:w="0" w:type="auto"/>
            <w:vMerge w:val="restart"/>
            <w:tcBorders>
              <w:top w:val="single" w:sz="8" w:space="0" w:color="B7B7B7"/>
              <w:left w:val="single" w:sz="8" w:space="0" w:color="B7B7B7"/>
              <w:bottom w:val="single" w:sz="8" w:space="0" w:color="000000"/>
              <w:right w:val="single" w:sz="12" w:space="0" w:color="B7B7B7"/>
            </w:tcBorders>
            <w:tcMar>
              <w:top w:w="100" w:type="dxa"/>
              <w:left w:w="100" w:type="dxa"/>
              <w:bottom w:w="100" w:type="dxa"/>
              <w:right w:w="100" w:type="dxa"/>
            </w:tcMar>
            <w:vAlign w:val="center"/>
            <w:hideMark/>
          </w:tcPr>
          <w:p w:rsidR="007D782E" w:rsidRPr="007D782E" w:rsidRDefault="007D782E" w:rsidP="007D782E">
            <w:pPr>
              <w:jc w:val="center"/>
              <w:rPr>
                <w:rFonts w:ascii="Times New Roman" w:eastAsia="Times New Roman" w:hAnsi="Times New Roman" w:cs="Times New Roman"/>
                <w:sz w:val="24"/>
                <w:szCs w:val="24"/>
                <w:lang w:val="ru-RU"/>
              </w:rPr>
            </w:pPr>
            <w:r w:rsidRPr="007D782E">
              <w:rPr>
                <w:rFonts w:eastAsia="Times New Roman" w:cs="Times New Roman"/>
                <w:color w:val="000000"/>
                <w:sz w:val="18"/>
                <w:szCs w:val="18"/>
                <w:lang w:val="ru-RU"/>
              </w:rPr>
              <w:t>15</w:t>
            </w:r>
          </w:p>
        </w:tc>
      </w:tr>
      <w:tr w:rsidR="007D782E" w:rsidRPr="007D782E" w:rsidTr="007D782E">
        <w:trPr>
          <w:trHeight w:val="191"/>
        </w:trPr>
        <w:tc>
          <w:tcPr>
            <w:tcW w:w="0" w:type="auto"/>
            <w:tcBorders>
              <w:top w:val="single" w:sz="8" w:space="0" w:color="B7B7B7"/>
              <w:left w:val="single" w:sz="12" w:space="0" w:color="B7B7B7"/>
              <w:bottom w:val="single" w:sz="18" w:space="0" w:color="B7B7B7"/>
              <w:right w:val="single" w:sz="12" w:space="0" w:color="B7B7B7"/>
            </w:tcBorders>
            <w:tcMar>
              <w:top w:w="100" w:type="dxa"/>
              <w:left w:w="100" w:type="dxa"/>
              <w:bottom w:w="100" w:type="dxa"/>
              <w:right w:w="100" w:type="dxa"/>
            </w:tcMar>
            <w:hideMark/>
          </w:tcPr>
          <w:p w:rsidR="007D782E" w:rsidRPr="007D782E" w:rsidRDefault="007D782E" w:rsidP="007D782E">
            <w:pPr>
              <w:rPr>
                <w:rFonts w:ascii="Times New Roman" w:eastAsia="Times New Roman" w:hAnsi="Times New Roman" w:cs="Times New Roman"/>
                <w:sz w:val="24"/>
                <w:szCs w:val="24"/>
              </w:rPr>
            </w:pPr>
            <w:r>
              <w:rPr>
                <w:rFonts w:eastAsia="Times New Roman" w:cs="Times New Roman"/>
                <w:color w:val="000000"/>
                <w:sz w:val="18"/>
                <w:szCs w:val="18"/>
              </w:rPr>
              <w:t>Ultimate</w:t>
            </w:r>
          </w:p>
        </w:tc>
        <w:tc>
          <w:tcPr>
            <w:tcW w:w="0" w:type="auto"/>
            <w:vMerge/>
            <w:tcBorders>
              <w:top w:val="single" w:sz="8" w:space="0" w:color="B7B7B7"/>
              <w:left w:val="single" w:sz="12" w:space="0" w:color="B7B7B7"/>
              <w:bottom w:val="single" w:sz="18" w:space="0" w:color="B7B7B7"/>
              <w:right w:val="single" w:sz="8" w:space="0" w:color="B7B7B7"/>
            </w:tcBorders>
            <w:vAlign w:val="center"/>
            <w:hideMark/>
          </w:tcPr>
          <w:p w:rsidR="007D782E" w:rsidRPr="007D782E" w:rsidRDefault="007D782E" w:rsidP="007D782E">
            <w:pPr>
              <w:rPr>
                <w:rFonts w:ascii="Times New Roman" w:eastAsia="Times New Roman" w:hAnsi="Times New Roman" w:cs="Times New Roman"/>
                <w:sz w:val="24"/>
                <w:szCs w:val="24"/>
                <w:lang w:val="ru-RU"/>
              </w:rPr>
            </w:pPr>
          </w:p>
        </w:tc>
        <w:tc>
          <w:tcPr>
            <w:tcW w:w="0" w:type="auto"/>
            <w:vMerge/>
            <w:tcBorders>
              <w:top w:val="single" w:sz="8" w:space="0" w:color="B7B7B7"/>
              <w:left w:val="single" w:sz="8" w:space="0" w:color="B7B7B7"/>
              <w:bottom w:val="single" w:sz="18" w:space="0" w:color="B7B7B7"/>
              <w:right w:val="single" w:sz="12" w:space="0" w:color="B7B7B7"/>
            </w:tcBorders>
            <w:vAlign w:val="center"/>
            <w:hideMark/>
          </w:tcPr>
          <w:p w:rsidR="007D782E" w:rsidRPr="007D782E" w:rsidRDefault="007D782E" w:rsidP="007D782E">
            <w:pPr>
              <w:rPr>
                <w:rFonts w:ascii="Times New Roman" w:eastAsia="Times New Roman" w:hAnsi="Times New Roman" w:cs="Times New Roman"/>
                <w:sz w:val="24"/>
                <w:szCs w:val="24"/>
                <w:lang w:val="ru-RU"/>
              </w:rPr>
            </w:pPr>
          </w:p>
        </w:tc>
      </w:tr>
    </w:tbl>
    <w:p w:rsidR="007D782E" w:rsidRDefault="007D782E" w:rsidP="009B575D">
      <w:pPr>
        <w:rPr>
          <w:rFonts w:ascii="Trebuchet MS" w:hAnsi="Trebuchet MS"/>
          <w:color w:val="333333"/>
          <w:sz w:val="21"/>
          <w:szCs w:val="21"/>
          <w:shd w:val="clear" w:color="auto" w:fill="FFFFFF"/>
        </w:rPr>
      </w:pPr>
    </w:p>
    <w:p w:rsidR="007D782E" w:rsidRDefault="007D782E" w:rsidP="009B575D">
      <w:pPr>
        <w:rPr>
          <w:color w:val="C00000"/>
        </w:rPr>
      </w:pPr>
    </w:p>
    <w:p w:rsidR="003A1531" w:rsidRPr="003A1531" w:rsidRDefault="003A1531" w:rsidP="009B575D"/>
    <w:tbl>
      <w:tblP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8565"/>
        <w:gridCol w:w="2670"/>
      </w:tblGrid>
      <w:tr w:rsidR="007D782E" w:rsidRPr="00C54BB5" w:rsidTr="00F61664">
        <w:tc>
          <w:tcPr>
            <w:tcW w:w="271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7D782E" w:rsidRPr="00C54BB5" w:rsidRDefault="007D782E" w:rsidP="00F61664">
            <w:pPr>
              <w:jc w:val="center"/>
              <w:rPr>
                <w:b/>
              </w:rPr>
            </w:pPr>
            <w:r>
              <w:rPr>
                <w:b/>
              </w:rPr>
              <w:t>Ability</w:t>
            </w:r>
          </w:p>
        </w:tc>
        <w:tc>
          <w:tcPr>
            <w:tcW w:w="856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7D782E" w:rsidRPr="00C54BB5" w:rsidRDefault="007D782E" w:rsidP="00F61664">
            <w:pP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7D782E" w:rsidRPr="00C54BB5" w:rsidRDefault="007D782E" w:rsidP="00F61664">
            <w:pPr>
              <w:jc w:val="center"/>
              <w:rPr>
                <w:b/>
              </w:rPr>
            </w:pPr>
            <w:r w:rsidRPr="00C54BB5">
              <w:rPr>
                <w:b/>
              </w:rPr>
              <w:t>Original</w:t>
            </w:r>
          </w:p>
        </w:tc>
      </w:tr>
      <w:tr w:rsidR="007D782E" w:rsidRPr="00C54BB5" w:rsidTr="007D782E">
        <w:trPr>
          <w:trHeight w:val="176"/>
        </w:trPr>
        <w:tc>
          <w:tcPr>
            <w:tcW w:w="271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D782E" w:rsidRPr="00C54BB5" w:rsidRDefault="007D782E" w:rsidP="00F61664">
            <w:r w:rsidRPr="007D782E">
              <w:t>Magic Mirror</w:t>
            </w:r>
          </w:p>
        </w:tc>
        <w:tc>
          <w:tcPr>
            <w:tcW w:w="856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D782E" w:rsidRPr="00C54BB5" w:rsidRDefault="007D782E" w:rsidP="00F61664">
            <w:r w:rsidRPr="007D782E">
              <w:t>The chance to reflect a spell is (10 + 3 * lvl)%</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D782E" w:rsidRPr="00C54BB5" w:rsidRDefault="007D782E" w:rsidP="00F61664">
            <w:pPr>
              <w:spacing w:line="276" w:lineRule="auto"/>
              <w:jc w:val="right"/>
              <w:rPr>
                <w:color w:val="980000"/>
              </w:rPr>
            </w:pPr>
            <w:r w:rsidRPr="007D782E">
              <w:rPr>
                <w:color w:val="980000"/>
              </w:rPr>
              <w:t>(10 + 2 * lvl)%</w:t>
            </w:r>
          </w:p>
        </w:tc>
      </w:tr>
    </w:tbl>
    <w:p w:rsidR="003A1531" w:rsidRPr="003A1531" w:rsidRDefault="00BB55DA">
      <w:r w:rsidRPr="00C54BB5">
        <w:br w:type="page"/>
      </w:r>
    </w:p>
    <w:p w:rsidR="003C706C" w:rsidRPr="00C54BB5" w:rsidRDefault="00BB55DA">
      <w:pPr>
        <w:pStyle w:val="1"/>
      </w:pPr>
      <w:bookmarkStart w:id="39" w:name="_6wck3fbk6zln"/>
      <w:bookmarkEnd w:id="39"/>
      <w:r w:rsidRPr="00C54BB5">
        <w:lastRenderedPageBreak/>
        <w:t>Spells</w:t>
      </w:r>
    </w:p>
    <w:p w:rsidR="003C706C" w:rsidRPr="00C54BB5" w:rsidRDefault="00BB55DA">
      <w:pPr>
        <w:pStyle w:val="2"/>
        <w:sectPr w:rsidR="003C706C" w:rsidRPr="00C54BB5">
          <w:headerReference w:type="default" r:id="rId9"/>
          <w:headerReference w:type="first" r:id="rId10"/>
          <w:footerReference w:type="first" r:id="rId11"/>
          <w:pgSz w:w="16838" w:h="23811"/>
          <w:pgMar w:top="1440" w:right="1440" w:bottom="1440" w:left="1440" w:header="0" w:footer="720" w:gutter="0"/>
          <w:pgNumType w:start="1"/>
          <w:cols w:space="720"/>
          <w:titlePg/>
        </w:sectPr>
      </w:pPr>
      <w:bookmarkStart w:id="40" w:name="_98eyposrph9s"/>
      <w:bookmarkEnd w:id="40"/>
      <w:r w:rsidRPr="00C54BB5">
        <w:t>Changes in spell circles</w:t>
      </w:r>
    </w:p>
    <w:p w:rsidR="003C706C" w:rsidRPr="00C54BB5" w:rsidRDefault="00BB55DA">
      <w:pPr>
        <w:pStyle w:val="3"/>
        <w:pBdr>
          <w:top w:val="nil"/>
          <w:left w:val="nil"/>
          <w:bottom w:val="nil"/>
          <w:right w:val="nil"/>
          <w:between w:val="nil"/>
        </w:pBdr>
      </w:pPr>
      <w:bookmarkStart w:id="41" w:name="_g4v1b1n9w884"/>
      <w:bookmarkEnd w:id="41"/>
      <w:r w:rsidRPr="00C54BB5">
        <w:lastRenderedPageBreak/>
        <w:t>Light Magic</w:t>
      </w:r>
    </w:p>
    <w:p w:rsidR="003C706C" w:rsidRPr="00C54BB5" w:rsidRDefault="00BB55DA">
      <w:pPr>
        <w:pBdr>
          <w:top w:val="nil"/>
          <w:left w:val="nil"/>
          <w:bottom w:val="nil"/>
          <w:right w:val="nil"/>
          <w:between w:val="nil"/>
        </w:pBdr>
        <w:jc w:val="both"/>
      </w:pPr>
      <w:r w:rsidRPr="00C54BB5">
        <w:t>1. Regeneration, Divine Strength, Endurance</w:t>
      </w:r>
    </w:p>
    <w:p w:rsidR="003C706C" w:rsidRPr="00C54BB5" w:rsidRDefault="00BB55DA">
      <w:pPr>
        <w:pBdr>
          <w:top w:val="nil"/>
          <w:left w:val="nil"/>
          <w:bottom w:val="nil"/>
          <w:right w:val="nil"/>
          <w:between w:val="nil"/>
        </w:pBdr>
        <w:jc w:val="both"/>
      </w:pPr>
      <w:r w:rsidRPr="00C54BB5">
        <w:t>2. Haste, Deflect Missile</w:t>
      </w:r>
    </w:p>
    <w:p w:rsidR="003C706C" w:rsidRPr="00C54BB5" w:rsidRDefault="00BB55DA">
      <w:pPr>
        <w:pBdr>
          <w:top w:val="nil"/>
          <w:left w:val="nil"/>
          <w:bottom w:val="nil"/>
          <w:right w:val="nil"/>
          <w:between w:val="nil"/>
        </w:pBdr>
        <w:jc w:val="both"/>
      </w:pPr>
      <w:r w:rsidRPr="00C54BB5">
        <w:t>3. Righteous Might, Cleansing</w:t>
      </w:r>
    </w:p>
    <w:p w:rsidR="003C706C" w:rsidRPr="00C54BB5" w:rsidRDefault="00BB55DA">
      <w:pPr>
        <w:pBdr>
          <w:top w:val="nil"/>
          <w:left w:val="nil"/>
          <w:bottom w:val="nil"/>
          <w:right w:val="nil"/>
          <w:between w:val="nil"/>
        </w:pBdr>
        <w:jc w:val="both"/>
      </w:pPr>
      <w:r w:rsidRPr="00C54BB5">
        <w:t>4. Teleportation, Magical Immunity</w:t>
      </w:r>
    </w:p>
    <w:p w:rsidR="003C706C" w:rsidRDefault="00BB55DA">
      <w:pPr>
        <w:pBdr>
          <w:top w:val="nil"/>
          <w:left w:val="nil"/>
          <w:bottom w:val="nil"/>
          <w:right w:val="nil"/>
          <w:between w:val="nil"/>
        </w:pBdr>
        <w:jc w:val="both"/>
      </w:pPr>
      <w:r w:rsidRPr="00C54BB5">
        <w:t>5. Resurrection</w:t>
      </w:r>
    </w:p>
    <w:p w:rsidR="00E1651C" w:rsidRDefault="00E1651C">
      <w:pPr>
        <w:pBdr>
          <w:top w:val="nil"/>
          <w:left w:val="nil"/>
          <w:bottom w:val="nil"/>
          <w:right w:val="nil"/>
          <w:between w:val="nil"/>
        </w:pBdr>
        <w:jc w:val="both"/>
      </w:pPr>
    </w:p>
    <w:p w:rsidR="00E1651C" w:rsidRPr="00C54BB5" w:rsidRDefault="00E1651C" w:rsidP="00E1651C">
      <w:pPr>
        <w:pBdr>
          <w:top w:val="nil"/>
          <w:left w:val="nil"/>
          <w:bottom w:val="nil"/>
          <w:right w:val="nil"/>
          <w:between w:val="nil"/>
        </w:pBdr>
        <w:jc w:val="both"/>
      </w:pPr>
      <w:r w:rsidRPr="00C54BB5">
        <w:rPr>
          <w:b/>
          <w:i/>
          <w:color w:val="FF0000"/>
        </w:rPr>
        <w:t xml:space="preserve">! </w:t>
      </w:r>
      <w:r w:rsidRPr="00C54BB5">
        <w:rPr>
          <w:i/>
        </w:rPr>
        <w:t xml:space="preserve">The </w:t>
      </w:r>
      <w:r>
        <w:rPr>
          <w:i/>
        </w:rPr>
        <w:t>Regeneration spell cannot be found in the Light Magic line of spells, but it’s still available among 3 additional random spells of level 1-3.</w:t>
      </w:r>
    </w:p>
    <w:p w:rsidR="003C706C" w:rsidRPr="00C54BB5" w:rsidRDefault="00BB55DA">
      <w:pPr>
        <w:pStyle w:val="3"/>
        <w:pBdr>
          <w:top w:val="nil"/>
          <w:left w:val="nil"/>
          <w:bottom w:val="nil"/>
          <w:right w:val="nil"/>
          <w:between w:val="nil"/>
        </w:pBdr>
        <w:jc w:val="both"/>
      </w:pPr>
      <w:bookmarkStart w:id="42" w:name="_hr8i2m929glg"/>
      <w:bookmarkEnd w:id="42"/>
      <w:r w:rsidRPr="00C54BB5">
        <w:t>Dark Magic</w:t>
      </w:r>
    </w:p>
    <w:p w:rsidR="003C706C" w:rsidRPr="00C54BB5" w:rsidRDefault="00BB55DA">
      <w:pPr>
        <w:pBdr>
          <w:top w:val="nil"/>
          <w:left w:val="nil"/>
          <w:bottom w:val="nil"/>
          <w:right w:val="nil"/>
          <w:between w:val="nil"/>
        </w:pBdr>
        <w:jc w:val="both"/>
      </w:pPr>
      <w:r w:rsidRPr="00C54BB5">
        <w:t>1. Weakness, Vulnerability, Sorrow</w:t>
      </w:r>
    </w:p>
    <w:p w:rsidR="003C706C" w:rsidRPr="00C54BB5" w:rsidRDefault="00BB55DA">
      <w:pPr>
        <w:pBdr>
          <w:top w:val="nil"/>
          <w:left w:val="nil"/>
          <w:bottom w:val="nil"/>
          <w:right w:val="nil"/>
          <w:between w:val="nil"/>
        </w:pBdr>
        <w:jc w:val="both"/>
      </w:pPr>
      <w:r w:rsidRPr="00C54BB5">
        <w:t>2. Slow, Decay</w:t>
      </w:r>
    </w:p>
    <w:p w:rsidR="003C706C" w:rsidRPr="00C54BB5" w:rsidRDefault="00BB55DA">
      <w:pPr>
        <w:pBdr>
          <w:top w:val="nil"/>
          <w:left w:val="nil"/>
          <w:bottom w:val="nil"/>
          <w:right w:val="nil"/>
          <w:between w:val="nil"/>
        </w:pBdr>
        <w:jc w:val="both"/>
      </w:pPr>
      <w:r w:rsidRPr="00C54BB5">
        <w:t>3. Suffering, Confusion</w:t>
      </w:r>
    </w:p>
    <w:p w:rsidR="003C706C" w:rsidRPr="00C54BB5" w:rsidRDefault="00BB55DA">
      <w:pPr>
        <w:pBdr>
          <w:top w:val="nil"/>
          <w:left w:val="nil"/>
          <w:bottom w:val="nil"/>
          <w:right w:val="nil"/>
          <w:between w:val="nil"/>
        </w:pBdr>
        <w:jc w:val="both"/>
      </w:pPr>
      <w:r w:rsidRPr="00C54BB5">
        <w:t>4. Blindness, Vampirism</w:t>
      </w:r>
    </w:p>
    <w:p w:rsidR="003C706C" w:rsidRPr="00C54BB5" w:rsidRDefault="00BB55DA">
      <w:pPr>
        <w:pBdr>
          <w:top w:val="nil"/>
          <w:left w:val="nil"/>
          <w:bottom w:val="nil"/>
          <w:right w:val="nil"/>
          <w:between w:val="nil"/>
        </w:pBdr>
        <w:jc w:val="both"/>
      </w:pPr>
      <w:r w:rsidRPr="00C54BB5">
        <w:t>5. Frenzy, Puppet Master</w:t>
      </w:r>
    </w:p>
    <w:p w:rsidR="003C706C" w:rsidRPr="00C54BB5" w:rsidRDefault="003C706C">
      <w:pPr>
        <w:rPr>
          <w:b/>
          <w:color w:val="FF0000"/>
        </w:rPr>
      </w:pPr>
    </w:p>
    <w:p w:rsidR="003C706C" w:rsidRPr="00C54BB5" w:rsidRDefault="00BB55DA">
      <w:pPr>
        <w:rPr>
          <w:i/>
        </w:rPr>
      </w:pPr>
      <w:r w:rsidRPr="00C54BB5">
        <w:rPr>
          <w:b/>
          <w:i/>
          <w:color w:val="FF0000"/>
        </w:rPr>
        <w:t xml:space="preserve">! </w:t>
      </w:r>
      <w:r w:rsidRPr="00C54BB5">
        <w:rPr>
          <w:i/>
        </w:rPr>
        <w:t xml:space="preserve">The Sorrow spell now has an </w:t>
      </w:r>
      <w:r w:rsidR="00EC0912">
        <w:rPr>
          <w:i/>
        </w:rPr>
        <w:t xml:space="preserve">4x4 </w:t>
      </w:r>
      <w:r w:rsidRPr="00C54BB5">
        <w:rPr>
          <w:i/>
        </w:rPr>
        <w:t>area effect version, available via the “</w:t>
      </w:r>
      <w:r w:rsidR="0086257B">
        <w:rPr>
          <w:i/>
        </w:rPr>
        <w:t>M</w:t>
      </w:r>
      <w:r w:rsidRPr="00C54BB5">
        <w:rPr>
          <w:i/>
        </w:rPr>
        <w:t>aster of Curses”</w:t>
      </w:r>
      <w:r w:rsidR="0086257B">
        <w:rPr>
          <w:i/>
        </w:rPr>
        <w:t xml:space="preserve"> </w:t>
      </w:r>
      <w:r w:rsidRPr="00C54BB5">
        <w:rPr>
          <w:i/>
        </w:rPr>
        <w:t>skill</w:t>
      </w:r>
      <w:r w:rsidR="00E1651C">
        <w:rPr>
          <w:i/>
        </w:rPr>
        <w:t>.</w:t>
      </w:r>
    </w:p>
    <w:p w:rsidR="003C706C" w:rsidRPr="00C54BB5" w:rsidRDefault="00BB55DA">
      <w:pPr>
        <w:pStyle w:val="3"/>
        <w:pBdr>
          <w:top w:val="nil"/>
          <w:left w:val="nil"/>
          <w:bottom w:val="nil"/>
          <w:right w:val="nil"/>
          <w:between w:val="nil"/>
        </w:pBdr>
        <w:spacing w:before="280"/>
        <w:jc w:val="both"/>
      </w:pPr>
      <w:bookmarkStart w:id="43" w:name="_39lnngmg8hvy"/>
      <w:bookmarkEnd w:id="43"/>
      <w:r w:rsidRPr="00C54BB5">
        <w:t>Summoning Magic</w:t>
      </w:r>
    </w:p>
    <w:p w:rsidR="003C706C" w:rsidRPr="00C54BB5" w:rsidRDefault="00BB55DA">
      <w:pPr>
        <w:pBdr>
          <w:top w:val="nil"/>
          <w:left w:val="nil"/>
          <w:bottom w:val="nil"/>
          <w:right w:val="nil"/>
          <w:between w:val="nil"/>
        </w:pBdr>
        <w:ind w:right="-140"/>
        <w:jc w:val="both"/>
      </w:pPr>
      <w:r w:rsidRPr="00C54BB5">
        <w:t>1. Fist of Wrath, Wasp Swarm, Fire Trap</w:t>
      </w:r>
    </w:p>
    <w:p w:rsidR="003C706C" w:rsidRPr="00C54BB5" w:rsidRDefault="00BB55DA">
      <w:pPr>
        <w:pBdr>
          <w:top w:val="nil"/>
          <w:left w:val="nil"/>
          <w:bottom w:val="nil"/>
          <w:right w:val="nil"/>
          <w:between w:val="nil"/>
        </w:pBdr>
        <w:ind w:right="-140"/>
        <w:jc w:val="both"/>
      </w:pPr>
      <w:r w:rsidRPr="00C54BB5">
        <w:t>2. Arcane Crystal, Raise Dead</w:t>
      </w:r>
    </w:p>
    <w:p w:rsidR="003C706C" w:rsidRPr="00C54BB5" w:rsidRDefault="00BB55DA">
      <w:pPr>
        <w:pBdr>
          <w:top w:val="nil"/>
          <w:left w:val="nil"/>
          <w:bottom w:val="nil"/>
          <w:right w:val="nil"/>
          <w:between w:val="nil"/>
        </w:pBdr>
        <w:ind w:right="-140"/>
        <w:jc w:val="both"/>
      </w:pPr>
      <w:r w:rsidRPr="00C54BB5">
        <w:t>3. Phantom Forces, Blade Barrier, Earthquake</w:t>
      </w:r>
    </w:p>
    <w:p w:rsidR="003C706C" w:rsidRPr="00C54BB5" w:rsidRDefault="00BB55DA">
      <w:pPr>
        <w:pBdr>
          <w:top w:val="nil"/>
          <w:left w:val="nil"/>
          <w:bottom w:val="nil"/>
          <w:right w:val="nil"/>
          <w:between w:val="nil"/>
        </w:pBdr>
        <w:ind w:right="-140"/>
        <w:jc w:val="both"/>
      </w:pPr>
      <w:r w:rsidRPr="00C54BB5">
        <w:t>4. Summon Elementals, Summon Hive</w:t>
      </w:r>
    </w:p>
    <w:p w:rsidR="003C706C" w:rsidRDefault="00BB55DA" w:rsidP="00AC4181">
      <w:pPr>
        <w:pBdr>
          <w:top w:val="nil"/>
          <w:left w:val="nil"/>
          <w:bottom w:val="nil"/>
          <w:right w:val="nil"/>
          <w:between w:val="nil"/>
        </w:pBdr>
        <w:ind w:right="-140"/>
      </w:pPr>
      <w:r w:rsidRPr="00C54BB5">
        <w:t>5. Arcane Armor, Conjure Phoenix</w:t>
      </w:r>
    </w:p>
    <w:p w:rsidR="00E1651C" w:rsidRDefault="00E1651C" w:rsidP="00E1651C">
      <w:pPr>
        <w:pBdr>
          <w:top w:val="nil"/>
          <w:left w:val="nil"/>
          <w:bottom w:val="nil"/>
          <w:right w:val="nil"/>
          <w:between w:val="nil"/>
        </w:pBdr>
        <w:jc w:val="both"/>
      </w:pPr>
    </w:p>
    <w:p w:rsidR="00E1651C" w:rsidRPr="00C54BB5" w:rsidRDefault="00E1651C" w:rsidP="00E1651C">
      <w:pPr>
        <w:pBdr>
          <w:top w:val="nil"/>
          <w:left w:val="nil"/>
          <w:bottom w:val="nil"/>
          <w:right w:val="nil"/>
          <w:between w:val="nil"/>
        </w:pBdr>
        <w:jc w:val="both"/>
      </w:pPr>
      <w:r w:rsidRPr="00C54BB5">
        <w:rPr>
          <w:b/>
          <w:i/>
          <w:color w:val="FF0000"/>
        </w:rPr>
        <w:t xml:space="preserve">! </w:t>
      </w:r>
      <w:r w:rsidRPr="00C54BB5">
        <w:rPr>
          <w:i/>
        </w:rPr>
        <w:t xml:space="preserve">The </w:t>
      </w:r>
      <w:r w:rsidRPr="00E1651C">
        <w:rPr>
          <w:i/>
        </w:rPr>
        <w:t xml:space="preserve">Wasp Swarm </w:t>
      </w:r>
      <w:r>
        <w:rPr>
          <w:i/>
        </w:rPr>
        <w:t>spell cannot be found in the Summoning Magic line of spells, but it’s still available among 3 additional random spells of level 1-3.</w:t>
      </w:r>
    </w:p>
    <w:p w:rsidR="00E1651C" w:rsidRPr="00C54BB5" w:rsidRDefault="00E1651C" w:rsidP="00AC4181">
      <w:pPr>
        <w:pBdr>
          <w:top w:val="nil"/>
          <w:left w:val="nil"/>
          <w:bottom w:val="nil"/>
          <w:right w:val="nil"/>
          <w:between w:val="nil"/>
        </w:pBdr>
        <w:ind w:right="-140"/>
        <w:sectPr w:rsidR="00E1651C" w:rsidRPr="00C54BB5">
          <w:type w:val="continuous"/>
          <w:pgSz w:w="16838" w:h="23811"/>
          <w:pgMar w:top="1440" w:right="1440" w:bottom="1440" w:left="1440" w:header="0" w:footer="720" w:gutter="0"/>
          <w:cols w:space="720" w:equalWidth="0">
            <w:col w:w="13957" w:space="0"/>
          </w:cols>
        </w:sectPr>
      </w:pPr>
    </w:p>
    <w:p w:rsidR="003C706C" w:rsidRPr="00C54BB5" w:rsidRDefault="00BB55DA">
      <w:pPr>
        <w:pStyle w:val="2"/>
        <w:pBdr>
          <w:top w:val="nil"/>
          <w:left w:val="nil"/>
          <w:bottom w:val="nil"/>
          <w:right w:val="nil"/>
          <w:between w:val="nil"/>
        </w:pBdr>
      </w:pPr>
      <w:bookmarkStart w:id="44" w:name="_ne2lw5mlun2p"/>
      <w:bookmarkEnd w:id="44"/>
      <w:r w:rsidRPr="00C54BB5">
        <w:lastRenderedPageBreak/>
        <w:t>Banned spells</w:t>
      </w:r>
    </w:p>
    <w:p w:rsidR="003C706C" w:rsidRPr="00C54BB5" w:rsidRDefault="00BB55DA">
      <w:r w:rsidRPr="00C54BB5">
        <w:t>Divine Vengeance</w:t>
      </w:r>
      <w:r w:rsidR="004C348C">
        <w:t xml:space="preserve"> (still present in Seraph’s spellbook)</w:t>
      </w:r>
    </w:p>
    <w:p w:rsidR="003C706C" w:rsidRPr="00C54BB5" w:rsidRDefault="00BB55DA">
      <w:r w:rsidRPr="00C54BB5">
        <w:t>Holy Word</w:t>
      </w:r>
    </w:p>
    <w:p w:rsidR="003C706C" w:rsidRPr="00C54BB5" w:rsidRDefault="00BB55DA">
      <w:r w:rsidRPr="00C54BB5">
        <w:t>Curse of the Netherworld</w:t>
      </w:r>
    </w:p>
    <w:p w:rsidR="003C706C" w:rsidRPr="00C54BB5" w:rsidRDefault="00BB55DA">
      <w:r w:rsidRPr="00C54BB5">
        <w:t>Non-combat spells</w:t>
      </w:r>
    </w:p>
    <w:p w:rsidR="003C706C" w:rsidRPr="00C54BB5" w:rsidRDefault="00BB55DA">
      <w:pPr>
        <w:pStyle w:val="2"/>
      </w:pPr>
      <w:bookmarkStart w:id="45" w:name="_9zjf7jd0s3t"/>
      <w:bookmarkEnd w:id="45"/>
      <w:r w:rsidRPr="00C54BB5">
        <w:t>Changes in spell mechanics</w:t>
      </w:r>
    </w:p>
    <w:p w:rsidR="003C706C" w:rsidRPr="00C54BB5" w:rsidRDefault="00BB55DA">
      <w:pPr>
        <w:pStyle w:val="3"/>
        <w:pBdr>
          <w:top w:val="nil"/>
          <w:left w:val="nil"/>
          <w:bottom w:val="nil"/>
          <w:right w:val="nil"/>
          <w:between w:val="nil"/>
        </w:pBdr>
      </w:pPr>
      <w:bookmarkStart w:id="46" w:name="_oj1chdd0u1ye"/>
      <w:bookmarkEnd w:id="46"/>
      <w:r w:rsidRPr="00C54BB5">
        <w:t>Light Magic</w:t>
      </w:r>
    </w:p>
    <w:tbl>
      <w:tblPr>
        <w:tblStyle w:val="aff3"/>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565"/>
        <w:gridCol w:w="1560"/>
        <w:gridCol w:w="1560"/>
        <w:gridCol w:w="1560"/>
        <w:gridCol w:w="1620"/>
        <w:gridCol w:w="2745"/>
      </w:tblGrid>
      <w:tr w:rsidR="003C706C" w:rsidRPr="00C54BB5">
        <w:tc>
          <w:tcPr>
            <w:tcW w:w="2340" w:type="dxa"/>
            <w:tcBorders>
              <w:top w:val="single" w:sz="1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Spell</w:t>
            </w:r>
          </w:p>
        </w:tc>
        <w:tc>
          <w:tcPr>
            <w:tcW w:w="256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Effect</w:t>
            </w:r>
          </w:p>
        </w:tc>
        <w:tc>
          <w:tcPr>
            <w:tcW w:w="1560"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No skill</w:t>
            </w:r>
          </w:p>
        </w:tc>
        <w:tc>
          <w:tcPr>
            <w:tcW w:w="1560"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Basic</w:t>
            </w:r>
          </w:p>
        </w:tc>
        <w:tc>
          <w:tcPr>
            <w:tcW w:w="1560"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Advanced</w:t>
            </w:r>
          </w:p>
        </w:tc>
        <w:tc>
          <w:tcPr>
            <w:tcW w:w="162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Expert</w:t>
            </w:r>
          </w:p>
        </w:tc>
        <w:tc>
          <w:tcPr>
            <w:tcW w:w="2745" w:type="dxa"/>
            <w:tcBorders>
              <w:top w:val="single" w:sz="1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Original</w:t>
            </w:r>
          </w:p>
        </w:tc>
      </w:tr>
      <w:tr w:rsidR="003C706C" w:rsidRPr="00C54BB5" w:rsidTr="004C348C">
        <w:trPr>
          <w:trHeight w:val="518"/>
        </w:trPr>
        <w:tc>
          <w:tcPr>
            <w:tcW w:w="2340" w:type="dxa"/>
            <w:tcBorders>
              <w:top w:val="single" w:sz="1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Divine Strength</w:t>
            </w:r>
          </w:p>
        </w:tc>
        <w:tc>
          <w:tcPr>
            <w:tcW w:w="2565" w:type="dxa"/>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decreases the difference between the Min and Max damage</w:t>
            </w:r>
          </w:p>
        </w:tc>
        <w:tc>
          <w:tcPr>
            <w:tcW w:w="1560"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60%</w:t>
            </w:r>
          </w:p>
        </w:tc>
        <w:tc>
          <w:tcPr>
            <w:tcW w:w="1560"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60%</w:t>
            </w:r>
          </w:p>
        </w:tc>
        <w:tc>
          <w:tcPr>
            <w:tcW w:w="1560"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80%</w:t>
            </w:r>
          </w:p>
        </w:tc>
        <w:tc>
          <w:tcPr>
            <w:tcW w:w="16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100%</w:t>
            </w:r>
          </w:p>
        </w:tc>
        <w:tc>
          <w:tcPr>
            <w:tcW w:w="2745" w:type="dxa"/>
            <w:tcBorders>
              <w:top w:val="single" w:sz="1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rPr>
                <w:b/>
                <w:color w:val="980000"/>
                <w:sz w:val="16"/>
                <w:szCs w:val="16"/>
              </w:rPr>
            </w:pPr>
            <w:r w:rsidRPr="00C54BB5">
              <w:rPr>
                <w:color w:val="980000"/>
                <w:sz w:val="16"/>
                <w:szCs w:val="16"/>
              </w:rPr>
              <w:t>50% / 65% / 80% / 100%</w:t>
            </w:r>
          </w:p>
        </w:tc>
      </w:tr>
      <w:tr w:rsidR="003C706C" w:rsidRPr="00C54BB5" w:rsidTr="004C348C">
        <w:trPr>
          <w:trHeight w:val="106"/>
        </w:trPr>
        <w:tc>
          <w:tcPr>
            <w:tcW w:w="234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Endurance</w:t>
            </w:r>
          </w:p>
        </w:tc>
        <w:tc>
          <w:tcPr>
            <w:tcW w:w="256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increases Defense</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6</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6</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8</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12</w:t>
            </w:r>
          </w:p>
        </w:tc>
        <w:tc>
          <w:tcPr>
            <w:tcW w:w="274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3 / 6 / 9 / 12</w:t>
            </w:r>
          </w:p>
        </w:tc>
      </w:tr>
      <w:tr w:rsidR="003C706C" w:rsidRPr="00C54BB5">
        <w:tc>
          <w:tcPr>
            <w:tcW w:w="234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 xml:space="preserve">Haste </w:t>
            </w:r>
          </w:p>
        </w:tc>
        <w:tc>
          <w:tcPr>
            <w:tcW w:w="256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increases the Initiative</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15%</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15%</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20%</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30%</w:t>
            </w:r>
          </w:p>
        </w:tc>
        <w:tc>
          <w:tcPr>
            <w:tcW w:w="274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10% / 20% / 30% / 40%</w:t>
            </w:r>
          </w:p>
        </w:tc>
      </w:tr>
      <w:tr w:rsidR="003C706C" w:rsidRPr="00C54BB5" w:rsidTr="004C348C">
        <w:trPr>
          <w:trHeight w:val="20"/>
        </w:trPr>
        <w:tc>
          <w:tcPr>
            <w:tcW w:w="234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 xml:space="preserve">Regeneration </w:t>
            </w:r>
          </w:p>
        </w:tc>
        <w:tc>
          <w:tcPr>
            <w:tcW w:w="256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restores %HP</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6972BE">
            <w:pPr>
              <w:pBdr>
                <w:top w:val="nil"/>
                <w:left w:val="nil"/>
                <w:bottom w:val="nil"/>
                <w:right w:val="nil"/>
                <w:between w:val="nil"/>
              </w:pBdr>
              <w:jc w:val="center"/>
            </w:pPr>
            <w:r>
              <w:t>60+2</w:t>
            </w:r>
            <w:r w:rsidR="00BB55DA" w:rsidRPr="00C54BB5">
              <w:t>*sp</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6972BE">
            <w:pPr>
              <w:pBdr>
                <w:top w:val="nil"/>
                <w:left w:val="nil"/>
                <w:bottom w:val="nil"/>
                <w:right w:val="nil"/>
                <w:between w:val="nil"/>
              </w:pBdr>
              <w:jc w:val="center"/>
            </w:pPr>
            <w:r>
              <w:t>65+2</w:t>
            </w:r>
            <w:r w:rsidR="00BB55DA" w:rsidRPr="00C54BB5">
              <w:t>*sp</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6972BE">
            <w:pPr>
              <w:pBdr>
                <w:top w:val="nil"/>
                <w:left w:val="nil"/>
                <w:bottom w:val="nil"/>
                <w:right w:val="nil"/>
                <w:between w:val="nil"/>
              </w:pBdr>
              <w:jc w:val="center"/>
            </w:pPr>
            <w:r>
              <w:t>70+2</w:t>
            </w:r>
            <w:r w:rsidR="00BB55DA" w:rsidRPr="00C54BB5">
              <w:t>*sp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6972BE">
            <w:pPr>
              <w:pBdr>
                <w:top w:val="nil"/>
                <w:left w:val="nil"/>
                <w:bottom w:val="nil"/>
                <w:right w:val="nil"/>
                <w:between w:val="nil"/>
              </w:pBdr>
              <w:jc w:val="center"/>
            </w:pPr>
            <w:r>
              <w:t>75+2</w:t>
            </w:r>
            <w:r w:rsidR="00BB55DA" w:rsidRPr="00C54BB5">
              <w:t>*sp</w:t>
            </w:r>
          </w:p>
        </w:tc>
        <w:tc>
          <w:tcPr>
            <w:tcW w:w="274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75+5*sp</w:t>
            </w:r>
          </w:p>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for all levels</w:t>
            </w:r>
          </w:p>
        </w:tc>
      </w:tr>
      <w:tr w:rsidR="003C706C" w:rsidRPr="00C54BB5">
        <w:tc>
          <w:tcPr>
            <w:tcW w:w="234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Deflect Missile</w:t>
            </w:r>
          </w:p>
        </w:tc>
        <w:tc>
          <w:tcPr>
            <w:tcW w:w="256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reduces the damage from ranged attacks</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40%</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40%</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55%</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70%</w:t>
            </w:r>
          </w:p>
        </w:tc>
        <w:tc>
          <w:tcPr>
            <w:tcW w:w="274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25% / 40% / 55% / 70%</w:t>
            </w:r>
          </w:p>
        </w:tc>
      </w:tr>
      <w:tr w:rsidR="003C706C" w:rsidRPr="00C54BB5" w:rsidTr="004C348C">
        <w:trPr>
          <w:trHeight w:val="20"/>
        </w:trPr>
        <w:tc>
          <w:tcPr>
            <w:tcW w:w="234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Cleansing</w:t>
            </w:r>
          </w:p>
        </w:tc>
        <w:tc>
          <w:tcPr>
            <w:tcW w:w="256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base dispel chance</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80%</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100%</w:t>
            </w:r>
          </w:p>
        </w:tc>
        <w:tc>
          <w:tcPr>
            <w:tcW w:w="274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40% / 60% / 80% / 100%</w:t>
            </w:r>
          </w:p>
        </w:tc>
      </w:tr>
      <w:tr w:rsidR="003C706C" w:rsidRPr="00C54BB5" w:rsidTr="004C348C">
        <w:trPr>
          <w:trHeight w:val="20"/>
        </w:trPr>
        <w:tc>
          <w:tcPr>
            <w:tcW w:w="234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Righteous Might</w:t>
            </w:r>
          </w:p>
        </w:tc>
        <w:tc>
          <w:tcPr>
            <w:tcW w:w="256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increases Attack</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6</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6</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9</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12</w:t>
            </w:r>
          </w:p>
        </w:tc>
        <w:tc>
          <w:tcPr>
            <w:tcW w:w="274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3 / 6 / 9 / 12</w:t>
            </w:r>
          </w:p>
        </w:tc>
      </w:tr>
      <w:tr w:rsidR="003C706C" w:rsidRPr="00C54BB5">
        <w:trPr>
          <w:trHeight w:val="400"/>
        </w:trPr>
        <w:tc>
          <w:tcPr>
            <w:tcW w:w="2340" w:type="dxa"/>
            <w:vMerge w:val="restart"/>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Divine Vengeance</w:t>
            </w:r>
          </w:p>
        </w:tc>
        <w:tc>
          <w:tcPr>
            <w:tcW w:w="2565" w:type="dxa"/>
            <w:vMerge w:val="restar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retribution damage</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(0.2*sp+1)X</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(0.3*sp+3)X</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(0.4*sp+5)X</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(0.5*sp+7)X</w:t>
            </w:r>
          </w:p>
        </w:tc>
        <w:tc>
          <w:tcPr>
            <w:tcW w:w="274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1X*(sp+7) / 2X*(sp+7) / 3X*(sp+7) / 4X*(sp+7)</w:t>
            </w:r>
          </w:p>
        </w:tc>
      </w:tr>
      <w:tr w:rsidR="003C706C" w:rsidRPr="00C54BB5" w:rsidTr="004C348C">
        <w:trPr>
          <w:trHeight w:val="43"/>
        </w:trPr>
        <w:tc>
          <w:tcPr>
            <w:tcW w:w="2340" w:type="dxa"/>
            <w:vMerge/>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rPr>
                <w:b/>
              </w:rPr>
            </w:pPr>
          </w:p>
        </w:tc>
        <w:tc>
          <w:tcPr>
            <w:tcW w:w="2565" w:type="dxa"/>
            <w:vMerge/>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pPr>
          </w:p>
        </w:tc>
        <w:tc>
          <w:tcPr>
            <w:tcW w:w="6300" w:type="dxa"/>
            <w:gridSpan w:val="4"/>
            <w:tcBorders>
              <w:top w:val="single" w:sz="8" w:space="0" w:color="B7B7B7"/>
              <w:left w:val="single" w:sz="8" w:space="0" w:color="CCCCCC"/>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rPr>
                <w:rFonts w:ascii="Arial Unicode MS" w:hAnsi="Arial Unicode MS"/>
              </w:rPr>
              <w:t>X=√(killed_creatures_num*killed_creatures_lvl)</w:t>
            </w:r>
          </w:p>
        </w:tc>
        <w:tc>
          <w:tcPr>
            <w:tcW w:w="2745" w:type="dxa"/>
            <w:tcBorders>
              <w:top w:val="single" w:sz="8" w:space="0" w:color="B7B7B7"/>
              <w:left w:val="single" w:sz="8" w:space="0" w:color="CCCCCC"/>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jc w:val="right"/>
              <w:rPr>
                <w:color w:val="980000"/>
              </w:rPr>
            </w:pPr>
          </w:p>
        </w:tc>
      </w:tr>
      <w:tr w:rsidR="003C706C" w:rsidRPr="00C54BB5" w:rsidTr="004C348C">
        <w:trPr>
          <w:trHeight w:val="179"/>
        </w:trPr>
        <w:tc>
          <w:tcPr>
            <w:tcW w:w="2340" w:type="dxa"/>
            <w:vMerge w:val="restart"/>
            <w:tcBorders>
              <w:top w:val="single" w:sz="8" w:space="0" w:color="B7B7B7"/>
              <w:left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 xml:space="preserve">Resurrection </w:t>
            </w:r>
          </w:p>
        </w:tc>
        <w:tc>
          <w:tcPr>
            <w:tcW w:w="256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restores HP with resurrection</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80+10*sp</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120+15*sp</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160+20*sp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240+30*sp</w:t>
            </w:r>
          </w:p>
        </w:tc>
        <w:tc>
          <w:tcPr>
            <w:tcW w:w="274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20+9*sp / 40+12*sp / 60+15*sp / 240+30*sp</w:t>
            </w:r>
          </w:p>
        </w:tc>
      </w:tr>
      <w:tr w:rsidR="003C706C" w:rsidRPr="00C54BB5" w:rsidTr="004C348C">
        <w:trPr>
          <w:trHeight w:val="400"/>
        </w:trPr>
        <w:tc>
          <w:tcPr>
            <w:tcW w:w="2340" w:type="dxa"/>
            <w:vMerge/>
            <w:tcBorders>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rPr>
                <w:b/>
              </w:rPr>
            </w:pPr>
          </w:p>
        </w:tc>
        <w:tc>
          <w:tcPr>
            <w:tcW w:w="256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reduces the max HP</w:t>
            </w:r>
          </w:p>
        </w:tc>
        <w:tc>
          <w:tcPr>
            <w:tcW w:w="1560"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-15%</w:t>
            </w:r>
          </w:p>
        </w:tc>
        <w:tc>
          <w:tcPr>
            <w:tcW w:w="1560"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-15%</w:t>
            </w:r>
          </w:p>
        </w:tc>
        <w:tc>
          <w:tcPr>
            <w:tcW w:w="1560"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-15%</w:t>
            </w:r>
          </w:p>
        </w:tc>
        <w:tc>
          <w:tcPr>
            <w:tcW w:w="16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-10%</w:t>
            </w:r>
          </w:p>
        </w:tc>
        <w:tc>
          <w:tcPr>
            <w:tcW w:w="2745" w:type="dxa"/>
            <w:tcBorders>
              <w:top w:val="single" w:sz="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-10% for all levels</w:t>
            </w:r>
          </w:p>
        </w:tc>
      </w:tr>
    </w:tbl>
    <w:p w:rsidR="003C706C" w:rsidRDefault="003C706C">
      <w:pPr>
        <w:spacing w:before="480"/>
      </w:pPr>
    </w:p>
    <w:p w:rsidR="004C348C" w:rsidRPr="00C54BB5" w:rsidRDefault="004C348C">
      <w:pPr>
        <w:spacing w:before="480"/>
      </w:pPr>
    </w:p>
    <w:p w:rsidR="003C706C" w:rsidRPr="00C54BB5" w:rsidRDefault="00BB55DA">
      <w:pPr>
        <w:pStyle w:val="3"/>
        <w:pBdr>
          <w:top w:val="nil"/>
          <w:left w:val="nil"/>
          <w:bottom w:val="nil"/>
          <w:right w:val="nil"/>
          <w:between w:val="nil"/>
        </w:pBdr>
        <w:spacing w:before="480"/>
      </w:pPr>
      <w:bookmarkStart w:id="47" w:name="_6o3bz8eaomm5"/>
      <w:bookmarkEnd w:id="47"/>
      <w:r w:rsidRPr="00C54BB5">
        <w:t>Dark Magic</w:t>
      </w:r>
    </w:p>
    <w:tbl>
      <w:tblPr>
        <w:tblStyle w:val="aff4"/>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505"/>
        <w:gridCol w:w="1515"/>
        <w:gridCol w:w="1530"/>
        <w:gridCol w:w="1350"/>
        <w:gridCol w:w="1365"/>
        <w:gridCol w:w="3525"/>
      </w:tblGrid>
      <w:tr w:rsidR="003C706C" w:rsidRPr="00C54BB5">
        <w:tc>
          <w:tcPr>
            <w:tcW w:w="2160" w:type="dxa"/>
            <w:tcBorders>
              <w:top w:val="single" w:sz="1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Spell</w:t>
            </w:r>
          </w:p>
        </w:tc>
        <w:tc>
          <w:tcPr>
            <w:tcW w:w="250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Effect</w:t>
            </w:r>
          </w:p>
        </w:tc>
        <w:tc>
          <w:tcPr>
            <w:tcW w:w="151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No skill</w:t>
            </w:r>
          </w:p>
        </w:tc>
        <w:tc>
          <w:tcPr>
            <w:tcW w:w="1530"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Basic</w:t>
            </w:r>
          </w:p>
        </w:tc>
        <w:tc>
          <w:tcPr>
            <w:tcW w:w="1350"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Advanced</w:t>
            </w:r>
          </w:p>
        </w:tc>
        <w:tc>
          <w:tcPr>
            <w:tcW w:w="136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Expert</w:t>
            </w:r>
          </w:p>
        </w:tc>
        <w:tc>
          <w:tcPr>
            <w:tcW w:w="3525" w:type="dxa"/>
            <w:tcBorders>
              <w:top w:val="single" w:sz="1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Original</w:t>
            </w:r>
          </w:p>
        </w:tc>
      </w:tr>
      <w:tr w:rsidR="003C706C" w:rsidRPr="00C54BB5">
        <w:tc>
          <w:tcPr>
            <w:tcW w:w="2160" w:type="dxa"/>
            <w:tcBorders>
              <w:top w:val="single" w:sz="1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 xml:space="preserve">Sorrow </w:t>
            </w:r>
          </w:p>
        </w:tc>
        <w:tc>
          <w:tcPr>
            <w:tcW w:w="2505" w:type="dxa"/>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decreases the Morale and Luck</w:t>
            </w:r>
          </w:p>
        </w:tc>
        <w:tc>
          <w:tcPr>
            <w:tcW w:w="1515"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w:t>
            </w:r>
          </w:p>
        </w:tc>
        <w:tc>
          <w:tcPr>
            <w:tcW w:w="1530"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w:t>
            </w:r>
          </w:p>
        </w:tc>
        <w:tc>
          <w:tcPr>
            <w:tcW w:w="1350"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-3</w:t>
            </w:r>
          </w:p>
        </w:tc>
        <w:tc>
          <w:tcPr>
            <w:tcW w:w="136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-4</w:t>
            </w:r>
          </w:p>
        </w:tc>
        <w:tc>
          <w:tcPr>
            <w:tcW w:w="3525" w:type="dxa"/>
            <w:tcBorders>
              <w:top w:val="single" w:sz="1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b/>
                <w:color w:val="980000"/>
                <w:sz w:val="16"/>
                <w:szCs w:val="16"/>
              </w:rPr>
            </w:pPr>
            <w:r w:rsidRPr="00C54BB5">
              <w:rPr>
                <w:color w:val="980000"/>
                <w:sz w:val="16"/>
                <w:szCs w:val="16"/>
              </w:rPr>
              <w:t>-1 / -2 / -3 / -4</w:t>
            </w:r>
          </w:p>
        </w:tc>
      </w:tr>
      <w:tr w:rsidR="003C706C" w:rsidRPr="00C54BB5">
        <w:tc>
          <w:tcPr>
            <w:tcW w:w="216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Vulnerability</w:t>
            </w:r>
          </w:p>
        </w:tc>
        <w:tc>
          <w:tcPr>
            <w:tcW w:w="250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decreases Defense</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-4</w:t>
            </w:r>
          </w:p>
        </w:tc>
        <w:tc>
          <w:tcPr>
            <w:tcW w:w="15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-4</w:t>
            </w:r>
          </w:p>
        </w:tc>
        <w:tc>
          <w:tcPr>
            <w:tcW w:w="13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w:t>
            </w:r>
          </w:p>
        </w:tc>
        <w:tc>
          <w:tcPr>
            <w:tcW w:w="136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-6</w:t>
            </w:r>
          </w:p>
        </w:tc>
        <w:tc>
          <w:tcPr>
            <w:tcW w:w="352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-3 / -4 / -5 / -6</w:t>
            </w:r>
          </w:p>
        </w:tc>
      </w:tr>
      <w:tr w:rsidR="003C706C" w:rsidRPr="00C54BB5">
        <w:tc>
          <w:tcPr>
            <w:tcW w:w="216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Weakness</w:t>
            </w:r>
          </w:p>
        </w:tc>
        <w:tc>
          <w:tcPr>
            <w:tcW w:w="250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decreases the difference between the Max and Min damage</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60%</w:t>
            </w:r>
          </w:p>
        </w:tc>
        <w:tc>
          <w:tcPr>
            <w:tcW w:w="15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60%</w:t>
            </w:r>
          </w:p>
        </w:tc>
        <w:tc>
          <w:tcPr>
            <w:tcW w:w="13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80%</w:t>
            </w:r>
          </w:p>
        </w:tc>
        <w:tc>
          <w:tcPr>
            <w:tcW w:w="136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100%</w:t>
            </w:r>
          </w:p>
        </w:tc>
        <w:tc>
          <w:tcPr>
            <w:tcW w:w="352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rPr>
                <w:color w:val="980000"/>
                <w:sz w:val="16"/>
                <w:szCs w:val="16"/>
              </w:rPr>
            </w:pPr>
            <w:r w:rsidRPr="00C54BB5">
              <w:rPr>
                <w:color w:val="980000"/>
                <w:sz w:val="16"/>
                <w:szCs w:val="16"/>
              </w:rPr>
              <w:t>50% / 65% / 80% / 100%</w:t>
            </w:r>
          </w:p>
        </w:tc>
      </w:tr>
      <w:tr w:rsidR="003C706C" w:rsidRPr="00C54BB5">
        <w:tc>
          <w:tcPr>
            <w:tcW w:w="216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Slow</w:t>
            </w:r>
          </w:p>
        </w:tc>
        <w:tc>
          <w:tcPr>
            <w:tcW w:w="250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 xml:space="preserve">decreases </w:t>
            </w:r>
            <w:r w:rsidR="00EC0912" w:rsidRPr="00C54BB5">
              <w:t>Initiative</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-15%</w:t>
            </w:r>
          </w:p>
        </w:tc>
        <w:tc>
          <w:tcPr>
            <w:tcW w:w="15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-15%</w:t>
            </w:r>
          </w:p>
        </w:tc>
        <w:tc>
          <w:tcPr>
            <w:tcW w:w="13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-20%</w:t>
            </w:r>
          </w:p>
        </w:tc>
        <w:tc>
          <w:tcPr>
            <w:tcW w:w="136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-30%</w:t>
            </w:r>
          </w:p>
        </w:tc>
        <w:tc>
          <w:tcPr>
            <w:tcW w:w="352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-25% / -30% / -35% / -40%</w:t>
            </w:r>
          </w:p>
        </w:tc>
      </w:tr>
      <w:tr w:rsidR="003C706C" w:rsidRPr="00C54BB5">
        <w:tc>
          <w:tcPr>
            <w:tcW w:w="216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Decay</w:t>
            </w:r>
          </w:p>
        </w:tc>
        <w:tc>
          <w:tcPr>
            <w:tcW w:w="250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deals earth damage</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20+5*sp</w:t>
            </w:r>
          </w:p>
        </w:tc>
        <w:tc>
          <w:tcPr>
            <w:tcW w:w="15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24+6*sp</w:t>
            </w:r>
          </w:p>
        </w:tc>
        <w:tc>
          <w:tcPr>
            <w:tcW w:w="13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28+7*sp</w:t>
            </w:r>
          </w:p>
        </w:tc>
        <w:tc>
          <w:tcPr>
            <w:tcW w:w="136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32+8*sp</w:t>
            </w:r>
          </w:p>
        </w:tc>
        <w:tc>
          <w:tcPr>
            <w:tcW w:w="352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32+8*sp for all levels</w:t>
            </w:r>
          </w:p>
        </w:tc>
      </w:tr>
      <w:tr w:rsidR="003C706C" w:rsidRPr="00C54BB5" w:rsidTr="004C348C">
        <w:trPr>
          <w:trHeight w:val="265"/>
        </w:trPr>
        <w:tc>
          <w:tcPr>
            <w:tcW w:w="216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Suffering</w:t>
            </w:r>
          </w:p>
        </w:tc>
        <w:tc>
          <w:tcPr>
            <w:tcW w:w="250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decreases Attack</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-6</w:t>
            </w:r>
          </w:p>
        </w:tc>
        <w:tc>
          <w:tcPr>
            <w:tcW w:w="15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-6</w:t>
            </w:r>
          </w:p>
        </w:tc>
        <w:tc>
          <w:tcPr>
            <w:tcW w:w="13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-9</w:t>
            </w:r>
          </w:p>
        </w:tc>
        <w:tc>
          <w:tcPr>
            <w:tcW w:w="136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-12</w:t>
            </w:r>
          </w:p>
        </w:tc>
        <w:tc>
          <w:tcPr>
            <w:tcW w:w="352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-3 / -6 / -9 / -12</w:t>
            </w:r>
          </w:p>
        </w:tc>
      </w:tr>
      <w:tr w:rsidR="003C706C" w:rsidRPr="00C54BB5">
        <w:trPr>
          <w:trHeight w:val="400"/>
        </w:trPr>
        <w:tc>
          <w:tcPr>
            <w:tcW w:w="216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Confusion</w:t>
            </w:r>
          </w:p>
        </w:tc>
        <w:tc>
          <w:tcPr>
            <w:tcW w:w="250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decreases the damage from ranged attacks and retaliation strikes</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w:t>
            </w:r>
          </w:p>
        </w:tc>
        <w:tc>
          <w:tcPr>
            <w:tcW w:w="15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w:t>
            </w:r>
          </w:p>
        </w:tc>
        <w:tc>
          <w:tcPr>
            <w:tcW w:w="13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75%</w:t>
            </w:r>
          </w:p>
        </w:tc>
        <w:tc>
          <w:tcPr>
            <w:tcW w:w="136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100%</w:t>
            </w:r>
          </w:p>
        </w:tc>
        <w:tc>
          <w:tcPr>
            <w:tcW w:w="352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50% / 70% / 90% / 100%</w:t>
            </w:r>
          </w:p>
        </w:tc>
      </w:tr>
      <w:tr w:rsidR="003C706C" w:rsidRPr="00C54BB5" w:rsidTr="004C348C">
        <w:trPr>
          <w:trHeight w:val="243"/>
        </w:trPr>
        <w:tc>
          <w:tcPr>
            <w:tcW w:w="216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Blindness</w:t>
            </w:r>
          </w:p>
        </w:tc>
        <w:tc>
          <w:tcPr>
            <w:tcW w:w="250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lasts for a duration</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0.1*sp</w:t>
            </w:r>
          </w:p>
        </w:tc>
        <w:tc>
          <w:tcPr>
            <w:tcW w:w="15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0.15*sp</w:t>
            </w:r>
          </w:p>
        </w:tc>
        <w:tc>
          <w:tcPr>
            <w:tcW w:w="13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0.2*sp</w:t>
            </w:r>
          </w:p>
        </w:tc>
        <w:tc>
          <w:tcPr>
            <w:tcW w:w="136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0.25*sp</w:t>
            </w:r>
          </w:p>
        </w:tc>
        <w:tc>
          <w:tcPr>
            <w:tcW w:w="352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0.15*sp / 0.2*sp / 0.25*sp / 0.25*sp</w:t>
            </w:r>
          </w:p>
        </w:tc>
      </w:tr>
      <w:tr w:rsidR="003C706C" w:rsidRPr="00C54BB5">
        <w:trPr>
          <w:trHeight w:val="400"/>
        </w:trPr>
        <w:tc>
          <w:tcPr>
            <w:tcW w:w="2160" w:type="dxa"/>
            <w:vMerge w:val="restart"/>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Vampirism</w:t>
            </w:r>
          </w:p>
        </w:tc>
        <w:tc>
          <w:tcPr>
            <w:tcW w:w="250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 xml:space="preserve">drains life % of the damage dealt </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20+2*sp</w:t>
            </w:r>
          </w:p>
        </w:tc>
        <w:tc>
          <w:tcPr>
            <w:tcW w:w="15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30+2*sp</w:t>
            </w:r>
          </w:p>
        </w:tc>
        <w:tc>
          <w:tcPr>
            <w:tcW w:w="13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40+2*sp</w:t>
            </w:r>
          </w:p>
        </w:tc>
        <w:tc>
          <w:tcPr>
            <w:tcW w:w="136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50+2*sp</w:t>
            </w:r>
          </w:p>
        </w:tc>
        <w:tc>
          <w:tcPr>
            <w:tcW w:w="352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10+2*sp / 20+2*sp / 30+2*sp / 50+2*sp</w:t>
            </w:r>
          </w:p>
        </w:tc>
      </w:tr>
      <w:tr w:rsidR="003C706C" w:rsidRPr="00C54BB5" w:rsidTr="004C348C">
        <w:trPr>
          <w:trHeight w:val="345"/>
        </w:trPr>
        <w:tc>
          <w:tcPr>
            <w:tcW w:w="2160" w:type="dxa"/>
            <w:vMerge/>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rPr>
                <w:b/>
              </w:rPr>
            </w:pPr>
          </w:p>
        </w:tc>
        <w:tc>
          <w:tcPr>
            <w:tcW w:w="250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lasts for a duration</w:t>
            </w:r>
          </w:p>
        </w:tc>
        <w:tc>
          <w:tcPr>
            <w:tcW w:w="1515" w:type="dxa"/>
            <w:tcBorders>
              <w:top w:val="single" w:sz="8" w:space="0" w:color="B7B7B7"/>
              <w:left w:val="single" w:sz="8" w:space="0" w:color="CCCCCC"/>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0.1*sp</w:t>
            </w:r>
          </w:p>
        </w:tc>
        <w:tc>
          <w:tcPr>
            <w:tcW w:w="1530" w:type="dxa"/>
            <w:tcBorders>
              <w:top w:val="single" w:sz="8" w:space="0" w:color="B7B7B7"/>
              <w:left w:val="single" w:sz="8" w:space="0" w:color="CCCCCC"/>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0.25*sp</w:t>
            </w:r>
          </w:p>
        </w:tc>
        <w:tc>
          <w:tcPr>
            <w:tcW w:w="1350" w:type="dxa"/>
            <w:tcBorders>
              <w:top w:val="single" w:sz="8" w:space="0" w:color="B7B7B7"/>
              <w:left w:val="single" w:sz="8" w:space="0" w:color="CCCCCC"/>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0.5*sp</w:t>
            </w:r>
          </w:p>
        </w:tc>
        <w:tc>
          <w:tcPr>
            <w:tcW w:w="1365" w:type="dxa"/>
            <w:tcBorders>
              <w:top w:val="single" w:sz="8" w:space="0" w:color="B7B7B7"/>
              <w:left w:val="single" w:sz="8" w:space="0" w:color="CCCCCC"/>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1*sp</w:t>
            </w:r>
          </w:p>
        </w:tc>
        <w:tc>
          <w:tcPr>
            <w:tcW w:w="352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1*sp for all levels</w:t>
            </w:r>
          </w:p>
        </w:tc>
      </w:tr>
      <w:tr w:rsidR="003C706C" w:rsidRPr="00C54BB5" w:rsidTr="004C348C">
        <w:trPr>
          <w:trHeight w:val="339"/>
        </w:trPr>
        <w:tc>
          <w:tcPr>
            <w:tcW w:w="2160" w:type="dxa"/>
            <w:vMerge w:val="restart"/>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Puppet Master</w:t>
            </w:r>
          </w:p>
        </w:tc>
        <w:tc>
          <w:tcPr>
            <w:tcW w:w="250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lasts for a duration</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0.05*sp</w:t>
            </w:r>
          </w:p>
        </w:tc>
        <w:tc>
          <w:tcPr>
            <w:tcW w:w="15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0.1*sp</w:t>
            </w:r>
          </w:p>
        </w:tc>
        <w:tc>
          <w:tcPr>
            <w:tcW w:w="13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0.15*sp</w:t>
            </w:r>
          </w:p>
        </w:tc>
        <w:tc>
          <w:tcPr>
            <w:tcW w:w="136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0.25*sp</w:t>
            </w:r>
          </w:p>
        </w:tc>
        <w:tc>
          <w:tcPr>
            <w:tcW w:w="352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0.15*sp / 0.2*sp / 0.25*sp / 0.25*sp</w:t>
            </w:r>
          </w:p>
        </w:tc>
      </w:tr>
      <w:tr w:rsidR="003C706C" w:rsidRPr="00C54BB5">
        <w:trPr>
          <w:trHeight w:val="400"/>
        </w:trPr>
        <w:tc>
          <w:tcPr>
            <w:tcW w:w="2160" w:type="dxa"/>
            <w:vMerge/>
            <w:tcBorders>
              <w:top w:val="single" w:sz="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rPr>
                <w:b/>
              </w:rPr>
            </w:pPr>
          </w:p>
        </w:tc>
        <w:tc>
          <w:tcPr>
            <w:tcW w:w="250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initiative multiplier</w:t>
            </w:r>
          </w:p>
        </w:tc>
        <w:tc>
          <w:tcPr>
            <w:tcW w:w="151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0.01*sp</w:t>
            </w:r>
          </w:p>
        </w:tc>
        <w:tc>
          <w:tcPr>
            <w:tcW w:w="1530"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0.015*sp</w:t>
            </w:r>
          </w:p>
        </w:tc>
        <w:tc>
          <w:tcPr>
            <w:tcW w:w="1350"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0.02*sp</w:t>
            </w:r>
          </w:p>
        </w:tc>
        <w:tc>
          <w:tcPr>
            <w:tcW w:w="136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0.03*sp</w:t>
            </w:r>
          </w:p>
        </w:tc>
        <w:tc>
          <w:tcPr>
            <w:tcW w:w="3525" w:type="dxa"/>
            <w:tcBorders>
              <w:top w:val="single" w:sz="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0.01*sp / 0.03*sp / 0.03*sp / 0.03*sp</w:t>
            </w:r>
          </w:p>
        </w:tc>
      </w:tr>
    </w:tbl>
    <w:p w:rsidR="003C706C" w:rsidRPr="00C54BB5" w:rsidRDefault="003C706C"/>
    <w:p w:rsidR="003C706C" w:rsidRPr="00C54BB5" w:rsidRDefault="003C706C"/>
    <w:p w:rsidR="003C706C" w:rsidRPr="00C54BB5" w:rsidRDefault="003C706C"/>
    <w:p w:rsidR="003C706C" w:rsidRPr="00C54BB5" w:rsidRDefault="003C706C"/>
    <w:p w:rsidR="003C706C" w:rsidRPr="00C54BB5" w:rsidRDefault="00BB55DA">
      <w:pPr>
        <w:pStyle w:val="3"/>
      </w:pPr>
      <w:bookmarkStart w:id="48" w:name="_yprdl1mx1btn"/>
      <w:bookmarkEnd w:id="48"/>
      <w:r w:rsidRPr="00C54BB5">
        <w:t>Destruction Magic</w:t>
      </w:r>
    </w:p>
    <w:tbl>
      <w:tblPr>
        <w:tblStyle w:val="aff5"/>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1575"/>
        <w:gridCol w:w="1605"/>
        <w:gridCol w:w="1575"/>
        <w:gridCol w:w="1620"/>
        <w:gridCol w:w="4380"/>
      </w:tblGrid>
      <w:tr w:rsidR="003C706C" w:rsidRPr="00C54BB5">
        <w:trPr>
          <w:trHeight w:val="500"/>
        </w:trPr>
        <w:tc>
          <w:tcPr>
            <w:tcW w:w="3195" w:type="dxa"/>
            <w:tcBorders>
              <w:top w:val="single" w:sz="1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Spell</w:t>
            </w:r>
          </w:p>
        </w:tc>
        <w:tc>
          <w:tcPr>
            <w:tcW w:w="1575" w:type="dxa"/>
            <w:tcBorders>
              <w:top w:val="single" w:sz="18" w:space="0" w:color="B7B7B7"/>
              <w:left w:val="single" w:sz="18" w:space="0" w:color="B7B7B7"/>
              <w:bottom w:val="single" w:sz="1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No skill</w:t>
            </w:r>
          </w:p>
        </w:tc>
        <w:tc>
          <w:tcPr>
            <w:tcW w:w="1605" w:type="dxa"/>
            <w:tcBorders>
              <w:top w:val="single" w:sz="18" w:space="0" w:color="B7B7B7"/>
              <w:left w:val="single" w:sz="8" w:space="0" w:color="CCCCCC"/>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Basic</w:t>
            </w:r>
          </w:p>
        </w:tc>
        <w:tc>
          <w:tcPr>
            <w:tcW w:w="157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Advanced</w:t>
            </w:r>
          </w:p>
        </w:tc>
        <w:tc>
          <w:tcPr>
            <w:tcW w:w="162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Expert</w:t>
            </w:r>
          </w:p>
        </w:tc>
        <w:tc>
          <w:tcPr>
            <w:tcW w:w="4380" w:type="dxa"/>
            <w:tcBorders>
              <w:top w:val="single" w:sz="1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Original</w:t>
            </w:r>
          </w:p>
        </w:tc>
      </w:tr>
      <w:tr w:rsidR="003C706C" w:rsidRPr="00C54BB5" w:rsidTr="004C348C">
        <w:trPr>
          <w:trHeight w:val="265"/>
        </w:trPr>
        <w:tc>
          <w:tcPr>
            <w:tcW w:w="3195" w:type="dxa"/>
            <w:tcBorders>
              <w:top w:val="single" w:sz="1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spacing w:line="276" w:lineRule="auto"/>
            </w:pPr>
            <w:r w:rsidRPr="00C54BB5">
              <w:t>Eldritch Arrow</w:t>
            </w:r>
          </w:p>
        </w:tc>
        <w:tc>
          <w:tcPr>
            <w:tcW w:w="1575" w:type="dxa"/>
            <w:tcBorders>
              <w:top w:val="single" w:sz="1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spacing w:line="276" w:lineRule="auto"/>
              <w:jc w:val="right"/>
              <w:rPr>
                <w:b/>
              </w:rPr>
            </w:pPr>
            <w:r w:rsidRPr="00C54BB5">
              <w:t>96+7*sp</w:t>
            </w:r>
          </w:p>
        </w:tc>
        <w:tc>
          <w:tcPr>
            <w:tcW w:w="1605" w:type="dxa"/>
            <w:tcBorders>
              <w:top w:val="single" w:sz="18" w:space="0" w:color="B7B7B7"/>
              <w:left w:val="single" w:sz="8" w:space="0" w:color="CCCCCC"/>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spacing w:line="276" w:lineRule="auto"/>
              <w:jc w:val="right"/>
              <w:rPr>
                <w:b/>
              </w:rPr>
            </w:pPr>
            <w:r w:rsidRPr="00C54BB5">
              <w:t>112+8*sp</w:t>
            </w:r>
          </w:p>
        </w:tc>
        <w:tc>
          <w:tcPr>
            <w:tcW w:w="1575"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spacing w:line="276" w:lineRule="auto"/>
              <w:jc w:val="right"/>
              <w:rPr>
                <w:b/>
              </w:rPr>
            </w:pPr>
            <w:r w:rsidRPr="00C54BB5">
              <w:t>128+9*sp</w:t>
            </w:r>
          </w:p>
        </w:tc>
        <w:tc>
          <w:tcPr>
            <w:tcW w:w="16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spacing w:line="276" w:lineRule="auto"/>
              <w:jc w:val="right"/>
              <w:rPr>
                <w:b/>
              </w:rPr>
            </w:pPr>
            <w:r w:rsidRPr="00C54BB5">
              <w:t>144+10*sp</w:t>
            </w:r>
          </w:p>
        </w:tc>
        <w:tc>
          <w:tcPr>
            <w:tcW w:w="4380" w:type="dxa"/>
            <w:tcBorders>
              <w:top w:val="single" w:sz="1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spacing w:line="276" w:lineRule="auto"/>
              <w:jc w:val="right"/>
              <w:rPr>
                <w:b/>
                <w:color w:val="980000"/>
                <w:sz w:val="16"/>
                <w:szCs w:val="16"/>
              </w:rPr>
            </w:pPr>
            <w:r w:rsidRPr="00C54BB5">
              <w:rPr>
                <w:color w:val="980000"/>
                <w:sz w:val="16"/>
                <w:szCs w:val="16"/>
              </w:rPr>
              <w:t>48+8*sp / 56+8*sp / 64+8*sp / 72+8*sp</w:t>
            </w:r>
          </w:p>
        </w:tc>
      </w:tr>
      <w:tr w:rsidR="003C706C" w:rsidRPr="00C54BB5">
        <w:tc>
          <w:tcPr>
            <w:tcW w:w="319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spacing w:line="276" w:lineRule="auto"/>
            </w:pPr>
            <w:r w:rsidRPr="00C54BB5">
              <w:t>Stone Spikes</w:t>
            </w:r>
          </w:p>
        </w:tc>
        <w:tc>
          <w:tcPr>
            <w:tcW w:w="157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rPr>
                <w:b/>
              </w:rPr>
            </w:pPr>
            <w:r w:rsidRPr="00C54BB5">
              <w:t>48+7*sp</w:t>
            </w:r>
          </w:p>
        </w:tc>
        <w:tc>
          <w:tcPr>
            <w:tcW w:w="1605" w:type="dxa"/>
            <w:tcBorders>
              <w:top w:val="single" w:sz="8" w:space="0" w:color="B7B7B7"/>
              <w:left w:val="single" w:sz="8" w:space="0" w:color="CCCCCC"/>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rPr>
                <w:b/>
              </w:rPr>
            </w:pPr>
            <w:r w:rsidRPr="00C54BB5">
              <w:t>64+8*sp</w:t>
            </w:r>
          </w:p>
        </w:tc>
        <w:tc>
          <w:tcPr>
            <w:tcW w:w="15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rPr>
                <w:b/>
              </w:rPr>
            </w:pPr>
            <w:r w:rsidRPr="00C54BB5">
              <w:t>80+9*sp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rPr>
            </w:pPr>
            <w:r w:rsidRPr="00C54BB5">
              <w:t>96+10*sp</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color w:val="980000"/>
                <w:sz w:val="16"/>
                <w:szCs w:val="16"/>
              </w:rPr>
            </w:pPr>
            <w:r w:rsidRPr="00C54BB5">
              <w:rPr>
                <w:color w:val="980000"/>
                <w:sz w:val="16"/>
                <w:szCs w:val="16"/>
              </w:rPr>
              <w:t>24+8*sp / 32+8*sp / 40+8*sp / 48+8*sp</w:t>
            </w:r>
          </w:p>
        </w:tc>
      </w:tr>
      <w:tr w:rsidR="003C706C" w:rsidRPr="00C54BB5" w:rsidTr="00EC0912">
        <w:tc>
          <w:tcPr>
            <w:tcW w:w="319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Lightning Bolt</w:t>
            </w:r>
          </w:p>
        </w:tc>
        <w:tc>
          <w:tcPr>
            <w:tcW w:w="157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rPr>
                <w:b/>
              </w:rPr>
            </w:pPr>
            <w:r w:rsidRPr="00C54BB5">
              <w:t>22+11*sp</w:t>
            </w:r>
          </w:p>
        </w:tc>
        <w:tc>
          <w:tcPr>
            <w:tcW w:w="1605" w:type="dxa"/>
            <w:tcBorders>
              <w:top w:val="single" w:sz="8" w:space="0" w:color="B7B7B7"/>
              <w:left w:val="single" w:sz="8" w:space="0" w:color="CCCCCC"/>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rPr>
                <w:b/>
              </w:rPr>
            </w:pPr>
            <w:r w:rsidRPr="00C54BB5">
              <w:t>28+14*sp</w:t>
            </w:r>
          </w:p>
        </w:tc>
        <w:tc>
          <w:tcPr>
            <w:tcW w:w="15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rPr>
                <w:b/>
              </w:rPr>
            </w:pPr>
            <w:r w:rsidRPr="00C54BB5">
              <w:t>34+17*sp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rPr>
            </w:pPr>
            <w:r w:rsidRPr="00C54BB5">
              <w:t>40+20*sp</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b/>
                <w:color w:val="980000"/>
                <w:sz w:val="16"/>
                <w:szCs w:val="16"/>
              </w:rPr>
            </w:pPr>
            <w:r w:rsidRPr="00C54BB5">
              <w:rPr>
                <w:color w:val="980000"/>
                <w:sz w:val="16"/>
                <w:szCs w:val="16"/>
              </w:rPr>
              <w:t>11+11*sp / 14+14*sp / 17+17*sp / 20+20*sp</w:t>
            </w:r>
          </w:p>
        </w:tc>
      </w:tr>
      <w:tr w:rsidR="003C706C" w:rsidRPr="00C54BB5" w:rsidTr="00EC0912">
        <w:tc>
          <w:tcPr>
            <w:tcW w:w="319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Ice Bolt</w:t>
            </w:r>
          </w:p>
        </w:tc>
        <w:tc>
          <w:tcPr>
            <w:tcW w:w="157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pPr>
            <w:r w:rsidRPr="00C54BB5">
              <w:t>120+9*sp</w:t>
            </w:r>
          </w:p>
        </w:tc>
        <w:tc>
          <w:tcPr>
            <w:tcW w:w="1605" w:type="dxa"/>
            <w:tcBorders>
              <w:top w:val="single" w:sz="8" w:space="0" w:color="B7B7B7"/>
              <w:left w:val="single" w:sz="8" w:space="0" w:color="CCCCCC"/>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144+10*sp</w:t>
            </w:r>
          </w:p>
        </w:tc>
        <w:tc>
          <w:tcPr>
            <w:tcW w:w="15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168+11*sp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pPr>
            <w:r w:rsidRPr="00C54BB5">
              <w:t>192+12*sp</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60+12*sp / 72+12*sp / 84+12*sp / 96+12*sp</w:t>
            </w:r>
          </w:p>
        </w:tc>
      </w:tr>
      <w:tr w:rsidR="003C706C" w:rsidRPr="00C54BB5" w:rsidTr="00EC0912">
        <w:tc>
          <w:tcPr>
            <w:tcW w:w="319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Firewall</w:t>
            </w:r>
          </w:p>
        </w:tc>
        <w:tc>
          <w:tcPr>
            <w:tcW w:w="157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pPr>
            <w:r w:rsidRPr="00C54BB5">
              <w:t>22+11*sp</w:t>
            </w:r>
          </w:p>
        </w:tc>
        <w:tc>
          <w:tcPr>
            <w:tcW w:w="16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26+13*sp</w:t>
            </w:r>
          </w:p>
        </w:tc>
        <w:tc>
          <w:tcPr>
            <w:tcW w:w="15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30+15*sp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pPr>
            <w:r w:rsidRPr="00C54BB5">
              <w:t>34+17*sp</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9+9*sp / 11+11*sp / 13+13*sp / 15+15*sp</w:t>
            </w:r>
          </w:p>
        </w:tc>
      </w:tr>
      <w:tr w:rsidR="003C706C" w:rsidRPr="00C54BB5" w:rsidTr="00EC0912">
        <w:tc>
          <w:tcPr>
            <w:tcW w:w="319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Fireball</w:t>
            </w:r>
          </w:p>
        </w:tc>
        <w:tc>
          <w:tcPr>
            <w:tcW w:w="157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pPr>
            <w:r w:rsidRPr="00C54BB5">
              <w:t>22+11*sp</w:t>
            </w:r>
          </w:p>
        </w:tc>
        <w:tc>
          <w:tcPr>
            <w:tcW w:w="1605" w:type="dxa"/>
            <w:tcBorders>
              <w:top w:val="single" w:sz="8" w:space="0" w:color="B7B7B7"/>
              <w:left w:val="single" w:sz="8" w:space="0" w:color="CCCCCC"/>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28+14*sp</w:t>
            </w:r>
          </w:p>
        </w:tc>
        <w:tc>
          <w:tcPr>
            <w:tcW w:w="15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34+17*sp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pPr>
            <w:r w:rsidRPr="00C54BB5">
              <w:t>40+20*sp</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11+11*sp / 14+14*sp / 17+17*sp / 20+20*sp</w:t>
            </w:r>
          </w:p>
        </w:tc>
      </w:tr>
      <w:tr w:rsidR="003C706C" w:rsidRPr="00C54BB5" w:rsidTr="00EC0912">
        <w:tc>
          <w:tcPr>
            <w:tcW w:w="319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Circle of Winter</w:t>
            </w:r>
          </w:p>
        </w:tc>
        <w:tc>
          <w:tcPr>
            <w:tcW w:w="157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pPr>
            <w:r w:rsidRPr="00C54BB5">
              <w:t>120+9*sp</w:t>
            </w:r>
          </w:p>
        </w:tc>
        <w:tc>
          <w:tcPr>
            <w:tcW w:w="1605" w:type="dxa"/>
            <w:tcBorders>
              <w:top w:val="single" w:sz="8" w:space="0" w:color="B7B7B7"/>
              <w:left w:val="single" w:sz="8" w:space="0" w:color="CCCCCC"/>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144+10*sp</w:t>
            </w:r>
          </w:p>
        </w:tc>
        <w:tc>
          <w:tcPr>
            <w:tcW w:w="15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168+11*sp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pPr>
            <w:r w:rsidRPr="00C54BB5">
              <w:t>192+12*sp</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60+12*sp / 72+12*sp / 84+12*sp / 96+12*sp</w:t>
            </w:r>
          </w:p>
        </w:tc>
      </w:tr>
      <w:tr w:rsidR="003C706C" w:rsidRPr="00C54BB5" w:rsidTr="004C348C">
        <w:trPr>
          <w:trHeight w:val="211"/>
        </w:trPr>
        <w:tc>
          <w:tcPr>
            <w:tcW w:w="3195" w:type="dxa"/>
            <w:vMerge w:val="restart"/>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86257B">
            <w:r>
              <w:t>Chain</w:t>
            </w:r>
            <w:r w:rsidR="00BB55DA" w:rsidRPr="00C54BB5">
              <w:t xml:space="preserve"> Lightning</w:t>
            </w:r>
          </w:p>
        </w:tc>
        <w:tc>
          <w:tcPr>
            <w:tcW w:w="157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pPr>
            <w:r w:rsidRPr="00C54BB5">
              <w:t>20+10*sp</w:t>
            </w:r>
          </w:p>
        </w:tc>
        <w:tc>
          <w:tcPr>
            <w:tcW w:w="1605" w:type="dxa"/>
            <w:tcBorders>
              <w:top w:val="single" w:sz="8" w:space="0" w:color="B7B7B7"/>
              <w:left w:val="single" w:sz="8" w:space="0" w:color="CCCCCC"/>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30+15*sp</w:t>
            </w:r>
          </w:p>
        </w:tc>
        <w:tc>
          <w:tcPr>
            <w:tcW w:w="15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40+20*sp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pPr>
            <w:r w:rsidRPr="00C54BB5">
              <w:t>50+25*sp</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10+10*sp / 15+15*sp / 20+20*sp / 25+25*sp</w:t>
            </w:r>
          </w:p>
        </w:tc>
      </w:tr>
      <w:tr w:rsidR="003C706C" w:rsidRPr="00C54BB5" w:rsidTr="00EC0912">
        <w:trPr>
          <w:trHeight w:val="400"/>
        </w:trPr>
        <w:tc>
          <w:tcPr>
            <w:tcW w:w="3195" w:type="dxa"/>
            <w:vMerge/>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tc>
        <w:tc>
          <w:tcPr>
            <w:tcW w:w="6375" w:type="dxa"/>
            <w:gridSpan w:val="4"/>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r w:rsidRPr="00C54BB5">
              <w:t>Each secondary target in the chain receives 25% less damage than the previous one</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50% less</w:t>
            </w:r>
          </w:p>
        </w:tc>
      </w:tr>
      <w:tr w:rsidR="003C706C" w:rsidRPr="00C54BB5" w:rsidTr="00EC0912">
        <w:tc>
          <w:tcPr>
            <w:tcW w:w="319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Meteor Shower</w:t>
            </w:r>
          </w:p>
        </w:tc>
        <w:tc>
          <w:tcPr>
            <w:tcW w:w="157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pPr>
            <w:r w:rsidRPr="00C54BB5">
              <w:t>18+9*sp</w:t>
            </w:r>
          </w:p>
        </w:tc>
        <w:tc>
          <w:tcPr>
            <w:tcW w:w="1605" w:type="dxa"/>
            <w:tcBorders>
              <w:top w:val="single" w:sz="8" w:space="0" w:color="B7B7B7"/>
              <w:left w:val="single" w:sz="8" w:space="0" w:color="CCCCCC"/>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24+12*sp</w:t>
            </w:r>
          </w:p>
        </w:tc>
        <w:tc>
          <w:tcPr>
            <w:tcW w:w="15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30+15*sp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pPr>
            <w:r w:rsidRPr="00C54BB5">
              <w:t>40+20*sp</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9+9*sp / 12+12*sp / 15+15*sp / 20+20*sp</w:t>
            </w:r>
          </w:p>
        </w:tc>
      </w:tr>
      <w:tr w:rsidR="003C706C" w:rsidRPr="00C54BB5" w:rsidTr="00EC0912">
        <w:tc>
          <w:tcPr>
            <w:tcW w:w="319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Deep Freeze</w:t>
            </w:r>
          </w:p>
        </w:tc>
        <w:tc>
          <w:tcPr>
            <w:tcW w:w="157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pPr>
            <w:r w:rsidRPr="00C54BB5">
              <w:t>20+10*sp</w:t>
            </w:r>
          </w:p>
        </w:tc>
        <w:tc>
          <w:tcPr>
            <w:tcW w:w="1605" w:type="dxa"/>
            <w:tcBorders>
              <w:top w:val="single" w:sz="8" w:space="0" w:color="B7B7B7"/>
              <w:left w:val="single" w:sz="8" w:space="0" w:color="CCCCCC"/>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30+15*sp</w:t>
            </w:r>
          </w:p>
        </w:tc>
        <w:tc>
          <w:tcPr>
            <w:tcW w:w="15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40+20*sp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pPr>
            <w:r w:rsidRPr="00C54BB5">
              <w:t>60+30*sp</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10+10*sp / 14+14*sp / 15+15*sp / 30+30*sp</w:t>
            </w:r>
          </w:p>
        </w:tc>
      </w:tr>
      <w:tr w:rsidR="003C706C" w:rsidRPr="00C54BB5" w:rsidTr="00EC0912">
        <w:tc>
          <w:tcPr>
            <w:tcW w:w="319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Implosion</w:t>
            </w:r>
          </w:p>
        </w:tc>
        <w:tc>
          <w:tcPr>
            <w:tcW w:w="1575" w:type="dxa"/>
            <w:tcBorders>
              <w:top w:val="single" w:sz="8" w:space="0" w:color="B7B7B7"/>
              <w:left w:val="single" w:sz="18" w:space="0" w:color="B7B7B7"/>
              <w:bottom w:val="single"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pPr>
            <w:r w:rsidRPr="00C54BB5">
              <w:t>24+12*sp</w:t>
            </w:r>
          </w:p>
        </w:tc>
        <w:tc>
          <w:tcPr>
            <w:tcW w:w="1605" w:type="dxa"/>
            <w:tcBorders>
              <w:top w:val="single" w:sz="8" w:space="0" w:color="B7B7B7"/>
              <w:left w:val="single" w:sz="8" w:space="0" w:color="CCCCCC"/>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34+17*sp</w:t>
            </w:r>
          </w:p>
        </w:tc>
        <w:tc>
          <w:tcPr>
            <w:tcW w:w="15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40+20*sp</w:t>
            </w:r>
          </w:p>
        </w:tc>
        <w:tc>
          <w:tcPr>
            <w:tcW w:w="16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pPr>
            <w:r w:rsidRPr="00C54BB5">
              <w:t>80+40*sp</w:t>
            </w:r>
          </w:p>
        </w:tc>
        <w:tc>
          <w:tcPr>
            <w:tcW w:w="438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12+12*sp / 17+17*sp / 20+20*sp / 40+40*sp</w:t>
            </w:r>
          </w:p>
        </w:tc>
      </w:tr>
      <w:tr w:rsidR="003C706C" w:rsidRPr="00C54BB5">
        <w:tc>
          <w:tcPr>
            <w:tcW w:w="3195" w:type="dxa"/>
            <w:tcBorders>
              <w:top w:val="single" w:sz="8" w:space="0" w:color="B7B7B7"/>
              <w:left w:val="single" w:sz="18" w:space="0" w:color="B7B7B7"/>
              <w:bottom w:val="dashed"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Armageddon</w:t>
            </w:r>
          </w:p>
        </w:tc>
        <w:tc>
          <w:tcPr>
            <w:tcW w:w="1575" w:type="dxa"/>
            <w:tcBorders>
              <w:top w:val="single" w:sz="8" w:space="0" w:color="B7B7B7"/>
              <w:left w:val="single" w:sz="18" w:space="0" w:color="B7B7B7"/>
              <w:bottom w:val="dashed" w:sz="8" w:space="0" w:color="B7B7B7"/>
              <w:right w:val="single" w:sz="8" w:space="0" w:color="CCCCCC"/>
            </w:tcBorders>
            <w:shd w:val="clear" w:color="auto" w:fill="auto"/>
            <w:tcMar>
              <w:top w:w="100" w:type="dxa"/>
              <w:left w:w="100" w:type="dxa"/>
              <w:bottom w:w="100" w:type="dxa"/>
              <w:right w:w="100" w:type="dxa"/>
            </w:tcMar>
          </w:tcPr>
          <w:p w:rsidR="003C706C" w:rsidRPr="00C54BB5" w:rsidRDefault="00BB55DA">
            <w:pPr>
              <w:jc w:val="right"/>
            </w:pPr>
            <w:r w:rsidRPr="00C54BB5">
              <w:t>12+6*sp</w:t>
            </w:r>
          </w:p>
        </w:tc>
        <w:tc>
          <w:tcPr>
            <w:tcW w:w="1605" w:type="dxa"/>
            <w:tcBorders>
              <w:top w:val="single" w:sz="8" w:space="0" w:color="B7B7B7"/>
              <w:left w:val="single" w:sz="8" w:space="0" w:color="CCCCCC"/>
              <w:bottom w:val="dashed"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18+9*sp</w:t>
            </w:r>
          </w:p>
        </w:tc>
        <w:tc>
          <w:tcPr>
            <w:tcW w:w="1575" w:type="dxa"/>
            <w:tcBorders>
              <w:top w:val="single" w:sz="8" w:space="0" w:color="B7B7B7"/>
              <w:left w:val="single" w:sz="8" w:space="0" w:color="B7B7B7"/>
              <w:bottom w:val="dashed"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right"/>
            </w:pPr>
            <w:r w:rsidRPr="00C54BB5">
              <w:t>24+12*sp</w:t>
            </w:r>
          </w:p>
        </w:tc>
        <w:tc>
          <w:tcPr>
            <w:tcW w:w="1620" w:type="dxa"/>
            <w:tcBorders>
              <w:top w:val="single" w:sz="8" w:space="0" w:color="B7B7B7"/>
              <w:left w:val="single" w:sz="8" w:space="0" w:color="B7B7B7"/>
              <w:bottom w:val="dashed"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pPr>
            <w:r w:rsidRPr="00C54BB5">
              <w:t>30+15*sp</w:t>
            </w:r>
          </w:p>
        </w:tc>
        <w:tc>
          <w:tcPr>
            <w:tcW w:w="4380" w:type="dxa"/>
            <w:tcBorders>
              <w:top w:val="single" w:sz="8" w:space="0" w:color="B7B7B7"/>
              <w:left w:val="single" w:sz="18" w:space="0" w:color="B7B7B7"/>
              <w:bottom w:val="dashed"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9+9*sp / 12+12*sp / 15+15*sp / 30+30*sp</w:t>
            </w:r>
          </w:p>
        </w:tc>
      </w:tr>
      <w:tr w:rsidR="0086257B" w:rsidRPr="00C54BB5" w:rsidTr="00EC0912">
        <w:tc>
          <w:tcPr>
            <w:tcW w:w="3195" w:type="dxa"/>
            <w:tcBorders>
              <w:top w:val="single" w:sz="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86257B" w:rsidRPr="00C54BB5" w:rsidRDefault="0086257B" w:rsidP="00EC0912">
            <w:r w:rsidRPr="00C54BB5">
              <w:t>Armageddon impact:</w:t>
            </w:r>
          </w:p>
        </w:tc>
        <w:tc>
          <w:tcPr>
            <w:tcW w:w="1575" w:type="dxa"/>
            <w:tcBorders>
              <w:top w:val="single" w:sz="8" w:space="0" w:color="B7B7B7"/>
              <w:left w:val="single" w:sz="18" w:space="0" w:color="B7B7B7"/>
              <w:bottom w:val="single" w:sz="18" w:space="0" w:color="B7B7B7"/>
              <w:right w:val="single" w:sz="8" w:space="0" w:color="CCCCCC"/>
            </w:tcBorders>
            <w:shd w:val="clear" w:color="auto" w:fill="auto"/>
            <w:tcMar>
              <w:top w:w="100" w:type="dxa"/>
              <w:left w:w="100" w:type="dxa"/>
              <w:bottom w:w="100" w:type="dxa"/>
              <w:right w:w="100" w:type="dxa"/>
            </w:tcMar>
          </w:tcPr>
          <w:p w:rsidR="0086257B" w:rsidRPr="00C54BB5" w:rsidRDefault="0086257B">
            <w:pPr>
              <w:jc w:val="right"/>
            </w:pPr>
            <w:r w:rsidRPr="00C54BB5">
              <w:t>18+9*sp</w:t>
            </w:r>
          </w:p>
        </w:tc>
        <w:tc>
          <w:tcPr>
            <w:tcW w:w="1605" w:type="dxa"/>
            <w:tcBorders>
              <w:top w:val="single" w:sz="8" w:space="0" w:color="B7B7B7"/>
              <w:left w:val="single" w:sz="8" w:space="0" w:color="CCCCCC"/>
              <w:bottom w:val="single" w:sz="18" w:space="0" w:color="B7B7B7"/>
              <w:right w:val="single" w:sz="8" w:space="0" w:color="B7B7B7"/>
            </w:tcBorders>
            <w:shd w:val="clear" w:color="auto" w:fill="auto"/>
            <w:tcMar>
              <w:top w:w="100" w:type="dxa"/>
              <w:left w:w="100" w:type="dxa"/>
              <w:bottom w:w="100" w:type="dxa"/>
              <w:right w:w="100" w:type="dxa"/>
            </w:tcMar>
          </w:tcPr>
          <w:p w:rsidR="0086257B" w:rsidRPr="00C54BB5" w:rsidRDefault="0086257B">
            <w:pPr>
              <w:jc w:val="right"/>
            </w:pPr>
            <w:r w:rsidRPr="00C54BB5">
              <w:t>24+12*sp</w:t>
            </w:r>
          </w:p>
        </w:tc>
        <w:tc>
          <w:tcPr>
            <w:tcW w:w="157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86257B" w:rsidRPr="00C54BB5" w:rsidRDefault="0086257B">
            <w:pPr>
              <w:jc w:val="right"/>
            </w:pPr>
            <w:r w:rsidRPr="00C54BB5">
              <w:t>30+15*sp</w:t>
            </w:r>
          </w:p>
        </w:tc>
        <w:tc>
          <w:tcPr>
            <w:tcW w:w="16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86257B" w:rsidRPr="00C54BB5" w:rsidRDefault="0086257B">
            <w:pPr>
              <w:jc w:val="right"/>
            </w:pPr>
            <w:r w:rsidRPr="00C54BB5">
              <w:t>40+20*sp</w:t>
            </w:r>
          </w:p>
        </w:tc>
        <w:tc>
          <w:tcPr>
            <w:tcW w:w="4380" w:type="dxa"/>
            <w:tcBorders>
              <w:top w:val="single" w:sz="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86257B" w:rsidRPr="00C54BB5" w:rsidRDefault="0086257B">
            <w:pPr>
              <w:jc w:val="right"/>
              <w:rPr>
                <w:color w:val="980000"/>
                <w:sz w:val="16"/>
                <w:szCs w:val="16"/>
              </w:rPr>
            </w:pPr>
            <w:r w:rsidRPr="00C54BB5">
              <w:rPr>
                <w:color w:val="980000"/>
                <w:sz w:val="16"/>
                <w:szCs w:val="16"/>
              </w:rPr>
              <w:t>9+9*sp / 12+12*sp / 15+15*sp / 30+30*sp</w:t>
            </w:r>
          </w:p>
        </w:tc>
      </w:tr>
    </w:tbl>
    <w:p w:rsidR="003C706C" w:rsidRPr="00C54BB5" w:rsidRDefault="00BB55DA">
      <w:r w:rsidRPr="00C54BB5">
        <w:br w:type="page"/>
      </w:r>
    </w:p>
    <w:p w:rsidR="003C706C" w:rsidRPr="00C54BB5" w:rsidRDefault="00BB55DA">
      <w:pPr>
        <w:pStyle w:val="3"/>
        <w:pBdr>
          <w:top w:val="nil"/>
          <w:left w:val="nil"/>
          <w:bottom w:val="nil"/>
          <w:right w:val="nil"/>
          <w:between w:val="nil"/>
        </w:pBdr>
      </w:pPr>
      <w:bookmarkStart w:id="49" w:name="_lx167b4hmhb2"/>
      <w:bookmarkEnd w:id="49"/>
      <w:r w:rsidRPr="00C54BB5">
        <w:lastRenderedPageBreak/>
        <w:t>Summoning Magic</w:t>
      </w:r>
    </w:p>
    <w:tbl>
      <w:tblPr>
        <w:tblStyle w:val="aff6"/>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325"/>
        <w:gridCol w:w="1515"/>
        <w:gridCol w:w="1456"/>
        <w:gridCol w:w="1454"/>
        <w:gridCol w:w="1455"/>
        <w:gridCol w:w="3570"/>
      </w:tblGrid>
      <w:tr w:rsidR="003C706C" w:rsidRPr="00C54BB5" w:rsidTr="006972BE">
        <w:tc>
          <w:tcPr>
            <w:tcW w:w="2175" w:type="dxa"/>
            <w:tcBorders>
              <w:top w:val="single" w:sz="1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Spell</w:t>
            </w:r>
          </w:p>
        </w:tc>
        <w:tc>
          <w:tcPr>
            <w:tcW w:w="232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Effect</w:t>
            </w:r>
          </w:p>
        </w:tc>
        <w:tc>
          <w:tcPr>
            <w:tcW w:w="151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No skill</w:t>
            </w:r>
          </w:p>
        </w:tc>
        <w:tc>
          <w:tcPr>
            <w:tcW w:w="1456"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Basic</w:t>
            </w:r>
          </w:p>
        </w:tc>
        <w:tc>
          <w:tcPr>
            <w:tcW w:w="1454"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Advanced</w:t>
            </w:r>
          </w:p>
        </w:tc>
        <w:tc>
          <w:tcPr>
            <w:tcW w:w="145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Expert</w:t>
            </w:r>
          </w:p>
        </w:tc>
        <w:tc>
          <w:tcPr>
            <w:tcW w:w="3570" w:type="dxa"/>
            <w:tcBorders>
              <w:top w:val="single" w:sz="1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Original</w:t>
            </w:r>
          </w:p>
        </w:tc>
      </w:tr>
      <w:tr w:rsidR="003C706C" w:rsidRPr="00C54BB5" w:rsidTr="006972BE">
        <w:trPr>
          <w:trHeight w:val="136"/>
        </w:trPr>
        <w:tc>
          <w:tcPr>
            <w:tcW w:w="2175" w:type="dxa"/>
            <w:vMerge w:val="restart"/>
            <w:tcBorders>
              <w:top w:val="single" w:sz="1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Fire Trap</w:t>
            </w:r>
          </w:p>
        </w:tc>
        <w:tc>
          <w:tcPr>
            <w:tcW w:w="2325" w:type="dxa"/>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conjures fire traps</w:t>
            </w:r>
          </w:p>
        </w:tc>
        <w:tc>
          <w:tcPr>
            <w:tcW w:w="1515"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w:t>
            </w:r>
          </w:p>
        </w:tc>
        <w:tc>
          <w:tcPr>
            <w:tcW w:w="1456"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6</w:t>
            </w:r>
          </w:p>
        </w:tc>
        <w:tc>
          <w:tcPr>
            <w:tcW w:w="1454"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7</w:t>
            </w:r>
          </w:p>
        </w:tc>
        <w:tc>
          <w:tcPr>
            <w:tcW w:w="145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8</w:t>
            </w:r>
          </w:p>
        </w:tc>
        <w:tc>
          <w:tcPr>
            <w:tcW w:w="3570" w:type="dxa"/>
            <w:tcBorders>
              <w:top w:val="single" w:sz="1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b/>
                <w:color w:val="980000"/>
                <w:sz w:val="16"/>
                <w:szCs w:val="16"/>
              </w:rPr>
            </w:pPr>
            <w:r w:rsidRPr="00C54BB5">
              <w:rPr>
                <w:color w:val="980000"/>
                <w:sz w:val="16"/>
                <w:szCs w:val="16"/>
              </w:rPr>
              <w:t>2 / 4 / 6 / 8</w:t>
            </w:r>
          </w:p>
        </w:tc>
      </w:tr>
      <w:tr w:rsidR="003C706C" w:rsidRPr="00C54BB5" w:rsidTr="006972BE">
        <w:trPr>
          <w:trHeight w:val="395"/>
        </w:trPr>
        <w:tc>
          <w:tcPr>
            <w:tcW w:w="2175" w:type="dxa"/>
            <w:vMerge/>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rPr>
                <w:b/>
                <w:sz w:val="24"/>
                <w:szCs w:val="24"/>
              </w:rPr>
            </w:pP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deals non-elemental magic damage</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50+4*sp</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50+6*sp</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50+8*sp</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50+10*sp</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50+10*sp for all levels</w:t>
            </w:r>
          </w:p>
        </w:tc>
      </w:tr>
      <w:tr w:rsidR="003C706C" w:rsidRPr="00C54BB5" w:rsidTr="006972BE">
        <w:trPr>
          <w:trHeight w:val="440"/>
        </w:trPr>
        <w:tc>
          <w:tcPr>
            <w:tcW w:w="2175" w:type="dxa"/>
            <w:vMerge w:val="restart"/>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Raise Dead</w:t>
            </w: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restores HP with resurrection</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80+10*sp</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120+15*sp</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160+20*sp</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240+30*sp</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120+15*sp / 160+20*sp / 200+25*sp / 240+30*sp</w:t>
            </w:r>
          </w:p>
        </w:tc>
      </w:tr>
      <w:tr w:rsidR="003C706C" w:rsidRPr="00C54BB5" w:rsidTr="006972BE">
        <w:trPr>
          <w:trHeight w:val="259"/>
        </w:trPr>
        <w:tc>
          <w:tcPr>
            <w:tcW w:w="2175" w:type="dxa"/>
            <w:vMerge/>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rPr>
                <w:b/>
                <w:sz w:val="24"/>
                <w:szCs w:val="24"/>
              </w:rPr>
            </w:pP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reduces the max HP</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25%</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25%</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25%</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20%</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20% for all levels</w:t>
            </w:r>
          </w:p>
        </w:tc>
      </w:tr>
      <w:tr w:rsidR="003C706C" w:rsidRPr="00C54BB5" w:rsidTr="006972BE">
        <w:tc>
          <w:tcPr>
            <w:tcW w:w="217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Fist of Wrath</w:t>
            </w: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deals physical damage</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40+6*sp</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60+8*sp</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pPr>
            <w:r w:rsidRPr="00C54BB5">
              <w:t>80+10*sp</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100+12*sp</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20+4*sp / 30+6*sp / 40+8*sp / 50+10*sp</w:t>
            </w:r>
          </w:p>
        </w:tc>
      </w:tr>
      <w:tr w:rsidR="006107AE" w:rsidRPr="00C54BB5" w:rsidTr="006972BE">
        <w:trPr>
          <w:trHeight w:val="400"/>
        </w:trPr>
        <w:tc>
          <w:tcPr>
            <w:tcW w:w="2175" w:type="dxa"/>
            <w:vMerge w:val="restart"/>
            <w:tcBorders>
              <w:top w:val="single" w:sz="8" w:space="0" w:color="B7B7B7"/>
              <w:left w:val="single" w:sz="18" w:space="0" w:color="B7B7B7"/>
              <w:right w:val="single" w:sz="1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pPr>
            <w:r w:rsidRPr="00C54BB5">
              <w:t>Wasp Swarm</w:t>
            </w: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pPr>
            <w:r w:rsidRPr="00C54BB5">
              <w:t>deals non-elemental magic damage</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jc w:val="center"/>
            </w:pPr>
            <w:r w:rsidRPr="00C54BB5">
              <w:t>60+2*sp</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jc w:val="center"/>
            </w:pPr>
            <w:r w:rsidRPr="00C54BB5">
              <w:t>90+4*sp</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jc w:val="center"/>
            </w:pPr>
            <w:r w:rsidRPr="00C54BB5">
              <w:t>120+6*sp</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jc w:val="center"/>
            </w:pPr>
            <w:r w:rsidRPr="00C54BB5">
              <w:t>150+8*sp</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6107AE" w:rsidRPr="00C54BB5" w:rsidRDefault="006107AE">
            <w:pPr>
              <w:jc w:val="right"/>
              <w:rPr>
                <w:color w:val="980000"/>
                <w:sz w:val="16"/>
                <w:szCs w:val="16"/>
              </w:rPr>
            </w:pPr>
            <w:r w:rsidRPr="00C54BB5">
              <w:rPr>
                <w:color w:val="980000"/>
                <w:sz w:val="16"/>
                <w:szCs w:val="16"/>
              </w:rPr>
              <w:t>10+2*sp / 20+4*sp / 30+6*sp / 40+8*sp</w:t>
            </w:r>
          </w:p>
        </w:tc>
      </w:tr>
      <w:tr w:rsidR="006107AE" w:rsidRPr="00C54BB5" w:rsidTr="006972BE">
        <w:trPr>
          <w:trHeight w:val="400"/>
        </w:trPr>
        <w:tc>
          <w:tcPr>
            <w:tcW w:w="2175" w:type="dxa"/>
            <w:vMerge/>
            <w:tcBorders>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rPr>
                <w:b/>
              </w:rPr>
            </w:pP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pPr>
            <w:r w:rsidRPr="00C54BB5">
              <w:t>pushes the unit back on the ATB</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jc w:val="center"/>
            </w:pPr>
            <w:r w:rsidRPr="00C54BB5">
              <w:t>0.1</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jc w:val="center"/>
            </w:pPr>
            <w:r w:rsidRPr="00C54BB5">
              <w:t>0.1</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jc w:val="center"/>
            </w:pPr>
            <w:r w:rsidRPr="00C54BB5">
              <w:t>0.5</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jc w:val="center"/>
            </w:pPr>
            <w:r w:rsidRPr="00C54BB5">
              <w:t>0.7</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6107AE" w:rsidRPr="00C54BB5" w:rsidRDefault="006107AE">
            <w:pPr>
              <w:pBdr>
                <w:top w:val="nil"/>
                <w:left w:val="nil"/>
                <w:bottom w:val="nil"/>
                <w:right w:val="nil"/>
                <w:between w:val="nil"/>
              </w:pBdr>
              <w:jc w:val="right"/>
              <w:rPr>
                <w:color w:val="980000"/>
                <w:sz w:val="16"/>
                <w:szCs w:val="16"/>
              </w:rPr>
            </w:pPr>
            <w:r w:rsidRPr="00C54BB5">
              <w:rPr>
                <w:color w:val="980000"/>
                <w:sz w:val="16"/>
                <w:szCs w:val="16"/>
              </w:rPr>
              <w:t>0 / 0.2 / 0.4 / 0.6</w:t>
            </w:r>
          </w:p>
        </w:tc>
      </w:tr>
      <w:tr w:rsidR="003C706C" w:rsidRPr="00C54BB5" w:rsidTr="006972BE">
        <w:tc>
          <w:tcPr>
            <w:tcW w:w="217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Blade Barrier</w:t>
            </w: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HP of the barrier tile</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40+8*sp</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60+10*sp</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80+12*sp</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100+15*sp</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20+5*sp / 40+8*sp / 60+10*sp / 96+12*sp</w:t>
            </w:r>
          </w:p>
        </w:tc>
      </w:tr>
      <w:tr w:rsidR="003C706C" w:rsidRPr="00C54BB5" w:rsidTr="00693310">
        <w:trPr>
          <w:trHeight w:val="239"/>
        </w:trPr>
        <w:tc>
          <w:tcPr>
            <w:tcW w:w="217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both"/>
            </w:pPr>
            <w:r w:rsidRPr="00C54BB5">
              <w:t>Phantom Forces</w:t>
            </w: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mana cost</w:t>
            </w:r>
          </w:p>
        </w:tc>
        <w:tc>
          <w:tcPr>
            <w:tcW w:w="5880" w:type="dxa"/>
            <w:gridSpan w:val="4"/>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6107AE">
            <w:pPr>
              <w:pBdr>
                <w:top w:val="nil"/>
                <w:left w:val="nil"/>
                <w:bottom w:val="nil"/>
                <w:right w:val="nil"/>
                <w:between w:val="nil"/>
              </w:pBdr>
              <w:jc w:val="center"/>
            </w:pPr>
            <w:r>
              <w:t>15 mana</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18 mana</w:t>
            </w:r>
          </w:p>
        </w:tc>
      </w:tr>
      <w:tr w:rsidR="003C706C" w:rsidRPr="00C54BB5" w:rsidTr="006972BE">
        <w:trPr>
          <w:trHeight w:val="269"/>
        </w:trPr>
        <w:tc>
          <w:tcPr>
            <w:tcW w:w="2175" w:type="dxa"/>
            <w:vMerge w:val="restart"/>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Summon Hive</w:t>
            </w: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HP of the hive</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80</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120</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160</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200</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40 / 60 / 80 / 100</w:t>
            </w:r>
          </w:p>
        </w:tc>
      </w:tr>
      <w:tr w:rsidR="003C706C" w:rsidRPr="00C54BB5" w:rsidTr="006972BE">
        <w:trPr>
          <w:trHeight w:val="205"/>
        </w:trPr>
        <w:tc>
          <w:tcPr>
            <w:tcW w:w="2175" w:type="dxa"/>
            <w:vMerge/>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rPr>
                <w:b/>
              </w:rPr>
            </w:pP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initiative of the hive</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9+0.2*sp</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10+0.2*sp</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11+0.2*sp</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12+0.25*sp</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2+0.25*sp / 5+0.25*sp / 5+0.25*sp / 10+0.25*sp</w:t>
            </w:r>
          </w:p>
        </w:tc>
      </w:tr>
      <w:tr w:rsidR="003C706C" w:rsidRPr="00C54BB5" w:rsidTr="00A47AED">
        <w:trPr>
          <w:trHeight w:val="400"/>
        </w:trPr>
        <w:tc>
          <w:tcPr>
            <w:tcW w:w="2175" w:type="dxa"/>
            <w:vMerge/>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rPr>
                <w:b/>
              </w:rPr>
            </w:pP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mastery level of the Wasp Swarm</w:t>
            </w:r>
          </w:p>
        </w:tc>
        <w:tc>
          <w:tcPr>
            <w:tcW w:w="5880" w:type="dxa"/>
            <w:gridSpan w:val="4"/>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vAlign w:val="center"/>
          </w:tcPr>
          <w:p w:rsidR="003C706C" w:rsidRPr="00C54BB5" w:rsidRDefault="00BB55DA" w:rsidP="00A47AED">
            <w:pPr>
              <w:pBdr>
                <w:top w:val="nil"/>
                <w:left w:val="nil"/>
                <w:bottom w:val="nil"/>
                <w:right w:val="nil"/>
                <w:between w:val="nil"/>
              </w:pBdr>
              <w:jc w:val="center"/>
            </w:pPr>
            <w:r w:rsidRPr="00C54BB5">
              <w:t>Advanced</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jc w:val="right"/>
              <w:rPr>
                <w:color w:val="980000"/>
                <w:sz w:val="16"/>
                <w:szCs w:val="16"/>
              </w:rPr>
            </w:pPr>
          </w:p>
        </w:tc>
      </w:tr>
      <w:tr w:rsidR="006972BE" w:rsidRPr="00C54BB5" w:rsidTr="006972BE">
        <w:trPr>
          <w:trHeight w:val="400"/>
        </w:trPr>
        <w:tc>
          <w:tcPr>
            <w:tcW w:w="2175"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6972BE" w:rsidRPr="00C54BB5" w:rsidRDefault="006972BE">
            <w:pPr>
              <w:pBdr>
                <w:top w:val="nil"/>
                <w:left w:val="nil"/>
                <w:bottom w:val="nil"/>
                <w:right w:val="nil"/>
                <w:between w:val="nil"/>
              </w:pBdr>
            </w:pPr>
            <w:r>
              <w:t>Summon Elementals</w:t>
            </w: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6972BE" w:rsidRPr="00C54BB5" w:rsidRDefault="006972BE">
            <w:pPr>
              <w:pBdr>
                <w:top w:val="nil"/>
                <w:left w:val="nil"/>
                <w:bottom w:val="nil"/>
                <w:right w:val="nil"/>
                <w:between w:val="nil"/>
              </w:pBdr>
            </w:pPr>
            <w:r>
              <w:t>number of elementals</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972BE" w:rsidRPr="00C54BB5" w:rsidRDefault="006972BE">
            <w:pPr>
              <w:pBdr>
                <w:top w:val="nil"/>
                <w:left w:val="nil"/>
                <w:bottom w:val="nil"/>
                <w:right w:val="nil"/>
                <w:between w:val="nil"/>
              </w:pBdr>
              <w:jc w:val="center"/>
            </w:pPr>
            <w:r>
              <w:t>15+0.25*sp</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972BE" w:rsidRPr="00C54BB5" w:rsidRDefault="006972BE">
            <w:pPr>
              <w:pBdr>
                <w:top w:val="nil"/>
                <w:left w:val="nil"/>
                <w:bottom w:val="nil"/>
                <w:right w:val="nil"/>
                <w:between w:val="nil"/>
              </w:pBdr>
              <w:jc w:val="center"/>
            </w:pPr>
            <w:r>
              <w:t>15+0.5*sp</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6972BE" w:rsidRPr="00C54BB5" w:rsidRDefault="006972BE" w:rsidP="006972BE">
            <w:pPr>
              <w:pBdr>
                <w:top w:val="nil"/>
                <w:left w:val="nil"/>
                <w:bottom w:val="nil"/>
                <w:right w:val="nil"/>
                <w:between w:val="nil"/>
              </w:pBdr>
              <w:jc w:val="center"/>
            </w:pPr>
            <w:r>
              <w:t>15+1*sp</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6972BE" w:rsidRPr="00C54BB5" w:rsidRDefault="006972BE" w:rsidP="006972BE">
            <w:pPr>
              <w:pBdr>
                <w:top w:val="nil"/>
                <w:left w:val="nil"/>
                <w:bottom w:val="nil"/>
                <w:right w:val="nil"/>
                <w:between w:val="nil"/>
              </w:pBdr>
              <w:jc w:val="center"/>
            </w:pPr>
            <w:r>
              <w:t>15+1.75*sp</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6972BE" w:rsidRPr="00C54BB5" w:rsidRDefault="006972BE" w:rsidP="006972BE">
            <w:pPr>
              <w:jc w:val="right"/>
              <w:rPr>
                <w:color w:val="980000"/>
                <w:sz w:val="16"/>
                <w:szCs w:val="16"/>
              </w:rPr>
            </w:pPr>
            <w:r>
              <w:rPr>
                <w:color w:val="980000"/>
                <w:sz w:val="16"/>
                <w:szCs w:val="16"/>
              </w:rPr>
              <w:t>0.5*sp</w:t>
            </w:r>
            <w:r w:rsidRPr="006972BE">
              <w:rPr>
                <w:color w:val="980000"/>
                <w:sz w:val="16"/>
                <w:szCs w:val="16"/>
              </w:rPr>
              <w:t xml:space="preserve"> / 0.75*</w:t>
            </w:r>
            <w:r>
              <w:rPr>
                <w:color w:val="980000"/>
                <w:sz w:val="16"/>
                <w:szCs w:val="16"/>
              </w:rPr>
              <w:t>sp</w:t>
            </w:r>
            <w:r w:rsidRPr="006972BE">
              <w:rPr>
                <w:color w:val="980000"/>
                <w:sz w:val="16"/>
                <w:szCs w:val="16"/>
              </w:rPr>
              <w:t xml:space="preserve"> / 1*</w:t>
            </w:r>
            <w:r>
              <w:rPr>
                <w:color w:val="980000"/>
                <w:sz w:val="16"/>
                <w:szCs w:val="16"/>
              </w:rPr>
              <w:t>sp</w:t>
            </w:r>
            <w:r w:rsidRPr="006972BE">
              <w:rPr>
                <w:color w:val="980000"/>
                <w:sz w:val="16"/>
                <w:szCs w:val="16"/>
              </w:rPr>
              <w:t xml:space="preserve"> / 2*</w:t>
            </w:r>
            <w:r>
              <w:rPr>
                <w:color w:val="980000"/>
                <w:sz w:val="16"/>
                <w:szCs w:val="16"/>
              </w:rPr>
              <w:t>sp</w:t>
            </w:r>
          </w:p>
        </w:tc>
      </w:tr>
      <w:tr w:rsidR="003C706C" w:rsidRPr="00C54BB5" w:rsidTr="006972BE">
        <w:trPr>
          <w:trHeight w:val="400"/>
        </w:trPr>
        <w:tc>
          <w:tcPr>
            <w:tcW w:w="2175" w:type="dxa"/>
            <w:vMerge w:val="restart"/>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Arcane Armour</w:t>
            </w:r>
          </w:p>
        </w:tc>
        <w:tc>
          <w:tcPr>
            <w:tcW w:w="232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Armour HP</w:t>
            </w:r>
          </w:p>
        </w:tc>
        <w:tc>
          <w:tcPr>
            <w:tcW w:w="15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300+50*sp</w:t>
            </w:r>
          </w:p>
        </w:tc>
        <w:tc>
          <w:tcPr>
            <w:tcW w:w="14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400+50*sp</w:t>
            </w:r>
          </w:p>
        </w:tc>
        <w:tc>
          <w:tcPr>
            <w:tcW w:w="1454"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500+50*sp</w:t>
            </w:r>
          </w:p>
        </w:tc>
        <w:tc>
          <w:tcPr>
            <w:tcW w:w="145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600+60*sp</w:t>
            </w:r>
          </w:p>
        </w:tc>
        <w:tc>
          <w:tcPr>
            <w:tcW w:w="357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sz w:val="16"/>
                <w:szCs w:val="16"/>
              </w:rPr>
            </w:pPr>
            <w:r w:rsidRPr="00C54BB5">
              <w:rPr>
                <w:color w:val="980000"/>
                <w:sz w:val="16"/>
                <w:szCs w:val="16"/>
              </w:rPr>
              <w:t>250+50*sp / 500+50*sp / 600+60*sp / 600+60*sp</w:t>
            </w:r>
          </w:p>
        </w:tc>
      </w:tr>
      <w:tr w:rsidR="003C706C" w:rsidRPr="00C54BB5" w:rsidTr="006972BE">
        <w:trPr>
          <w:trHeight w:val="119"/>
        </w:trPr>
        <w:tc>
          <w:tcPr>
            <w:tcW w:w="2175" w:type="dxa"/>
            <w:vMerge/>
            <w:tcBorders>
              <w:top w:val="single" w:sz="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pBdr>
                <w:top w:val="nil"/>
                <w:left w:val="nil"/>
                <w:bottom w:val="nil"/>
                <w:right w:val="nil"/>
                <w:between w:val="nil"/>
              </w:pBdr>
              <w:rPr>
                <w:b/>
              </w:rPr>
            </w:pPr>
          </w:p>
        </w:tc>
        <w:tc>
          <w:tcPr>
            <w:tcW w:w="232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damage absorption</w:t>
            </w:r>
          </w:p>
        </w:tc>
        <w:tc>
          <w:tcPr>
            <w:tcW w:w="151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30%</w:t>
            </w:r>
          </w:p>
        </w:tc>
        <w:tc>
          <w:tcPr>
            <w:tcW w:w="1456"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35%</w:t>
            </w:r>
          </w:p>
        </w:tc>
        <w:tc>
          <w:tcPr>
            <w:tcW w:w="1454"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40%</w:t>
            </w:r>
          </w:p>
        </w:tc>
        <w:tc>
          <w:tcPr>
            <w:tcW w:w="145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center"/>
            </w:pPr>
            <w:r w:rsidRPr="00C54BB5">
              <w:t>50%</w:t>
            </w:r>
          </w:p>
        </w:tc>
        <w:tc>
          <w:tcPr>
            <w:tcW w:w="3570" w:type="dxa"/>
            <w:tcBorders>
              <w:top w:val="single" w:sz="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sz w:val="16"/>
                <w:szCs w:val="16"/>
              </w:rPr>
            </w:pPr>
            <w:r w:rsidRPr="00C54BB5">
              <w:rPr>
                <w:color w:val="980000"/>
                <w:sz w:val="16"/>
                <w:szCs w:val="16"/>
              </w:rPr>
              <w:t>25 / 25 / 25 / 50%</w:t>
            </w:r>
          </w:p>
        </w:tc>
      </w:tr>
    </w:tbl>
    <w:p w:rsidR="003C706C" w:rsidRPr="00C54BB5" w:rsidRDefault="003C706C"/>
    <w:p w:rsidR="003C706C" w:rsidRPr="00C54BB5" w:rsidRDefault="003C706C"/>
    <w:p w:rsidR="003C706C" w:rsidRPr="00C54BB5" w:rsidRDefault="00BB55DA">
      <w:pPr>
        <w:pStyle w:val="3"/>
        <w:pBdr>
          <w:top w:val="nil"/>
          <w:left w:val="nil"/>
          <w:bottom w:val="nil"/>
          <w:right w:val="nil"/>
          <w:between w:val="nil"/>
        </w:pBdr>
      </w:pPr>
      <w:bookmarkStart w:id="50" w:name="_n68s9rgh0z84"/>
      <w:bookmarkEnd w:id="50"/>
      <w:r w:rsidRPr="00C54BB5">
        <w:t>Runes</w:t>
      </w:r>
    </w:p>
    <w:tbl>
      <w:tblPr>
        <w:tblStyle w:val="aff7"/>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7875"/>
        <w:gridCol w:w="2670"/>
      </w:tblGrid>
      <w:tr w:rsidR="003C706C" w:rsidRPr="00C54BB5">
        <w:tc>
          <w:tcPr>
            <w:tcW w:w="340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pBdr>
                <w:top w:val="nil"/>
                <w:left w:val="nil"/>
                <w:bottom w:val="nil"/>
                <w:right w:val="nil"/>
                <w:between w:val="nil"/>
              </w:pBdr>
              <w:jc w:val="center"/>
              <w:rPr>
                <w:b/>
              </w:rPr>
            </w:pPr>
            <w:r w:rsidRPr="00C54BB5">
              <w:rPr>
                <w:b/>
              </w:rPr>
              <w:t>Rune</w:t>
            </w:r>
          </w:p>
        </w:tc>
        <w:tc>
          <w:tcPr>
            <w:tcW w:w="787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pBdr>
                <w:top w:val="nil"/>
                <w:left w:val="nil"/>
                <w:bottom w:val="nil"/>
                <w:right w:val="nil"/>
                <w:between w:val="nil"/>
              </w:pBdr>
              <w:jc w:val="center"/>
              <w:rPr>
                <w:b/>
              </w:rPr>
            </w:pPr>
            <w:r w:rsidRPr="00C54BB5">
              <w:rPr>
                <w:b/>
              </w:rPr>
              <w:t>Effect</w:t>
            </w:r>
          </w:p>
        </w:tc>
        <w:tc>
          <w:tcPr>
            <w:tcW w:w="267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pBdr>
                <w:top w:val="nil"/>
                <w:left w:val="nil"/>
                <w:bottom w:val="nil"/>
                <w:right w:val="nil"/>
                <w:between w:val="nil"/>
              </w:pBdr>
              <w:jc w:val="center"/>
              <w:rPr>
                <w:b/>
              </w:rPr>
            </w:pPr>
            <w:r w:rsidRPr="00C54BB5">
              <w:rPr>
                <w:b/>
              </w:rPr>
              <w:t>Original</w:t>
            </w:r>
          </w:p>
        </w:tc>
      </w:tr>
      <w:tr w:rsidR="003C706C" w:rsidRPr="00C54BB5" w:rsidTr="004C348C">
        <w:trPr>
          <w:trHeight w:val="195"/>
        </w:trPr>
        <w:tc>
          <w:tcPr>
            <w:tcW w:w="3405" w:type="dxa"/>
            <w:tcBorders>
              <w:top w:val="single" w:sz="18" w:space="0" w:color="B7B7B7"/>
              <w:left w:val="single" w:sz="18" w:space="0" w:color="B7B7B7"/>
              <w:bottom w:val="single" w:sz="8" w:space="0" w:color="B7B7B7"/>
              <w:right w:val="single" w:sz="8" w:space="0" w:color="B7B7B7"/>
            </w:tcBorders>
          </w:tcPr>
          <w:p w:rsidR="003C706C" w:rsidRPr="00C54BB5" w:rsidRDefault="00BB55DA">
            <w:r w:rsidRPr="00C54BB5">
              <w:t>Rune of Dragonwort</w:t>
            </w:r>
          </w:p>
        </w:tc>
        <w:tc>
          <w:tcPr>
            <w:tcW w:w="787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moved to level 4</w:t>
            </w:r>
          </w:p>
        </w:tc>
        <w:tc>
          <w:tcPr>
            <w:tcW w:w="267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rPr>
            </w:pPr>
            <w:r w:rsidRPr="00C54BB5">
              <w:rPr>
                <w:color w:val="980000"/>
              </w:rPr>
              <w:t>level 5</w:t>
            </w:r>
          </w:p>
        </w:tc>
      </w:tr>
      <w:tr w:rsidR="003C706C" w:rsidRPr="00C54BB5">
        <w:tc>
          <w:tcPr>
            <w:tcW w:w="340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Rune of Resurrection</w:t>
            </w:r>
          </w:p>
        </w:tc>
        <w:tc>
          <w:tcPr>
            <w:tcW w:w="787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moved to level 5, resurrects 35% of killed creatures</w:t>
            </w:r>
          </w:p>
        </w:tc>
        <w:tc>
          <w:tcPr>
            <w:tcW w:w="267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b/>
                <w:color w:val="980000"/>
              </w:rPr>
            </w:pPr>
            <w:r w:rsidRPr="00C54BB5">
              <w:rPr>
                <w:color w:val="980000"/>
              </w:rPr>
              <w:t>level 4, 40%</w:t>
            </w:r>
          </w:p>
        </w:tc>
      </w:tr>
    </w:tbl>
    <w:p w:rsidR="003C706C" w:rsidRPr="00C54BB5" w:rsidRDefault="003C706C"/>
    <w:p w:rsidR="003C706C" w:rsidRPr="00C54BB5" w:rsidRDefault="003C706C"/>
    <w:p w:rsidR="003C706C" w:rsidRPr="00C54BB5" w:rsidRDefault="00BB55DA">
      <w:pPr>
        <w:pStyle w:val="3"/>
        <w:pBdr>
          <w:top w:val="nil"/>
          <w:left w:val="nil"/>
          <w:bottom w:val="nil"/>
          <w:right w:val="nil"/>
          <w:between w:val="nil"/>
        </w:pBdr>
        <w:spacing w:before="480"/>
      </w:pPr>
      <w:bookmarkStart w:id="51" w:name="_e7vozxpy8i3c"/>
      <w:bookmarkEnd w:id="51"/>
      <w:r w:rsidRPr="00C54BB5">
        <w:t>Warcries</w:t>
      </w:r>
    </w:p>
    <w:tbl>
      <w:tblPr>
        <w:tblStyle w:val="aff8"/>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7782"/>
        <w:gridCol w:w="2793"/>
      </w:tblGrid>
      <w:tr w:rsidR="003C706C" w:rsidRPr="00C54BB5" w:rsidTr="00FC16EA">
        <w:tc>
          <w:tcPr>
            <w:tcW w:w="337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pBdr>
                <w:top w:val="nil"/>
                <w:left w:val="nil"/>
                <w:bottom w:val="nil"/>
                <w:right w:val="nil"/>
                <w:between w:val="nil"/>
              </w:pBdr>
              <w:jc w:val="center"/>
              <w:rPr>
                <w:b/>
              </w:rPr>
            </w:pPr>
            <w:r w:rsidRPr="00C54BB5">
              <w:rPr>
                <w:b/>
              </w:rPr>
              <w:t>Warcry</w:t>
            </w:r>
          </w:p>
        </w:tc>
        <w:tc>
          <w:tcPr>
            <w:tcW w:w="7782"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pBdr>
                <w:top w:val="nil"/>
                <w:left w:val="nil"/>
                <w:bottom w:val="nil"/>
                <w:right w:val="nil"/>
                <w:between w:val="nil"/>
              </w:pBdr>
              <w:jc w:val="center"/>
              <w:rPr>
                <w:b/>
              </w:rPr>
            </w:pPr>
            <w:r w:rsidRPr="00C54BB5">
              <w:rPr>
                <w:b/>
              </w:rPr>
              <w:t>Effect</w:t>
            </w:r>
          </w:p>
        </w:tc>
        <w:tc>
          <w:tcPr>
            <w:tcW w:w="2793"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pBdr>
                <w:top w:val="nil"/>
                <w:left w:val="nil"/>
                <w:bottom w:val="nil"/>
                <w:right w:val="nil"/>
                <w:between w:val="nil"/>
              </w:pBdr>
              <w:jc w:val="center"/>
              <w:rPr>
                <w:b/>
              </w:rPr>
            </w:pPr>
            <w:r w:rsidRPr="00C54BB5">
              <w:rPr>
                <w:b/>
              </w:rPr>
              <w:t>Original</w:t>
            </w:r>
          </w:p>
        </w:tc>
      </w:tr>
      <w:tr w:rsidR="003C706C" w:rsidRPr="00C54BB5" w:rsidTr="00FC16EA">
        <w:tc>
          <w:tcPr>
            <w:tcW w:w="3375" w:type="dxa"/>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Call of Blood</w:t>
            </w:r>
          </w:p>
        </w:tc>
        <w:tc>
          <w:tcPr>
            <w:tcW w:w="7782"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rPr>
                <w:b/>
              </w:rPr>
            </w:pPr>
            <w:r w:rsidRPr="00C54BB5">
              <w:t>gives 15*lvl Blood Rage points</w:t>
            </w:r>
          </w:p>
        </w:tc>
        <w:tc>
          <w:tcPr>
            <w:tcW w:w="2793"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b/>
                <w:color w:val="980000"/>
              </w:rPr>
            </w:pPr>
            <w:r w:rsidRPr="00C54BB5">
              <w:rPr>
                <w:color w:val="980000"/>
              </w:rPr>
              <w:t>10*lvl</w:t>
            </w:r>
          </w:p>
        </w:tc>
      </w:tr>
      <w:tr w:rsidR="003C706C" w:rsidRPr="00C54BB5" w:rsidTr="00FC16EA">
        <w:trPr>
          <w:trHeight w:val="339"/>
        </w:trPr>
        <w:tc>
          <w:tcPr>
            <w:tcW w:w="3375" w:type="dxa"/>
            <w:vMerge w:val="restar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Rallying Cry</w:t>
            </w:r>
          </w:p>
        </w:tc>
        <w:tc>
          <w:tcPr>
            <w:tcW w:w="778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increases the Morale by 1 per 7 hero levels</w:t>
            </w:r>
          </w:p>
        </w:tc>
        <w:tc>
          <w:tcPr>
            <w:tcW w:w="2793"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b/>
                <w:color w:val="980000"/>
              </w:rPr>
            </w:pPr>
            <w:r w:rsidRPr="00C54BB5">
              <w:rPr>
                <w:color w:val="980000"/>
              </w:rPr>
              <w:t>1 morale per 8 levels</w:t>
            </w:r>
          </w:p>
        </w:tc>
      </w:tr>
      <w:tr w:rsidR="003C706C" w:rsidRPr="00C54BB5" w:rsidTr="00FC16EA">
        <w:trPr>
          <w:trHeight w:val="219"/>
        </w:trPr>
        <w:tc>
          <w:tcPr>
            <w:tcW w:w="3375"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778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lasts 5 turns</w:t>
            </w:r>
          </w:p>
        </w:tc>
        <w:tc>
          <w:tcPr>
            <w:tcW w:w="2793"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rPr>
            </w:pPr>
            <w:r w:rsidRPr="00C54BB5">
              <w:rPr>
                <w:color w:val="980000"/>
              </w:rPr>
              <w:t>4 turns</w:t>
            </w:r>
          </w:p>
        </w:tc>
      </w:tr>
      <w:tr w:rsidR="003C706C" w:rsidRPr="00C54BB5" w:rsidTr="00FC16EA">
        <w:trPr>
          <w:trHeight w:val="400"/>
        </w:trPr>
        <w:tc>
          <w:tcPr>
            <w:tcW w:w="3375" w:type="dxa"/>
            <w:vMerge w:val="restar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Battlecry</w:t>
            </w:r>
          </w:p>
        </w:tc>
        <w:tc>
          <w:tcPr>
            <w:tcW w:w="778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FC16EA" w:rsidRDefault="00FC16EA">
            <w:r w:rsidRPr="00FC16EA">
              <w:t>Increases Attack by (1+(lvl-1)/2)</w:t>
            </w:r>
          </w:p>
          <w:p w:rsidR="00FC16EA" w:rsidRDefault="00FC16EA">
            <w:r w:rsidRPr="00FC16EA">
              <w:t xml:space="preserve">Increases </w:t>
            </w:r>
            <w:r>
              <w:t>Defence</w:t>
            </w:r>
            <w:r w:rsidRPr="00FC16EA">
              <w:t xml:space="preserve"> by (1+(lvl-1)/2)</w:t>
            </w:r>
          </w:p>
          <w:p w:rsidR="003C706C" w:rsidRPr="00C54BB5" w:rsidRDefault="00FC16EA" w:rsidP="00FC16EA">
            <w:r w:rsidRPr="00FC16EA">
              <w:t>Increases Speed by +1</w:t>
            </w:r>
          </w:p>
        </w:tc>
        <w:tc>
          <w:tcPr>
            <w:tcW w:w="2793"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FC16EA" w:rsidRDefault="00FC16EA">
            <w:pPr>
              <w:jc w:val="right"/>
              <w:rPr>
                <w:color w:val="980000"/>
              </w:rPr>
            </w:pPr>
            <w:r>
              <w:rPr>
                <w:rFonts w:ascii="Trebuchet MS" w:hAnsi="Trebuchet MS"/>
                <w:color w:val="A52A2A"/>
                <w:sz w:val="21"/>
                <w:szCs w:val="21"/>
                <w:shd w:val="clear" w:color="auto" w:fill="FFFFFF"/>
              </w:rPr>
              <w:t>1+(lvl-1)/2</w:t>
            </w:r>
          </w:p>
          <w:p w:rsidR="00FC16EA" w:rsidRDefault="00FC16EA">
            <w:pPr>
              <w:jc w:val="right"/>
              <w:rPr>
                <w:color w:val="980000"/>
              </w:rPr>
            </w:pPr>
            <w:r>
              <w:rPr>
                <w:rFonts w:ascii="Trebuchet MS" w:hAnsi="Trebuchet MS"/>
                <w:color w:val="A52A2A"/>
                <w:sz w:val="21"/>
                <w:szCs w:val="21"/>
                <w:shd w:val="clear" w:color="auto" w:fill="FFFFFF"/>
              </w:rPr>
              <w:t>didn't increase Defence</w:t>
            </w:r>
          </w:p>
          <w:p w:rsidR="003C706C" w:rsidRPr="00C54BB5" w:rsidRDefault="00FC16EA" w:rsidP="00FC16EA">
            <w:pPr>
              <w:jc w:val="right"/>
              <w:rPr>
                <w:color w:val="980000"/>
              </w:rPr>
            </w:pPr>
            <w:r>
              <w:rPr>
                <w:color w:val="980000"/>
              </w:rPr>
              <w:t>+1 Speed (not changed)</w:t>
            </w:r>
          </w:p>
        </w:tc>
      </w:tr>
      <w:tr w:rsidR="003C706C" w:rsidRPr="00C54BB5" w:rsidTr="00FC16EA">
        <w:trPr>
          <w:trHeight w:val="125"/>
        </w:trPr>
        <w:tc>
          <w:tcPr>
            <w:tcW w:w="3375"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778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rPr>
                <w:sz w:val="16"/>
                <w:szCs w:val="16"/>
              </w:rPr>
            </w:pPr>
            <w:r w:rsidRPr="00C54BB5">
              <w:t>costs 12 mana</w:t>
            </w:r>
          </w:p>
        </w:tc>
        <w:tc>
          <w:tcPr>
            <w:tcW w:w="2793"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right"/>
              <w:rPr>
                <w:color w:val="980000"/>
              </w:rPr>
            </w:pPr>
            <w:r w:rsidRPr="00C54BB5">
              <w:rPr>
                <w:color w:val="980000"/>
              </w:rPr>
              <w:t>10 mana</w:t>
            </w:r>
          </w:p>
        </w:tc>
      </w:tr>
      <w:tr w:rsidR="003C706C" w:rsidRPr="00C54BB5" w:rsidTr="00FC16EA">
        <w:trPr>
          <w:trHeight w:val="400"/>
        </w:trPr>
        <w:tc>
          <w:tcPr>
            <w:tcW w:w="3375" w:type="dxa"/>
            <w:vMerge w:val="restar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Horde’s Anger</w:t>
            </w:r>
          </w:p>
        </w:tc>
        <w:tc>
          <w:tcPr>
            <w:tcW w:w="7782"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Deals non-elemental magic damage</w:t>
            </w:r>
          </w:p>
          <w:p w:rsidR="003C706C" w:rsidRPr="00C54BB5" w:rsidRDefault="003C706C"/>
          <w:p w:rsidR="003C706C" w:rsidRPr="00C54BB5" w:rsidRDefault="00BB55DA">
            <w:pPr>
              <w:rPr>
                <w:sz w:val="16"/>
                <w:szCs w:val="16"/>
              </w:rPr>
            </w:pPr>
            <w:r w:rsidRPr="00C54BB5">
              <w:rPr>
                <w:b/>
                <w:color w:val="FF0000"/>
                <w:sz w:val="16"/>
                <w:szCs w:val="16"/>
              </w:rPr>
              <w:t>!</w:t>
            </w:r>
            <w:r w:rsidRPr="00C54BB5">
              <w:rPr>
                <w:sz w:val="16"/>
                <w:szCs w:val="16"/>
              </w:rPr>
              <w:t xml:space="preserve"> The following rules apply:</w:t>
            </w:r>
          </w:p>
          <w:p w:rsidR="003C706C" w:rsidRPr="00C54BB5" w:rsidRDefault="00BB55DA">
            <w:pPr>
              <w:rPr>
                <w:sz w:val="16"/>
                <w:szCs w:val="16"/>
              </w:rPr>
            </w:pPr>
            <w:r w:rsidRPr="00C54BB5">
              <w:rPr>
                <w:sz w:val="16"/>
                <w:szCs w:val="16"/>
              </w:rPr>
              <w:t xml:space="preserve">- </w:t>
            </w:r>
            <w:r w:rsidRPr="00C54BB5">
              <w:rPr>
                <w:sz w:val="16"/>
                <w:szCs w:val="16"/>
                <w:u w:val="single"/>
              </w:rPr>
              <w:t>the warcry cannot be resisted</w:t>
            </w:r>
            <w:r w:rsidRPr="00C54BB5">
              <w:rPr>
                <w:sz w:val="16"/>
                <w:szCs w:val="16"/>
              </w:rPr>
              <w:t xml:space="preserve"> regardless of the enemy Magic Resistance bonuses from skills or artifacts</w:t>
            </w:r>
          </w:p>
          <w:p w:rsidR="003C706C" w:rsidRPr="00C54BB5" w:rsidRDefault="00BB55DA">
            <w:pPr>
              <w:rPr>
                <w:sz w:val="16"/>
                <w:szCs w:val="16"/>
              </w:rPr>
            </w:pPr>
            <w:r w:rsidRPr="00C54BB5">
              <w:rPr>
                <w:sz w:val="16"/>
                <w:szCs w:val="16"/>
              </w:rPr>
              <w:t xml:space="preserve">- </w:t>
            </w:r>
            <w:r w:rsidRPr="00C54BB5">
              <w:rPr>
                <w:sz w:val="16"/>
                <w:szCs w:val="16"/>
                <w:u w:val="single"/>
              </w:rPr>
              <w:t>the warcry deals no damage</w:t>
            </w:r>
            <w:r w:rsidRPr="00C54BB5">
              <w:rPr>
                <w:sz w:val="16"/>
                <w:szCs w:val="16"/>
              </w:rPr>
              <w:t xml:space="preserve"> to units with Magic Immunity</w:t>
            </w:r>
          </w:p>
          <w:p w:rsidR="003C706C" w:rsidRPr="00C54BB5" w:rsidRDefault="00BB55DA">
            <w:pPr>
              <w:rPr>
                <w:sz w:val="16"/>
                <w:szCs w:val="16"/>
              </w:rPr>
            </w:pPr>
            <w:r w:rsidRPr="00C54BB5">
              <w:rPr>
                <w:sz w:val="16"/>
                <w:szCs w:val="16"/>
              </w:rPr>
              <w:t xml:space="preserve">- </w:t>
            </w:r>
            <w:r w:rsidRPr="00C54BB5">
              <w:rPr>
                <w:sz w:val="16"/>
                <w:szCs w:val="16"/>
                <w:u w:val="single"/>
              </w:rPr>
              <w:t>the warcry deals partial damage</w:t>
            </w:r>
            <w:r w:rsidRPr="00C54BB5">
              <w:rPr>
                <w:sz w:val="16"/>
                <w:szCs w:val="16"/>
              </w:rPr>
              <w:t xml:space="preserve"> to creatures with Magic Proof, including the bonuses from skills and artifacts</w:t>
            </w:r>
          </w:p>
        </w:tc>
        <w:tc>
          <w:tcPr>
            <w:tcW w:w="2793"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color w:val="980000"/>
              </w:rPr>
            </w:pPr>
            <w:r w:rsidRPr="00C54BB5">
              <w:rPr>
                <w:color w:val="980000"/>
              </w:rPr>
              <w:t>physical damage</w:t>
            </w:r>
          </w:p>
        </w:tc>
      </w:tr>
      <w:tr w:rsidR="003C706C" w:rsidRPr="00C54BB5" w:rsidTr="00FC16EA">
        <w:trPr>
          <w:trHeight w:val="187"/>
        </w:trPr>
        <w:tc>
          <w:tcPr>
            <w:tcW w:w="3375"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7782"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pPr>
            <w:r w:rsidRPr="00C54BB5">
              <w:t>costs 12 mana</w:t>
            </w:r>
          </w:p>
        </w:tc>
        <w:tc>
          <w:tcPr>
            <w:tcW w:w="2793"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pBdr>
                <w:top w:val="nil"/>
                <w:left w:val="nil"/>
                <w:bottom w:val="nil"/>
                <w:right w:val="nil"/>
                <w:between w:val="nil"/>
              </w:pBdr>
              <w:jc w:val="right"/>
              <w:rPr>
                <w:b/>
                <w:color w:val="980000"/>
              </w:rPr>
            </w:pPr>
            <w:r w:rsidRPr="00C54BB5">
              <w:rPr>
                <w:color w:val="980000"/>
              </w:rPr>
              <w:t>10 mana</w:t>
            </w:r>
          </w:p>
        </w:tc>
      </w:tr>
    </w:tbl>
    <w:p w:rsidR="004C348C" w:rsidRDefault="004C348C" w:rsidP="004C348C">
      <w:pPr>
        <w:pStyle w:val="affffd"/>
      </w:pPr>
      <w:bookmarkStart w:id="52" w:name="_easr28ib9cnx"/>
      <w:bookmarkEnd w:id="52"/>
    </w:p>
    <w:p w:rsidR="004C348C" w:rsidRDefault="004C348C" w:rsidP="004C348C">
      <w:pPr>
        <w:pStyle w:val="affffd"/>
      </w:pPr>
    </w:p>
    <w:p w:rsidR="004C348C" w:rsidRDefault="004C348C" w:rsidP="004C348C">
      <w:pPr>
        <w:pStyle w:val="affffd"/>
      </w:pPr>
    </w:p>
    <w:p w:rsidR="003C706C" w:rsidRPr="00C54BB5" w:rsidRDefault="00BB55DA">
      <w:pPr>
        <w:pStyle w:val="2"/>
        <w:pBdr>
          <w:top w:val="nil"/>
          <w:left w:val="nil"/>
          <w:bottom w:val="nil"/>
          <w:right w:val="nil"/>
          <w:between w:val="nil"/>
        </w:pBdr>
      </w:pPr>
      <w:r w:rsidRPr="00C54BB5">
        <w:lastRenderedPageBreak/>
        <w:t>The additional line of spells</w:t>
      </w:r>
    </w:p>
    <w:p w:rsidR="003C706C" w:rsidRPr="00C54BB5" w:rsidRDefault="003C706C"/>
    <w:p w:rsidR="003C706C" w:rsidRPr="00C54BB5" w:rsidRDefault="00BB55DA">
      <w:r w:rsidRPr="00C54BB5">
        <w:t>There is a 25% chance that both players will receive an additional line of spells from the non-proficient magic school of the respective factions</w:t>
      </w:r>
    </w:p>
    <w:p w:rsidR="003C706C" w:rsidRPr="00C54BB5" w:rsidRDefault="003C706C"/>
    <w:p w:rsidR="003C706C" w:rsidRPr="00C54BB5" w:rsidRDefault="003C706C"/>
    <w:p w:rsidR="003C706C" w:rsidRPr="00C54BB5" w:rsidRDefault="00BB55DA">
      <w:pPr>
        <w:rPr>
          <w:b/>
        </w:rPr>
      </w:pPr>
      <w:r w:rsidRPr="00C54BB5">
        <w:rPr>
          <w:b/>
        </w:rPr>
        <w:t>The magic schools are selected as follows:</w:t>
      </w:r>
    </w:p>
    <w:p w:rsidR="003C706C" w:rsidRPr="00C54BB5" w:rsidRDefault="003C706C">
      <w:pPr>
        <w:rPr>
          <w:b/>
        </w:rPr>
      </w:pPr>
    </w:p>
    <w:tbl>
      <w:tblPr>
        <w:tblStyle w:val="aff9"/>
        <w:tblW w:w="8692"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563"/>
        <w:gridCol w:w="1559"/>
        <w:gridCol w:w="1559"/>
        <w:gridCol w:w="1701"/>
      </w:tblGrid>
      <w:tr w:rsidR="003C706C" w:rsidRPr="00C54BB5" w:rsidTr="006107AE">
        <w:trPr>
          <w:trHeight w:val="660"/>
        </w:trPr>
        <w:tc>
          <w:tcPr>
            <w:tcW w:w="2310" w:type="dxa"/>
            <w:tcBorders>
              <w:top w:val="single" w:sz="1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Faction</w:t>
            </w:r>
          </w:p>
        </w:tc>
        <w:tc>
          <w:tcPr>
            <w:tcW w:w="1563" w:type="dxa"/>
            <w:tcBorders>
              <w:top w:val="single" w:sz="18"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Magic School</w:t>
            </w:r>
          </w:p>
        </w:tc>
        <w:tc>
          <w:tcPr>
            <w:tcW w:w="1559" w:type="dxa"/>
            <w:tcBorders>
              <w:top w:val="single" w:sz="18"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Probability</w:t>
            </w:r>
          </w:p>
        </w:tc>
        <w:tc>
          <w:tcPr>
            <w:tcW w:w="1559" w:type="dxa"/>
            <w:tcBorders>
              <w:top w:val="single" w:sz="18"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Magic School</w:t>
            </w:r>
          </w:p>
        </w:tc>
        <w:tc>
          <w:tcPr>
            <w:tcW w:w="1701" w:type="dxa"/>
            <w:tcBorders>
              <w:top w:val="single" w:sz="18"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center"/>
              <w:rPr>
                <w:b/>
              </w:rPr>
            </w:pPr>
            <w:r w:rsidRPr="00C54BB5">
              <w:rPr>
                <w:b/>
              </w:rPr>
              <w:t>Probability</w:t>
            </w:r>
          </w:p>
        </w:tc>
      </w:tr>
      <w:tr w:rsidR="003C706C" w:rsidRPr="00C54BB5" w:rsidTr="006107AE">
        <w:tc>
          <w:tcPr>
            <w:tcW w:w="2310" w:type="dxa"/>
            <w:tcBorders>
              <w:top w:val="single" w:sz="1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Dungeon</w:t>
            </w:r>
          </w:p>
        </w:tc>
        <w:tc>
          <w:tcPr>
            <w:tcW w:w="1563"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Dark</w:t>
            </w:r>
          </w:p>
        </w:tc>
        <w:tc>
          <w:tcPr>
            <w:tcW w:w="1559"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75%</w:t>
            </w:r>
          </w:p>
        </w:tc>
        <w:tc>
          <w:tcPr>
            <w:tcW w:w="1559"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Light</w:t>
            </w:r>
          </w:p>
        </w:tc>
        <w:tc>
          <w:tcPr>
            <w:tcW w:w="1701"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25%</w:t>
            </w:r>
          </w:p>
        </w:tc>
      </w:tr>
      <w:tr w:rsidR="003C706C" w:rsidRPr="00C54BB5" w:rsidTr="006107AE">
        <w:tc>
          <w:tcPr>
            <w:tcW w:w="231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Fortress</w:t>
            </w:r>
          </w:p>
        </w:tc>
        <w:tc>
          <w:tcPr>
            <w:tcW w:w="1563"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Summoning</w:t>
            </w:r>
          </w:p>
        </w:tc>
        <w:tc>
          <w:tcPr>
            <w:tcW w:w="155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100%</w:t>
            </w:r>
          </w:p>
        </w:tc>
        <w:tc>
          <w:tcPr>
            <w:tcW w:w="1559"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Dark</w:t>
            </w:r>
          </w:p>
        </w:tc>
        <w:tc>
          <w:tcPr>
            <w:tcW w:w="1701"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w:t>
            </w:r>
          </w:p>
        </w:tc>
      </w:tr>
      <w:tr w:rsidR="003C706C" w:rsidRPr="00C54BB5" w:rsidTr="006107AE">
        <w:tc>
          <w:tcPr>
            <w:tcW w:w="231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Haven</w:t>
            </w:r>
          </w:p>
        </w:tc>
        <w:tc>
          <w:tcPr>
            <w:tcW w:w="1563"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Destruction</w:t>
            </w:r>
          </w:p>
        </w:tc>
        <w:tc>
          <w:tcPr>
            <w:tcW w:w="155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50%</w:t>
            </w:r>
          </w:p>
        </w:tc>
        <w:tc>
          <w:tcPr>
            <w:tcW w:w="1559"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Summoning</w:t>
            </w:r>
          </w:p>
        </w:tc>
        <w:tc>
          <w:tcPr>
            <w:tcW w:w="1701"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50%</w:t>
            </w:r>
          </w:p>
        </w:tc>
      </w:tr>
      <w:tr w:rsidR="003C706C" w:rsidRPr="00C54BB5" w:rsidTr="006107AE">
        <w:tc>
          <w:tcPr>
            <w:tcW w:w="231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Inferno</w:t>
            </w:r>
          </w:p>
        </w:tc>
        <w:tc>
          <w:tcPr>
            <w:tcW w:w="1563"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Summoning</w:t>
            </w:r>
          </w:p>
        </w:tc>
        <w:tc>
          <w:tcPr>
            <w:tcW w:w="155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100%</w:t>
            </w:r>
          </w:p>
        </w:tc>
        <w:tc>
          <w:tcPr>
            <w:tcW w:w="1559"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Light</w:t>
            </w:r>
          </w:p>
        </w:tc>
        <w:tc>
          <w:tcPr>
            <w:tcW w:w="1701"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w:t>
            </w:r>
          </w:p>
        </w:tc>
      </w:tr>
      <w:tr w:rsidR="003C706C" w:rsidRPr="00C54BB5" w:rsidTr="006107AE">
        <w:tc>
          <w:tcPr>
            <w:tcW w:w="2310"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Necropolis</w:t>
            </w:r>
          </w:p>
        </w:tc>
        <w:tc>
          <w:tcPr>
            <w:tcW w:w="1563"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Light</w:t>
            </w:r>
          </w:p>
        </w:tc>
        <w:tc>
          <w:tcPr>
            <w:tcW w:w="155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100%</w:t>
            </w:r>
          </w:p>
        </w:tc>
        <w:tc>
          <w:tcPr>
            <w:tcW w:w="1559"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Destruction</w:t>
            </w:r>
          </w:p>
        </w:tc>
        <w:tc>
          <w:tcPr>
            <w:tcW w:w="1701"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w:t>
            </w:r>
          </w:p>
        </w:tc>
      </w:tr>
      <w:tr w:rsidR="003C706C" w:rsidRPr="00C54BB5" w:rsidTr="006107AE">
        <w:tc>
          <w:tcPr>
            <w:tcW w:w="2310" w:type="dxa"/>
            <w:tcBorders>
              <w:top w:val="single" w:sz="8"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Sylvan</w:t>
            </w:r>
          </w:p>
        </w:tc>
        <w:tc>
          <w:tcPr>
            <w:tcW w:w="1563" w:type="dxa"/>
            <w:tcBorders>
              <w:top w:val="single" w:sz="8"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Summoning</w:t>
            </w:r>
          </w:p>
        </w:tc>
        <w:tc>
          <w:tcPr>
            <w:tcW w:w="1559" w:type="dxa"/>
            <w:tcBorders>
              <w:top w:val="single" w:sz="8"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100%</w:t>
            </w:r>
          </w:p>
        </w:tc>
        <w:tc>
          <w:tcPr>
            <w:tcW w:w="1559" w:type="dxa"/>
            <w:tcBorders>
              <w:top w:val="single" w:sz="8"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pPr>
            <w:r w:rsidRPr="00C54BB5">
              <w:t>Dark</w:t>
            </w:r>
          </w:p>
        </w:tc>
        <w:tc>
          <w:tcPr>
            <w:tcW w:w="1701" w:type="dxa"/>
            <w:tcBorders>
              <w:top w:val="single" w:sz="8"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pBdr>
                <w:top w:val="nil"/>
                <w:left w:val="nil"/>
                <w:bottom w:val="nil"/>
                <w:right w:val="nil"/>
                <w:between w:val="nil"/>
              </w:pBdr>
              <w:jc w:val="right"/>
            </w:pPr>
            <w:r w:rsidRPr="00C54BB5">
              <w:t>—</w:t>
            </w:r>
          </w:p>
        </w:tc>
      </w:tr>
    </w:tbl>
    <w:p w:rsidR="003C706C" w:rsidRPr="00C54BB5" w:rsidRDefault="003C706C"/>
    <w:p w:rsidR="003C706C" w:rsidRPr="00C54BB5" w:rsidRDefault="00BB55DA">
      <w:r w:rsidRPr="00C54BB5">
        <w:t xml:space="preserve">The </w:t>
      </w:r>
      <w:r w:rsidRPr="00C54BB5">
        <w:rPr>
          <w:u w:val="single"/>
        </w:rPr>
        <w:t>Academy</w:t>
      </w:r>
      <w:r w:rsidRPr="00C54BB5">
        <w:rPr>
          <w:b/>
        </w:rPr>
        <w:t xml:space="preserve"> </w:t>
      </w:r>
      <w:r w:rsidRPr="00C54BB5">
        <w:t xml:space="preserve">only has Summoning as the proficient magic school that is always available. The second proficient magic school is chosen randomly. In case of this 25% chance, the Academy does not receive an additional line of spells, but instead their level 1-3 spells from the “Library” no longer depend on the </w:t>
      </w:r>
      <w:r w:rsidR="006107AE">
        <w:t>given second proficient school</w:t>
      </w:r>
      <w:r w:rsidR="00A11A86">
        <w:t>.</w:t>
      </w:r>
    </w:p>
    <w:p w:rsidR="003C706C" w:rsidRPr="00C54BB5" w:rsidRDefault="003C706C"/>
    <w:p w:rsidR="003C706C" w:rsidRPr="00C54BB5" w:rsidRDefault="00BB55DA">
      <w:r w:rsidRPr="00C54BB5">
        <w:t xml:space="preserve">Academy's chances for </w:t>
      </w:r>
      <w:r w:rsidR="006107AE">
        <w:t>second proficient magic school:</w:t>
      </w:r>
      <w:r w:rsidRPr="00C54BB5">
        <w:t xml:space="preserve"> Light – 50%</w:t>
      </w:r>
      <w:r w:rsidR="006107AE">
        <w:t>, Destruction – 30%, Dark – 20%</w:t>
      </w:r>
      <w:r w:rsidR="00A11A86">
        <w:t>.</w:t>
      </w:r>
    </w:p>
    <w:p w:rsidR="003C706C" w:rsidRPr="00C54BB5" w:rsidRDefault="003C706C"/>
    <w:p w:rsidR="003C706C" w:rsidRDefault="00BB55DA">
      <w:r w:rsidRPr="00C54BB5">
        <w:t xml:space="preserve">Barbarians receive </w:t>
      </w:r>
      <w:r w:rsidR="001101FE">
        <w:t>both</w:t>
      </w:r>
      <w:r w:rsidR="001101FE" w:rsidRPr="001101FE">
        <w:t xml:space="preserve"> </w:t>
      </w:r>
      <w:r w:rsidR="006107AE">
        <w:t xml:space="preserve">level 1 </w:t>
      </w:r>
      <w:r w:rsidR="001101FE">
        <w:t xml:space="preserve">Battlecries </w:t>
      </w:r>
      <w:r w:rsidR="006107AE">
        <w:t>instead</w:t>
      </w:r>
      <w:r w:rsidR="00A11A86">
        <w:t>.</w:t>
      </w:r>
    </w:p>
    <w:p w:rsidR="002867B1" w:rsidRDefault="002867B1"/>
    <w:p w:rsidR="005A143C" w:rsidRDefault="005A143C"/>
    <w:p w:rsidR="002867B1" w:rsidRDefault="002867B1" w:rsidP="002867B1">
      <w:pPr>
        <w:pStyle w:val="2"/>
        <w:pBdr>
          <w:top w:val="nil"/>
          <w:left w:val="nil"/>
          <w:bottom w:val="nil"/>
          <w:right w:val="nil"/>
          <w:between w:val="nil"/>
        </w:pBdr>
      </w:pPr>
      <w:bookmarkStart w:id="53" w:name="_8tixp5cocnto"/>
      <w:bookmarkStart w:id="54" w:name="_f3a70drwq5l5"/>
      <w:bookmarkEnd w:id="53"/>
      <w:bookmarkEnd w:id="54"/>
      <w:r>
        <w:t>Rerolling Spells</w:t>
      </w:r>
    </w:p>
    <w:p w:rsidR="002867B1" w:rsidRDefault="002867B1" w:rsidP="002867B1"/>
    <w:p w:rsidR="002867B1" w:rsidRDefault="002867B1" w:rsidP="002867B1">
      <w:r>
        <w:t>Once per game you can reroll the set of spells available for your hero to learn.</w:t>
      </w:r>
    </w:p>
    <w:p w:rsidR="002867B1" w:rsidRDefault="002867B1" w:rsidP="002867B1"/>
    <w:p w:rsidR="002867B1" w:rsidRDefault="002867B1" w:rsidP="002867B1">
      <w:r w:rsidRPr="002867B1">
        <w:t>When rerolling spells half</w:t>
      </w:r>
      <w:r>
        <w:t xml:space="preserve"> </w:t>
      </w:r>
      <w:r w:rsidRPr="002867B1">
        <w:t>the spells</w:t>
      </w:r>
      <w:r>
        <w:t xml:space="preserve"> (rounded up)</w:t>
      </w:r>
      <w:r w:rsidRPr="002867B1">
        <w:t xml:space="preserve"> in each </w:t>
      </w:r>
      <w:r>
        <w:t>line</w:t>
      </w:r>
      <w:r w:rsidRPr="002867B1">
        <w:t xml:space="preserve"> are being changed.</w:t>
      </w:r>
      <w:r>
        <w:t xml:space="preserve"> </w:t>
      </w:r>
      <w:r w:rsidRPr="002867B1">
        <w:t>But only those spells that have an</w:t>
      </w:r>
      <w:r>
        <w:t xml:space="preserve"> alternative are being rerolled (i.e. the Suffering spell can change into the Confusion spell, while Resurrection spell is the only Light spell of 5</w:t>
      </w:r>
      <w:r w:rsidRPr="002867B1">
        <w:rPr>
          <w:vertAlign w:val="superscript"/>
        </w:rPr>
        <w:t>th</w:t>
      </w:r>
      <w:r>
        <w:t xml:space="preserve"> circle, so it doesn’t participate in the calculation).</w:t>
      </w:r>
    </w:p>
    <w:p w:rsidR="002867B1" w:rsidRDefault="002867B1" w:rsidP="002867B1"/>
    <w:p w:rsidR="002867B1" w:rsidRDefault="002867B1" w:rsidP="002867B1">
      <w:r>
        <w:t>Thus, 3 out of 5 spells change in Dark, Destruction and Summoning lines while only 2 out of 4 in Light spells line.</w:t>
      </w:r>
    </w:p>
    <w:p w:rsidR="002867B1" w:rsidRDefault="002867B1" w:rsidP="002867B1">
      <w:r>
        <w:t>A</w:t>
      </w:r>
      <w:r w:rsidR="00A11A86">
        <w:t>lso 3 out of 5 R</w:t>
      </w:r>
      <w:r>
        <w:t>unes change.</w:t>
      </w:r>
    </w:p>
    <w:p w:rsidR="002867B1" w:rsidRDefault="002867B1" w:rsidP="002867B1"/>
    <w:p w:rsidR="002867B1" w:rsidRDefault="00A11A86" w:rsidP="002867B1">
      <w:r>
        <w:t>For</w:t>
      </w:r>
      <w:r w:rsidR="001101FE">
        <w:t xml:space="preserve"> the</w:t>
      </w:r>
      <w:r>
        <w:t xml:space="preserve"> B</w:t>
      </w:r>
      <w:r w:rsidR="001101FE">
        <w:t>arbarian</w:t>
      </w:r>
      <w:r>
        <w:t xml:space="preserve"> 2 out of 3 Battlecries change. Although </w:t>
      </w:r>
      <w:r w:rsidR="001101FE">
        <w:t xml:space="preserve">if you've got both level </w:t>
      </w:r>
      <w:r w:rsidRPr="00A11A86">
        <w:t xml:space="preserve">1 </w:t>
      </w:r>
      <w:r>
        <w:t xml:space="preserve">Battlecries </w:t>
      </w:r>
      <w:r w:rsidRPr="00A11A86">
        <w:t>due to the fact that your opponent got an additional line of spells, it becomes at least 1 out of 2 potential cries rerolled.</w:t>
      </w:r>
    </w:p>
    <w:p w:rsidR="001101FE" w:rsidRDefault="001101FE" w:rsidP="002867B1"/>
    <w:p w:rsidR="001101FE" w:rsidRDefault="001101FE" w:rsidP="002867B1"/>
    <w:p w:rsidR="001101FE" w:rsidRDefault="001101FE" w:rsidP="002867B1">
      <w:r w:rsidRPr="001101FE">
        <w:t>If you've chosen a spell as a starting bonus, it will also decrease the minimum number of rerolling spells (the bonus spell cannot appear on the spell altar since you already have this spell).</w:t>
      </w:r>
    </w:p>
    <w:p w:rsidR="001101FE" w:rsidRPr="00A11A86" w:rsidRDefault="001101FE" w:rsidP="001101FE">
      <w:r>
        <w:t>So, with a Dark, Destructive or Summoning spell as a starting bonus you'll get only 2 out of 4 potential spells rerolled of the respective magic. With a Light spell as a starting bonus you'll get at least 2 out of 3 potential Light spells rerolled.</w:t>
      </w:r>
    </w:p>
    <w:p w:rsidR="002867B1" w:rsidRDefault="002867B1" w:rsidP="002867B1"/>
    <w:p w:rsidR="002867B1" w:rsidRPr="002867B1" w:rsidRDefault="001101FE" w:rsidP="002867B1">
      <w:r w:rsidRPr="001101FE">
        <w:t xml:space="preserve">Still for the Barbarian </w:t>
      </w:r>
      <w:r>
        <w:t>additional spell (ultimately 2 B</w:t>
      </w:r>
      <w:r w:rsidRPr="001101FE">
        <w:t xml:space="preserve">attlecries) as a bonus doesn't change anything and they get at least 2 out of 3 </w:t>
      </w:r>
      <w:r>
        <w:t>B</w:t>
      </w:r>
      <w:r w:rsidRPr="001101FE">
        <w:t>attlecries rerolled.</w:t>
      </w:r>
    </w:p>
    <w:p w:rsidR="003C706C" w:rsidRPr="00C54BB5" w:rsidRDefault="00BB55DA">
      <w:pPr>
        <w:pStyle w:val="1"/>
        <w:pBdr>
          <w:top w:val="nil"/>
          <w:left w:val="nil"/>
          <w:bottom w:val="nil"/>
          <w:right w:val="nil"/>
          <w:between w:val="nil"/>
        </w:pBdr>
        <w:spacing w:after="120"/>
      </w:pPr>
      <w:r w:rsidRPr="00C54BB5">
        <w:br w:type="page"/>
      </w:r>
    </w:p>
    <w:p w:rsidR="003C706C" w:rsidRDefault="00BB55DA">
      <w:pPr>
        <w:pStyle w:val="1"/>
        <w:pBdr>
          <w:top w:val="nil"/>
          <w:left w:val="nil"/>
          <w:bottom w:val="nil"/>
          <w:right w:val="nil"/>
          <w:between w:val="nil"/>
        </w:pBdr>
        <w:spacing w:after="120"/>
      </w:pPr>
      <w:bookmarkStart w:id="55" w:name="_d1xhwl3hawkg"/>
      <w:bookmarkEnd w:id="55"/>
      <w:r w:rsidRPr="00C54BB5">
        <w:lastRenderedPageBreak/>
        <w:t>Heroes</w:t>
      </w:r>
    </w:p>
    <w:p w:rsidR="006107AE" w:rsidRPr="006107AE" w:rsidRDefault="006107AE" w:rsidP="006107AE"/>
    <w:p w:rsidR="003C706C" w:rsidRPr="00C54BB5" w:rsidRDefault="00BB55DA">
      <w:r w:rsidRPr="00C54BB5">
        <w:t>Some of the original heroes were changed and some of the campaign heroes are now playable.</w:t>
      </w:r>
    </w:p>
    <w:p w:rsidR="003C706C" w:rsidRPr="00C54BB5" w:rsidRDefault="003C706C"/>
    <w:p w:rsidR="003C706C" w:rsidRPr="00C54BB5" w:rsidRDefault="00BB55DA">
      <w:r w:rsidRPr="00C54BB5">
        <w:rPr>
          <w:b/>
        </w:rPr>
        <w:t>The heroes have no starting army</w:t>
      </w:r>
      <w:r w:rsidR="000F50B6">
        <w:rPr>
          <w:b/>
        </w:rPr>
        <w:t>.</w:t>
      </w:r>
      <w:r w:rsidRPr="00C54BB5">
        <w:rPr>
          <w:b/>
        </w:rPr>
        <w:t xml:space="preserve"> </w:t>
      </w:r>
      <w:r w:rsidR="000F50B6">
        <w:t>They temporary receive 0 Air E</w:t>
      </w:r>
      <w:r w:rsidRPr="00C54BB5">
        <w:t>lementals instead.</w:t>
      </w:r>
    </w:p>
    <w:p w:rsidR="003C706C" w:rsidRDefault="003C706C"/>
    <w:p w:rsidR="000F50B6" w:rsidRPr="00C54BB5" w:rsidRDefault="000F50B6"/>
    <w:p w:rsidR="003C706C" w:rsidRPr="00C54BB5" w:rsidRDefault="00BB55DA">
      <w:pPr>
        <w:rPr>
          <w:i/>
        </w:rPr>
      </w:pPr>
      <w:r w:rsidRPr="00C54BB5">
        <w:rPr>
          <w:b/>
          <w:i/>
          <w:color w:val="FF0000"/>
        </w:rPr>
        <w:t>!</w:t>
      </w:r>
      <w:r w:rsidRPr="00C54BB5">
        <w:rPr>
          <w:i/>
        </w:rPr>
        <w:t xml:space="preserve"> </w:t>
      </w:r>
      <w:r w:rsidRPr="00C54BB5">
        <w:rPr>
          <w:b/>
          <w:i/>
        </w:rPr>
        <w:t>All available heroes</w:t>
      </w:r>
      <w:r w:rsidRPr="00C54BB5">
        <w:rPr>
          <w:i/>
        </w:rPr>
        <w:t xml:space="preserve"> are listed below, </w:t>
      </w:r>
      <w:r w:rsidRPr="000F50B6">
        <w:rPr>
          <w:i/>
        </w:rPr>
        <w:t>including the unchanged ones</w:t>
      </w:r>
      <w:r w:rsidRPr="00C54BB5">
        <w:rPr>
          <w:i/>
        </w:rPr>
        <w:t>. All changes are specified explicitly. If the hero was not changed, it is marked accordingly.</w:t>
      </w:r>
    </w:p>
    <w:p w:rsidR="003C706C" w:rsidRPr="00C54BB5" w:rsidRDefault="003C706C">
      <w:pPr>
        <w:rPr>
          <w:i/>
        </w:rPr>
      </w:pPr>
    </w:p>
    <w:p w:rsidR="003C706C" w:rsidRPr="00C54BB5" w:rsidRDefault="00BB55DA">
      <w:pPr>
        <w:rPr>
          <w:i/>
        </w:rPr>
      </w:pPr>
      <w:r w:rsidRPr="00C54BB5">
        <w:rPr>
          <w:b/>
          <w:i/>
          <w:color w:val="FF0000"/>
        </w:rPr>
        <w:t>!</w:t>
      </w:r>
      <w:r w:rsidRPr="00C54BB5">
        <w:rPr>
          <w:i/>
        </w:rPr>
        <w:t xml:space="preserve"> For the campaign heroes the differences from</w:t>
      </w:r>
      <w:r w:rsidR="006107AE">
        <w:rPr>
          <w:i/>
        </w:rPr>
        <w:t xml:space="preserve"> the original game are omitted.</w:t>
      </w:r>
    </w:p>
    <w:p w:rsidR="003C706C" w:rsidRPr="00C54BB5" w:rsidRDefault="003C706C">
      <w:pPr>
        <w:rPr>
          <w:i/>
        </w:rPr>
      </w:pPr>
    </w:p>
    <w:p w:rsidR="003C706C" w:rsidRPr="00C54BB5" w:rsidRDefault="00BB55DA">
      <w:r w:rsidRPr="00C54BB5">
        <w:rPr>
          <w:b/>
          <w:i/>
          <w:color w:val="FF0000"/>
        </w:rPr>
        <w:t>!</w:t>
      </w:r>
      <w:r w:rsidRPr="00C54BB5">
        <w:rPr>
          <w:i/>
        </w:rPr>
        <w:t xml:space="preserve"> If starting spells or war machines are not specified, it means the hero has none.</w:t>
      </w:r>
    </w:p>
    <w:p w:rsidR="003C706C" w:rsidRDefault="003C706C"/>
    <w:p w:rsidR="000F50B6" w:rsidRPr="00C54BB5" w:rsidRDefault="000F50B6"/>
    <w:p w:rsidR="003C706C" w:rsidRDefault="00682904">
      <w:pPr>
        <w:rPr>
          <w: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i1025" type="#_x0000_t75" style="width:12pt;height:12pt;visibility:visible;mso-wrap-style:square">
            <v:imagedata r:id="rId12" o:title=""/>
          </v:shape>
        </w:pict>
      </w:r>
      <w:r w:rsidR="00BB55DA" w:rsidRPr="00C54BB5">
        <w:rPr>
          <w:i/>
        </w:rPr>
        <w:t xml:space="preserve"> The factions are given in the same order, as the </w:t>
      </w:r>
      <w:r w:rsidR="00693310">
        <w:rPr>
          <w:i/>
          <w:u w:val="single"/>
        </w:rPr>
        <w:t>factions in the S</w:t>
      </w:r>
      <w:r w:rsidR="00BB55DA" w:rsidRPr="00C54BB5">
        <w:rPr>
          <w:i/>
          <w:u w:val="single"/>
        </w:rPr>
        <w:t>killwheel menu</w:t>
      </w:r>
      <w:r w:rsidR="00BB55DA" w:rsidRPr="00C54BB5">
        <w:rPr>
          <w:i/>
        </w:rPr>
        <w:t>.</w:t>
      </w:r>
    </w:p>
    <w:p w:rsidR="006107AE" w:rsidRDefault="006107AE"/>
    <w:p w:rsidR="006107AE" w:rsidRPr="00C54BB5" w:rsidRDefault="006107AE"/>
    <w:p w:rsidR="003C706C" w:rsidRPr="00C54BB5" w:rsidRDefault="00BB55DA">
      <w:pPr>
        <w:pStyle w:val="2"/>
      </w:pPr>
      <w:bookmarkStart w:id="56" w:name="_b60dxzqh8die"/>
      <w:bookmarkEnd w:id="56"/>
      <w:r w:rsidRPr="00C54BB5">
        <w:t>Barbarians</w:t>
      </w:r>
    </w:p>
    <w:p w:rsidR="003C706C" w:rsidRPr="00C54BB5" w:rsidRDefault="003C706C"/>
    <w:tbl>
      <w:tblPr>
        <w:tblStyle w:val="affa"/>
        <w:tblW w:w="13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1835"/>
      </w:tblGrid>
      <w:tr w:rsidR="003C706C" w:rsidRPr="00C54BB5">
        <w:tc>
          <w:tcPr>
            <w:tcW w:w="2070"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rsidP="00693310">
            <w:pPr>
              <w:widowControl w:val="0"/>
              <w:jc w:val="center"/>
              <w:rPr>
                <w:b/>
              </w:rPr>
            </w:pPr>
            <w:r w:rsidRPr="00C54BB5">
              <w:rPr>
                <w:b/>
              </w:rPr>
              <w:t>Hero</w:t>
            </w:r>
          </w:p>
        </w:tc>
        <w:tc>
          <w:tcPr>
            <w:tcW w:w="1183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Effect</w:t>
            </w:r>
          </w:p>
        </w:tc>
      </w:tr>
      <w:tr w:rsidR="003C706C" w:rsidRPr="00C54BB5" w:rsidTr="005E6253">
        <w:trPr>
          <w:trHeight w:val="2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Garuna</w:t>
            </w:r>
          </w:p>
          <w:p w:rsidR="003C706C" w:rsidRPr="00C54BB5" w:rsidRDefault="00BB55DA">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Increases the Attack of all allied creatures by 1 per 6 hero levels for each slain enemy unit (including summons)</w:t>
            </w:r>
          </w:p>
        </w:tc>
      </w:tr>
      <w:tr w:rsidR="003C706C" w:rsidRPr="00C54BB5" w:rsidTr="000F50B6">
        <w:trPr>
          <w:trHeight w:val="89"/>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Logistics, Pathfinding</w:t>
            </w:r>
          </w:p>
        </w:tc>
      </w:tr>
      <w:tr w:rsidR="000F50B6" w:rsidRPr="00C54BB5" w:rsidTr="000F50B6">
        <w:trPr>
          <w:trHeight w:val="1152"/>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Gorshak</w:t>
            </w:r>
          </w:p>
          <w:p w:rsidR="000F50B6" w:rsidRPr="00C54BB5" w:rsidRDefault="000F50B6" w:rsidP="000F50B6">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Default="000F50B6" w:rsidP="000F50B6">
            <w:r w:rsidRPr="00C54BB5">
              <w:t>Slayers, Executioners and Chieftains in hero's army gain +1 to their Attack and</w:t>
            </w:r>
            <w:r w:rsidRPr="00C54BB5">
              <w:cr/>
            </w:r>
          </w:p>
          <w:p w:rsidR="000F50B6" w:rsidRPr="00C54BB5" w:rsidRDefault="000F50B6" w:rsidP="000F50B6">
            <w:r w:rsidRPr="00C54BB5">
              <w:t>Defense for every two levels of the hero, starting on first level</w:t>
            </w:r>
          </w:p>
          <w:p w:rsidR="000F50B6" w:rsidRPr="00C54BB5" w:rsidRDefault="000F50B6" w:rsidP="000F50B6">
            <w:pPr>
              <w:rPr>
                <w:b/>
                <w:color w:val="FF0000"/>
                <w:sz w:val="16"/>
                <w:szCs w:val="16"/>
              </w:rPr>
            </w:pPr>
          </w:p>
          <w:p w:rsidR="000F50B6" w:rsidRPr="00C54BB5" w:rsidRDefault="000F50B6" w:rsidP="000F50B6">
            <w:r w:rsidRPr="00C54BB5">
              <w:rPr>
                <w:b/>
                <w:color w:val="FF0000"/>
                <w:sz w:val="16"/>
                <w:szCs w:val="16"/>
              </w:rPr>
              <w:t xml:space="preserve">! </w:t>
            </w:r>
            <w:r w:rsidRPr="00C54BB5">
              <w:rPr>
                <w:sz w:val="16"/>
                <w:szCs w:val="16"/>
              </w:rPr>
              <w:t>Rounding up</w:t>
            </w:r>
          </w:p>
        </w:tc>
      </w:tr>
      <w:tr w:rsidR="000F50B6" w:rsidRPr="00C54BB5" w:rsidTr="00017B03">
        <w:trPr>
          <w:trHeight w:val="28"/>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rPr>
                <w:i/>
              </w:rPr>
              <w:t>Starting skills:</w:t>
            </w:r>
            <w:r w:rsidRPr="00C54BB5">
              <w:t xml:space="preserve"> Advanced Blood Rage, Powerful Blow</w:t>
            </w:r>
          </w:p>
        </w:tc>
      </w:tr>
      <w:tr w:rsidR="000F50B6" w:rsidRPr="00C54BB5" w:rsidTr="000F50B6">
        <w:trPr>
          <w:trHeight w:val="28"/>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Gotai</w:t>
            </w:r>
          </w:p>
          <w:p w:rsidR="000F50B6" w:rsidRPr="00C54BB5" w:rsidRDefault="000F50B6" w:rsidP="000F50B6">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All warcries cost 1 less mana and grant +1 rage points per hero level</w:t>
            </w:r>
          </w:p>
        </w:tc>
      </w:tr>
      <w:tr w:rsidR="000F50B6" w:rsidRPr="00C54BB5" w:rsidTr="000F50B6">
        <w:trPr>
          <w:trHeight w:val="128"/>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rPr>
                <w:i/>
              </w:rPr>
              <w:t>Starting skills:</w:t>
            </w:r>
            <w:r w:rsidRPr="00C54BB5">
              <w:t xml:space="preserve"> Advanced Blood Rage, Basic Shout</w:t>
            </w:r>
          </w:p>
        </w:tc>
      </w:tr>
      <w:tr w:rsidR="000F50B6" w:rsidRPr="00C54BB5" w:rsidTr="005E6253">
        <w:trPr>
          <w:trHeight w:val="195"/>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pPr>
              <w:rPr>
                <w:b/>
                <w:sz w:val="24"/>
                <w:szCs w:val="24"/>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00FFFF"/>
              </w:rPr>
            </w:pPr>
            <w:r w:rsidRPr="00C54BB5">
              <w:rPr>
                <w:i/>
              </w:rPr>
              <w:t>Warcries:</w:t>
            </w:r>
            <w:r w:rsidRPr="00C54BB5">
              <w:t xml:space="preserve"> Call of Blood</w:t>
            </w:r>
          </w:p>
        </w:tc>
      </w:tr>
      <w:tr w:rsidR="000F50B6"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Haggash</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Default="000F50B6" w:rsidP="000F50B6">
            <w:r w:rsidRPr="00C54BB5">
              <w:t>Centaurs, Centaur Nomads and Centaur Mara</w:t>
            </w:r>
            <w:r>
              <w:t xml:space="preserve">uders in hero's army gain +1 to </w:t>
            </w:r>
            <w:r w:rsidRPr="00C54BB5">
              <w:t>their Attack and Defense for every two levels of the hero, starting on first level</w:t>
            </w:r>
          </w:p>
          <w:p w:rsidR="000F50B6" w:rsidRPr="00C54BB5" w:rsidRDefault="000F50B6" w:rsidP="000F50B6">
            <w:r w:rsidRPr="00C54BB5">
              <w:rPr>
                <w:color w:val="980000"/>
              </w:rPr>
              <w:t>(the bonus to starting ATB position is removed)</w:t>
            </w:r>
          </w:p>
          <w:p w:rsidR="000F50B6" w:rsidRPr="00C54BB5" w:rsidRDefault="000F50B6" w:rsidP="000F50B6">
            <w:pPr>
              <w:rPr>
                <w:b/>
                <w:color w:val="FF0000"/>
                <w:sz w:val="16"/>
                <w:szCs w:val="16"/>
              </w:rPr>
            </w:pPr>
          </w:p>
          <w:p w:rsidR="000F50B6" w:rsidRPr="006107AE" w:rsidRDefault="000F50B6" w:rsidP="000F50B6">
            <w:r w:rsidRPr="00C54BB5">
              <w:rPr>
                <w:b/>
                <w:color w:val="FF0000"/>
                <w:sz w:val="16"/>
                <w:szCs w:val="16"/>
              </w:rPr>
              <w:t xml:space="preserve">! </w:t>
            </w:r>
            <w:r w:rsidRPr="00C54BB5">
              <w:rPr>
                <w:sz w:val="16"/>
                <w:szCs w:val="16"/>
              </w:rPr>
              <w:t>Rounding up</w:t>
            </w:r>
          </w:p>
        </w:tc>
      </w:tr>
      <w:tr w:rsidR="000F50B6" w:rsidRPr="00C54BB5" w:rsidTr="005E6253">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rPr>
                <w:i/>
              </w:rPr>
              <w:t>Starting skills:</w:t>
            </w:r>
            <w:r w:rsidRPr="00C54BB5">
              <w:t xml:space="preserve"> Basic Attack, Memory of Our Blood</w:t>
            </w:r>
          </w:p>
        </w:tc>
      </w:tr>
      <w:tr w:rsidR="000F50B6"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Kilghan</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Now is a Goblin specialist:</w:t>
            </w:r>
          </w:p>
          <w:p w:rsidR="000F50B6" w:rsidRPr="00C54BB5" w:rsidRDefault="000F50B6" w:rsidP="000F50B6">
            <w:pPr>
              <w:spacing w:line="288" w:lineRule="auto"/>
            </w:pPr>
            <w:r w:rsidRPr="00C54BB5">
              <w:t>All Goblins, Goblin trappers and Goblin witch-doctors in hero's army gain +1 to their Attack and Defense for every two levels of the hero, starting on first level.</w:t>
            </w:r>
          </w:p>
          <w:p w:rsidR="000F50B6" w:rsidRPr="00C54BB5" w:rsidRDefault="000F50B6" w:rsidP="000F50B6"/>
          <w:p w:rsidR="000F50B6" w:rsidRPr="00C54BB5" w:rsidRDefault="000F50B6" w:rsidP="000F50B6">
            <w:r w:rsidRPr="00C54BB5">
              <w:t>Increases the power of «Set Snares» and «Defile Magic» abilities.</w:t>
            </w:r>
          </w:p>
          <w:p w:rsidR="000F50B6" w:rsidRPr="00C54BB5" w:rsidRDefault="000F50B6" w:rsidP="000F50B6">
            <w:r w:rsidRPr="00C54BB5">
              <w:t>(the goblin weekly growth for these abilities is considered to be 15 instead of 25)</w:t>
            </w:r>
          </w:p>
          <w:p w:rsidR="000F50B6" w:rsidRPr="00C54BB5" w:rsidRDefault="000F50B6" w:rsidP="000F50B6"/>
          <w:p w:rsidR="000F50B6" w:rsidRPr="00C54BB5" w:rsidRDefault="000F50B6" w:rsidP="000F50B6">
            <w:r w:rsidRPr="00C54BB5">
              <w:rPr>
                <w:color w:val="980000"/>
              </w:rPr>
              <w:t>(original game - gives additional goblins each day)</w:t>
            </w:r>
          </w:p>
        </w:tc>
      </w:tr>
      <w:tr w:rsidR="000F50B6" w:rsidRPr="00C54BB5" w:rsidTr="005E6253">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D34817"/>
              </w:rPr>
            </w:pPr>
            <w:r w:rsidRPr="00C54BB5">
              <w:rPr>
                <w:i/>
              </w:rPr>
              <w:t>Starting skills:</w:t>
            </w:r>
            <w:r w:rsidRPr="00C54BB5">
              <w:t xml:space="preserve"> Basic Leadership, Basic Attack</w:t>
            </w:r>
          </w:p>
        </w:tc>
      </w:tr>
      <w:tr w:rsidR="000F50B6" w:rsidRPr="00C54BB5" w:rsidTr="005E6253">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War machines: Ammo Cart</w:t>
            </w:r>
          </w:p>
        </w:tc>
      </w:tr>
      <w:tr w:rsidR="000F50B6"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 xml:space="preserve">Kragh </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980000"/>
              </w:rPr>
            </w:pPr>
            <w:r w:rsidRPr="00C54BB5">
              <w:t xml:space="preserve">All hero’s direct attacks deal +3% damage per level </w:t>
            </w:r>
            <w:r w:rsidRPr="00C54BB5">
              <w:rPr>
                <w:color w:val="980000"/>
              </w:rPr>
              <w:t>(original game - +5% per level)</w:t>
            </w:r>
          </w:p>
          <w:p w:rsidR="000F50B6" w:rsidRPr="00C54BB5" w:rsidRDefault="000F50B6" w:rsidP="000F50B6"/>
          <w:p w:rsidR="000F50B6" w:rsidRPr="00C54BB5" w:rsidRDefault="000F50B6" w:rsidP="000F50B6">
            <w:r w:rsidRPr="00C54BB5">
              <w:t>This hero can perform one special melee attack at the start of the combat</w:t>
            </w:r>
          </w:p>
          <w:p w:rsidR="000F50B6" w:rsidRPr="00C54BB5" w:rsidRDefault="000F50B6" w:rsidP="000F50B6"/>
          <w:p w:rsidR="000F50B6" w:rsidRPr="00C54BB5" w:rsidRDefault="000F50B6" w:rsidP="000F50B6">
            <w:r w:rsidRPr="00C54BB5">
              <w:t>The hero gains no benefit from the “Swift Mind” skill</w:t>
            </w:r>
          </w:p>
          <w:p w:rsidR="000F50B6" w:rsidRPr="00C54BB5" w:rsidRDefault="000F50B6" w:rsidP="000F50B6"/>
          <w:p w:rsidR="000F50B6" w:rsidRPr="00C54BB5" w:rsidRDefault="000F50B6" w:rsidP="000F50B6">
            <w:r w:rsidRPr="00C54BB5">
              <w:rPr>
                <w:b/>
                <w:color w:val="FF0000"/>
                <w:sz w:val="16"/>
                <w:szCs w:val="16"/>
              </w:rPr>
              <w:t xml:space="preserve">! </w:t>
            </w:r>
            <w:r w:rsidRPr="00C54BB5">
              <w:rPr>
                <w:sz w:val="16"/>
                <w:szCs w:val="16"/>
              </w:rPr>
              <w:t xml:space="preserve">After using the ability at the start of the combat, the regular turn order distribution  will apply  </w:t>
            </w:r>
          </w:p>
        </w:tc>
      </w:tr>
      <w:tr w:rsidR="000F50B6" w:rsidRPr="00C54BB5" w:rsidTr="005E6253">
        <w:trPr>
          <w:trHeight w:val="173"/>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rPr>
                <w:i/>
              </w:rPr>
              <w:t>Starting skills:</w:t>
            </w:r>
            <w:r w:rsidRPr="00C54BB5">
              <w:t xml:space="preserve"> Basic Attack, Battle Frenzy</w:t>
            </w:r>
          </w:p>
        </w:tc>
      </w:tr>
      <w:tr w:rsidR="000F50B6" w:rsidRPr="00C54BB5" w:rsidTr="005E6253">
        <w:trPr>
          <w:trHeight w:val="254"/>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Kujin</w:t>
            </w:r>
          </w:p>
          <w:p w:rsidR="000F50B6" w:rsidRPr="00C54BB5" w:rsidRDefault="000F50B6" w:rsidP="000F50B6">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Allied barbarian units receive 80 additional blood rage points at the start of the battle</w:t>
            </w:r>
          </w:p>
        </w:tc>
      </w:tr>
      <w:tr w:rsidR="000F50B6" w:rsidRPr="00C54BB5" w:rsidTr="005E6253">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E4573D">
            <w:r w:rsidRPr="00C54BB5">
              <w:rPr>
                <w:i/>
              </w:rPr>
              <w:t>Starting skills:</w:t>
            </w:r>
            <w:r w:rsidRPr="00C54BB5">
              <w:t xml:space="preserve"> </w:t>
            </w:r>
            <w:r w:rsidR="00E4573D">
              <w:t>Basic Enlightenment</w:t>
            </w:r>
            <w:r w:rsidRPr="00C54BB5">
              <w:t>, Memory of Our Blood</w:t>
            </w:r>
          </w:p>
        </w:tc>
      </w:tr>
      <w:tr w:rsidR="000F50B6"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Quroq</w:t>
            </w:r>
          </w:p>
          <w:p w:rsidR="000F50B6" w:rsidRPr="00C54BB5" w:rsidRDefault="000F50B6" w:rsidP="000F50B6">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C42FEC" w:rsidRDefault="000F50B6" w:rsidP="000F50B6">
            <w:r w:rsidRPr="00C54BB5">
              <w:t>All Sky daughters and Earth daughters in hero's army receive</w:t>
            </w:r>
            <w:r w:rsidR="00C42FEC">
              <w:t xml:space="preserve"> the "Mana Feed" ability.</w:t>
            </w:r>
          </w:p>
          <w:p w:rsidR="000F50B6" w:rsidRPr="00C54BB5" w:rsidRDefault="000F50B6" w:rsidP="00C42FEC">
            <w:r w:rsidRPr="00C54BB5">
              <w:t xml:space="preserve">All casters in hero's army receive </w:t>
            </w:r>
            <w:r w:rsidR="00C42FEC">
              <w:t>1 Mana Point per hero’s level</w:t>
            </w:r>
            <w:r>
              <w:t xml:space="preserve"> at the start of the combat</w:t>
            </w:r>
            <w:r w:rsidR="00C42FEC">
              <w:t>.</w:t>
            </w:r>
          </w:p>
        </w:tc>
      </w:tr>
      <w:tr w:rsidR="000F50B6" w:rsidRPr="00C54BB5" w:rsidTr="005E6253">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D34817"/>
              </w:rPr>
            </w:pPr>
            <w:r w:rsidRPr="00C54BB5">
              <w:rPr>
                <w:i/>
              </w:rPr>
              <w:t>Starting skills:</w:t>
            </w:r>
            <w:r w:rsidRPr="00C54BB5">
              <w:t xml:space="preserve"> Basic Leadership, Basic Attack</w:t>
            </w:r>
          </w:p>
        </w:tc>
      </w:tr>
      <w:tr w:rsidR="000F50B6"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lastRenderedPageBreak/>
              <w:t>Shak'Karukat</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980000"/>
              </w:rPr>
            </w:pPr>
            <w:r w:rsidRPr="00C54BB5">
              <w:t xml:space="preserve">Wyverns, Foul Wyverns and Paokai in hero's army gain 3 HP for every two hero levels, starting on first level. </w:t>
            </w:r>
            <w:r w:rsidRPr="00C54BB5">
              <w:rPr>
                <w:color w:val="980000"/>
              </w:rPr>
              <w:t>(original game - 2 HP per level)</w:t>
            </w:r>
          </w:p>
        </w:tc>
      </w:tr>
      <w:tr w:rsidR="000F50B6" w:rsidRPr="00C54BB5" w:rsidTr="003B1A20">
        <w:trPr>
          <w:trHeight w:val="201"/>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D34817"/>
              </w:rPr>
            </w:pPr>
            <w:r w:rsidRPr="00C54BB5">
              <w:rPr>
                <w:i/>
              </w:rPr>
              <w:t>Starting skills:</w:t>
            </w:r>
            <w:r w:rsidRPr="00C54BB5">
              <w:t xml:space="preserve"> Basic Defense, Vitality</w:t>
            </w:r>
          </w:p>
        </w:tc>
      </w:tr>
      <w:tr w:rsidR="000F50B6" w:rsidRPr="00C54BB5" w:rsidTr="003B1A20">
        <w:trPr>
          <w:trHeight w:val="201"/>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Telsek</w:t>
            </w:r>
          </w:p>
          <w:p w:rsidR="000F50B6" w:rsidRPr="00C54BB5" w:rsidRDefault="000F50B6" w:rsidP="000F50B6">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Warriors, Maulers and Warmongers in hero's a</w:t>
            </w:r>
            <w:r>
              <w:t xml:space="preserve">rmy gain +1 to their Attack and </w:t>
            </w:r>
            <w:r w:rsidRPr="00C54BB5">
              <w:t>Defense for every two levels of the hero, starting on first level</w:t>
            </w:r>
          </w:p>
          <w:p w:rsidR="000F50B6" w:rsidRPr="00C54BB5" w:rsidRDefault="000F50B6" w:rsidP="000F50B6">
            <w:pPr>
              <w:rPr>
                <w:b/>
                <w:color w:val="FF0000"/>
                <w:sz w:val="16"/>
                <w:szCs w:val="16"/>
              </w:rPr>
            </w:pPr>
          </w:p>
          <w:p w:rsidR="000F50B6" w:rsidRPr="00C54BB5" w:rsidRDefault="000F50B6" w:rsidP="000F50B6">
            <w:r w:rsidRPr="00C54BB5">
              <w:rPr>
                <w:b/>
                <w:color w:val="FF0000"/>
                <w:sz w:val="16"/>
                <w:szCs w:val="16"/>
              </w:rPr>
              <w:t xml:space="preserve">! </w:t>
            </w:r>
            <w:r w:rsidRPr="00C54BB5">
              <w:rPr>
                <w:sz w:val="16"/>
                <w:szCs w:val="16"/>
              </w:rPr>
              <w:t>Rounding up</w:t>
            </w:r>
          </w:p>
        </w:tc>
      </w:tr>
      <w:tr w:rsidR="000F50B6" w:rsidRPr="00C54BB5" w:rsidTr="00017B03">
        <w:trPr>
          <w:trHeight w:val="201"/>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rPr>
                <w:i/>
              </w:rPr>
              <w:t>Starting skills:</w:t>
            </w:r>
            <w:r w:rsidRPr="00C54BB5">
              <w:t xml:space="preserve"> Basic War Machines, Might Over Magic</w:t>
            </w:r>
          </w:p>
        </w:tc>
      </w:tr>
      <w:tr w:rsidR="000F50B6" w:rsidRPr="00C54BB5" w:rsidTr="00E1651C">
        <w:trPr>
          <w:trHeight w:val="201"/>
        </w:trPr>
        <w:tc>
          <w:tcPr>
            <w:tcW w:w="2070" w:type="dxa"/>
            <w:vMerge/>
            <w:tcBorders>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War machines: Ballista</w:t>
            </w:r>
          </w:p>
        </w:tc>
      </w:tr>
      <w:tr w:rsidR="000F50B6" w:rsidRPr="00C54BB5" w:rsidTr="00E1651C">
        <w:trPr>
          <w:trHeight w:val="44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Urghat</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Summons Wolves to fight in the hero's army prior to the battle. The number of Wolves equals to lvl+3*(sp+kn)</w:t>
            </w:r>
          </w:p>
          <w:p w:rsidR="000F50B6" w:rsidRPr="00C54BB5" w:rsidRDefault="000F50B6" w:rsidP="000F50B6">
            <w:r w:rsidRPr="00C54BB5">
              <w:rPr>
                <w:color w:val="980000"/>
              </w:rPr>
              <w:t>(original game - increased move points)</w:t>
            </w:r>
          </w:p>
        </w:tc>
      </w:tr>
      <w:tr w:rsidR="000F50B6" w:rsidRPr="00C54BB5" w:rsidTr="003B1A20">
        <w:trPr>
          <w:trHeight w:val="85"/>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i/>
              </w:rPr>
            </w:pPr>
            <w:r w:rsidRPr="00C54BB5">
              <w:rPr>
                <w:i/>
              </w:rPr>
              <w:t>Starting skills:</w:t>
            </w:r>
            <w:r w:rsidRPr="00C54BB5">
              <w:t xml:space="preserve"> Basic Logistics, Pathfinding</w:t>
            </w:r>
          </w:p>
        </w:tc>
      </w:tr>
    </w:tbl>
    <w:p w:rsidR="003C706C" w:rsidRDefault="003C706C"/>
    <w:p w:rsidR="003C706C" w:rsidRPr="00C54BB5" w:rsidRDefault="00BB55DA">
      <w:pPr>
        <w:pStyle w:val="2"/>
      </w:pPr>
      <w:bookmarkStart w:id="57" w:name="_q3p7ift12pu7"/>
      <w:bookmarkEnd w:id="57"/>
      <w:r w:rsidRPr="00C54BB5">
        <w:t>Demon Lords</w:t>
      </w:r>
    </w:p>
    <w:p w:rsidR="003C706C" w:rsidRPr="00C54BB5" w:rsidRDefault="003C706C"/>
    <w:tbl>
      <w:tblPr>
        <w:tblStyle w:val="affb"/>
        <w:tblW w:w="13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1835"/>
      </w:tblGrid>
      <w:tr w:rsidR="003C706C" w:rsidRPr="00C54BB5">
        <w:tc>
          <w:tcPr>
            <w:tcW w:w="2070"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Heroes</w:t>
            </w:r>
          </w:p>
        </w:tc>
        <w:tc>
          <w:tcPr>
            <w:tcW w:w="1183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Effect</w:t>
            </w:r>
          </w:p>
        </w:tc>
      </w:tr>
      <w:tr w:rsidR="003C706C" w:rsidRPr="00C54BB5" w:rsidTr="005E6253">
        <w:trPr>
          <w:trHeight w:val="172"/>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C01AE3">
            <w:r w:rsidRPr="00C54BB5">
              <w:t>Agrael</w:t>
            </w:r>
          </w:p>
          <w:p w:rsidR="003C706C" w:rsidRPr="00C54BB5" w:rsidRDefault="00BB55D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Copies all minor artifacts equipped by enemy hero.</w:t>
            </w:r>
          </w:p>
        </w:tc>
      </w:tr>
      <w:tr w:rsidR="003C706C" w:rsidRPr="00C54BB5" w:rsidTr="005E6253">
        <w:trPr>
          <w:trHeight w:val="147"/>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Leadership, Estates</w:t>
            </w:r>
          </w:p>
        </w:tc>
      </w:tr>
      <w:tr w:rsidR="003C706C" w:rsidRPr="00C54BB5" w:rsidTr="005E6253">
        <w:trPr>
          <w:trHeight w:val="111"/>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sz w:val="24"/>
                <w:szCs w:val="24"/>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rPr>
                <w:color w:val="00FFFF"/>
              </w:rPr>
            </w:pPr>
            <w:r w:rsidRPr="00C54BB5">
              <w:rPr>
                <w:i/>
              </w:rPr>
              <w:t>Spells:</w:t>
            </w:r>
            <w:r w:rsidRPr="00C54BB5">
              <w:t xml:space="preserve"> Righteous Might</w:t>
            </w:r>
          </w:p>
        </w:tc>
      </w:tr>
      <w:tr w:rsidR="003C706C" w:rsidRPr="00C54BB5" w:rsidTr="005E6253">
        <w:trPr>
          <w:trHeight w:val="36"/>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Alastor</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sidP="006107AE">
            <w:r w:rsidRPr="00C54BB5">
              <w:t xml:space="preserve">The Confusion spell has an additional effect of </w:t>
            </w:r>
            <w:r w:rsidR="006107AE">
              <w:t>decreasing target's mana by one point per hero level</w:t>
            </w:r>
          </w:p>
        </w:tc>
      </w:tr>
      <w:tr w:rsidR="003C706C" w:rsidRPr="00C54BB5">
        <w:trPr>
          <w:trHeight w:val="44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Dark Magic, Master of Mind</w:t>
            </w:r>
          </w:p>
          <w:p w:rsidR="003C706C" w:rsidRPr="00C54BB5" w:rsidRDefault="003C706C"/>
          <w:p w:rsidR="003C706C" w:rsidRPr="00C54BB5" w:rsidRDefault="00BB55DA">
            <w:pPr>
              <w:rPr>
                <w:color w:val="980000"/>
              </w:rPr>
            </w:pPr>
            <w:r w:rsidRPr="00C54BB5">
              <w:rPr>
                <w:color w:val="980000"/>
              </w:rPr>
              <w:t>(original game - Basic Sorcery, Mana Regeneration)</w:t>
            </w:r>
          </w:p>
        </w:tc>
      </w:tr>
      <w:tr w:rsidR="003C706C" w:rsidRPr="00C54BB5" w:rsidTr="005E6253">
        <w:trPr>
          <w:trHeight w:val="181"/>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Spells:</w:t>
            </w:r>
            <w:r w:rsidRPr="00C54BB5">
              <w:t xml:space="preserve"> Confusion</w:t>
            </w:r>
          </w:p>
        </w:tc>
      </w:tr>
      <w:tr w:rsidR="003C706C" w:rsidRPr="00C54BB5" w:rsidTr="005E6253">
        <w:trPr>
          <w:trHeight w:val="2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Sovereign</w:t>
            </w:r>
          </w:p>
          <w:p w:rsidR="003C706C" w:rsidRPr="00C54BB5" w:rsidRDefault="00BB55D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All Devils and their upgrades receive +100 HP</w:t>
            </w:r>
          </w:p>
        </w:tc>
      </w:tr>
      <w:tr w:rsidR="003C706C" w:rsidRPr="00C54BB5" w:rsidTr="005E6253">
        <w:trPr>
          <w:trHeight w:val="95"/>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Defense, Vitality</w:t>
            </w:r>
          </w:p>
        </w:tc>
      </w:tr>
      <w:tr w:rsidR="003C706C" w:rsidRPr="00C54BB5" w:rsidTr="000F50B6">
        <w:trPr>
          <w:trHeight w:val="187"/>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sz w:val="24"/>
                <w:szCs w:val="24"/>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War machines:</w:t>
            </w:r>
            <w:r w:rsidRPr="00C54BB5">
              <w:t xml:space="preserve"> First aid tent</w:t>
            </w:r>
          </w:p>
        </w:tc>
      </w:tr>
      <w:tr w:rsidR="000F50B6" w:rsidRPr="00C54BB5" w:rsidTr="00017B03">
        <w:trPr>
          <w:trHeight w:val="25"/>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Deleb</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980000"/>
              </w:rPr>
            </w:pPr>
            <w:r w:rsidRPr="00C54BB5">
              <w:t>Ballista shots under hero's command explode with Fireball effect with an effective spellpower of lvl/5.</w:t>
            </w:r>
          </w:p>
        </w:tc>
      </w:tr>
      <w:tr w:rsidR="000F50B6" w:rsidRPr="00C54BB5" w:rsidTr="00017B03">
        <w:trPr>
          <w:trHeight w:val="25"/>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rPr>
                <w:i/>
              </w:rPr>
              <w:t>Starting skills:</w:t>
            </w:r>
            <w:r w:rsidRPr="00C54BB5">
              <w:t xml:space="preserve"> Advanced War Machines</w:t>
            </w:r>
          </w:p>
        </w:tc>
      </w:tr>
      <w:tr w:rsidR="000F50B6" w:rsidRPr="00C54BB5" w:rsidTr="000F50B6">
        <w:trPr>
          <w:trHeight w:val="25"/>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rPr>
                <w:i/>
              </w:rPr>
              <w:t>War machines:</w:t>
            </w:r>
            <w:r w:rsidRPr="00C54BB5">
              <w:t xml:space="preserve"> Ballista, first aid tent </w:t>
            </w:r>
            <w:r w:rsidRPr="00C54BB5">
              <w:rPr>
                <w:color w:val="980000"/>
              </w:rPr>
              <w:t>(original game - ballista, ammo cart)</w:t>
            </w:r>
          </w:p>
        </w:tc>
      </w:tr>
      <w:tr w:rsidR="000F50B6" w:rsidRPr="00C54BB5" w:rsidTr="00017B03">
        <w:trPr>
          <w:trHeight w:val="25"/>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Grawl</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All Hell Hounds, Cerberi and Firehounds in hero's army gain +1 to their Attack</w:t>
            </w:r>
            <w:r>
              <w:t xml:space="preserve"> </w:t>
            </w:r>
            <w:r w:rsidRPr="00C54BB5">
              <w:t>and Defen</w:t>
            </w:r>
            <w:r>
              <w:t>c</w:t>
            </w:r>
            <w:r w:rsidRPr="00C54BB5">
              <w:t>e for every two levels of the hero, starting on first level</w:t>
            </w:r>
          </w:p>
          <w:p w:rsidR="000F50B6" w:rsidRPr="00C54BB5" w:rsidRDefault="000F50B6" w:rsidP="000F50B6">
            <w:pPr>
              <w:rPr>
                <w:b/>
                <w:color w:val="FF0000"/>
                <w:sz w:val="16"/>
                <w:szCs w:val="16"/>
              </w:rPr>
            </w:pPr>
          </w:p>
          <w:p w:rsidR="000F50B6" w:rsidRPr="00C54BB5" w:rsidRDefault="000F50B6" w:rsidP="000F50B6">
            <w:r w:rsidRPr="00C54BB5">
              <w:rPr>
                <w:b/>
                <w:color w:val="FF0000"/>
                <w:sz w:val="16"/>
                <w:szCs w:val="16"/>
              </w:rPr>
              <w:t xml:space="preserve">! </w:t>
            </w:r>
            <w:r w:rsidRPr="00C54BB5">
              <w:rPr>
                <w:sz w:val="16"/>
                <w:szCs w:val="16"/>
              </w:rPr>
              <w:t>Rounding up</w:t>
            </w:r>
          </w:p>
        </w:tc>
      </w:tr>
      <w:tr w:rsidR="000F50B6" w:rsidRPr="00C54BB5" w:rsidTr="00017B03">
        <w:trPr>
          <w:trHeight w:val="25"/>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rPr>
                <w:i/>
              </w:rPr>
              <w:t>Starting skills:</w:t>
            </w:r>
            <w:r w:rsidRPr="00C54BB5">
              <w:t xml:space="preserve"> Advanced Destruction Magic</w:t>
            </w:r>
          </w:p>
        </w:tc>
      </w:tr>
      <w:tr w:rsidR="000F50B6" w:rsidRPr="00C54BB5" w:rsidTr="00017B03">
        <w:trPr>
          <w:trHeight w:val="25"/>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rPr>
                <w:i/>
              </w:rPr>
              <w:t>Spells:</w:t>
            </w:r>
            <w:r w:rsidRPr="00C54BB5">
              <w:t xml:space="preserve"> Fireball </w:t>
            </w:r>
            <w:r w:rsidRPr="00C54BB5">
              <w:rPr>
                <w:color w:val="980000"/>
              </w:rPr>
              <w:t>(original game - no starting spells)</w:t>
            </w:r>
          </w:p>
        </w:tc>
      </w:tr>
      <w:tr w:rsidR="000F50B6" w:rsidRPr="00C54BB5" w:rsidTr="000F50B6">
        <w:trPr>
          <w:trHeight w:val="3592"/>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Grok</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Default="000F50B6" w:rsidP="000F50B6">
            <w:r w:rsidRPr="00C54BB5">
              <w:t>Shifts the starting initiative, giving a bonus to allied units a</w:t>
            </w:r>
            <w:r>
              <w:t>nd a penalty to the enemy units</w:t>
            </w:r>
          </w:p>
          <w:p w:rsidR="000F50B6" w:rsidRDefault="000F50B6" w:rsidP="000F50B6"/>
          <w:p w:rsidR="000F50B6" w:rsidRDefault="000F50B6" w:rsidP="000F50B6">
            <w:r w:rsidRPr="00C54BB5">
              <w:t>At the start of the battle chooses a unit that's going to be affected the most and starts a</w:t>
            </w:r>
            <w:r>
              <w:t xml:space="preserve"> chain, shifting the initiative</w:t>
            </w:r>
          </w:p>
          <w:p w:rsidR="000F50B6" w:rsidRDefault="000F50B6" w:rsidP="000F50B6"/>
          <w:p w:rsidR="000F50B6" w:rsidRPr="00C54BB5" w:rsidRDefault="000F50B6" w:rsidP="000F50B6">
            <w:r w:rsidRPr="00C54BB5">
              <w:t>The shifting effec</w:t>
            </w:r>
            <w:r>
              <w:t>t equals to 0.012 ATB per level</w:t>
            </w:r>
          </w:p>
          <w:p w:rsidR="000F50B6" w:rsidRPr="00C54BB5" w:rsidRDefault="000F50B6" w:rsidP="000F50B6"/>
          <w:p w:rsidR="000F50B6" w:rsidRPr="00C54BB5" w:rsidRDefault="000F50B6" w:rsidP="000F50B6">
            <w:r w:rsidRPr="00C54BB5">
              <w:t>The hero gains no benefit from the “Swfift Mind” skill</w:t>
            </w:r>
          </w:p>
          <w:p w:rsidR="000F50B6" w:rsidRPr="00C54BB5" w:rsidRDefault="000F50B6" w:rsidP="000F50B6">
            <w:pPr>
              <w:rPr>
                <w:b/>
                <w:color w:val="FF0000"/>
                <w:sz w:val="16"/>
                <w:szCs w:val="16"/>
              </w:rPr>
            </w:pPr>
          </w:p>
          <w:p w:rsidR="000F50B6" w:rsidRPr="00C54BB5" w:rsidRDefault="000F50B6" w:rsidP="000F50B6">
            <w:pPr>
              <w:rPr>
                <w:b/>
                <w:color w:val="FF0000"/>
                <w:sz w:val="16"/>
                <w:szCs w:val="16"/>
              </w:rPr>
            </w:pPr>
            <w:r w:rsidRPr="00C54BB5">
              <w:rPr>
                <w:b/>
                <w:color w:val="FF0000"/>
                <w:sz w:val="16"/>
                <w:szCs w:val="16"/>
              </w:rPr>
              <w:t xml:space="preserve">! </w:t>
            </w:r>
            <w:r w:rsidRPr="00C54BB5">
              <w:rPr>
                <w:sz w:val="16"/>
                <w:szCs w:val="16"/>
              </w:rPr>
              <w:t xml:space="preserve">After using the ability at the start of the combat, the regular turn order distribution  will apply </w:t>
            </w:r>
          </w:p>
          <w:p w:rsidR="000F50B6" w:rsidRPr="00C54BB5" w:rsidRDefault="000F50B6" w:rsidP="000F50B6">
            <w:pPr>
              <w:rPr>
                <w:b/>
                <w:color w:val="FF0000"/>
                <w:sz w:val="16"/>
                <w:szCs w:val="16"/>
              </w:rPr>
            </w:pPr>
          </w:p>
          <w:p w:rsidR="000F50B6" w:rsidRPr="00C54BB5" w:rsidRDefault="000F50B6" w:rsidP="000F50B6">
            <w:pPr>
              <w:rPr>
                <w:sz w:val="16"/>
                <w:szCs w:val="16"/>
              </w:rPr>
            </w:pPr>
            <w:r w:rsidRPr="00C54BB5">
              <w:rPr>
                <w:b/>
                <w:color w:val="FF0000"/>
                <w:sz w:val="16"/>
                <w:szCs w:val="16"/>
              </w:rPr>
              <w:t>!</w:t>
            </w:r>
            <w:r w:rsidRPr="00C54BB5">
              <w:rPr>
                <w:sz w:val="16"/>
                <w:szCs w:val="16"/>
              </w:rPr>
              <w:t xml:space="preserve"> The hero must choose any allied or enemy creature as the main target that will be shifted the most The effect will trigger a chain, while choosing a random creature as the next target and alternating between allies and enemies. Each secondary target will be shifted 2 times less than the previous one.</w:t>
            </w:r>
          </w:p>
          <w:p w:rsidR="000F50B6" w:rsidRPr="00C54BB5" w:rsidRDefault="000F50B6" w:rsidP="000F50B6"/>
          <w:p w:rsidR="000F50B6" w:rsidRPr="000F50B6" w:rsidRDefault="000F50B6" w:rsidP="000F50B6">
            <w:pPr>
              <w:rPr>
                <w:color w:val="980000"/>
              </w:rPr>
            </w:pPr>
            <w:r w:rsidRPr="00C54BB5">
              <w:rPr>
                <w:color w:val="980000"/>
              </w:rPr>
              <w:t>(original game - increased move points and reduced cost for the Teleportation spell)</w:t>
            </w:r>
          </w:p>
        </w:tc>
      </w:tr>
      <w:tr w:rsidR="000F50B6" w:rsidRPr="00C54BB5" w:rsidTr="000F50B6">
        <w:trPr>
          <w:trHeight w:val="57"/>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rPr>
                <w:i/>
              </w:rPr>
              <w:t>Starting skills:</w:t>
            </w:r>
            <w:r w:rsidRPr="00C54BB5">
              <w:t xml:space="preserve"> Basic Logistics, Pathfinding</w:t>
            </w:r>
          </w:p>
        </w:tc>
      </w:tr>
      <w:tr w:rsidR="000F50B6" w:rsidRPr="00C54BB5" w:rsidTr="005E6253">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Default="000F50B6" w:rsidP="000F50B6">
            <w:r w:rsidRPr="00C54BB5">
              <w:rPr>
                <w:i/>
              </w:rPr>
              <w:t>Spells:</w:t>
            </w:r>
            <w:r w:rsidRPr="00C54BB5">
              <w:t xml:space="preserve"> Teleportation</w:t>
            </w:r>
          </w:p>
          <w:p w:rsidR="000F50B6" w:rsidRDefault="000F50B6" w:rsidP="000F50B6"/>
          <w:p w:rsidR="000F50B6" w:rsidRDefault="000F50B6" w:rsidP="000F50B6"/>
          <w:p w:rsidR="000F50B6" w:rsidRDefault="000F50B6" w:rsidP="000F50B6"/>
          <w:p w:rsidR="000F50B6" w:rsidRPr="00C54BB5" w:rsidRDefault="000F50B6" w:rsidP="000F50B6"/>
        </w:tc>
      </w:tr>
      <w:tr w:rsidR="000F50B6"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lastRenderedPageBreak/>
              <w:t>Jezebeth</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All Succubi, Succubus Mistresses and Succubus Seducers in hero's army gain</w:t>
            </w:r>
            <w:r>
              <w:t xml:space="preserve"> </w:t>
            </w:r>
            <w:r w:rsidRPr="00C54BB5">
              <w:t>+1 to their Attack and Defence for every two levels</w:t>
            </w:r>
            <w:r>
              <w:t xml:space="preserve"> of the hero, starting on first </w:t>
            </w:r>
            <w:r w:rsidRPr="00C54BB5">
              <w:t>level</w:t>
            </w:r>
          </w:p>
          <w:p w:rsidR="000F50B6" w:rsidRPr="00C54BB5" w:rsidRDefault="000F50B6" w:rsidP="000F50B6">
            <w:pPr>
              <w:rPr>
                <w:b/>
                <w:color w:val="FF0000"/>
                <w:sz w:val="16"/>
                <w:szCs w:val="16"/>
              </w:rPr>
            </w:pPr>
          </w:p>
          <w:p w:rsidR="000F50B6" w:rsidRPr="00C54BB5" w:rsidRDefault="000F50B6" w:rsidP="000F50B6">
            <w:r w:rsidRPr="00C54BB5">
              <w:rPr>
                <w:b/>
                <w:color w:val="FF0000"/>
                <w:sz w:val="16"/>
                <w:szCs w:val="16"/>
              </w:rPr>
              <w:t xml:space="preserve">! </w:t>
            </w:r>
            <w:r w:rsidRPr="00C54BB5">
              <w:rPr>
                <w:sz w:val="16"/>
                <w:szCs w:val="16"/>
              </w:rPr>
              <w:t>Rounding up</w:t>
            </w:r>
          </w:p>
        </w:tc>
      </w:tr>
      <w:tr w:rsidR="000F50B6" w:rsidRPr="00C54BB5" w:rsidTr="005E6253">
        <w:trPr>
          <w:trHeight w:val="18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980000"/>
              </w:rPr>
            </w:pPr>
            <w:r w:rsidRPr="00C54BB5">
              <w:rPr>
                <w:i/>
              </w:rPr>
              <w:t>Starting skills:</w:t>
            </w:r>
            <w:r w:rsidRPr="00C54BB5">
              <w:t xml:space="preserve"> Basic Sorcery, Magic Insight</w:t>
            </w:r>
          </w:p>
        </w:tc>
      </w:tr>
      <w:tr w:rsidR="000F50B6" w:rsidRPr="00C54BB5" w:rsidTr="005E6253">
        <w:trPr>
          <w:trHeight w:val="129"/>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980000"/>
              </w:rPr>
            </w:pPr>
            <w:r w:rsidRPr="00C54BB5">
              <w:rPr>
                <w:i/>
              </w:rPr>
              <w:t>War machines:</w:t>
            </w:r>
            <w:r w:rsidRPr="00C54BB5">
              <w:t xml:space="preserve"> Ammo cart </w:t>
            </w:r>
            <w:r w:rsidRPr="00C54BB5">
              <w:rPr>
                <w:color w:val="980000"/>
              </w:rPr>
              <w:t xml:space="preserve">(original game - first aid tent) </w:t>
            </w:r>
          </w:p>
        </w:tc>
      </w:tr>
      <w:tr w:rsidR="000F50B6" w:rsidRPr="00C54BB5" w:rsidTr="005E6253">
        <w:trPr>
          <w:trHeight w:val="216"/>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Marbas</w:t>
            </w:r>
          </w:p>
          <w:p w:rsidR="000F50B6" w:rsidRPr="00C54BB5" w:rsidRDefault="000F50B6" w:rsidP="000F50B6">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All creatures in hero's army gain 5% Magic Resistance and + 1% per hero level.</w:t>
            </w:r>
          </w:p>
        </w:tc>
      </w:tr>
      <w:tr w:rsidR="000F50B6" w:rsidRPr="00C54BB5" w:rsidTr="005E6253">
        <w:trPr>
          <w:trHeight w:val="191"/>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D34817"/>
              </w:rPr>
            </w:pPr>
            <w:r w:rsidRPr="00C54BB5">
              <w:rPr>
                <w:i/>
              </w:rPr>
              <w:t>Starting skills:</w:t>
            </w:r>
            <w:r w:rsidRPr="00C54BB5">
              <w:t xml:space="preserve"> Basic Defense, Protection</w:t>
            </w:r>
          </w:p>
        </w:tc>
      </w:tr>
      <w:tr w:rsidR="000F50B6"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Nebiros</w:t>
            </w:r>
          </w:p>
          <w:p w:rsidR="000F50B6" w:rsidRPr="00C54BB5" w:rsidRDefault="000F50B6" w:rsidP="000F50B6"/>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Luck of all hero's troops is increased by 1</w:t>
            </w:r>
          </w:p>
          <w:p w:rsidR="000F50B6" w:rsidRPr="00C54BB5" w:rsidRDefault="000F50B6" w:rsidP="000F50B6"/>
          <w:p w:rsidR="000F50B6" w:rsidRPr="00C54BB5" w:rsidRDefault="000F50B6" w:rsidP="000F50B6">
            <w:r w:rsidRPr="00C54BB5">
              <w:t>The enemy hero can't use the Tactics skill in combat</w:t>
            </w:r>
          </w:p>
          <w:p w:rsidR="000F50B6" w:rsidRPr="00C54BB5" w:rsidRDefault="000F50B6" w:rsidP="000F50B6"/>
          <w:p w:rsidR="000F50B6" w:rsidRPr="00C54BB5" w:rsidRDefault="000F50B6" w:rsidP="000F50B6">
            <w:r w:rsidRPr="00C54BB5">
              <w:t>The hero always have an extra area for arranging his troops regardless of having the Tactics skill</w:t>
            </w:r>
          </w:p>
          <w:p w:rsidR="000F50B6" w:rsidRPr="00C54BB5" w:rsidRDefault="000F50B6" w:rsidP="000F50B6">
            <w:pPr>
              <w:rPr>
                <w:color w:val="980000"/>
              </w:rPr>
            </w:pPr>
            <w:r w:rsidRPr="00C54BB5">
              <w:rPr>
                <w:color w:val="980000"/>
              </w:rPr>
              <w:t>(original game - requires Tactics)</w:t>
            </w:r>
          </w:p>
        </w:tc>
      </w:tr>
      <w:tr w:rsidR="000F50B6" w:rsidRPr="00C54BB5" w:rsidTr="005E6253">
        <w:trPr>
          <w:trHeight w:val="137"/>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D34817"/>
              </w:rPr>
            </w:pPr>
            <w:r w:rsidRPr="00C54BB5">
              <w:rPr>
                <w:i/>
              </w:rPr>
              <w:t>Starting skills:</w:t>
            </w:r>
            <w:r w:rsidRPr="00C54BB5">
              <w:t xml:space="preserve"> Basic Attack, Tactics</w:t>
            </w:r>
          </w:p>
        </w:tc>
      </w:tr>
      <w:tr w:rsidR="000F50B6"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A47AED" w:rsidP="000F50B6">
            <w:r>
              <w:t>Nymus</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A47AED">
            <w:r w:rsidRPr="00C54BB5">
              <w:t>The number of creatures summon</w:t>
            </w:r>
            <w:r w:rsidR="00A47AED">
              <w:t>ed via the Gating increases by 0.8</w:t>
            </w:r>
            <w:r w:rsidRPr="00C54BB5">
              <w:t>% per her</w:t>
            </w:r>
            <w:r w:rsidR="00A47AED">
              <w:t xml:space="preserve">o level </w:t>
            </w:r>
            <w:r w:rsidR="00A47AED" w:rsidRPr="00A47AED">
              <w:rPr>
                <w:color w:val="980000"/>
              </w:rPr>
              <w:t>(original game: 1%*lvl)</w:t>
            </w:r>
          </w:p>
        </w:tc>
      </w:tr>
      <w:tr w:rsidR="000F50B6" w:rsidRPr="00C54BB5" w:rsidTr="005E6253">
        <w:trPr>
          <w:trHeight w:val="83"/>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D34817"/>
              </w:rPr>
            </w:pPr>
            <w:r w:rsidRPr="00C54BB5">
              <w:rPr>
                <w:i/>
              </w:rPr>
              <w:t>Starting skills:</w:t>
            </w:r>
            <w:r w:rsidRPr="00C54BB5">
              <w:t xml:space="preserve"> Basic Luck, Magic Resistance</w:t>
            </w:r>
          </w:p>
        </w:tc>
      </w:tr>
      <w:tr w:rsidR="000F50B6" w:rsidRPr="00C54BB5" w:rsidTr="005E6253">
        <w:trPr>
          <w:trHeight w:val="23"/>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r w:rsidRPr="00C54BB5">
              <w:t>Orlando</w:t>
            </w:r>
          </w:p>
          <w:p w:rsidR="000F50B6" w:rsidRPr="00C54BB5" w:rsidRDefault="000F50B6" w:rsidP="000F50B6">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r w:rsidRPr="00C54BB5">
              <w:t>The Initiative of all creatures in hero's army is increased by 0.3% per hero level.</w:t>
            </w:r>
          </w:p>
        </w:tc>
      </w:tr>
      <w:tr w:rsidR="000F50B6" w:rsidRPr="00C54BB5" w:rsidTr="005E6253">
        <w:trPr>
          <w:trHeight w:val="125"/>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0F50B6" w:rsidRPr="00C54BB5" w:rsidRDefault="000F50B6" w:rsidP="000F50B6">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0F50B6" w:rsidRPr="00C54BB5" w:rsidRDefault="000F50B6" w:rsidP="000F50B6">
            <w:pPr>
              <w:rPr>
                <w:color w:val="D34817"/>
              </w:rPr>
            </w:pPr>
            <w:r w:rsidRPr="00C54BB5">
              <w:rPr>
                <w:i/>
              </w:rPr>
              <w:t>Starting skills:</w:t>
            </w:r>
            <w:r w:rsidRPr="00C54BB5">
              <w:t xml:space="preserve"> Basic Enlightenment, Hellfire</w:t>
            </w:r>
          </w:p>
        </w:tc>
      </w:tr>
    </w:tbl>
    <w:p w:rsidR="003C706C" w:rsidRDefault="003C706C"/>
    <w:p w:rsidR="00F43A6E" w:rsidRDefault="00F43A6E"/>
    <w:p w:rsidR="00F43A6E" w:rsidRDefault="00F43A6E"/>
    <w:p w:rsidR="00F43A6E" w:rsidRPr="00C54BB5" w:rsidRDefault="00F43A6E"/>
    <w:p w:rsidR="003C706C" w:rsidRPr="00C54BB5" w:rsidRDefault="00BB55DA">
      <w:pPr>
        <w:pStyle w:val="2"/>
      </w:pPr>
      <w:bookmarkStart w:id="58" w:name="_bz4trfr33d"/>
      <w:bookmarkEnd w:id="58"/>
      <w:r w:rsidRPr="00C54BB5">
        <w:t>Knights</w:t>
      </w:r>
    </w:p>
    <w:p w:rsidR="003C706C" w:rsidRPr="00C54BB5" w:rsidRDefault="003C706C"/>
    <w:tbl>
      <w:tblPr>
        <w:tblStyle w:val="affc"/>
        <w:tblW w:w="13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1835"/>
      </w:tblGrid>
      <w:tr w:rsidR="003C706C" w:rsidRPr="00C54BB5" w:rsidTr="00B7515A">
        <w:tc>
          <w:tcPr>
            <w:tcW w:w="2070"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Heroes</w:t>
            </w:r>
          </w:p>
        </w:tc>
        <w:tc>
          <w:tcPr>
            <w:tcW w:w="1183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Effect</w:t>
            </w:r>
          </w:p>
        </w:tc>
      </w:tr>
      <w:tr w:rsidR="00B7515A" w:rsidRPr="00C54BB5" w:rsidTr="00017B03">
        <w:trPr>
          <w:trHeight w:val="25"/>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Alaric</w:t>
            </w:r>
          </w:p>
          <w:p w:rsidR="00B7515A" w:rsidRPr="00C54BB5" w:rsidRDefault="00B7515A" w:rsidP="00B7515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Default="00B7515A" w:rsidP="00B7515A">
            <w:r w:rsidRPr="00C54BB5">
              <w:t>Now is a Priest specialist:</w:t>
            </w:r>
          </w:p>
          <w:p w:rsidR="00B7515A" w:rsidRPr="00C54BB5" w:rsidRDefault="00B7515A" w:rsidP="00B7515A"/>
          <w:p w:rsidR="00B7515A" w:rsidRPr="00C54BB5" w:rsidRDefault="00B7515A" w:rsidP="00B7515A">
            <w:r w:rsidRPr="00C54BB5">
              <w:t>All Priests, Inquisitors and Zealots in hero's army gain +1 to their Attack and Defense for every three levels of the hero, starting on first level and their Light Magic spells are cast at the expert level</w:t>
            </w:r>
          </w:p>
        </w:tc>
      </w:tr>
      <w:tr w:rsidR="00B7515A" w:rsidRPr="00C54BB5" w:rsidTr="00B7515A">
        <w:trPr>
          <w:trHeight w:val="25"/>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B7515A">
              <w:rPr>
                <w:i/>
              </w:rPr>
              <w:t>Starting skills:</w:t>
            </w:r>
            <w:r w:rsidRPr="00C54BB5">
              <w:t xml:space="preserve"> Basic Light Magic, Basic Dark Magic</w:t>
            </w:r>
          </w:p>
        </w:tc>
      </w:tr>
      <w:tr w:rsidR="00B7515A" w:rsidRPr="00C54BB5" w:rsidTr="00017B03">
        <w:trPr>
          <w:trHeight w:val="25"/>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Dougal</w:t>
            </w:r>
          </w:p>
          <w:p w:rsidR="00B7515A" w:rsidRPr="00C54BB5" w:rsidRDefault="00B7515A" w:rsidP="00B7515A">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t>All Archers, Marksmen and Crossbowmen in hero</w:t>
            </w:r>
            <w:r>
              <w:t xml:space="preserve">'s army gain +1 to their Attack </w:t>
            </w:r>
            <w:r w:rsidRPr="00C54BB5">
              <w:t>and Defence for every two levels of the hero, starting on first level</w:t>
            </w:r>
          </w:p>
          <w:p w:rsidR="00B7515A" w:rsidRPr="00C54BB5" w:rsidRDefault="00B7515A" w:rsidP="00B7515A">
            <w:pPr>
              <w:rPr>
                <w:b/>
                <w:color w:val="FF0000"/>
                <w:sz w:val="16"/>
                <w:szCs w:val="16"/>
              </w:rPr>
            </w:pPr>
          </w:p>
          <w:p w:rsidR="00B7515A" w:rsidRPr="00C54BB5" w:rsidRDefault="00B7515A" w:rsidP="00B7515A">
            <w:r w:rsidRPr="00C54BB5">
              <w:rPr>
                <w:b/>
                <w:color w:val="FF0000"/>
                <w:sz w:val="16"/>
                <w:szCs w:val="16"/>
              </w:rPr>
              <w:t xml:space="preserve">! </w:t>
            </w:r>
            <w:r w:rsidRPr="00C54BB5">
              <w:rPr>
                <w:sz w:val="16"/>
                <w:szCs w:val="16"/>
              </w:rPr>
              <w:t>Rounding up</w:t>
            </w:r>
          </w:p>
        </w:tc>
      </w:tr>
      <w:tr w:rsidR="00B7515A" w:rsidRPr="00C54BB5" w:rsidTr="00017B03">
        <w:trPr>
          <w:trHeight w:val="25"/>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B7515A" w:rsidRDefault="00B7515A" w:rsidP="00B7515A">
            <w:pPr>
              <w:rPr>
                <w:i/>
              </w:rPr>
            </w:pPr>
            <w:r w:rsidRPr="00C54BB5">
              <w:rPr>
                <w:i/>
              </w:rPr>
              <w:t>Starting skills:</w:t>
            </w:r>
            <w:r w:rsidRPr="00C54BB5">
              <w:t xml:space="preserve"> Basic Attack, Archery</w:t>
            </w:r>
          </w:p>
        </w:tc>
      </w:tr>
      <w:tr w:rsidR="00B7515A" w:rsidRPr="00C54BB5" w:rsidTr="00017B03">
        <w:trPr>
          <w:trHeight w:val="25"/>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B7515A" w:rsidRDefault="00B7515A" w:rsidP="00B7515A">
            <w:pPr>
              <w:rPr>
                <w:i/>
              </w:rPr>
            </w:pPr>
            <w:r w:rsidRPr="00C54BB5">
              <w:rPr>
                <w:i/>
              </w:rPr>
              <w:t>War machines:</w:t>
            </w:r>
            <w:r w:rsidRPr="00C54BB5">
              <w:t xml:space="preserve"> Ammo Cart</w:t>
            </w:r>
          </w:p>
        </w:tc>
      </w:tr>
      <w:tr w:rsidR="00B7515A" w:rsidRPr="00C54BB5" w:rsidTr="00017B03">
        <w:trPr>
          <w:trHeight w:val="25"/>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Ellaine</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t>All Peasants, Conscripts and Brutes in hero's a</w:t>
            </w:r>
            <w:r>
              <w:t xml:space="preserve">rmy gain +1 to their Attack and </w:t>
            </w:r>
            <w:r w:rsidRPr="00C54BB5">
              <w:t>Defense for every two levels of the hero, starting on first level</w:t>
            </w:r>
          </w:p>
          <w:p w:rsidR="00B7515A" w:rsidRPr="00C54BB5" w:rsidRDefault="00B7515A" w:rsidP="00B7515A"/>
          <w:p w:rsidR="00B7515A" w:rsidRDefault="00B7515A" w:rsidP="00B7515A">
            <w:r w:rsidRPr="00C54BB5">
              <w:t>Prior to the battle the hero receives +50 additional peasants (or their upgrades)</w:t>
            </w:r>
          </w:p>
          <w:p w:rsidR="00B7515A" w:rsidRPr="00C54BB5" w:rsidRDefault="00B7515A" w:rsidP="00B7515A"/>
          <w:p w:rsidR="00B7515A" w:rsidRPr="00C54BB5" w:rsidRDefault="00B7515A" w:rsidP="00B7515A">
            <w:r w:rsidRPr="00C54BB5">
              <w:rPr>
                <w:color w:val="980000"/>
              </w:rPr>
              <w:t>(original game - no additional bonus)</w:t>
            </w:r>
          </w:p>
          <w:p w:rsidR="00B7515A" w:rsidRPr="00C54BB5" w:rsidRDefault="00B7515A" w:rsidP="00B7515A">
            <w:pPr>
              <w:rPr>
                <w:b/>
                <w:color w:val="FF0000"/>
                <w:sz w:val="16"/>
                <w:szCs w:val="16"/>
              </w:rPr>
            </w:pPr>
          </w:p>
          <w:p w:rsidR="00B7515A" w:rsidRPr="00C54BB5" w:rsidRDefault="00B7515A" w:rsidP="00B7515A">
            <w:r w:rsidRPr="00C54BB5">
              <w:rPr>
                <w:b/>
                <w:color w:val="FF0000"/>
                <w:sz w:val="16"/>
                <w:szCs w:val="16"/>
              </w:rPr>
              <w:t xml:space="preserve">! </w:t>
            </w:r>
            <w:r w:rsidRPr="00C54BB5">
              <w:rPr>
                <w:sz w:val="16"/>
                <w:szCs w:val="16"/>
              </w:rPr>
              <w:t>Rounding up</w:t>
            </w:r>
          </w:p>
        </w:tc>
      </w:tr>
      <w:tr w:rsidR="00B7515A" w:rsidRPr="00C54BB5" w:rsidTr="00B7515A">
        <w:trPr>
          <w:trHeight w:val="25"/>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B7515A" w:rsidRDefault="00B7515A" w:rsidP="00B7515A">
            <w:pPr>
              <w:rPr>
                <w:i/>
              </w:rPr>
            </w:pPr>
            <w:r w:rsidRPr="00C54BB5">
              <w:rPr>
                <w:i/>
              </w:rPr>
              <w:t>Starting skills:</w:t>
            </w:r>
            <w:r w:rsidRPr="00C54BB5">
              <w:t xml:space="preserve"> Basic Leadership, Recruitment</w:t>
            </w:r>
          </w:p>
        </w:tc>
      </w:tr>
      <w:tr w:rsidR="00B7515A" w:rsidRPr="00C54BB5" w:rsidTr="00017B03">
        <w:trPr>
          <w:trHeight w:val="25"/>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Godric</w:t>
            </w:r>
          </w:p>
          <w:p w:rsidR="00B7515A" w:rsidRPr="00C54BB5" w:rsidRDefault="00B7515A" w:rsidP="00B7515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t>The “Benediction” ability effects are x1.5 times stronger</w:t>
            </w:r>
          </w:p>
          <w:p w:rsidR="00B7515A" w:rsidRPr="00C54BB5" w:rsidRDefault="00B7515A" w:rsidP="00B7515A"/>
          <w:p w:rsidR="00B7515A" w:rsidRPr="00C54BB5" w:rsidRDefault="00B7515A" w:rsidP="00B7515A">
            <w:r w:rsidRPr="00C54BB5">
              <w:t>All Light Magic spells cost 1 less mana to cast</w:t>
            </w:r>
          </w:p>
        </w:tc>
      </w:tr>
      <w:tr w:rsidR="00B7515A"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Starting skills:</w:t>
            </w:r>
            <w:r w:rsidRPr="00C54BB5">
              <w:t xml:space="preserve"> Basic Light Magic, Benediction</w:t>
            </w:r>
          </w:p>
        </w:tc>
      </w:tr>
      <w:tr w:rsidR="00B7515A" w:rsidRPr="00C54BB5" w:rsidTr="00017B03">
        <w:trPr>
          <w:trHeight w:val="20"/>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Spells:</w:t>
            </w:r>
            <w:r w:rsidRPr="00C54BB5">
              <w:t xml:space="preserve"> Divine Strength</w:t>
            </w:r>
          </w:p>
        </w:tc>
      </w:tr>
      <w:tr w:rsidR="00B7515A" w:rsidRPr="00C54BB5" w:rsidTr="00B7515A">
        <w:trPr>
          <w:trHeight w:val="44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Irina</w:t>
            </w:r>
          </w:p>
          <w:p w:rsidR="00B7515A" w:rsidRPr="00C54BB5" w:rsidRDefault="00B7515A" w:rsidP="00B7515A">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Default="00B7515A" w:rsidP="00B7515A">
            <w:r w:rsidRPr="00C54BB5">
              <w:t xml:space="preserve">All Griffins, Imperial Griffins and Battle Griffins </w:t>
            </w:r>
            <w:r>
              <w:t xml:space="preserve">in hero's army gain +1 to their </w:t>
            </w:r>
            <w:r w:rsidRPr="00C54BB5">
              <w:t>Attack and Defense for every two levels of the hero, starting on fir</w:t>
            </w:r>
            <w:r>
              <w:t>st level</w:t>
            </w:r>
          </w:p>
          <w:p w:rsidR="00B7515A" w:rsidRDefault="00B7515A" w:rsidP="00B7515A"/>
          <w:p w:rsidR="00B7515A" w:rsidRPr="00C54BB5" w:rsidRDefault="00B7515A" w:rsidP="00B7515A">
            <w:r w:rsidRPr="00C54BB5">
              <w:t>Unupgraded Griffins get the Battle Dive Ability</w:t>
            </w:r>
          </w:p>
          <w:p w:rsidR="00B7515A" w:rsidRPr="00C54BB5" w:rsidRDefault="00B7515A" w:rsidP="00B7515A">
            <w:pPr>
              <w:rPr>
                <w:b/>
                <w:color w:val="FF0000"/>
                <w:sz w:val="16"/>
                <w:szCs w:val="16"/>
              </w:rPr>
            </w:pPr>
          </w:p>
          <w:p w:rsidR="00B7515A" w:rsidRPr="00C54BB5" w:rsidRDefault="00B7515A" w:rsidP="00B7515A">
            <w:r w:rsidRPr="00C54BB5">
              <w:rPr>
                <w:b/>
                <w:color w:val="FF0000"/>
                <w:sz w:val="16"/>
                <w:szCs w:val="16"/>
              </w:rPr>
              <w:t xml:space="preserve">! </w:t>
            </w:r>
            <w:r w:rsidRPr="00C54BB5">
              <w:rPr>
                <w:sz w:val="16"/>
                <w:szCs w:val="16"/>
              </w:rPr>
              <w:t>Rounding up</w:t>
            </w:r>
          </w:p>
        </w:tc>
      </w:tr>
      <w:tr w:rsidR="00B7515A" w:rsidRPr="00C54BB5" w:rsidTr="00B7515A">
        <w:trPr>
          <w:trHeight w:val="151"/>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Default="00B7515A" w:rsidP="00B7515A">
            <w:r w:rsidRPr="00C54BB5">
              <w:rPr>
                <w:i/>
              </w:rPr>
              <w:t>Starting skills:</w:t>
            </w:r>
            <w:r w:rsidRPr="00C54BB5">
              <w:t xml:space="preserve"> Basic Luck, Magic Resistance</w:t>
            </w:r>
          </w:p>
          <w:p w:rsidR="00B7515A" w:rsidRPr="00C54BB5" w:rsidRDefault="00B7515A" w:rsidP="00B7515A"/>
        </w:tc>
      </w:tr>
      <w:tr w:rsidR="00B7515A" w:rsidRPr="00C54BB5" w:rsidTr="00017B03">
        <w:trPr>
          <w:trHeight w:val="25"/>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lastRenderedPageBreak/>
              <w:t>Isabel</w:t>
            </w:r>
          </w:p>
          <w:p w:rsidR="00B7515A" w:rsidRPr="00C54BB5" w:rsidRDefault="00B7515A" w:rsidP="00B7515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t>All Inquisitors and Zealots in hero's army receive the Channeling ability.</w:t>
            </w:r>
          </w:p>
        </w:tc>
      </w:tr>
      <w:tr w:rsidR="00B7515A" w:rsidRPr="00C54BB5" w:rsidTr="00017B03">
        <w:trPr>
          <w:trHeight w:val="25"/>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Starting skills:</w:t>
            </w:r>
            <w:r w:rsidRPr="00C54BB5">
              <w:t xml:space="preserve"> Advanced Summoning Magic</w:t>
            </w:r>
          </w:p>
        </w:tc>
      </w:tr>
      <w:tr w:rsidR="00B7515A" w:rsidRPr="00C54BB5" w:rsidTr="00017B03">
        <w:trPr>
          <w:trHeight w:val="25"/>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Spells:</w:t>
            </w:r>
            <w:r w:rsidRPr="00C54BB5">
              <w:t xml:space="preserve"> Arcane Crystal</w:t>
            </w:r>
          </w:p>
        </w:tc>
      </w:tr>
      <w:tr w:rsidR="00B7515A" w:rsidRPr="00C54BB5" w:rsidTr="00B7515A">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Klaus</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Default="00B7515A" w:rsidP="00B7515A">
            <w:r w:rsidRPr="00C54BB5">
              <w:t>Cavaliers, Paladins and Champions in hero's army g</w:t>
            </w:r>
            <w:r>
              <w:t>et additional 2% jousting bonus per level</w:t>
            </w:r>
          </w:p>
          <w:p w:rsidR="00B7515A" w:rsidRPr="00C54BB5" w:rsidRDefault="00B7515A" w:rsidP="00B7515A">
            <w:pPr>
              <w:rPr>
                <w:color w:val="980000"/>
              </w:rPr>
            </w:pPr>
            <w:r w:rsidRPr="00C54BB5">
              <w:rPr>
                <w:color w:val="980000"/>
              </w:rPr>
              <w:t>(original game</w:t>
            </w:r>
            <w:r>
              <w:rPr>
                <w:color w:val="980000"/>
              </w:rPr>
              <w:t xml:space="preserve"> </w:t>
            </w:r>
            <w:r>
              <w:rPr>
                <w:color w:val="980000"/>
              </w:rPr>
              <w:noBreakHyphen/>
              <w:t xml:space="preserve"> </w:t>
            </w:r>
            <w:r w:rsidRPr="00C54BB5">
              <w:rPr>
                <w:color w:val="980000"/>
              </w:rPr>
              <w:t>(10+1*lvl)%)</w:t>
            </w:r>
          </w:p>
          <w:p w:rsidR="00B7515A" w:rsidRPr="00C54BB5" w:rsidRDefault="00B7515A" w:rsidP="00B7515A"/>
          <w:p w:rsidR="00B7515A" w:rsidRDefault="00B7515A" w:rsidP="00B7515A">
            <w:r w:rsidRPr="00C54BB5">
              <w:t>Hero's "Retaliation Strike" deals 2% more damage per level</w:t>
            </w:r>
          </w:p>
          <w:p w:rsidR="00B7515A" w:rsidRPr="00C54BB5" w:rsidRDefault="00B7515A" w:rsidP="00B7515A">
            <w:r w:rsidRPr="00C54BB5">
              <w:rPr>
                <w:color w:val="980000"/>
              </w:rPr>
              <w:t>(original game - 1% per level)</w:t>
            </w:r>
          </w:p>
        </w:tc>
      </w:tr>
      <w:tr w:rsidR="00B7515A" w:rsidRPr="00C54BB5" w:rsidTr="005E6253">
        <w:trPr>
          <w:trHeight w:val="2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Starting skills:</w:t>
            </w:r>
            <w:r w:rsidRPr="00C54BB5">
              <w:t xml:space="preserve"> Basic Attack, Retaliation Strike</w:t>
            </w:r>
          </w:p>
        </w:tc>
      </w:tr>
      <w:tr w:rsidR="00B7515A"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Laszlo</w:t>
            </w:r>
          </w:p>
          <w:p w:rsidR="00B7515A" w:rsidRPr="00C54BB5" w:rsidRDefault="00B7515A" w:rsidP="00B7515A">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t>All Footmen, Squires and Vindicators in hero's a</w:t>
            </w:r>
            <w:r>
              <w:t xml:space="preserve">rmy gain +1 to their Attack and </w:t>
            </w:r>
            <w:r w:rsidRPr="00C54BB5">
              <w:t>Defense for every two levels of the hero, starting on first level</w:t>
            </w:r>
          </w:p>
          <w:p w:rsidR="00B7515A" w:rsidRPr="00C54BB5" w:rsidRDefault="00B7515A" w:rsidP="00B7515A">
            <w:pPr>
              <w:rPr>
                <w:b/>
                <w:color w:val="FF0000"/>
                <w:sz w:val="16"/>
                <w:szCs w:val="16"/>
              </w:rPr>
            </w:pPr>
          </w:p>
          <w:p w:rsidR="00B7515A" w:rsidRPr="00C54BB5" w:rsidRDefault="00B7515A" w:rsidP="00B7515A">
            <w:r w:rsidRPr="00C54BB5">
              <w:rPr>
                <w:b/>
                <w:color w:val="FF0000"/>
                <w:sz w:val="16"/>
                <w:szCs w:val="16"/>
              </w:rPr>
              <w:t xml:space="preserve">! </w:t>
            </w:r>
            <w:r w:rsidRPr="00C54BB5">
              <w:rPr>
                <w:sz w:val="16"/>
                <w:szCs w:val="16"/>
              </w:rPr>
              <w:t>Rounding up</w:t>
            </w:r>
          </w:p>
        </w:tc>
      </w:tr>
      <w:tr w:rsidR="00B7515A" w:rsidRPr="00C54BB5" w:rsidTr="00B7515A">
        <w:trPr>
          <w:trHeight w:val="103"/>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Starting skills:</w:t>
            </w:r>
            <w:r w:rsidRPr="00C54BB5">
              <w:t xml:space="preserve"> Basic Defense, Vitality</w:t>
            </w:r>
          </w:p>
        </w:tc>
      </w:tr>
      <w:tr w:rsidR="00B7515A" w:rsidRPr="00C54BB5" w:rsidTr="00017B03">
        <w:trPr>
          <w:trHeight w:val="103"/>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A47AED" w:rsidP="00B7515A">
            <w:r>
              <w:t>Maeve</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t xml:space="preserve">The effect </w:t>
            </w:r>
            <w:r w:rsidR="00A47AED">
              <w:t xml:space="preserve">of Haste spell is increased by 0.8% for every hero level </w:t>
            </w:r>
            <w:r w:rsidR="00A47AED" w:rsidRPr="00A47AED">
              <w:rPr>
                <w:color w:val="980000"/>
              </w:rPr>
              <w:t>(original game: 1%*lvl)</w:t>
            </w:r>
          </w:p>
        </w:tc>
      </w:tr>
      <w:tr w:rsidR="00B7515A" w:rsidRPr="00C54BB5" w:rsidTr="00017B03">
        <w:trPr>
          <w:trHeight w:val="229"/>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Starting skills:</w:t>
            </w:r>
            <w:r w:rsidRPr="00C54BB5">
              <w:t xml:space="preserve"> Basic Attack, Basic Leadership</w:t>
            </w:r>
          </w:p>
        </w:tc>
      </w:tr>
      <w:tr w:rsidR="00B7515A" w:rsidRPr="00C54BB5" w:rsidTr="00017B03">
        <w:trPr>
          <w:trHeight w:val="103"/>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Spells:</w:t>
            </w:r>
            <w:r w:rsidRPr="00C54BB5">
              <w:t xml:space="preserve"> Haste</w:t>
            </w:r>
          </w:p>
        </w:tc>
      </w:tr>
      <w:tr w:rsidR="00B7515A" w:rsidRPr="00C54BB5" w:rsidTr="00017B03">
        <w:trPr>
          <w:trHeight w:val="103"/>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Rutger</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t>The hero receives a discount for troop training in Haven towns of 5% + 1% per 2 levels</w:t>
            </w:r>
          </w:p>
          <w:p w:rsidR="00B7515A" w:rsidRPr="00C54BB5" w:rsidRDefault="00B7515A" w:rsidP="00B7515A"/>
          <w:p w:rsidR="00B7515A" w:rsidRPr="00C54BB5" w:rsidRDefault="00426AFD" w:rsidP="00B7515A">
            <w:r w:rsidRPr="00426AFD">
              <w:t>Hero receives additional 80 Training Points</w:t>
            </w:r>
          </w:p>
          <w:p w:rsidR="00B7515A" w:rsidRPr="00C54BB5" w:rsidRDefault="00B7515A" w:rsidP="00B7515A"/>
          <w:p w:rsidR="00B7515A" w:rsidRPr="00C54BB5" w:rsidRDefault="00B7515A" w:rsidP="00B7515A">
            <w:r w:rsidRPr="00C54BB5">
              <w:rPr>
                <w:color w:val="980000"/>
              </w:rPr>
              <w:t>(original game - increased move points)</w:t>
            </w:r>
          </w:p>
        </w:tc>
      </w:tr>
      <w:tr w:rsidR="00B7515A" w:rsidRPr="00C54BB5" w:rsidTr="00017B03">
        <w:trPr>
          <w:trHeight w:val="103"/>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Starting skills:</w:t>
            </w:r>
            <w:r w:rsidRPr="00C54BB5">
              <w:t xml:space="preserve"> Basic Logistics, Pathfinding</w:t>
            </w:r>
          </w:p>
        </w:tc>
      </w:tr>
      <w:tr w:rsidR="00B7515A" w:rsidRPr="00C54BB5" w:rsidTr="005E6253">
        <w:trPr>
          <w:trHeight w:val="28"/>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Valeria</w:t>
            </w:r>
          </w:p>
          <w:p w:rsidR="00B7515A" w:rsidRPr="00C54BB5" w:rsidRDefault="00B7515A" w:rsidP="00B7515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t>Hero receives mana from both the Spellpower and Knowledge parameters</w:t>
            </w:r>
          </w:p>
        </w:tc>
      </w:tr>
      <w:tr w:rsidR="00B7515A" w:rsidRPr="00C54BB5" w:rsidTr="005E6253">
        <w:trPr>
          <w:trHeight w:val="145"/>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pPr>
              <w:rPr>
                <w:b/>
                <w:sz w:val="24"/>
                <w:szCs w:val="24"/>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Starting skills:</w:t>
            </w:r>
            <w:r w:rsidRPr="00C54BB5">
              <w:t xml:space="preserve"> Advanced Sorcery</w:t>
            </w:r>
          </w:p>
        </w:tc>
      </w:tr>
      <w:tr w:rsidR="00B7515A" w:rsidRPr="00C54BB5" w:rsidTr="005E6253">
        <w:trPr>
          <w:trHeight w:val="226"/>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Vittorio</w:t>
            </w:r>
          </w:p>
          <w:p w:rsidR="00B7515A" w:rsidRPr="00C54BB5" w:rsidRDefault="00B7515A" w:rsidP="00B7515A">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t xml:space="preserve">Ballista receive +1 to their Attack </w:t>
            </w:r>
            <w:r>
              <w:t>per hero level</w:t>
            </w:r>
          </w:p>
        </w:tc>
      </w:tr>
      <w:tr w:rsidR="00B7515A" w:rsidRPr="00C54BB5" w:rsidTr="005E6253">
        <w:trPr>
          <w:trHeight w:val="315"/>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Starting skills:</w:t>
            </w:r>
            <w:r w:rsidRPr="00C54BB5">
              <w:t xml:space="preserve"> Basic Attack, Retaliation Strike</w:t>
            </w:r>
          </w:p>
        </w:tc>
      </w:tr>
      <w:tr w:rsidR="00B7515A" w:rsidRPr="00C54BB5" w:rsidTr="005E6253">
        <w:trPr>
          <w:trHeight w:val="81"/>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rPr>
                <w:i/>
              </w:rPr>
              <w:t>War machines:</w:t>
            </w:r>
            <w:r w:rsidRPr="00C54BB5">
              <w:t xml:space="preserve"> Ballista</w:t>
            </w:r>
          </w:p>
        </w:tc>
      </w:tr>
    </w:tbl>
    <w:p w:rsidR="003C706C" w:rsidRDefault="003C706C"/>
    <w:p w:rsidR="00B927F3" w:rsidRDefault="00B927F3"/>
    <w:p w:rsidR="00B927F3" w:rsidRPr="00C54BB5" w:rsidRDefault="00B927F3"/>
    <w:p w:rsidR="003C706C" w:rsidRPr="00C54BB5" w:rsidRDefault="00BB55DA">
      <w:pPr>
        <w:pStyle w:val="2"/>
      </w:pPr>
      <w:bookmarkStart w:id="59" w:name="_opneetafz87b"/>
      <w:bookmarkEnd w:id="59"/>
      <w:r w:rsidRPr="00C54BB5">
        <w:t>Necromancers</w:t>
      </w:r>
    </w:p>
    <w:p w:rsidR="003C706C" w:rsidRPr="00C54BB5" w:rsidRDefault="003C706C"/>
    <w:tbl>
      <w:tblPr>
        <w:tblStyle w:val="affd"/>
        <w:tblW w:w="13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1835"/>
      </w:tblGrid>
      <w:tr w:rsidR="003C706C" w:rsidRPr="00C54BB5">
        <w:tc>
          <w:tcPr>
            <w:tcW w:w="2070"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Hero</w:t>
            </w:r>
          </w:p>
        </w:tc>
        <w:tc>
          <w:tcPr>
            <w:tcW w:w="1183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Effect</w:t>
            </w:r>
          </w:p>
        </w:tc>
      </w:tr>
      <w:tr w:rsidR="003C706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927F3">
            <w:r>
              <w:t>Arantir</w:t>
            </w:r>
          </w:p>
          <w:p w:rsidR="003C706C" w:rsidRPr="00C54BB5" w:rsidRDefault="00BB55D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Default="00BB55DA">
            <w:r w:rsidRPr="00C54BB5">
              <w:t>The Hero can summon a mysterious creature upon the battlefield to fight on his side, but if this creature dies, the Hero will lose all mana points</w:t>
            </w:r>
          </w:p>
          <w:p w:rsidR="00B927F3" w:rsidRDefault="00B927F3"/>
          <w:p w:rsidR="00B927F3" w:rsidRPr="00C54BB5" w:rsidRDefault="00B927F3">
            <w:r>
              <w:t>T</w:t>
            </w:r>
            <w:r w:rsidRPr="00C54BB5">
              <w:t>he cost of summoning the Avatar is 2 mana per level</w:t>
            </w:r>
          </w:p>
          <w:p w:rsidR="003C706C" w:rsidRPr="00C54BB5" w:rsidRDefault="003C706C">
            <w:pPr>
              <w:rPr>
                <w:b/>
                <w:color w:val="FF0000"/>
                <w:sz w:val="16"/>
                <w:szCs w:val="16"/>
              </w:rPr>
            </w:pPr>
          </w:p>
          <w:p w:rsidR="003C706C" w:rsidRPr="00C54BB5" w:rsidRDefault="00BB55DA">
            <w:pPr>
              <w:rPr>
                <w:sz w:val="16"/>
                <w:szCs w:val="16"/>
              </w:rPr>
            </w:pPr>
            <w:r w:rsidRPr="00C54BB5">
              <w:rPr>
                <w:b/>
                <w:color w:val="FF0000"/>
                <w:sz w:val="16"/>
                <w:szCs w:val="16"/>
              </w:rPr>
              <w:t>!</w:t>
            </w:r>
            <w:r w:rsidRPr="00C54BB5">
              <w:t xml:space="preserve"> </w:t>
            </w:r>
            <w:r w:rsidRPr="00C54BB5">
              <w:rPr>
                <w:sz w:val="16"/>
                <w:szCs w:val="16"/>
              </w:rPr>
              <w:t>Avatar’s characteristics:</w:t>
            </w:r>
          </w:p>
          <w:p w:rsidR="003C706C" w:rsidRPr="00C54BB5" w:rsidRDefault="00B927F3">
            <w:pPr>
              <w:rPr>
                <w:sz w:val="16"/>
                <w:szCs w:val="16"/>
              </w:rPr>
            </w:pPr>
            <w:r>
              <w:rPr>
                <w:sz w:val="16"/>
                <w:szCs w:val="16"/>
              </w:rPr>
              <w:t>Attack:</w:t>
            </w:r>
            <w:r>
              <w:t xml:space="preserve"> </w:t>
            </w:r>
            <w:r w:rsidR="00BB55DA" w:rsidRPr="00C54BB5">
              <w:rPr>
                <w:sz w:val="16"/>
                <w:szCs w:val="16"/>
              </w:rPr>
              <w:t>2*lvl</w:t>
            </w:r>
          </w:p>
          <w:p w:rsidR="003C706C" w:rsidRPr="00C54BB5" w:rsidRDefault="00BB55DA">
            <w:pPr>
              <w:rPr>
                <w:sz w:val="16"/>
                <w:szCs w:val="16"/>
              </w:rPr>
            </w:pPr>
            <w:r w:rsidRPr="00C54BB5">
              <w:rPr>
                <w:sz w:val="16"/>
                <w:szCs w:val="16"/>
              </w:rPr>
              <w:t>Defense: 2*lvl</w:t>
            </w:r>
          </w:p>
          <w:p w:rsidR="003C706C" w:rsidRPr="00C54BB5" w:rsidRDefault="00BB55DA">
            <w:pPr>
              <w:rPr>
                <w:sz w:val="16"/>
                <w:szCs w:val="16"/>
              </w:rPr>
            </w:pPr>
            <w:r w:rsidRPr="00C54BB5">
              <w:rPr>
                <w:sz w:val="16"/>
                <w:szCs w:val="16"/>
              </w:rPr>
              <w:t>Min damage: 5*lvl+7*sp</w:t>
            </w:r>
          </w:p>
          <w:p w:rsidR="003C706C" w:rsidRPr="00C54BB5" w:rsidRDefault="00BB55DA">
            <w:pPr>
              <w:rPr>
                <w:sz w:val="16"/>
                <w:szCs w:val="16"/>
              </w:rPr>
            </w:pPr>
            <w:r w:rsidRPr="00C54BB5">
              <w:rPr>
                <w:sz w:val="16"/>
                <w:szCs w:val="16"/>
              </w:rPr>
              <w:t>Max damage 7*lvl+10*sp</w:t>
            </w:r>
          </w:p>
          <w:p w:rsidR="003C706C" w:rsidRPr="00C54BB5" w:rsidRDefault="00BB55DA">
            <w:pPr>
              <w:rPr>
                <w:sz w:val="16"/>
                <w:szCs w:val="16"/>
              </w:rPr>
            </w:pPr>
            <w:r w:rsidRPr="00C54BB5">
              <w:rPr>
                <w:sz w:val="16"/>
                <w:szCs w:val="16"/>
              </w:rPr>
              <w:t>Speed: 6</w:t>
            </w:r>
          </w:p>
          <w:p w:rsidR="003C706C" w:rsidRPr="00C54BB5" w:rsidRDefault="00BB55DA">
            <w:pPr>
              <w:rPr>
                <w:sz w:val="16"/>
                <w:szCs w:val="16"/>
              </w:rPr>
            </w:pPr>
            <w:r w:rsidRPr="00C54BB5">
              <w:rPr>
                <w:sz w:val="16"/>
                <w:szCs w:val="16"/>
              </w:rPr>
              <w:t>Initiative: 10+(lvl/5), rounding down</w:t>
            </w:r>
          </w:p>
          <w:p w:rsidR="003C706C" w:rsidRPr="00C54BB5" w:rsidRDefault="00BB55DA">
            <w:pPr>
              <w:rPr>
                <w:color w:val="FF0000"/>
                <w:sz w:val="16"/>
                <w:szCs w:val="16"/>
              </w:rPr>
            </w:pPr>
            <w:r w:rsidRPr="00C54BB5">
              <w:rPr>
                <w:sz w:val="16"/>
                <w:szCs w:val="16"/>
              </w:rPr>
              <w:t>HP: 10+30*lvl+15*sp+30*kn</w:t>
            </w:r>
          </w:p>
          <w:p w:rsidR="003C706C" w:rsidRPr="00C54BB5" w:rsidRDefault="003C706C">
            <w:pPr>
              <w:rPr>
                <w:sz w:val="16"/>
                <w:szCs w:val="16"/>
              </w:rPr>
            </w:pPr>
          </w:p>
          <w:p w:rsidR="003C706C" w:rsidRPr="00C54BB5" w:rsidRDefault="00BB55DA">
            <w:pPr>
              <w:rPr>
                <w:sz w:val="16"/>
                <w:szCs w:val="16"/>
              </w:rPr>
            </w:pPr>
            <w:r w:rsidRPr="00C54BB5">
              <w:rPr>
                <w:b/>
                <w:color w:val="FF0000"/>
                <w:sz w:val="16"/>
                <w:szCs w:val="16"/>
              </w:rPr>
              <w:t>!</w:t>
            </w:r>
            <w:r w:rsidRPr="00C54BB5">
              <w:t xml:space="preserve"> </w:t>
            </w:r>
            <w:r w:rsidRPr="00C54BB5">
              <w:rPr>
                <w:sz w:val="16"/>
                <w:szCs w:val="16"/>
              </w:rPr>
              <w:t>Avatar’s abilities:</w:t>
            </w:r>
          </w:p>
          <w:p w:rsidR="003C706C" w:rsidRPr="00C54BB5" w:rsidRDefault="00BB55DA">
            <w:pPr>
              <w:rPr>
                <w:sz w:val="16"/>
                <w:szCs w:val="16"/>
              </w:rPr>
            </w:pPr>
            <w:r w:rsidRPr="00C54BB5">
              <w:rPr>
                <w:sz w:val="16"/>
                <w:szCs w:val="16"/>
              </w:rPr>
              <w:t>level 16: Undead, Cursing Attack</w:t>
            </w:r>
          </w:p>
          <w:p w:rsidR="003C706C" w:rsidRPr="00C54BB5" w:rsidRDefault="00BB55DA">
            <w:pPr>
              <w:rPr>
                <w:sz w:val="16"/>
                <w:szCs w:val="16"/>
              </w:rPr>
            </w:pPr>
            <w:r w:rsidRPr="00C54BB5">
              <w:rPr>
                <w:sz w:val="16"/>
                <w:szCs w:val="16"/>
              </w:rPr>
              <w:t>level 18: Death Stare</w:t>
            </w:r>
          </w:p>
          <w:p w:rsidR="003C706C" w:rsidRPr="00C54BB5" w:rsidRDefault="00BB55DA">
            <w:pPr>
              <w:rPr>
                <w:sz w:val="16"/>
                <w:szCs w:val="16"/>
              </w:rPr>
            </w:pPr>
            <w:r w:rsidRPr="00C54BB5">
              <w:rPr>
                <w:sz w:val="16"/>
                <w:szCs w:val="16"/>
              </w:rPr>
              <w:t>level 20: Sorrow Strike</w:t>
            </w:r>
          </w:p>
          <w:p w:rsidR="003C706C" w:rsidRPr="00C54BB5" w:rsidRDefault="00BB55DA">
            <w:pPr>
              <w:rPr>
                <w:sz w:val="16"/>
                <w:szCs w:val="16"/>
              </w:rPr>
            </w:pPr>
            <w:r w:rsidRPr="00C54BB5">
              <w:rPr>
                <w:sz w:val="16"/>
                <w:szCs w:val="16"/>
              </w:rPr>
              <w:t>level 22: Life Drain</w:t>
            </w:r>
          </w:p>
          <w:p w:rsidR="003C706C" w:rsidRPr="00C54BB5" w:rsidRDefault="00BB55DA" w:rsidP="00B927F3">
            <w:r w:rsidRPr="00C54BB5">
              <w:rPr>
                <w:sz w:val="16"/>
                <w:szCs w:val="16"/>
              </w:rPr>
              <w:t>level 28: Deadly Strike</w:t>
            </w:r>
          </w:p>
        </w:tc>
      </w:tr>
      <w:tr w:rsidR="003C706C" w:rsidRPr="00C54BB5" w:rsidTr="00F43A6E">
        <w:trPr>
          <w:trHeight w:val="125"/>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Summoning Magic, Mark of the Necromancer</w:t>
            </w:r>
          </w:p>
        </w:tc>
      </w:tr>
      <w:tr w:rsidR="003C706C" w:rsidRPr="00C54BB5" w:rsidTr="00F43A6E">
        <w:trPr>
          <w:trHeight w:val="89"/>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sz w:val="24"/>
                <w:szCs w:val="24"/>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rPr>
                <w:color w:val="00FFFF"/>
              </w:rPr>
            </w:pPr>
            <w:r w:rsidRPr="00C54BB5">
              <w:rPr>
                <w:i/>
              </w:rPr>
              <w:t>Spells:</w:t>
            </w:r>
            <w:r w:rsidRPr="00C54BB5">
              <w:t xml:space="preserve"> Raise Dead, Slow</w:t>
            </w:r>
          </w:p>
        </w:tc>
      </w:tr>
      <w:tr w:rsidR="003C706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Deirdre</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F43A6E" w:rsidRDefault="00BB55DA">
            <w:r w:rsidRPr="00C54BB5">
              <w:t xml:space="preserve">The effect of hero's Banshee Howl ability decreases the Morale and Luck of enemy units by 3 and their Initiative by 15% </w:t>
            </w:r>
          </w:p>
          <w:p w:rsidR="00F43A6E" w:rsidRDefault="00F43A6E"/>
          <w:p w:rsidR="003C706C" w:rsidRPr="00C54BB5" w:rsidRDefault="00BB55DA">
            <w:pPr>
              <w:rPr>
                <w:color w:val="980000"/>
              </w:rPr>
            </w:pPr>
            <w:r w:rsidRPr="00C54BB5">
              <w:rPr>
                <w:color w:val="980000"/>
              </w:rPr>
              <w:t xml:space="preserve">(original game - 2 Morale &amp; Luck, 10% initiative) </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Dark Magic, Banshee Howl</w:t>
            </w:r>
          </w:p>
        </w:tc>
      </w:tr>
      <w:tr w:rsidR="003C706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Spells:</w:t>
            </w:r>
            <w:r w:rsidRPr="00C54BB5">
              <w:t xml:space="preserve"> Raise Dead</w:t>
            </w:r>
          </w:p>
        </w:tc>
      </w:tr>
      <w:tr w:rsidR="003C706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lastRenderedPageBreak/>
              <w:t>Kaspar</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Default="00BB55DA">
            <w:r w:rsidRPr="00C54BB5">
              <w:t>The First Aid Tent healing power and the Plague Tent damage is increased by 15 points per hero's level.</w:t>
            </w:r>
          </w:p>
          <w:p w:rsidR="00B927F3" w:rsidRPr="00C54BB5" w:rsidRDefault="00B927F3">
            <w:pPr>
              <w:rPr>
                <w:color w:val="980000"/>
              </w:rPr>
            </w:pPr>
          </w:p>
          <w:p w:rsidR="003C706C" w:rsidRPr="00C54BB5" w:rsidRDefault="00BB55DA">
            <w:r w:rsidRPr="00C54BB5">
              <w:rPr>
                <w:color w:val="980000"/>
              </w:rPr>
              <w:t>(original game - 5 per level)</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War Machines, First Aid</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Spells:</w:t>
            </w:r>
            <w:r w:rsidRPr="00C54BB5">
              <w:t xml:space="preserve"> Raise Dead</w:t>
            </w:r>
          </w:p>
        </w:tc>
      </w:tr>
      <w:tr w:rsidR="003C706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War machines:</w:t>
            </w:r>
            <w:r w:rsidRPr="00C54BB5">
              <w:t xml:space="preserve"> First aid tent</w:t>
            </w:r>
          </w:p>
        </w:tc>
      </w:tr>
      <w:tr w:rsidR="003C706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Lucretia</w:t>
            </w:r>
          </w:p>
          <w:p w:rsidR="003C706C" w:rsidRPr="00C54BB5" w:rsidRDefault="00BB55DA">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All Vampires, Vampire Lords and Vampire Pr</w:t>
            </w:r>
            <w:r w:rsidR="00B927F3">
              <w:t xml:space="preserve">inces in hero's army gain +1 to </w:t>
            </w:r>
            <w:r w:rsidRPr="00C54BB5">
              <w:t>their Attack and Defence for every two levels of the hero, starting on first level</w:t>
            </w:r>
          </w:p>
          <w:p w:rsidR="003C706C" w:rsidRPr="00C54BB5" w:rsidRDefault="003C706C">
            <w:pPr>
              <w:rPr>
                <w:b/>
                <w:color w:val="FF0000"/>
                <w:sz w:val="16"/>
                <w:szCs w:val="16"/>
              </w:rPr>
            </w:pPr>
          </w:p>
          <w:p w:rsidR="003C706C" w:rsidRPr="00C54BB5" w:rsidRDefault="00BB55DA">
            <w:r w:rsidRPr="00C54BB5">
              <w:rPr>
                <w:b/>
                <w:color w:val="FF0000"/>
                <w:sz w:val="16"/>
                <w:szCs w:val="16"/>
              </w:rPr>
              <w:t xml:space="preserve">! </w:t>
            </w:r>
            <w:r w:rsidRPr="00C54BB5">
              <w:rPr>
                <w:sz w:val="16"/>
                <w:szCs w:val="16"/>
              </w:rPr>
              <w:t>Rounding up</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rPr>
                <w:i/>
              </w:rPr>
            </w:pPr>
            <w:r w:rsidRPr="00C54BB5">
              <w:rPr>
                <w:i/>
              </w:rPr>
              <w:t>Starting skills:</w:t>
            </w:r>
            <w:r w:rsidRPr="00C54BB5">
              <w:t xml:space="preserve"> Basic Sorcery, Mana Regeneration</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Spells:</w:t>
            </w:r>
            <w:r w:rsidRPr="00C54BB5">
              <w:t xml:space="preserve"> Raise Dead</w:t>
            </w:r>
          </w:p>
        </w:tc>
      </w:tr>
      <w:tr w:rsidR="003C706C" w:rsidRPr="00C54BB5" w:rsidTr="00F43A6E">
        <w:trPr>
          <w:trHeight w:val="2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Markal</w:t>
            </w:r>
          </w:p>
          <w:p w:rsidR="003C706C" w:rsidRPr="00C54BB5" w:rsidRDefault="00BB55D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The hero can choose 1 additional creature to raise with the Necromancy skill</w:t>
            </w:r>
          </w:p>
        </w:tc>
      </w:tr>
      <w:tr w:rsidR="003C706C" w:rsidRPr="00C54BB5" w:rsidTr="00F43A6E">
        <w:trPr>
          <w:trHeight w:val="169"/>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Advanced Leadership</w:t>
            </w:r>
          </w:p>
        </w:tc>
      </w:tr>
      <w:tr w:rsidR="003C706C" w:rsidRPr="00C54BB5" w:rsidTr="00363C30">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F43A6E" w:rsidRPr="00C54BB5" w:rsidRDefault="00BB55DA" w:rsidP="00B7515A">
            <w:r w:rsidRPr="00C54BB5">
              <w:rPr>
                <w:i/>
              </w:rPr>
              <w:t>Spells:</w:t>
            </w:r>
            <w:r w:rsidRPr="00C54BB5">
              <w:t xml:space="preserve"> Raise Dead</w:t>
            </w:r>
          </w:p>
        </w:tc>
      </w:tr>
      <w:tr w:rsidR="003C706C" w:rsidRPr="00C54BB5" w:rsidTr="00F43A6E">
        <w:trPr>
          <w:trHeight w:val="2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Naadir</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927F3" w:rsidRDefault="00BB55DA" w:rsidP="00B927F3">
            <w:r w:rsidRPr="00C54BB5">
              <w:t>Every time the group of enemy creatures dies it is replaced by the group of friendly Spectres for the duration of the combat</w:t>
            </w:r>
          </w:p>
          <w:p w:rsidR="00B927F3" w:rsidRDefault="00B927F3" w:rsidP="00B927F3"/>
          <w:p w:rsidR="00B927F3" w:rsidRDefault="00BB55DA" w:rsidP="00B927F3">
            <w:r w:rsidRPr="00C54BB5">
              <w:t>The max number of summoned Spectres equals to hero level, but cannot exceed the number of fallen creatures</w:t>
            </w:r>
          </w:p>
          <w:p w:rsidR="00B927F3" w:rsidRDefault="00B927F3" w:rsidP="00B927F3"/>
          <w:p w:rsidR="003C706C" w:rsidRPr="00C54BB5" w:rsidRDefault="00BB55DA" w:rsidP="00B927F3">
            <w:r w:rsidRPr="00C54BB5">
              <w:rPr>
                <w:color w:val="980000"/>
              </w:rPr>
              <w:t>(original game - summons unupgraded ghosts)</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Summoning Magic, Basic Dark Magic</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rPr>
                <w:i/>
              </w:rPr>
            </w:pPr>
            <w:r w:rsidRPr="00C54BB5">
              <w:rPr>
                <w:i/>
              </w:rPr>
              <w:t>Spells:</w:t>
            </w:r>
            <w:r w:rsidRPr="00C54BB5">
              <w:t xml:space="preserve"> Raise Dead</w:t>
            </w:r>
          </w:p>
        </w:tc>
      </w:tr>
      <w:tr w:rsidR="003C706C" w:rsidRPr="00C54BB5" w:rsidTr="00F43A6E">
        <w:trPr>
          <w:trHeight w:val="28"/>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rPr>
                <w:color w:val="980000"/>
              </w:rPr>
            </w:pPr>
            <w:r w:rsidRPr="00C54BB5">
              <w:rPr>
                <w:i/>
              </w:rPr>
              <w:t>War machines:</w:t>
            </w:r>
            <w:r w:rsidRPr="00C54BB5">
              <w:t xml:space="preserve"> First aid tent </w:t>
            </w:r>
            <w:r w:rsidRPr="00C54BB5">
              <w:rPr>
                <w:color w:val="980000"/>
              </w:rPr>
              <w:t>(original game - no starting machines)</w:t>
            </w:r>
          </w:p>
        </w:tc>
      </w:tr>
      <w:tr w:rsidR="003C706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Nicolai</w:t>
            </w:r>
          </w:p>
          <w:p w:rsidR="003C706C" w:rsidRPr="00C54BB5" w:rsidRDefault="00BB55D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Default="00BB55DA">
            <w:r w:rsidRPr="00C54BB5">
              <w:t>The hero can raise</w:t>
            </w:r>
            <w:r w:rsidR="00C42FEC">
              <w:t xml:space="preserve"> 8</w:t>
            </w:r>
            <w:r w:rsidRPr="00C54BB5">
              <w:t xml:space="preserve"> Death Knights with </w:t>
            </w:r>
            <w:r w:rsidR="00C42FEC">
              <w:t>Basic</w:t>
            </w:r>
            <w:r w:rsidRPr="00C54BB5">
              <w:t xml:space="preserve"> Necromancy skill</w:t>
            </w:r>
          </w:p>
          <w:p w:rsidR="00B927F3" w:rsidRPr="00C54BB5" w:rsidRDefault="00B927F3"/>
          <w:p w:rsidR="003C706C" w:rsidRPr="00C54BB5" w:rsidRDefault="00BB55DA">
            <w:r w:rsidRPr="00C54BB5">
              <w:t xml:space="preserve">Receives </w:t>
            </w:r>
            <w:r w:rsidR="00C42FEC">
              <w:t>3</w:t>
            </w:r>
            <w:r w:rsidRPr="00C54BB5">
              <w:t xml:space="preserve"> additional Death Knights for each positive morale point</w:t>
            </w:r>
          </w:p>
          <w:p w:rsidR="003C706C" w:rsidRPr="00C54BB5" w:rsidRDefault="003C706C">
            <w:pPr>
              <w:rPr>
                <w:b/>
                <w:color w:val="FF0000"/>
                <w:sz w:val="16"/>
                <w:szCs w:val="16"/>
              </w:rPr>
            </w:pPr>
          </w:p>
          <w:p w:rsidR="003C706C" w:rsidRPr="00C54BB5" w:rsidRDefault="00BB55DA">
            <w:pPr>
              <w:rPr>
                <w:sz w:val="16"/>
                <w:szCs w:val="16"/>
              </w:rPr>
            </w:pPr>
            <w:r w:rsidRPr="00C54BB5">
              <w:rPr>
                <w:b/>
                <w:color w:val="FF0000"/>
                <w:sz w:val="16"/>
                <w:szCs w:val="16"/>
              </w:rPr>
              <w:t>!</w:t>
            </w:r>
            <w:r w:rsidRPr="00C54BB5">
              <w:rPr>
                <w:sz w:val="16"/>
                <w:szCs w:val="16"/>
              </w:rPr>
              <w:t xml:space="preserve"> The “Eternal Servitude” skill does not apply to the Death Knights</w:t>
            </w:r>
          </w:p>
          <w:p w:rsidR="003C706C" w:rsidRPr="00C54BB5" w:rsidRDefault="003C706C">
            <w:pPr>
              <w:rPr>
                <w:b/>
                <w:color w:val="FF0000"/>
                <w:sz w:val="16"/>
                <w:szCs w:val="16"/>
              </w:rPr>
            </w:pPr>
          </w:p>
          <w:p w:rsidR="003C706C" w:rsidRPr="00C54BB5" w:rsidRDefault="00BB55DA">
            <w:r w:rsidRPr="00C54BB5">
              <w:rPr>
                <w:b/>
                <w:color w:val="FF0000"/>
                <w:sz w:val="16"/>
                <w:szCs w:val="16"/>
              </w:rPr>
              <w:t>!</w:t>
            </w:r>
            <w:r w:rsidRPr="00C54BB5">
              <w:rPr>
                <w:sz w:val="16"/>
                <w:szCs w:val="16"/>
              </w:rPr>
              <w:t xml:space="preserve"> On the Necromancy screen, the Death Knights will replace the lowest level unit that the hero </w:t>
            </w:r>
            <w:r w:rsidRPr="00C54BB5">
              <w:rPr>
                <w:b/>
                <w:sz w:val="16"/>
                <w:szCs w:val="16"/>
              </w:rPr>
              <w:t>doesn’t have</w:t>
            </w:r>
            <w:r w:rsidRPr="00C54BB5">
              <w:rPr>
                <w:sz w:val="16"/>
                <w:szCs w:val="16"/>
              </w:rPr>
              <w:t xml:space="preserve"> in his army</w:t>
            </w:r>
            <w:r w:rsidR="00F43A6E">
              <w:rPr>
                <w:sz w:val="16"/>
                <w:szCs w:val="16"/>
              </w:rPr>
              <w:t>.</w:t>
            </w:r>
            <w:r w:rsidRPr="00C54BB5">
              <w:rPr>
                <w:sz w:val="16"/>
                <w:szCs w:val="16"/>
              </w:rPr>
              <w:t xml:space="preserve"> If the hero has all 7 types of creatures in his army, he </w:t>
            </w:r>
            <w:r w:rsidRPr="00C54BB5">
              <w:rPr>
                <w:b/>
                <w:sz w:val="16"/>
                <w:szCs w:val="16"/>
              </w:rPr>
              <w:t>won’t be able</w:t>
            </w:r>
            <w:r w:rsidRPr="00C54BB5">
              <w:rPr>
                <w:sz w:val="16"/>
                <w:szCs w:val="16"/>
              </w:rPr>
              <w:t xml:space="preserve"> to raise Death Knights</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Attack, Eternal Servitude</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Spells:</w:t>
            </w:r>
            <w:r w:rsidRPr="00C54BB5">
              <w:t xml:space="preserve"> Raise Dead</w:t>
            </w:r>
          </w:p>
        </w:tc>
      </w:tr>
      <w:tr w:rsidR="003C706C" w:rsidRPr="00C54BB5" w:rsidTr="00F43A6E">
        <w:trPr>
          <w:trHeight w:val="89"/>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5E6253" w:rsidRPr="00C54BB5" w:rsidRDefault="00BB55DA" w:rsidP="00B7515A">
            <w:r w:rsidRPr="00C54BB5">
              <w:rPr>
                <w:i/>
              </w:rPr>
              <w:t>War machines:</w:t>
            </w:r>
            <w:r w:rsidRPr="00C54BB5">
              <w:t xml:space="preserve"> Ballista</w:t>
            </w:r>
          </w:p>
        </w:tc>
      </w:tr>
      <w:tr w:rsidR="003C706C" w:rsidRPr="00C54BB5" w:rsidTr="00F43A6E">
        <w:trPr>
          <w:trHeight w:val="20"/>
        </w:trPr>
        <w:tc>
          <w:tcPr>
            <w:tcW w:w="2070" w:type="dxa"/>
            <w:vMerge w:val="restart"/>
            <w:tcBorders>
              <w:top w:val="single" w:sz="18" w:space="0" w:color="B7B7B7"/>
              <w:left w:val="single" w:sz="18" w:space="0" w:color="B7B7B7"/>
              <w:bottom w:val="single" w:sz="8" w:space="0" w:color="B7B7B7"/>
              <w:right w:val="single" w:sz="8" w:space="0" w:color="B7B7B7"/>
            </w:tcBorders>
          </w:tcPr>
          <w:p w:rsidR="003C706C" w:rsidRPr="00C54BB5" w:rsidRDefault="00BB55DA">
            <w:r w:rsidRPr="00C54BB5">
              <w:t xml:space="preserve">Ornella </w:t>
            </w:r>
          </w:p>
          <w:p w:rsidR="003C706C" w:rsidRPr="00C54BB5" w:rsidRDefault="00BB55D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Increases the Initiative of all hero's creatures by 1</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rPr>
                <w:color w:val="D34817"/>
              </w:rPr>
            </w:pPr>
            <w:r w:rsidRPr="00C54BB5">
              <w:rPr>
                <w:i/>
              </w:rPr>
              <w:t>Starting skills:</w:t>
            </w:r>
            <w:r w:rsidRPr="00C54BB5">
              <w:t xml:space="preserve"> Advanced Logistics</w:t>
            </w:r>
          </w:p>
        </w:tc>
      </w:tr>
      <w:tr w:rsidR="003C706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rPr>
                <w:color w:val="00FFFF"/>
              </w:rPr>
            </w:pPr>
            <w:r w:rsidRPr="00C54BB5">
              <w:rPr>
                <w:i/>
              </w:rPr>
              <w:t>Spells:</w:t>
            </w:r>
            <w:r w:rsidRPr="00C54BB5">
              <w:t xml:space="preserve"> Raise Dead</w:t>
            </w:r>
          </w:p>
        </w:tc>
      </w:tr>
      <w:tr w:rsidR="003C706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Orson</w:t>
            </w:r>
          </w:p>
          <w:p w:rsidR="003C706C" w:rsidRPr="00C54BB5" w:rsidRDefault="00BB55DA">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 xml:space="preserve">All Zombies, Plague Zombies and Rot Zombies </w:t>
            </w:r>
            <w:r w:rsidR="00B927F3">
              <w:t xml:space="preserve">in hero's army gain +1 to their </w:t>
            </w:r>
            <w:r w:rsidRPr="00C54BB5">
              <w:t>Attack and Defence for every two levels of the hero, starting on first level</w:t>
            </w:r>
          </w:p>
          <w:p w:rsidR="003C706C" w:rsidRPr="00C54BB5" w:rsidRDefault="003C706C">
            <w:pPr>
              <w:rPr>
                <w:b/>
                <w:color w:val="FF0000"/>
                <w:sz w:val="16"/>
                <w:szCs w:val="16"/>
              </w:rPr>
            </w:pPr>
          </w:p>
          <w:p w:rsidR="003C706C" w:rsidRPr="00C54BB5" w:rsidRDefault="00BB55DA">
            <w:r w:rsidRPr="00C54BB5">
              <w:rPr>
                <w:b/>
                <w:color w:val="FF0000"/>
                <w:sz w:val="16"/>
                <w:szCs w:val="16"/>
              </w:rPr>
              <w:t xml:space="preserve">! </w:t>
            </w:r>
            <w:r w:rsidRPr="00C54BB5">
              <w:rPr>
                <w:sz w:val="16"/>
                <w:szCs w:val="16"/>
              </w:rPr>
              <w:t>Rounding up</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Defense, Vitality</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Spells:</w:t>
            </w:r>
            <w:r w:rsidRPr="00C54BB5">
              <w:t xml:space="preserve"> Raise Dead</w:t>
            </w:r>
          </w:p>
        </w:tc>
      </w:tr>
      <w:tr w:rsidR="003C706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tcPr>
          <w:p w:rsidR="003C706C" w:rsidRPr="00C54BB5" w:rsidRDefault="00BB55DA">
            <w:r w:rsidRPr="00C54BB5">
              <w:t>Raven</w:t>
            </w:r>
          </w:p>
          <w:p w:rsidR="003C706C" w:rsidRPr="00C54BB5" w:rsidRDefault="00BB55DA">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sidP="00B927F3">
            <w:r w:rsidRPr="00C54BB5">
              <w:t>The Curse of Weakness spell not only lowers creature's damage, but also</w:t>
            </w:r>
            <w:r w:rsidR="00B927F3">
              <w:t xml:space="preserve"> </w:t>
            </w:r>
            <w:r w:rsidRPr="00C54BB5">
              <w:t>reduces creature's Defense by -1 for every</w:t>
            </w:r>
            <w:r w:rsidR="00B927F3">
              <w:t xml:space="preserve"> three hero levels, starting on </w:t>
            </w:r>
            <w:r w:rsidRPr="00C54BB5">
              <w:t>first level</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rPr>
                <w:color w:val="D34817"/>
              </w:rPr>
            </w:pPr>
            <w:r w:rsidRPr="00C54BB5">
              <w:rPr>
                <w:i/>
              </w:rPr>
              <w:t>Starting skills:</w:t>
            </w:r>
            <w:r w:rsidRPr="00C54BB5">
              <w:t xml:space="preserve"> Basic Destruction Magic, Basic Dark Magic</w:t>
            </w:r>
          </w:p>
        </w:tc>
      </w:tr>
      <w:tr w:rsidR="003C706C" w:rsidRPr="00C54BB5" w:rsidTr="00B7515A">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rPr>
                <w:color w:val="00FFFF"/>
              </w:rPr>
            </w:pPr>
            <w:r w:rsidRPr="00C54BB5">
              <w:rPr>
                <w:i/>
              </w:rPr>
              <w:t>Spells:</w:t>
            </w:r>
            <w:r w:rsidRPr="00C54BB5">
              <w:t xml:space="preserve"> Raise Dead, Weakness</w:t>
            </w:r>
          </w:p>
        </w:tc>
      </w:tr>
      <w:tr w:rsidR="00B7515A" w:rsidRPr="00C54BB5" w:rsidTr="00017B03">
        <w:trPr>
          <w:trHeight w:val="2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t>Vladimir</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pPr>
              <w:rPr>
                <w:color w:val="980000"/>
              </w:rPr>
            </w:pPr>
            <w:r w:rsidRPr="00C54BB5">
              <w:t xml:space="preserve">The effective Spellpower for casting the Raise Dead spell is increased by 1 for every 2 hero levels, starting from level 1 </w:t>
            </w:r>
          </w:p>
          <w:p w:rsidR="00B7515A" w:rsidRPr="00C54BB5" w:rsidRDefault="00B7515A" w:rsidP="00B7515A">
            <w:pPr>
              <w:rPr>
                <w:b/>
                <w:color w:val="FF0000"/>
                <w:sz w:val="16"/>
                <w:szCs w:val="16"/>
              </w:rPr>
            </w:pPr>
          </w:p>
          <w:p w:rsidR="00B7515A" w:rsidRDefault="00B7515A" w:rsidP="00B7515A">
            <w:r w:rsidRPr="00C54BB5">
              <w:rPr>
                <w:b/>
                <w:color w:val="FF0000"/>
                <w:sz w:val="16"/>
                <w:szCs w:val="16"/>
              </w:rPr>
              <w:t>!</w:t>
            </w:r>
            <w:r w:rsidRPr="00C54BB5">
              <w:rPr>
                <w:sz w:val="16"/>
                <w:szCs w:val="16"/>
              </w:rPr>
              <w:t xml:space="preserve"> Rounding up</w:t>
            </w:r>
          </w:p>
          <w:p w:rsidR="00B7515A" w:rsidRDefault="00B7515A" w:rsidP="00B7515A"/>
          <w:p w:rsidR="00B7515A" w:rsidRPr="00C54BB5" w:rsidRDefault="00B7515A" w:rsidP="00B7515A">
            <w:pPr>
              <w:rPr>
                <w:sz w:val="16"/>
                <w:szCs w:val="16"/>
              </w:rPr>
            </w:pPr>
            <w:r w:rsidRPr="00C54BB5">
              <w:rPr>
                <w:color w:val="980000"/>
              </w:rPr>
              <w:t>(original game - level/5)</w:t>
            </w:r>
          </w:p>
        </w:tc>
      </w:tr>
      <w:tr w:rsidR="00B7515A"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pPr>
              <w:rPr>
                <w:i/>
              </w:rPr>
            </w:pPr>
            <w:r w:rsidRPr="00C54BB5">
              <w:rPr>
                <w:i/>
              </w:rPr>
              <w:t>Starting skills:</w:t>
            </w:r>
            <w:r w:rsidRPr="00C54BB5">
              <w:t xml:space="preserve"> Basic Summoning Magic, Master of Life</w:t>
            </w:r>
          </w:p>
        </w:tc>
      </w:tr>
      <w:tr w:rsidR="00B7515A" w:rsidRPr="00C54BB5" w:rsidTr="00017B03">
        <w:trPr>
          <w:trHeight w:val="20"/>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Default="00B7515A" w:rsidP="00B7515A">
            <w:r w:rsidRPr="00C54BB5">
              <w:rPr>
                <w:i/>
              </w:rPr>
              <w:t>Spells:</w:t>
            </w:r>
            <w:r w:rsidRPr="00C54BB5">
              <w:t xml:space="preserve"> Raise Dead</w:t>
            </w:r>
          </w:p>
          <w:p w:rsidR="00363C30" w:rsidRDefault="00363C30" w:rsidP="00B7515A"/>
          <w:p w:rsidR="00363C30" w:rsidRDefault="00363C30" w:rsidP="00B7515A"/>
          <w:p w:rsidR="00363C30" w:rsidRPr="00C54BB5" w:rsidRDefault="00363C30" w:rsidP="00B7515A">
            <w:pPr>
              <w:rPr>
                <w:i/>
              </w:rPr>
            </w:pPr>
          </w:p>
        </w:tc>
      </w:tr>
      <w:tr w:rsidR="00B7515A" w:rsidRPr="00C54BB5" w:rsidTr="00017B03">
        <w:trPr>
          <w:trHeight w:val="2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r w:rsidRPr="00C54BB5">
              <w:lastRenderedPageBreak/>
              <w:t>Zoltan</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r w:rsidRPr="00C54BB5">
              <w:t>The hero can cast the "Arcane Crystal", "Blade Barrier" and "Summon Hive" spells without spending mana</w:t>
            </w:r>
          </w:p>
          <w:p w:rsidR="00B7515A" w:rsidRPr="00C54BB5" w:rsidRDefault="00B7515A" w:rsidP="00B7515A"/>
          <w:p w:rsidR="00B7515A" w:rsidRPr="00C54BB5" w:rsidRDefault="00B7515A" w:rsidP="00B7515A">
            <w:r w:rsidRPr="00C54BB5">
              <w:t>The hero learns the "Arcane Crystal" spell prior to the battle.</w:t>
            </w:r>
          </w:p>
          <w:p w:rsidR="00B7515A" w:rsidRPr="00C54BB5" w:rsidRDefault="00B7515A" w:rsidP="00B7515A"/>
          <w:p w:rsidR="00B7515A" w:rsidRPr="00C54BB5" w:rsidRDefault="00B7515A" w:rsidP="00B7515A">
            <w:pPr>
              <w:rPr>
                <w:color w:val="980000"/>
              </w:rPr>
            </w:pPr>
            <w:r w:rsidRPr="00C54BB5">
              <w:rPr>
                <w:color w:val="980000"/>
              </w:rPr>
              <w:t>(original game - chance to ban spells cast by the enemy for the duration of combat)</w:t>
            </w:r>
          </w:p>
        </w:tc>
      </w:tr>
      <w:tr w:rsidR="00B7515A"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pPr>
              <w:rPr>
                <w:i/>
              </w:rPr>
            </w:pPr>
            <w:r w:rsidRPr="00C54BB5">
              <w:rPr>
                <w:i/>
              </w:rPr>
              <w:t>Starting skills:</w:t>
            </w:r>
            <w:r w:rsidRPr="00C54BB5">
              <w:t xml:space="preserve"> Basic Enlightenment, Arcane Intuition</w:t>
            </w:r>
          </w:p>
        </w:tc>
      </w:tr>
      <w:tr w:rsidR="00B7515A" w:rsidRPr="00C54BB5" w:rsidTr="00017B03">
        <w:trPr>
          <w:trHeight w:val="20"/>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7515A" w:rsidRPr="00C54BB5" w:rsidRDefault="00B7515A" w:rsidP="00B7515A">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7515A" w:rsidRPr="00C54BB5" w:rsidRDefault="00B7515A" w:rsidP="00B7515A">
            <w:pPr>
              <w:rPr>
                <w:i/>
              </w:rPr>
            </w:pPr>
            <w:r w:rsidRPr="00C54BB5">
              <w:rPr>
                <w:i/>
              </w:rPr>
              <w:t>Spells:</w:t>
            </w:r>
            <w:r w:rsidRPr="00C54BB5">
              <w:t xml:space="preserve"> Raise Dead</w:t>
            </w:r>
          </w:p>
        </w:tc>
      </w:tr>
    </w:tbl>
    <w:p w:rsidR="003C706C" w:rsidRPr="00C54BB5" w:rsidRDefault="003C706C"/>
    <w:p w:rsidR="003C706C" w:rsidRPr="00C54BB5" w:rsidRDefault="00BB55DA">
      <w:pPr>
        <w:pStyle w:val="2"/>
      </w:pPr>
      <w:bookmarkStart w:id="60" w:name="_mdy0eilgsnug"/>
      <w:bookmarkEnd w:id="60"/>
      <w:r w:rsidRPr="00C54BB5">
        <w:t>Rangers</w:t>
      </w:r>
    </w:p>
    <w:p w:rsidR="003C706C" w:rsidRPr="00C54BB5" w:rsidRDefault="003C706C"/>
    <w:tbl>
      <w:tblPr>
        <w:tblStyle w:val="affe"/>
        <w:tblW w:w="13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1835"/>
      </w:tblGrid>
      <w:tr w:rsidR="003C706C" w:rsidRPr="00C54BB5">
        <w:tc>
          <w:tcPr>
            <w:tcW w:w="2070"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Hero</w:t>
            </w:r>
          </w:p>
        </w:tc>
        <w:tc>
          <w:tcPr>
            <w:tcW w:w="1183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Effect</w:t>
            </w:r>
          </w:p>
        </w:tc>
      </w:tr>
      <w:tr w:rsidR="003C706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Alaron</w:t>
            </w:r>
          </w:p>
          <w:p w:rsidR="003C706C" w:rsidRPr="00C54BB5" w:rsidRDefault="00BB55DA">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Each time the hero casts a Light spell, also casts the Divine Vengeance on a random enemy unit (the enemy unit have to kill some of the hero's creatures to become a valid target)</w:t>
            </w:r>
          </w:p>
          <w:p w:rsidR="003C706C" w:rsidRPr="00C54BB5" w:rsidRDefault="003C706C"/>
          <w:p w:rsidR="003C706C" w:rsidRPr="00C54BB5" w:rsidRDefault="00BB55DA">
            <w:r w:rsidRPr="00C54BB5">
              <w:t>Casts additional Divine Vengeance for each allied Pristine Unicorn unit on the battlefield</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Light Magic, Basic Sorcery</w:t>
            </w:r>
          </w:p>
        </w:tc>
      </w:tr>
      <w:tr w:rsidR="003C706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Anwen</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t>All Sylvan creatures under hero's comma</w:t>
            </w:r>
            <w:r w:rsidR="00B927F3">
              <w:t xml:space="preserve">nd inflict +1.5% more damage to </w:t>
            </w:r>
            <w:r w:rsidRPr="00C54BB5">
              <w:t>favored enemies per hero level</w:t>
            </w:r>
          </w:p>
          <w:p w:rsidR="003C706C" w:rsidRPr="00C54BB5" w:rsidRDefault="00BB55DA">
            <w:pPr>
              <w:rPr>
                <w:color w:val="980000"/>
              </w:rPr>
            </w:pPr>
            <w:r w:rsidRPr="00C54BB5">
              <w:rPr>
                <w:color w:val="980000"/>
              </w:rPr>
              <w:t>(original game - 2% per level)</w:t>
            </w:r>
          </w:p>
        </w:tc>
      </w:tr>
      <w:tr w:rsidR="003C706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Basic Defense, Protection</w:t>
            </w:r>
          </w:p>
        </w:tc>
      </w:tr>
      <w:tr w:rsidR="00363C30" w:rsidRPr="00C54BB5" w:rsidTr="00017B03">
        <w:trPr>
          <w:trHeight w:val="44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 xml:space="preserve">Dirael </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Default="00363C30" w:rsidP="00363C30">
            <w:r w:rsidRPr="00C54BB5">
              <w:t>The Wasp Swarm spell deal</w:t>
            </w:r>
            <w:r>
              <w:t>s 4% more damage per hero level</w:t>
            </w:r>
          </w:p>
          <w:p w:rsidR="00363C30" w:rsidRDefault="00363C30" w:rsidP="00363C30"/>
          <w:p w:rsidR="00363C30" w:rsidRPr="00C54BB5" w:rsidRDefault="00363C30" w:rsidP="00363C30">
            <w:pPr>
              <w:rPr>
                <w:color w:val="980000"/>
              </w:rPr>
            </w:pPr>
            <w:r w:rsidRPr="00C54BB5">
              <w:rPr>
                <w:color w:val="980000"/>
              </w:rPr>
              <w:t>(original game - 5% per level)</w:t>
            </w:r>
          </w:p>
          <w:p w:rsidR="00363C30" w:rsidRPr="00C54BB5" w:rsidRDefault="00363C30" w:rsidP="00363C30">
            <w:r w:rsidRPr="00C54BB5">
              <w:rPr>
                <w:color w:val="980000"/>
              </w:rPr>
              <w:t>(the additional bonus to Wasp Swarm ATB pushback effect is removed)</w:t>
            </w:r>
          </w:p>
        </w:tc>
      </w:tr>
      <w:tr w:rsidR="00363C30"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Starting skills:</w:t>
            </w:r>
            <w:r w:rsidRPr="00C54BB5">
              <w:t xml:space="preserve"> Basic Summoning Magic, Master of Conjuration</w:t>
            </w:r>
          </w:p>
        </w:tc>
      </w:tr>
      <w:tr w:rsidR="00363C30" w:rsidRPr="00C54BB5" w:rsidTr="00017B03">
        <w:trPr>
          <w:trHeight w:val="20"/>
        </w:trPr>
        <w:tc>
          <w:tcPr>
            <w:tcW w:w="2070" w:type="dxa"/>
            <w:vMerge/>
            <w:tcBorders>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Spells:</w:t>
            </w:r>
            <w:r w:rsidRPr="00C54BB5">
              <w:t xml:space="preserve"> Wasp Swarm</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 xml:space="preserve">Findan </w:t>
            </w:r>
          </w:p>
          <w:p w:rsidR="00363C30" w:rsidRPr="00C54BB5" w:rsidRDefault="00363C30" w:rsidP="00363C30">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Default="00363C30" w:rsidP="00363C30">
            <w:r w:rsidRPr="00C54BB5">
              <w:t>All shooters in hero's army can cripple the enemy units, decreasing their attack by 3 with each shot</w:t>
            </w:r>
          </w:p>
          <w:p w:rsidR="00363C30" w:rsidRPr="00C54BB5" w:rsidRDefault="00363C30" w:rsidP="00363C30"/>
          <w:p w:rsidR="00363C30" w:rsidRPr="00C54BB5" w:rsidRDefault="00363C30" w:rsidP="00363C30">
            <w:r w:rsidRPr="00C54BB5">
              <w:t>Applies to all ranged units including ballista</w:t>
            </w:r>
          </w:p>
        </w:tc>
      </w:tr>
      <w:tr w:rsidR="00363C30" w:rsidRPr="00C54BB5" w:rsidTr="00363C30">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Starting skills:</w:t>
            </w:r>
            <w:r w:rsidRPr="00C54BB5">
              <w:t xml:space="preserve"> Basic Leadership, Rain of Arrows</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 xml:space="preserve">Ghost </w:t>
            </w:r>
          </w:p>
          <w:p w:rsidR="00363C30" w:rsidRPr="00C54BB5" w:rsidRDefault="00363C30" w:rsidP="00363C30">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Default="00363C30" w:rsidP="00363C30">
            <w:pPr>
              <w:rPr>
                <w:color w:val="333333"/>
              </w:rPr>
            </w:pPr>
            <w:r w:rsidRPr="00B927F3">
              <w:rPr>
                <w:color w:val="333333"/>
                <w:highlight w:val="white"/>
              </w:rPr>
              <w:t>The Spellpower of Druids, Druid elders and High druids in hero's army is increased to the level of tier 6 casters</w:t>
            </w:r>
          </w:p>
          <w:p w:rsidR="00363C30" w:rsidRPr="00B927F3" w:rsidRDefault="00363C30" w:rsidP="00363C30"/>
          <w:p w:rsidR="00363C30" w:rsidRPr="00C54BB5" w:rsidRDefault="00363C30" w:rsidP="00363C30">
            <w:r w:rsidRPr="00C54BB5">
              <w:t>The effective Spellpower gain is 1-6 points depending on the number of creatures</w:t>
            </w:r>
          </w:p>
        </w:tc>
      </w:tr>
      <w:tr w:rsidR="00363C30"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Starting skills:</w:t>
            </w:r>
            <w:r w:rsidRPr="00C54BB5">
              <w:t xml:space="preserve"> </w:t>
            </w:r>
            <w:r w:rsidRPr="00C54BB5">
              <w:rPr>
                <w:rFonts w:ascii="Trebuchet MS" w:hAnsi="Trebuchet MS"/>
                <w:color w:val="333333"/>
                <w:sz w:val="21"/>
                <w:szCs w:val="21"/>
                <w:highlight w:val="white"/>
              </w:rPr>
              <w:t>Basic Leadership, Diplomacy</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Gilraen</w:t>
            </w:r>
          </w:p>
          <w:p w:rsidR="00363C30" w:rsidRPr="00C54BB5" w:rsidRDefault="00363C30" w:rsidP="00363C30">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t>All Blade Dancers, War Dancers and Wind Dancers in hero's army gain +1 to</w:t>
            </w:r>
            <w:r>
              <w:t xml:space="preserve"> </w:t>
            </w:r>
            <w:r w:rsidRPr="00C54BB5">
              <w:t>their Attack and Defence for every two levels of the hero, starting on first level</w:t>
            </w:r>
          </w:p>
          <w:p w:rsidR="00363C30" w:rsidRPr="00C54BB5" w:rsidRDefault="00363C30" w:rsidP="00363C30">
            <w:pPr>
              <w:rPr>
                <w:b/>
                <w:color w:val="FF0000"/>
                <w:sz w:val="16"/>
                <w:szCs w:val="16"/>
              </w:rPr>
            </w:pPr>
          </w:p>
          <w:p w:rsidR="00363C30" w:rsidRPr="00C54BB5" w:rsidRDefault="00363C30" w:rsidP="00363C30">
            <w:r w:rsidRPr="00C54BB5">
              <w:rPr>
                <w:b/>
                <w:color w:val="FF0000"/>
                <w:sz w:val="16"/>
                <w:szCs w:val="16"/>
              </w:rPr>
              <w:t xml:space="preserve">! </w:t>
            </w:r>
            <w:r w:rsidRPr="00C54BB5">
              <w:rPr>
                <w:sz w:val="16"/>
                <w:szCs w:val="16"/>
              </w:rPr>
              <w:t>Rounding up</w:t>
            </w:r>
          </w:p>
        </w:tc>
      </w:tr>
      <w:tr w:rsidR="00363C30"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color w:val="980000"/>
              </w:rPr>
            </w:pPr>
            <w:r w:rsidRPr="00C54BB5">
              <w:rPr>
                <w:i/>
              </w:rPr>
              <w:t>Starting skills:</w:t>
            </w:r>
            <w:r w:rsidRPr="00C54BB5">
              <w:t xml:space="preserve"> Basic Defense, Protection</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Ossir</w:t>
            </w:r>
          </w:p>
          <w:p w:rsidR="00363C30" w:rsidRPr="00C54BB5" w:rsidRDefault="00363C30" w:rsidP="00363C30">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t>All Hunters, Master Hunters and Arcane Archers in hero's army gain +1 to their</w:t>
            </w:r>
            <w:r>
              <w:t xml:space="preserve"> </w:t>
            </w:r>
            <w:r w:rsidRPr="00C54BB5">
              <w:t>Attack and Defence for every two levels of the hero, starting on first level</w:t>
            </w:r>
          </w:p>
          <w:p w:rsidR="00363C30" w:rsidRPr="00C54BB5" w:rsidRDefault="00363C30" w:rsidP="00363C30">
            <w:pPr>
              <w:rPr>
                <w:b/>
                <w:color w:val="FF0000"/>
                <w:sz w:val="16"/>
                <w:szCs w:val="16"/>
              </w:rPr>
            </w:pPr>
          </w:p>
          <w:p w:rsidR="00363C30" w:rsidRPr="00C54BB5" w:rsidRDefault="00363C30" w:rsidP="00363C30">
            <w:r w:rsidRPr="00C54BB5">
              <w:rPr>
                <w:b/>
                <w:color w:val="FF0000"/>
                <w:sz w:val="16"/>
                <w:szCs w:val="16"/>
              </w:rPr>
              <w:t xml:space="preserve">! </w:t>
            </w:r>
            <w:r w:rsidRPr="00C54BB5">
              <w:rPr>
                <w:sz w:val="16"/>
                <w:szCs w:val="16"/>
              </w:rPr>
              <w:t>Rounding up</w:t>
            </w:r>
          </w:p>
        </w:tc>
      </w:tr>
      <w:tr w:rsidR="00363C30"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Starting skills:</w:t>
            </w:r>
            <w:r w:rsidRPr="00C54BB5">
              <w:t xml:space="preserve"> Basic Luck, Magic Resistance</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Talanar</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Default="00363C30" w:rsidP="00363C30">
            <w:r w:rsidRPr="00C54BB5">
              <w:t>All creatures in hero's army receive the Enraged ability (gives bonus Attack for each fallen ally)</w:t>
            </w:r>
            <w:r w:rsidR="00426AFD">
              <w:t>.</w:t>
            </w:r>
          </w:p>
          <w:p w:rsidR="00426AFD" w:rsidRPr="00C54BB5" w:rsidRDefault="00426AFD" w:rsidP="00363C30">
            <w:r>
              <w:t>The bonus to Attack given by the Enraged ability is two times higher than usual.</w:t>
            </w:r>
          </w:p>
          <w:p w:rsidR="00363C30" w:rsidRPr="00C54BB5" w:rsidRDefault="00363C30" w:rsidP="00363C30"/>
          <w:p w:rsidR="00363C30" w:rsidRPr="00C54BB5" w:rsidRDefault="00426AFD" w:rsidP="00363C30">
            <w:r>
              <w:rPr>
                <w:color w:val="980000"/>
              </w:rPr>
              <w:t>(original game - only Blade Dancers, Hunters and D</w:t>
            </w:r>
            <w:r w:rsidR="00363C30" w:rsidRPr="00C54BB5">
              <w:rPr>
                <w:color w:val="980000"/>
              </w:rPr>
              <w:t>ruids receive the ability)</w:t>
            </w:r>
          </w:p>
        </w:tc>
      </w:tr>
      <w:tr w:rsidR="00363C30"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Starting skills:</w:t>
            </w:r>
            <w:r w:rsidRPr="00C54BB5">
              <w:t xml:space="preserve"> Basic Leadership, Recruitment</w:t>
            </w:r>
          </w:p>
        </w:tc>
      </w:tr>
      <w:tr w:rsidR="00363C30"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color w:val="980000"/>
              </w:rPr>
            </w:pPr>
            <w:r w:rsidRPr="00C54BB5">
              <w:rPr>
                <w:i/>
              </w:rPr>
              <w:t>War machines:</w:t>
            </w:r>
            <w:r w:rsidRPr="00C54BB5">
              <w:t xml:space="preserve"> Ballista</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Vinrael</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t>The hero receives 1 additional level for free</w:t>
            </w:r>
          </w:p>
          <w:p w:rsidR="00363C30" w:rsidRPr="00C54BB5" w:rsidRDefault="00363C30" w:rsidP="00363C30"/>
          <w:p w:rsidR="00363C30" w:rsidRPr="00C54BB5" w:rsidRDefault="00363C30" w:rsidP="00363C30">
            <w:r w:rsidRPr="00C54BB5">
              <w:t xml:space="preserve">Refunds </w:t>
            </w:r>
            <w:r w:rsidR="00C42FEC">
              <w:t>1</w:t>
            </w:r>
            <w:r w:rsidRPr="00C54BB5">
              <w:t>0% of gold spent on retraining and exchanging skills</w:t>
            </w:r>
          </w:p>
          <w:p w:rsidR="00363C30" w:rsidRPr="00C54BB5" w:rsidRDefault="00363C30" w:rsidP="00363C30">
            <w:pPr>
              <w:rPr>
                <w:b/>
                <w:color w:val="FF0000"/>
                <w:sz w:val="16"/>
                <w:szCs w:val="16"/>
              </w:rPr>
            </w:pPr>
          </w:p>
          <w:p w:rsidR="00363C30" w:rsidRPr="00C54BB5" w:rsidRDefault="00363C30" w:rsidP="00363C30">
            <w:r w:rsidRPr="00C54BB5">
              <w:rPr>
                <w:b/>
                <w:color w:val="FF0000"/>
                <w:sz w:val="16"/>
                <w:szCs w:val="16"/>
              </w:rPr>
              <w:t>!</w:t>
            </w:r>
            <w:r w:rsidRPr="00C54BB5">
              <w:rPr>
                <w:sz w:val="16"/>
                <w:szCs w:val="16"/>
              </w:rPr>
              <w:t xml:space="preserve"> The gold is partially refunded only after paying the full price </w:t>
            </w:r>
          </w:p>
          <w:p w:rsidR="00363C30" w:rsidRPr="00C54BB5" w:rsidRDefault="00363C30" w:rsidP="00363C30"/>
          <w:p w:rsidR="00363C30" w:rsidRPr="00C54BB5" w:rsidRDefault="00363C30" w:rsidP="00363C30">
            <w:pPr>
              <w:rPr>
                <w:color w:val="980000"/>
              </w:rPr>
            </w:pPr>
            <w:r w:rsidRPr="00C54BB5">
              <w:rPr>
                <w:color w:val="980000"/>
              </w:rPr>
              <w:t>(original game - receives additional experience for battles)</w:t>
            </w:r>
          </w:p>
        </w:tc>
      </w:tr>
      <w:tr w:rsidR="00363C30" w:rsidRPr="00C54BB5" w:rsidTr="00363C30">
        <w:trPr>
          <w:trHeight w:val="259"/>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Default="00363C30" w:rsidP="00363C30">
            <w:r w:rsidRPr="00C54BB5">
              <w:rPr>
                <w:i/>
              </w:rPr>
              <w:t>Starting skills:</w:t>
            </w:r>
            <w:r w:rsidRPr="00C54BB5">
              <w:t xml:space="preserve"> Basic Light Magic, Basic Dark Magic</w:t>
            </w:r>
          </w:p>
          <w:p w:rsidR="00363C30" w:rsidRDefault="00363C30" w:rsidP="00363C30"/>
          <w:p w:rsidR="00363C30" w:rsidRDefault="00363C30" w:rsidP="00363C30"/>
          <w:p w:rsidR="00363C30" w:rsidRDefault="00363C30" w:rsidP="00363C30"/>
          <w:p w:rsidR="00363C30" w:rsidRPr="00C54BB5" w:rsidRDefault="00363C30" w:rsidP="00363C30">
            <w:pPr>
              <w:rPr>
                <w:color w:val="D34817"/>
              </w:rPr>
            </w:pPr>
          </w:p>
        </w:tc>
      </w:tr>
      <w:tr w:rsidR="00363C30" w:rsidRPr="00C54BB5" w:rsidTr="00017B03">
        <w:trPr>
          <w:trHeight w:val="259"/>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lastRenderedPageBreak/>
              <w:t>Wyngaal</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Default="00363C30" w:rsidP="00363C30">
            <w:r w:rsidRPr="00C54BB5">
              <w:t xml:space="preserve">All creatures in hero's army have </w:t>
            </w:r>
            <w:r>
              <w:t>a +0.6% bonus to their starting ATB position per hero level</w:t>
            </w:r>
          </w:p>
          <w:p w:rsidR="00363C30" w:rsidRDefault="00363C30" w:rsidP="00363C30"/>
          <w:p w:rsidR="00363C30" w:rsidRPr="00C54BB5" w:rsidRDefault="00363C30" w:rsidP="00363C30">
            <w:pPr>
              <w:rPr>
                <w:color w:val="980000"/>
              </w:rPr>
            </w:pPr>
            <w:r w:rsidRPr="00C54BB5">
              <w:rPr>
                <w:color w:val="980000"/>
              </w:rPr>
              <w:t>(original game - 1% per level)</w:t>
            </w:r>
          </w:p>
        </w:tc>
      </w:tr>
      <w:tr w:rsidR="00363C30" w:rsidRPr="00C54BB5" w:rsidTr="00017B03">
        <w:trPr>
          <w:trHeight w:val="259"/>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i/>
              </w:rPr>
            </w:pPr>
            <w:r w:rsidRPr="00C54BB5">
              <w:rPr>
                <w:i/>
              </w:rPr>
              <w:t>Starting skills:</w:t>
            </w:r>
            <w:r w:rsidRPr="00C54BB5">
              <w:t xml:space="preserve"> Basic Attack, Tactics</w:t>
            </w:r>
          </w:p>
        </w:tc>
      </w:tr>
      <w:tr w:rsidR="00363C30" w:rsidRPr="00C54BB5" w:rsidTr="00017B03">
        <w:trPr>
          <w:trHeight w:val="259"/>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Ylthin</w:t>
            </w:r>
          </w:p>
          <w:p w:rsidR="00363C30" w:rsidRPr="00C54BB5" w:rsidRDefault="00363C30" w:rsidP="00363C30">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t>All Unicorns, Silver Unicorns and Pristine Unicorn in hero's army gain +1 to their</w:t>
            </w:r>
            <w:r>
              <w:t xml:space="preserve"> </w:t>
            </w:r>
            <w:r w:rsidRPr="00C54BB5">
              <w:t>Attack and Defence for every two levels of the hero, starting on first level</w:t>
            </w:r>
          </w:p>
          <w:p w:rsidR="00363C30" w:rsidRPr="00C54BB5" w:rsidRDefault="00363C30" w:rsidP="00363C30">
            <w:pPr>
              <w:rPr>
                <w:b/>
                <w:color w:val="FF0000"/>
                <w:sz w:val="16"/>
                <w:szCs w:val="16"/>
              </w:rPr>
            </w:pPr>
          </w:p>
          <w:p w:rsidR="00363C30" w:rsidRPr="00C54BB5" w:rsidRDefault="00363C30" w:rsidP="00363C30">
            <w:r w:rsidRPr="00C54BB5">
              <w:rPr>
                <w:b/>
                <w:color w:val="FF0000"/>
                <w:sz w:val="16"/>
                <w:szCs w:val="16"/>
              </w:rPr>
              <w:t xml:space="preserve">! </w:t>
            </w:r>
            <w:r w:rsidRPr="00C54BB5">
              <w:rPr>
                <w:sz w:val="16"/>
                <w:szCs w:val="16"/>
              </w:rPr>
              <w:t>Rounding up</w:t>
            </w:r>
          </w:p>
        </w:tc>
      </w:tr>
      <w:tr w:rsidR="00363C30" w:rsidRPr="00C54BB5" w:rsidTr="00363C30">
        <w:trPr>
          <w:trHeight w:val="259"/>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i/>
              </w:rPr>
            </w:pPr>
            <w:r w:rsidRPr="00C54BB5">
              <w:rPr>
                <w:i/>
              </w:rPr>
              <w:t>Starting skills:</w:t>
            </w:r>
            <w:r w:rsidRPr="00C54BB5">
              <w:t xml:space="preserve"> Basic Light Magic, Master of Blessings</w:t>
            </w:r>
          </w:p>
        </w:tc>
      </w:tr>
      <w:tr w:rsidR="00363C30" w:rsidRPr="00C54BB5" w:rsidTr="00017B03">
        <w:trPr>
          <w:trHeight w:val="259"/>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i/>
              </w:rPr>
            </w:pPr>
            <w:r w:rsidRPr="00C54BB5">
              <w:rPr>
                <w:i/>
              </w:rPr>
              <w:t>War machines:</w:t>
            </w:r>
            <w:r w:rsidRPr="00C54BB5">
              <w:t xml:space="preserve"> First aid tent</w:t>
            </w:r>
          </w:p>
        </w:tc>
      </w:tr>
    </w:tbl>
    <w:p w:rsidR="003C706C" w:rsidRPr="00C54BB5" w:rsidRDefault="003C706C"/>
    <w:p w:rsidR="003C706C" w:rsidRPr="00C54BB5" w:rsidRDefault="00BB55DA">
      <w:pPr>
        <w:pStyle w:val="2"/>
      </w:pPr>
      <w:bookmarkStart w:id="61" w:name="_85e7p8fn9s76"/>
      <w:bookmarkEnd w:id="61"/>
      <w:r w:rsidRPr="00C54BB5">
        <w:t>Runemages</w:t>
      </w:r>
    </w:p>
    <w:p w:rsidR="003C706C" w:rsidRPr="00C54BB5" w:rsidRDefault="003C706C"/>
    <w:tbl>
      <w:tblPr>
        <w:tblStyle w:val="afff"/>
        <w:tblW w:w="13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1835"/>
      </w:tblGrid>
      <w:tr w:rsidR="003C706C" w:rsidRPr="00C54BB5">
        <w:tc>
          <w:tcPr>
            <w:tcW w:w="2070"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Hero</w:t>
            </w:r>
          </w:p>
        </w:tc>
        <w:tc>
          <w:tcPr>
            <w:tcW w:w="1183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Effect</w:t>
            </w:r>
          </w:p>
        </w:tc>
      </w:tr>
      <w:tr w:rsidR="003C706C" w:rsidRPr="00C54BB5" w:rsidTr="00F43A6E">
        <w:trPr>
          <w:trHeight w:val="17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 w:rsidRPr="00C54BB5">
              <w:t>Brand</w:t>
            </w:r>
          </w:p>
          <w:p w:rsidR="003C706C" w:rsidRPr="00C54BB5" w:rsidRDefault="00BB55DA">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sidP="00B927F3">
            <w:r w:rsidRPr="00C54BB5">
              <w:t xml:space="preserve">Chance of success with Fine Rune skill is </w:t>
            </w:r>
            <w:r w:rsidR="00B927F3">
              <w:t xml:space="preserve">increased by 20% from the start </w:t>
            </w:r>
            <w:r w:rsidRPr="00C54BB5">
              <w:t>and additionally by +1% per hero level</w:t>
            </w:r>
          </w:p>
        </w:tc>
      </w:tr>
      <w:tr w:rsidR="003C706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 w:rsidRPr="00C54BB5">
              <w:rPr>
                <w:i/>
              </w:rPr>
              <w:t>Starting skills:</w:t>
            </w:r>
            <w:r w:rsidRPr="00C54BB5">
              <w:t xml:space="preserve"> Advanced Runelore, Fine Rune</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Ebba</w:t>
            </w:r>
          </w:p>
          <w:p w:rsidR="00363C30" w:rsidRPr="00C54BB5" w:rsidRDefault="00363C30" w:rsidP="00363C30">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t>All Bear Riders, Blackbear Riders and Whitebea</w:t>
            </w:r>
            <w:r>
              <w:t xml:space="preserve">r Riders in hero's army gain +1 </w:t>
            </w:r>
            <w:r w:rsidRPr="00C54BB5">
              <w:t>to their Attack and Defense for every two levels</w:t>
            </w:r>
            <w:r>
              <w:t xml:space="preserve"> of the hero, starting on first </w:t>
            </w:r>
            <w:r w:rsidRPr="00C54BB5">
              <w:t>level</w:t>
            </w:r>
          </w:p>
          <w:p w:rsidR="00363C30" w:rsidRPr="00C54BB5" w:rsidRDefault="00363C30" w:rsidP="00363C30">
            <w:pPr>
              <w:rPr>
                <w:b/>
                <w:color w:val="FF0000"/>
                <w:sz w:val="16"/>
                <w:szCs w:val="16"/>
              </w:rPr>
            </w:pPr>
          </w:p>
          <w:p w:rsidR="00363C30" w:rsidRPr="00C54BB5" w:rsidRDefault="00363C30" w:rsidP="00363C30">
            <w:r w:rsidRPr="00C54BB5">
              <w:rPr>
                <w:b/>
                <w:color w:val="FF0000"/>
                <w:sz w:val="16"/>
                <w:szCs w:val="16"/>
              </w:rPr>
              <w:t xml:space="preserve">! </w:t>
            </w:r>
            <w:r w:rsidRPr="00C54BB5">
              <w:rPr>
                <w:sz w:val="16"/>
                <w:szCs w:val="16"/>
              </w:rPr>
              <w:t>Rounding up</w:t>
            </w:r>
          </w:p>
        </w:tc>
      </w:tr>
      <w:tr w:rsidR="00363C30"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sz w:val="24"/>
                <w:szCs w:val="24"/>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Starting skills:</w:t>
            </w:r>
            <w:r w:rsidRPr="00C54BB5">
              <w:t xml:space="preserve"> Basic Attack, Tactics</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Erling</w:t>
            </w:r>
          </w:p>
          <w:p w:rsidR="00363C30" w:rsidRPr="00C54BB5" w:rsidRDefault="00363C30" w:rsidP="00363C30">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t>All Rune Priests, Rune Patriarchs and Rune Keepers in hero's army gain +1 to</w:t>
            </w:r>
            <w:r w:rsidRPr="00C54BB5">
              <w:cr/>
            </w:r>
            <w:r w:rsidRPr="00C54BB5">
              <w:br/>
              <w:t>their Attack and Defense for every two levels of the hero, starting on first level</w:t>
            </w:r>
          </w:p>
          <w:p w:rsidR="00363C30" w:rsidRPr="00C54BB5" w:rsidRDefault="00363C30" w:rsidP="00363C30">
            <w:pPr>
              <w:rPr>
                <w:b/>
                <w:color w:val="FF0000"/>
                <w:sz w:val="16"/>
                <w:szCs w:val="16"/>
              </w:rPr>
            </w:pPr>
          </w:p>
          <w:p w:rsidR="00363C30" w:rsidRPr="00C54BB5" w:rsidRDefault="00363C30" w:rsidP="00363C30">
            <w:r w:rsidRPr="00C54BB5">
              <w:rPr>
                <w:b/>
                <w:color w:val="FF0000"/>
                <w:sz w:val="16"/>
                <w:szCs w:val="16"/>
              </w:rPr>
              <w:t xml:space="preserve">! </w:t>
            </w:r>
            <w:r w:rsidRPr="00C54BB5">
              <w:rPr>
                <w:sz w:val="16"/>
                <w:szCs w:val="16"/>
              </w:rPr>
              <w:t>Rounding up</w:t>
            </w:r>
          </w:p>
        </w:tc>
      </w:tr>
      <w:tr w:rsidR="00363C30" w:rsidRPr="00C54BB5" w:rsidTr="00363C30">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363C30" w:rsidRDefault="00363C30" w:rsidP="00363C30">
            <w:r w:rsidRPr="00C54BB5">
              <w:rPr>
                <w:i/>
              </w:rPr>
              <w:t>Starting skills:</w:t>
            </w:r>
            <w:r w:rsidRPr="00C54BB5">
              <w:t xml:space="preserve"> Advanced Sorcery</w:t>
            </w:r>
          </w:p>
        </w:tc>
      </w:tr>
      <w:tr w:rsidR="00363C30" w:rsidRPr="00C54BB5" w:rsidTr="00017B03">
        <w:trPr>
          <w:trHeight w:val="2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Hangvul</w:t>
            </w:r>
          </w:p>
          <w:p w:rsidR="00363C30" w:rsidRPr="00C54BB5" w:rsidRDefault="00363C30" w:rsidP="00363C30">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Default="00363C30" w:rsidP="00363C30">
            <w:r w:rsidRPr="00C54BB5">
              <w:t>At the start of his turn, the hero automatically uses the Refresh Rune ability on a random allied creature</w:t>
            </w:r>
          </w:p>
          <w:p w:rsidR="00363C30" w:rsidRDefault="00363C30" w:rsidP="00363C30"/>
          <w:p w:rsidR="00363C30" w:rsidRPr="00C54BB5" w:rsidRDefault="00363C30" w:rsidP="00363C30">
            <w:r w:rsidRPr="00C54BB5">
              <w:t>The ability can't target the same creature again, if it was already targeted in the last 4 hero turns</w:t>
            </w:r>
          </w:p>
          <w:p w:rsidR="00363C30" w:rsidRPr="00C54BB5" w:rsidRDefault="00363C30" w:rsidP="00363C30">
            <w:pPr>
              <w:rPr>
                <w:b/>
                <w:color w:val="FF0000"/>
                <w:sz w:val="16"/>
                <w:szCs w:val="16"/>
              </w:rPr>
            </w:pPr>
          </w:p>
          <w:p w:rsidR="00363C30" w:rsidRPr="00C54BB5" w:rsidRDefault="00363C30" w:rsidP="00363C30">
            <w:r w:rsidRPr="00C54BB5">
              <w:rPr>
                <w:b/>
                <w:color w:val="FF0000"/>
                <w:sz w:val="16"/>
                <w:szCs w:val="16"/>
              </w:rPr>
              <w:t>!</w:t>
            </w:r>
            <w:r w:rsidRPr="00C54BB5">
              <w:rPr>
                <w:sz w:val="16"/>
                <w:szCs w:val="16"/>
              </w:rPr>
              <w:t xml:space="preserve"> Requires the “Refresh Rune” skill to function</w:t>
            </w:r>
          </w:p>
        </w:tc>
      </w:tr>
      <w:tr w:rsidR="00363C30"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i/>
              </w:rPr>
            </w:pPr>
            <w:r w:rsidRPr="00C54BB5">
              <w:rPr>
                <w:i/>
              </w:rPr>
              <w:t>Starting skills:</w:t>
            </w:r>
            <w:r w:rsidRPr="00C54BB5">
              <w:t xml:space="preserve"> Basic Enlightenment, Refresh Rune</w:t>
            </w:r>
          </w:p>
        </w:tc>
      </w:tr>
      <w:tr w:rsidR="00363C30" w:rsidRPr="00C54BB5" w:rsidTr="00363C30">
        <w:trPr>
          <w:trHeight w:val="20"/>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i/>
              </w:rPr>
            </w:pPr>
            <w:r w:rsidRPr="00C54BB5">
              <w:rPr>
                <w:i/>
              </w:rPr>
              <w:t>War machines:</w:t>
            </w:r>
            <w:r w:rsidRPr="00C54BB5">
              <w:t xml:space="preserve"> Ammo Cart</w:t>
            </w:r>
          </w:p>
        </w:tc>
      </w:tr>
      <w:tr w:rsidR="00363C30" w:rsidRPr="00C54BB5" w:rsidTr="00017B03">
        <w:trPr>
          <w:trHeight w:val="2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Helmar</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Default="00363C30" w:rsidP="00363C30">
            <w:r w:rsidRPr="00C54BB5">
              <w:t>Each time the hero casts a Light magic spell on a friendly creature, there is a 2% chance per hero level to additio</w:t>
            </w:r>
            <w:r>
              <w:t>nally apply the Righteous Might</w:t>
            </w:r>
          </w:p>
          <w:p w:rsidR="00363C30" w:rsidRDefault="00363C30" w:rsidP="00363C30"/>
          <w:p w:rsidR="00363C30" w:rsidRPr="00C54BB5" w:rsidRDefault="00363C30" w:rsidP="00363C30">
            <w:r w:rsidRPr="00C54BB5">
              <w:rPr>
                <w:color w:val="980000"/>
              </w:rPr>
              <w:t>(original game - (20+3*lvl)%)</w:t>
            </w:r>
          </w:p>
        </w:tc>
      </w:tr>
      <w:tr w:rsidR="00363C30"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i/>
              </w:rPr>
            </w:pPr>
            <w:r w:rsidRPr="00C54BB5">
              <w:rPr>
                <w:i/>
              </w:rPr>
              <w:t>Starting skills:</w:t>
            </w:r>
            <w:r w:rsidRPr="00C54BB5">
              <w:t xml:space="preserve"> Advanced Light Magic</w:t>
            </w:r>
          </w:p>
        </w:tc>
      </w:tr>
      <w:tr w:rsidR="00363C30" w:rsidRPr="00C54BB5" w:rsidTr="00017B03">
        <w:trPr>
          <w:trHeight w:val="20"/>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i/>
              </w:rPr>
            </w:pPr>
            <w:r w:rsidRPr="00C54BB5">
              <w:rPr>
                <w:i/>
              </w:rPr>
              <w:t>Spells:</w:t>
            </w:r>
            <w:r w:rsidRPr="00C54BB5">
              <w:t xml:space="preserve"> </w:t>
            </w:r>
            <w:r>
              <w:t>no</w:t>
            </w:r>
            <w:r w:rsidRPr="00C54BB5">
              <w:t xml:space="preserve"> </w:t>
            </w:r>
            <w:r w:rsidRPr="00C54BB5">
              <w:rPr>
                <w:color w:val="980000"/>
              </w:rPr>
              <w:t>(original game - Righteous Might)</w:t>
            </w:r>
          </w:p>
        </w:tc>
      </w:tr>
      <w:tr w:rsidR="00363C30" w:rsidRPr="00C54BB5" w:rsidTr="00363C30">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Inga</w:t>
            </w:r>
          </w:p>
          <w:p w:rsidR="00363C30" w:rsidRPr="00C54BB5" w:rsidRDefault="00363C30" w:rsidP="00363C30"/>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Default="00363C30" w:rsidP="00363C30">
            <w:r w:rsidRPr="00C54BB5">
              <w:t>The hero learn</w:t>
            </w:r>
            <w:r>
              <w:t>s all level 1 and level 2 runes</w:t>
            </w:r>
          </w:p>
          <w:p w:rsidR="00363C30" w:rsidRDefault="00363C30" w:rsidP="00363C30"/>
          <w:p w:rsidR="00363C30" w:rsidRPr="00C54BB5" w:rsidRDefault="00363C30" w:rsidP="00363C30">
            <w:r w:rsidRPr="00C54BB5">
              <w:rPr>
                <w:color w:val="980000"/>
              </w:rPr>
              <w:t>(original game - 25% chance to learn a new rune on each level-up)</w:t>
            </w:r>
          </w:p>
        </w:tc>
      </w:tr>
      <w:tr w:rsidR="00363C30" w:rsidRPr="00C54BB5" w:rsidTr="00F43A6E">
        <w:trPr>
          <w:trHeight w:val="36"/>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Starting skills:</w:t>
            </w:r>
            <w:r w:rsidRPr="00C54BB5">
              <w:t xml:space="preserve"> Basic Enlightenment, Scholar</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Ingvar</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t>All Defenders, Shieldguards and Mountain G</w:t>
            </w:r>
            <w:r>
              <w:t xml:space="preserve">uards in hero's army gain +1 to </w:t>
            </w:r>
            <w:r w:rsidRPr="00C54BB5">
              <w:t>their Attack and Defense for every two hero levels</w:t>
            </w:r>
          </w:p>
          <w:p w:rsidR="00363C30" w:rsidRPr="00C54BB5" w:rsidRDefault="00363C30" w:rsidP="00363C30"/>
          <w:p w:rsidR="00363C30" w:rsidRPr="00C54BB5" w:rsidRDefault="00363C30" w:rsidP="00363C30">
            <w:pPr>
              <w:rPr>
                <w:color w:val="980000"/>
              </w:rPr>
            </w:pPr>
            <w:r w:rsidRPr="00C54BB5">
              <w:rPr>
                <w:color w:val="980000"/>
              </w:rPr>
              <w:t>(original game - additionally increases HP for every 5 levels)</w:t>
            </w:r>
          </w:p>
          <w:p w:rsidR="00363C30" w:rsidRPr="00C54BB5" w:rsidRDefault="00363C30" w:rsidP="00363C30">
            <w:pPr>
              <w:rPr>
                <w:b/>
                <w:color w:val="FF0000"/>
                <w:sz w:val="16"/>
                <w:szCs w:val="16"/>
              </w:rPr>
            </w:pPr>
          </w:p>
          <w:p w:rsidR="00363C30" w:rsidRPr="00C54BB5" w:rsidRDefault="00363C30" w:rsidP="00363C30">
            <w:r w:rsidRPr="00C54BB5">
              <w:rPr>
                <w:b/>
                <w:color w:val="FF0000"/>
                <w:sz w:val="16"/>
                <w:szCs w:val="16"/>
              </w:rPr>
              <w:t xml:space="preserve">! </w:t>
            </w:r>
            <w:r w:rsidRPr="00C54BB5">
              <w:rPr>
                <w:sz w:val="16"/>
                <w:szCs w:val="16"/>
              </w:rPr>
              <w:t>Rounding up</w:t>
            </w:r>
          </w:p>
        </w:tc>
      </w:tr>
      <w:tr w:rsidR="00363C30"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color w:val="980000"/>
              </w:rPr>
            </w:pPr>
            <w:r w:rsidRPr="00C54BB5">
              <w:rPr>
                <w:i/>
              </w:rPr>
              <w:t>Starting skills:</w:t>
            </w:r>
            <w:r w:rsidRPr="00C54BB5">
              <w:t xml:space="preserve"> Basic Defense, Vitality</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Karli</w:t>
            </w:r>
          </w:p>
          <w:p w:rsidR="00363C30" w:rsidRPr="00C54BB5" w:rsidRDefault="00363C30" w:rsidP="00363C30">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t>All Spearwielders, Skirmishers and Harpooners i</w:t>
            </w:r>
            <w:r>
              <w:t xml:space="preserve">n hero's army gain +1 to their </w:t>
            </w:r>
            <w:r w:rsidRPr="00C54BB5">
              <w:t>Attack and Defense for every two levels of the hero, starting on first level</w:t>
            </w:r>
          </w:p>
          <w:p w:rsidR="00363C30" w:rsidRPr="00C54BB5" w:rsidRDefault="00363C30" w:rsidP="00363C30">
            <w:pPr>
              <w:rPr>
                <w:b/>
                <w:color w:val="FF0000"/>
                <w:sz w:val="16"/>
                <w:szCs w:val="16"/>
              </w:rPr>
            </w:pPr>
          </w:p>
          <w:p w:rsidR="00363C30" w:rsidRPr="00C54BB5" w:rsidRDefault="00363C30" w:rsidP="00363C30">
            <w:r w:rsidRPr="00C54BB5">
              <w:rPr>
                <w:b/>
                <w:color w:val="FF0000"/>
                <w:sz w:val="16"/>
                <w:szCs w:val="16"/>
              </w:rPr>
              <w:t xml:space="preserve">! </w:t>
            </w:r>
            <w:r w:rsidRPr="00C54BB5">
              <w:rPr>
                <w:sz w:val="16"/>
                <w:szCs w:val="16"/>
              </w:rPr>
              <w:t>Rounding up</w:t>
            </w:r>
          </w:p>
        </w:tc>
      </w:tr>
      <w:tr w:rsidR="00363C30"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color w:val="980000"/>
              </w:rPr>
            </w:pPr>
            <w:r w:rsidRPr="00C54BB5">
              <w:rPr>
                <w:i/>
              </w:rPr>
              <w:t>Starting skills:</w:t>
            </w:r>
            <w:r w:rsidRPr="00C54BB5">
              <w:t xml:space="preserve"> Basic Luck, Soldier’s Luck</w:t>
            </w:r>
          </w:p>
        </w:tc>
      </w:tr>
      <w:tr w:rsidR="00363C30"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Default="00363C30" w:rsidP="00363C30">
            <w:r w:rsidRPr="00C54BB5">
              <w:rPr>
                <w:i/>
              </w:rPr>
              <w:t>War machines:</w:t>
            </w:r>
            <w:r w:rsidRPr="00C54BB5">
              <w:t xml:space="preserve"> Ammo Cart</w:t>
            </w:r>
          </w:p>
          <w:p w:rsidR="00363C30" w:rsidRDefault="00363C30" w:rsidP="00363C30">
            <w:pPr>
              <w:rPr>
                <w:color w:val="980000"/>
              </w:rPr>
            </w:pPr>
          </w:p>
          <w:p w:rsidR="00363C30" w:rsidRPr="00C54BB5" w:rsidRDefault="00363C30" w:rsidP="00363C30">
            <w:pPr>
              <w:rPr>
                <w:color w:val="980000"/>
              </w:rPr>
            </w:pP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lastRenderedPageBreak/>
              <w:t>King Tolghar</w:t>
            </w:r>
          </w:p>
          <w:p w:rsidR="00363C30" w:rsidRPr="00C54BB5" w:rsidRDefault="00363C30" w:rsidP="00363C30">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t>All creatures in hero's army have "Rune of T</w:t>
            </w:r>
            <w:r>
              <w:t xml:space="preserve">hunderclap" effect permanently </w:t>
            </w:r>
            <w:r w:rsidRPr="00C54BB5">
              <w:t>active</w:t>
            </w:r>
          </w:p>
          <w:p w:rsidR="00363C30" w:rsidRPr="00C54BB5" w:rsidRDefault="00363C30" w:rsidP="00363C30"/>
          <w:p w:rsidR="00363C30" w:rsidRPr="00C54BB5" w:rsidRDefault="00363C30" w:rsidP="00363C30">
            <w:r w:rsidRPr="00C54BB5">
              <w:t>The hero receives only half the resources prior to the battle</w:t>
            </w:r>
          </w:p>
          <w:p w:rsidR="00363C30" w:rsidRPr="00C54BB5" w:rsidRDefault="00363C30" w:rsidP="00363C30">
            <w:pPr>
              <w:rPr>
                <w:sz w:val="16"/>
                <w:szCs w:val="16"/>
              </w:rPr>
            </w:pPr>
          </w:p>
          <w:p w:rsidR="00363C30" w:rsidRPr="00C54BB5" w:rsidRDefault="00363C30" w:rsidP="00363C30">
            <w:r w:rsidRPr="00C54BB5">
              <w:rPr>
                <w:b/>
                <w:color w:val="FF0000"/>
                <w:sz w:val="16"/>
                <w:szCs w:val="16"/>
              </w:rPr>
              <w:t>!</w:t>
            </w:r>
            <w:r w:rsidRPr="00C54BB5">
              <w:rPr>
                <w:sz w:val="16"/>
                <w:szCs w:val="16"/>
              </w:rPr>
              <w:t xml:space="preserve"> Rounding up</w:t>
            </w:r>
          </w:p>
        </w:tc>
      </w:tr>
      <w:tr w:rsidR="00363C30"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Starting skills:</w:t>
            </w:r>
            <w:r w:rsidRPr="00C54BB5">
              <w:t xml:space="preserve"> Basic Defense, Greater Rune</w:t>
            </w:r>
          </w:p>
        </w:tc>
      </w:tr>
      <w:tr w:rsidR="00363C30"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Spells:</w:t>
            </w:r>
            <w:r w:rsidRPr="00C54BB5">
              <w:t xml:space="preserve"> Stone Spikes</w:t>
            </w:r>
          </w:p>
        </w:tc>
      </w:tr>
      <w:tr w:rsidR="00363C30"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sz w:val="24"/>
                <w:szCs w:val="24"/>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color w:val="FF0000"/>
              </w:rPr>
            </w:pPr>
            <w:r w:rsidRPr="00C54BB5">
              <w:rPr>
                <w:i/>
              </w:rPr>
              <w:t>War machines:</w:t>
            </w:r>
            <w:r w:rsidRPr="00C54BB5">
              <w:t xml:space="preserve"> Ballista</w:t>
            </w:r>
          </w:p>
        </w:tc>
      </w:tr>
      <w:tr w:rsidR="00363C30"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Rolf</w:t>
            </w:r>
          </w:p>
          <w:p w:rsidR="00363C30" w:rsidRPr="00C54BB5" w:rsidRDefault="00363C30" w:rsidP="00363C30">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t>Randomly receives one out of three following bonuses prior to the training: 3 different minor artifacts, 1 minor and 1 major artifact or 1 relic</w:t>
            </w:r>
          </w:p>
          <w:p w:rsidR="00363C30" w:rsidRPr="00C54BB5" w:rsidRDefault="00363C30" w:rsidP="00363C30"/>
          <w:p w:rsidR="00363C30" w:rsidRPr="00C54BB5" w:rsidRDefault="00363C30" w:rsidP="00363C30">
            <w:pPr>
              <w:rPr>
                <w:sz w:val="16"/>
                <w:szCs w:val="16"/>
              </w:rPr>
            </w:pPr>
            <w:r w:rsidRPr="00C54BB5">
              <w:rPr>
                <w:b/>
                <w:color w:val="FF0000"/>
                <w:sz w:val="16"/>
                <w:szCs w:val="16"/>
              </w:rPr>
              <w:t>!</w:t>
            </w:r>
            <w:r w:rsidRPr="00C54BB5">
              <w:rPr>
                <w:color w:val="FF0000"/>
                <w:sz w:val="16"/>
                <w:szCs w:val="16"/>
              </w:rPr>
              <w:t xml:space="preserve"> </w:t>
            </w:r>
            <w:r w:rsidRPr="00C54BB5">
              <w:rPr>
                <w:sz w:val="16"/>
                <w:szCs w:val="16"/>
              </w:rPr>
              <w:t>Hero receives the artifacts when first visiting the level-up building (the Rolf won’t receive experience on the very first visit, but you no longer can choose other heroes to level-up)</w:t>
            </w:r>
          </w:p>
        </w:tc>
      </w:tr>
      <w:tr w:rsidR="00363C30"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color w:val="D34817"/>
              </w:rPr>
            </w:pPr>
            <w:r w:rsidRPr="00C54BB5">
              <w:rPr>
                <w:i/>
              </w:rPr>
              <w:t>Starting skills:</w:t>
            </w:r>
            <w:r w:rsidRPr="00C54BB5">
              <w:t xml:space="preserve"> Basic Logistics, Pathfinding</w:t>
            </w:r>
          </w:p>
        </w:tc>
      </w:tr>
      <w:tr w:rsidR="00363C30"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War machines:</w:t>
            </w:r>
            <w:r w:rsidRPr="00C54BB5">
              <w:t xml:space="preserve"> First aid tent</w:t>
            </w:r>
          </w:p>
        </w:tc>
      </w:tr>
      <w:tr w:rsidR="00363C30" w:rsidRPr="00C54BB5">
        <w:trPr>
          <w:trHeight w:val="40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Svea</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Default="00363C30" w:rsidP="00363C30">
            <w:r w:rsidRPr="00C54BB5">
              <w:t>Lightning-based spells of this hero are irresistible for the enemies</w:t>
            </w:r>
          </w:p>
          <w:p w:rsidR="00363C30" w:rsidRDefault="00363C30" w:rsidP="00363C30"/>
          <w:p w:rsidR="00363C30" w:rsidRPr="00C54BB5" w:rsidRDefault="00363C30" w:rsidP="00363C30">
            <w:r w:rsidRPr="00C54BB5">
              <w:t>The hero learns the empowered versions of known Lightning-based spells</w:t>
            </w:r>
          </w:p>
          <w:p w:rsidR="00363C30" w:rsidRPr="00C54BB5" w:rsidRDefault="00363C30" w:rsidP="00363C30">
            <w:pPr>
              <w:rPr>
                <w:b/>
                <w:color w:val="FF0000"/>
                <w:sz w:val="16"/>
                <w:szCs w:val="16"/>
              </w:rPr>
            </w:pPr>
          </w:p>
          <w:p w:rsidR="00363C30" w:rsidRPr="00C54BB5" w:rsidRDefault="00363C30" w:rsidP="00363C30">
            <w:pPr>
              <w:rPr>
                <w:sz w:val="16"/>
                <w:szCs w:val="16"/>
              </w:rPr>
            </w:pPr>
            <w:r w:rsidRPr="00C54BB5">
              <w:rPr>
                <w:b/>
                <w:color w:val="FF0000"/>
                <w:sz w:val="16"/>
                <w:szCs w:val="16"/>
              </w:rPr>
              <w:t>!</w:t>
            </w:r>
            <w:r w:rsidRPr="00C54BB5">
              <w:rPr>
                <w:sz w:val="16"/>
                <w:szCs w:val="16"/>
              </w:rPr>
              <w:t xml:space="preserve"> The magic immunities and damage reduction effects still apply </w:t>
            </w:r>
          </w:p>
          <w:p w:rsidR="00363C30" w:rsidRPr="00C54BB5" w:rsidRDefault="00363C30" w:rsidP="00363C30"/>
          <w:p w:rsidR="00363C30" w:rsidRPr="00C54BB5" w:rsidRDefault="00363C30" w:rsidP="00363C30">
            <w:r w:rsidRPr="00C54BB5">
              <w:rPr>
                <w:color w:val="980000"/>
              </w:rPr>
              <w:t>(original game - doesn’t learn empowered spells)</w:t>
            </w:r>
          </w:p>
        </w:tc>
      </w:tr>
      <w:tr w:rsidR="00363C30" w:rsidRPr="00C54BB5" w:rsidTr="00F43A6E">
        <w:trPr>
          <w:trHeight w:val="43"/>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color w:val="980000"/>
              </w:rPr>
            </w:pPr>
            <w:r w:rsidRPr="00C54BB5">
              <w:rPr>
                <w:i/>
              </w:rPr>
              <w:t>Starting skills:</w:t>
            </w:r>
            <w:r w:rsidRPr="00C54BB5">
              <w:t xml:space="preserve"> Basic Destruction Magic, Basic Sorcery </w:t>
            </w:r>
            <w:r w:rsidRPr="00C54BB5">
              <w:rPr>
                <w:color w:val="980000"/>
              </w:rPr>
              <w:t>(original game - Basic Destruction Magic, Master of Storms)</w:t>
            </w:r>
          </w:p>
        </w:tc>
      </w:tr>
      <w:tr w:rsidR="00363C30"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r w:rsidRPr="00C54BB5">
              <w:rPr>
                <w:i/>
              </w:rPr>
              <w:t>Spells:</w:t>
            </w:r>
            <w:r w:rsidRPr="00C54BB5">
              <w:t xml:space="preserve"> Lightning Bolt</w:t>
            </w:r>
          </w:p>
        </w:tc>
      </w:tr>
      <w:tr w:rsidR="00363C30" w:rsidRPr="00C54BB5">
        <w:trPr>
          <w:trHeight w:val="40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r w:rsidRPr="00C54BB5">
              <w:t>Wulfstan</w:t>
            </w:r>
          </w:p>
          <w:p w:rsidR="00363C30" w:rsidRPr="00C54BB5" w:rsidRDefault="00363C30" w:rsidP="00363C30">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E4573D" w:rsidRDefault="00E4573D" w:rsidP="00363C30">
            <w:r w:rsidRPr="00E4573D">
              <w:t>Reduces the damage de</w:t>
            </w:r>
            <w:r>
              <w:t>alt to his creatures.</w:t>
            </w:r>
          </w:p>
          <w:p w:rsidR="00363C30" w:rsidRPr="00C54BB5" w:rsidRDefault="00E4573D" w:rsidP="00363C30">
            <w:pPr>
              <w:rPr>
                <w:sz w:val="16"/>
                <w:szCs w:val="16"/>
              </w:rPr>
            </w:pPr>
            <w:r w:rsidRPr="00E4573D">
              <w:t>If Attack of an enemy stack if higher than Defence of a hero's stack, the difference between this two parameters is considered two times lower when that enemy stack attacks the hero's stack.</w:t>
            </w:r>
          </w:p>
        </w:tc>
      </w:tr>
      <w:tr w:rsidR="00363C30"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63C30" w:rsidRPr="00C54BB5" w:rsidRDefault="00363C30" w:rsidP="00363C30">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63C30" w:rsidRPr="00C54BB5" w:rsidRDefault="00363C30" w:rsidP="00363C30">
            <w:pPr>
              <w:rPr>
                <w:color w:val="D34817"/>
              </w:rPr>
            </w:pPr>
            <w:r w:rsidRPr="00C54BB5">
              <w:rPr>
                <w:i/>
              </w:rPr>
              <w:t>Starting skills:</w:t>
            </w:r>
            <w:r w:rsidRPr="00C54BB5">
              <w:t xml:space="preserve"> Basic Leadership, Estates</w:t>
            </w:r>
          </w:p>
        </w:tc>
      </w:tr>
    </w:tbl>
    <w:p w:rsidR="003C706C" w:rsidRPr="00C54BB5" w:rsidRDefault="003C706C"/>
    <w:p w:rsidR="003C706C" w:rsidRPr="00C54BB5" w:rsidRDefault="00BB55DA">
      <w:pPr>
        <w:pStyle w:val="2"/>
      </w:pPr>
      <w:bookmarkStart w:id="62" w:name="_u0ki2klknjk6"/>
      <w:bookmarkEnd w:id="62"/>
      <w:r w:rsidRPr="00C54BB5">
        <w:t>Warlocks</w:t>
      </w:r>
    </w:p>
    <w:p w:rsidR="003C706C" w:rsidRPr="00C54BB5" w:rsidRDefault="003C706C"/>
    <w:tbl>
      <w:tblPr>
        <w:tblStyle w:val="afff0"/>
        <w:tblW w:w="13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1835"/>
      </w:tblGrid>
      <w:tr w:rsidR="003C706C" w:rsidRPr="00C54BB5">
        <w:tc>
          <w:tcPr>
            <w:tcW w:w="2070"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Hero</w:t>
            </w:r>
          </w:p>
        </w:tc>
        <w:tc>
          <w:tcPr>
            <w:tcW w:w="1183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Effect</w:t>
            </w:r>
          </w:p>
        </w:tc>
      </w:tr>
      <w:tr w:rsidR="00B06D9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Eruina</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Shadow Witches and Shadow Matriarchs always take a free shot at the hero's target when the hero casts single-target damaging spells</w:t>
            </w:r>
          </w:p>
          <w:p w:rsidR="00B06D9C" w:rsidRPr="00C54BB5" w:rsidRDefault="00B06D9C" w:rsidP="00B06D9C"/>
          <w:p w:rsidR="00B06D9C" w:rsidRPr="00C54BB5" w:rsidRDefault="00B06D9C" w:rsidP="00B06D9C">
            <w:r w:rsidRPr="00C54BB5">
              <w:rPr>
                <w:color w:val="980000"/>
              </w:rPr>
              <w:t>(original game - (10+2*lvl)% chance to take a shot)</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Destruction Magic, Basic Attack</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Lightning Bolt</w:t>
            </w:r>
          </w:p>
        </w:tc>
      </w:tr>
      <w:tr w:rsidR="00B06D9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color w:val="980000"/>
              </w:rPr>
            </w:pPr>
            <w:r w:rsidRPr="00C54BB5">
              <w:rPr>
                <w:i/>
              </w:rPr>
              <w:t>War machines:</w:t>
            </w:r>
            <w:r w:rsidRPr="00C54BB5">
              <w:t xml:space="preserve"> Ammo Cart</w:t>
            </w:r>
          </w:p>
        </w:tc>
      </w:tr>
      <w:tr w:rsidR="00B06D9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Kythra</w:t>
            </w:r>
          </w:p>
          <w:p w:rsidR="00B06D9C" w:rsidRPr="00C54BB5" w:rsidRDefault="00B06D9C" w:rsidP="00B06D9C">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 xml:space="preserve">All Minotaurs, Minotaur Guards and Minotaur </w:t>
            </w:r>
            <w:r>
              <w:t xml:space="preserve">Taskmasters in hero's army gain </w:t>
            </w:r>
            <w:r w:rsidRPr="00C54BB5">
              <w:t>+1 to their Attack and Defence for every two levels</w:t>
            </w:r>
            <w:r>
              <w:t xml:space="preserve"> of the hero, starting on first </w:t>
            </w:r>
            <w:r w:rsidRPr="00C54BB5">
              <w:t>level</w:t>
            </w:r>
          </w:p>
          <w:p w:rsidR="00B06D9C" w:rsidRPr="00C54BB5" w:rsidRDefault="00B06D9C" w:rsidP="00B06D9C">
            <w:pPr>
              <w:rPr>
                <w:b/>
                <w:color w:val="FF0000"/>
                <w:sz w:val="16"/>
                <w:szCs w:val="16"/>
              </w:rPr>
            </w:pPr>
          </w:p>
          <w:p w:rsidR="00B06D9C" w:rsidRPr="00C54BB5" w:rsidRDefault="00B06D9C" w:rsidP="00B06D9C">
            <w:r w:rsidRPr="00C54BB5">
              <w:rPr>
                <w:b/>
                <w:color w:val="FF0000"/>
                <w:sz w:val="16"/>
                <w:szCs w:val="16"/>
              </w:rPr>
              <w:t xml:space="preserve">! </w:t>
            </w:r>
            <w:r w:rsidRPr="00C54BB5">
              <w:rPr>
                <w:sz w:val="16"/>
                <w:szCs w:val="16"/>
              </w:rPr>
              <w:t>Rounding up</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Leadership, Estates</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i/>
              </w:rPr>
            </w:pPr>
            <w:r w:rsidRPr="00C54BB5">
              <w:rPr>
                <w:i/>
              </w:rPr>
              <w:t>Spells:</w:t>
            </w:r>
            <w:r w:rsidRPr="00C54BB5">
              <w:t xml:space="preserve"> Ice Bolt</w:t>
            </w:r>
          </w:p>
        </w:tc>
      </w:tr>
      <w:tr w:rsidR="00B06D9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Lethos</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At the start of combat inflicts the Decay effect on several random enemy units</w:t>
            </w:r>
          </w:p>
          <w:p w:rsidR="00B06D9C" w:rsidRPr="00C54BB5" w:rsidRDefault="00B06D9C" w:rsidP="00B06D9C"/>
          <w:p w:rsidR="00B06D9C" w:rsidRDefault="00B06D9C" w:rsidP="00B06D9C">
            <w:r w:rsidRPr="00C54BB5">
              <w:t>The number of affected units is 0.02 * (number of enemy units) * (hero level)</w:t>
            </w:r>
          </w:p>
          <w:p w:rsidR="00B06D9C" w:rsidRPr="00C54BB5" w:rsidRDefault="00B06D9C" w:rsidP="00B06D9C"/>
          <w:p w:rsidR="00B06D9C" w:rsidRPr="00C54BB5" w:rsidRDefault="00B06D9C" w:rsidP="00B06D9C">
            <w:r w:rsidRPr="00C54BB5">
              <w:t>The integer part equals to the minimum number of affected units and the fractional part stands for the chance to affect an additional unit</w:t>
            </w:r>
          </w:p>
          <w:p w:rsidR="00B06D9C" w:rsidRPr="00C54BB5" w:rsidRDefault="00B06D9C" w:rsidP="00B06D9C">
            <w:pPr>
              <w:rPr>
                <w:color w:val="980000"/>
              </w:rPr>
            </w:pPr>
          </w:p>
          <w:p w:rsidR="00B06D9C" w:rsidRPr="00C54BB5" w:rsidRDefault="00B06D9C" w:rsidP="00B06D9C">
            <w:pPr>
              <w:rPr>
                <w:color w:val="980000"/>
              </w:rPr>
            </w:pPr>
            <w:r w:rsidRPr="00C54BB5">
              <w:rPr>
                <w:color w:val="980000"/>
              </w:rPr>
              <w:t>(original game - (10+2*lvl)% chance to apply decay for each individual unit)</w:t>
            </w:r>
          </w:p>
        </w:tc>
      </w:tr>
      <w:tr w:rsidR="00B06D9C" w:rsidRPr="00C54BB5" w:rsidTr="00F43A6E">
        <w:trPr>
          <w:trHeight w:val="33"/>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Dark Magic, Master of Pain </w:t>
            </w:r>
            <w:r w:rsidRPr="00C54BB5">
              <w:rPr>
                <w:color w:val="980000"/>
              </w:rPr>
              <w:t>(original game - Basic Dark Magic only)</w:t>
            </w:r>
          </w:p>
        </w:tc>
      </w:tr>
      <w:tr w:rsidR="00B06D9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Decay</w:t>
            </w:r>
          </w:p>
        </w:tc>
      </w:tr>
      <w:tr w:rsidR="00B06D9C" w:rsidRPr="00C54BB5" w:rsidTr="00F43A6E">
        <w:trPr>
          <w:trHeight w:val="2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t>Raelag</w:t>
            </w:r>
          </w:p>
          <w:p w:rsidR="00B06D9C" w:rsidRPr="00C54BB5" w:rsidRDefault="00B06D9C" w:rsidP="00B06D9C">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All creatures in hero’s army get +0.2% and enemy creatures get -0.2% to their Initiative per hero level</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Logistics, Navigation</w:t>
            </w:r>
          </w:p>
        </w:tc>
      </w:tr>
      <w:tr w:rsidR="00B06D9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Stone Spikes</w:t>
            </w:r>
          </w:p>
        </w:tc>
      </w:tr>
      <w:tr w:rsidR="00B06D9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lastRenderedPageBreak/>
              <w:t>Shadya</w:t>
            </w:r>
          </w:p>
          <w:p w:rsidR="00B06D9C" w:rsidRPr="00C54BB5" w:rsidRDefault="00B06D9C" w:rsidP="00B06D9C">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The hero decreases damage inflicted by enemy's ranged attacks by 5% + 1% for every level</w:t>
            </w:r>
          </w:p>
        </w:tc>
      </w:tr>
      <w:tr w:rsidR="00B06D9C" w:rsidRPr="00C54BB5" w:rsidTr="00F43A6E">
        <w:trPr>
          <w:trHeight w:val="79"/>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Defense, Evasion</w:t>
            </w:r>
          </w:p>
        </w:tc>
      </w:tr>
      <w:tr w:rsidR="00B06D9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color w:val="00FFFF"/>
              </w:rPr>
            </w:pPr>
            <w:r w:rsidRPr="00C54BB5">
              <w:rPr>
                <w:i/>
              </w:rPr>
              <w:t>Spells:</w:t>
            </w:r>
            <w:r w:rsidRPr="00C54BB5">
              <w:t xml:space="preserve"> Endurance</w:t>
            </w:r>
          </w:p>
        </w:tc>
      </w:tr>
      <w:tr w:rsidR="00B06D9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t>Sinitar</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 xml:space="preserve">Empowered spells mana cost is reduced by 25% + 1% per hero level </w:t>
            </w:r>
            <w:r w:rsidRPr="00C54BB5">
              <w:rPr>
                <w:color w:val="980000"/>
              </w:rPr>
              <w:t>(original game - (5+1*lvl)%)</w:t>
            </w:r>
          </w:p>
          <w:p w:rsidR="00B06D9C" w:rsidRPr="00C54BB5" w:rsidRDefault="00B06D9C" w:rsidP="00B06D9C">
            <w:pPr>
              <w:rPr>
                <w:b/>
                <w:color w:val="FF0000"/>
                <w:sz w:val="16"/>
                <w:szCs w:val="16"/>
              </w:rPr>
            </w:pPr>
          </w:p>
          <w:p w:rsidR="00B06D9C" w:rsidRPr="00C54BB5" w:rsidRDefault="00B06D9C" w:rsidP="00B06D9C">
            <w:r w:rsidRPr="00C54BB5">
              <w:rPr>
                <w:b/>
                <w:color w:val="FF0000"/>
                <w:sz w:val="16"/>
                <w:szCs w:val="16"/>
              </w:rPr>
              <w:t xml:space="preserve">! </w:t>
            </w:r>
            <w:r w:rsidRPr="00C54BB5">
              <w:rPr>
                <w:sz w:val="16"/>
                <w:szCs w:val="16"/>
              </w:rPr>
              <w:t>Rounding down</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Destruction Magic, Empowered Spells</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i/>
              </w:rPr>
            </w:pPr>
            <w:r w:rsidRPr="00C54BB5">
              <w:rPr>
                <w:i/>
              </w:rPr>
              <w:t>Spells:</w:t>
            </w:r>
            <w:r w:rsidRPr="00C54BB5">
              <w:t xml:space="preserve"> Eldritch Arrow</w:t>
            </w:r>
          </w:p>
        </w:tc>
      </w:tr>
      <w:tr w:rsidR="00B06D9C" w:rsidRPr="00C54BB5" w:rsidTr="00F43A6E">
        <w:trPr>
          <w:trHeight w:val="48"/>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Sorgal</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Default="00B06D9C" w:rsidP="00B06D9C">
            <w:r w:rsidRPr="00C54BB5">
              <w:t>Now is a Raider specialist:</w:t>
            </w:r>
          </w:p>
          <w:p w:rsidR="00B06D9C" w:rsidRPr="00C54BB5" w:rsidRDefault="00B06D9C" w:rsidP="00B06D9C"/>
          <w:p w:rsidR="00B06D9C" w:rsidRPr="00C54BB5" w:rsidRDefault="00B06D9C" w:rsidP="00B06D9C">
            <w:r w:rsidRPr="00C54BB5">
              <w:t>All Dark Raiders, Grim Raiders and Brisk Raiders in hero's army gain +1 to their Attack and Defence for every two hero levels, starting on first level</w:t>
            </w:r>
          </w:p>
          <w:p w:rsidR="00B06D9C" w:rsidRPr="00C54BB5" w:rsidRDefault="00B06D9C" w:rsidP="00B06D9C">
            <w:pPr>
              <w:rPr>
                <w:color w:val="980000"/>
              </w:rPr>
            </w:pPr>
          </w:p>
          <w:p w:rsidR="00B06D9C" w:rsidRPr="00C54BB5" w:rsidRDefault="00B06D9C" w:rsidP="00B06D9C">
            <w:r w:rsidRPr="00C54BB5">
              <w:rPr>
                <w:color w:val="980000"/>
              </w:rPr>
              <w:t>(original game - the Lizard Bite ability deals (110+0,5*lvl)% more damage)</w:t>
            </w:r>
          </w:p>
        </w:tc>
      </w:tr>
      <w:tr w:rsidR="00B06D9C" w:rsidRPr="00C54BB5" w:rsidTr="00F43A6E">
        <w:trPr>
          <w:trHeight w:val="10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Attack, Battle Frenzy</w:t>
            </w:r>
          </w:p>
        </w:tc>
      </w:tr>
      <w:tr w:rsidR="00B06D9C" w:rsidRPr="00C54BB5" w:rsidTr="00F43A6E">
        <w:trPr>
          <w:trHeight w:val="65"/>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color w:val="00FFFF"/>
              </w:rPr>
            </w:pPr>
            <w:r w:rsidRPr="00C54BB5">
              <w:rPr>
                <w:i/>
              </w:rPr>
              <w:t>Spells:</w:t>
            </w:r>
            <w:r w:rsidRPr="00C54BB5">
              <w:t xml:space="preserve"> Haste</w:t>
            </w:r>
          </w:p>
        </w:tc>
      </w:tr>
      <w:tr w:rsidR="00B06D9C" w:rsidRPr="00C54BB5" w:rsidTr="00F43A6E">
        <w:trPr>
          <w:trHeight w:val="2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t>Thralsai</w:t>
            </w:r>
          </w:p>
          <w:p w:rsidR="00B06D9C" w:rsidRPr="00C54BB5" w:rsidRDefault="00B06D9C" w:rsidP="00B06D9C">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The hero deals 15% extra damage with Elemental Chains</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Enlightenment, Elemental Vision</w:t>
            </w:r>
          </w:p>
        </w:tc>
      </w:tr>
      <w:tr w:rsidR="00B06D9C" w:rsidRPr="00C54BB5" w:rsidTr="00F43A6E">
        <w:trPr>
          <w:trHeight w:val="55"/>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Stone Spikes</w:t>
            </w:r>
          </w:p>
        </w:tc>
      </w:tr>
      <w:tr w:rsidR="00B06D9C" w:rsidRPr="00C54BB5" w:rsidTr="00017B03">
        <w:trPr>
          <w:trHeight w:val="2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Vayshan</w:t>
            </w:r>
          </w:p>
          <w:p w:rsidR="00B06D9C" w:rsidRPr="00C54BB5" w:rsidRDefault="00B06D9C" w:rsidP="00B06D9C">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All Scouts, Assassins and Stalkers in hero's ar</w:t>
            </w:r>
            <w:r>
              <w:t xml:space="preserve">my gain +1 to their Attack and </w:t>
            </w:r>
            <w:r w:rsidRPr="00C54BB5">
              <w:t>Defence for every two levels of the hero, starting on first level</w:t>
            </w:r>
          </w:p>
          <w:p w:rsidR="00B06D9C" w:rsidRPr="00C54BB5" w:rsidRDefault="00B06D9C" w:rsidP="00B06D9C">
            <w:pPr>
              <w:rPr>
                <w:b/>
                <w:color w:val="FF0000"/>
                <w:sz w:val="16"/>
                <w:szCs w:val="16"/>
              </w:rPr>
            </w:pPr>
          </w:p>
          <w:p w:rsidR="00B06D9C" w:rsidRPr="00C54BB5" w:rsidRDefault="00B06D9C" w:rsidP="00B06D9C">
            <w:r w:rsidRPr="00C54BB5">
              <w:rPr>
                <w:b/>
                <w:color w:val="FF0000"/>
                <w:sz w:val="16"/>
                <w:szCs w:val="16"/>
              </w:rPr>
              <w:t xml:space="preserve">! </w:t>
            </w:r>
            <w:r w:rsidRPr="00C54BB5">
              <w:rPr>
                <w:sz w:val="16"/>
                <w:szCs w:val="16"/>
              </w:rPr>
              <w:t>Rounding up</w:t>
            </w:r>
          </w:p>
        </w:tc>
      </w:tr>
      <w:tr w:rsidR="00B06D9C"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i/>
              </w:rPr>
            </w:pPr>
            <w:r w:rsidRPr="00C54BB5">
              <w:rPr>
                <w:i/>
              </w:rPr>
              <w:t>Starting skills:</w:t>
            </w:r>
            <w:r w:rsidRPr="00C54BB5">
              <w:rPr>
                <w:color w:val="D34817"/>
              </w:rPr>
              <w:t xml:space="preserve"> </w:t>
            </w:r>
            <w:r w:rsidRPr="00C54BB5">
              <w:t>Basic Luck, Soldier’s Luck</w:t>
            </w:r>
          </w:p>
        </w:tc>
      </w:tr>
      <w:tr w:rsidR="00B06D9C" w:rsidRPr="00C54BB5" w:rsidTr="00017B03">
        <w:trPr>
          <w:trHeight w:val="20"/>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i/>
              </w:rPr>
            </w:pPr>
            <w:r w:rsidRPr="00C54BB5">
              <w:rPr>
                <w:i/>
              </w:rPr>
              <w:t>Spells:</w:t>
            </w:r>
            <w:r w:rsidRPr="00C54BB5">
              <w:rPr>
                <w:color w:val="D34817"/>
              </w:rPr>
              <w:t xml:space="preserve"> </w:t>
            </w:r>
            <w:r w:rsidRPr="00C54BB5">
              <w:t>Fire Trap</w:t>
            </w:r>
          </w:p>
        </w:tc>
      </w:tr>
      <w:tr w:rsidR="00B06D9C" w:rsidRPr="00C54BB5" w:rsidTr="00017B03">
        <w:trPr>
          <w:trHeight w:val="2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 xml:space="preserve">Ylaya </w:t>
            </w:r>
          </w:p>
          <w:p w:rsidR="00B06D9C" w:rsidRPr="00C54BB5" w:rsidRDefault="00B06D9C" w:rsidP="00B06D9C">
            <w:r w:rsidRPr="00C54BB5">
              <w:rPr>
                <w:color w:val="980000"/>
                <w:sz w:val="16"/>
                <w:szCs w:val="16"/>
              </w:rPr>
              <w:t>campaign hero</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The hero can learn spells from the opponent's spell set</w:t>
            </w:r>
          </w:p>
        </w:tc>
      </w:tr>
      <w:tr w:rsidR="00B06D9C"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i/>
              </w:rPr>
            </w:pPr>
            <w:r w:rsidRPr="00C54BB5">
              <w:rPr>
                <w:i/>
              </w:rPr>
              <w:t>Starting skills:</w:t>
            </w:r>
            <w:r w:rsidRPr="00C54BB5">
              <w:rPr>
                <w:color w:val="D34817"/>
              </w:rPr>
              <w:t xml:space="preserve"> </w:t>
            </w:r>
            <w:r w:rsidRPr="00C54BB5">
              <w:t>Basic Sorcery, Empowered Spells</w:t>
            </w:r>
          </w:p>
        </w:tc>
      </w:tr>
      <w:tr w:rsidR="00B06D9C" w:rsidRPr="00C54BB5" w:rsidTr="00017B03">
        <w:trPr>
          <w:trHeight w:val="20"/>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i/>
              </w:rPr>
            </w:pPr>
            <w:r w:rsidRPr="00C54BB5">
              <w:rPr>
                <w:i/>
              </w:rPr>
              <w:t>Spells:</w:t>
            </w:r>
            <w:r w:rsidRPr="00C54BB5">
              <w:rPr>
                <w:color w:val="D34817"/>
              </w:rPr>
              <w:t xml:space="preserve"> </w:t>
            </w:r>
            <w:r w:rsidRPr="00C54BB5">
              <w:t>Phantom Forces</w:t>
            </w:r>
          </w:p>
        </w:tc>
      </w:tr>
      <w:tr w:rsidR="00B06D9C" w:rsidRPr="00C54BB5" w:rsidTr="00017B03">
        <w:trPr>
          <w:trHeight w:val="2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 xml:space="preserve">Yrbeth </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The hero receives 3 additional mana per enemy hero’s level prior to the battle</w:t>
            </w:r>
          </w:p>
          <w:p w:rsidR="00B06D9C" w:rsidRPr="00C54BB5" w:rsidRDefault="00B06D9C" w:rsidP="00B06D9C"/>
          <w:p w:rsidR="00B06D9C" w:rsidRPr="00C54BB5" w:rsidRDefault="00B06D9C" w:rsidP="00B06D9C">
            <w:pPr>
              <w:rPr>
                <w:color w:val="980000"/>
              </w:rPr>
            </w:pPr>
            <w:r w:rsidRPr="00C54BB5">
              <w:rPr>
                <w:color w:val="980000"/>
              </w:rPr>
              <w:t>(original game - no additional bonus)</w:t>
            </w:r>
          </w:p>
        </w:tc>
      </w:tr>
      <w:tr w:rsidR="00B06D9C"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i/>
              </w:rPr>
            </w:pPr>
            <w:r w:rsidRPr="00C54BB5">
              <w:rPr>
                <w:i/>
              </w:rPr>
              <w:t>Starting skills:</w:t>
            </w:r>
            <w:r w:rsidRPr="00C54BB5">
              <w:t xml:space="preserve"> Basic Dark Magic, Dark Ritual</w:t>
            </w:r>
          </w:p>
        </w:tc>
      </w:tr>
      <w:tr w:rsidR="00B06D9C" w:rsidRPr="00C54BB5" w:rsidTr="00017B03">
        <w:trPr>
          <w:trHeight w:val="20"/>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i/>
              </w:rPr>
            </w:pPr>
            <w:r w:rsidRPr="00C54BB5">
              <w:rPr>
                <w:i/>
              </w:rPr>
              <w:t>Spells:</w:t>
            </w:r>
            <w:r w:rsidRPr="00C54BB5">
              <w:t xml:space="preserve"> Eldritch Arrow, Sorrow </w:t>
            </w:r>
            <w:r w:rsidRPr="00C54BB5">
              <w:rPr>
                <w:color w:val="980000"/>
              </w:rPr>
              <w:t>(original game - Eldritch Arrow only)</w:t>
            </w:r>
          </w:p>
        </w:tc>
      </w:tr>
      <w:tr w:rsidR="00B06D9C" w:rsidRPr="00C54BB5" w:rsidTr="00017B03">
        <w:trPr>
          <w:trHeight w:val="2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 xml:space="preserve">Yrwanna </w:t>
            </w:r>
          </w:p>
          <w:p w:rsidR="00B06D9C" w:rsidRPr="00C54BB5" w:rsidRDefault="00B06D9C" w:rsidP="00B06D9C">
            <w:r w:rsidRPr="00C54BB5">
              <w:rPr>
                <w:color w:val="980000"/>
                <w:sz w:val="16"/>
                <w:szCs w:val="16"/>
              </w:rPr>
              <w:t>unchanged</w:t>
            </w:r>
          </w:p>
        </w:tc>
        <w:tc>
          <w:tcPr>
            <w:tcW w:w="1183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All Blood Maidens, Blood Furies and Blood Sist</w:t>
            </w:r>
            <w:r>
              <w:t xml:space="preserve">ers in hero's army gain +1 to </w:t>
            </w:r>
            <w:r w:rsidRPr="00C54BB5">
              <w:t>their Attack and Defence for every two levels of the hero, starting on first level</w:t>
            </w:r>
          </w:p>
          <w:p w:rsidR="00B06D9C" w:rsidRPr="00C54BB5" w:rsidRDefault="00B06D9C" w:rsidP="00B06D9C">
            <w:pPr>
              <w:rPr>
                <w:b/>
                <w:color w:val="FF0000"/>
                <w:sz w:val="16"/>
                <w:szCs w:val="16"/>
              </w:rPr>
            </w:pPr>
          </w:p>
          <w:p w:rsidR="00B06D9C" w:rsidRPr="00C54BB5" w:rsidRDefault="00B06D9C" w:rsidP="00B06D9C">
            <w:r w:rsidRPr="00C54BB5">
              <w:rPr>
                <w:b/>
                <w:color w:val="FF0000"/>
                <w:sz w:val="16"/>
                <w:szCs w:val="16"/>
              </w:rPr>
              <w:t xml:space="preserve">! </w:t>
            </w:r>
            <w:r w:rsidRPr="00C54BB5">
              <w:rPr>
                <w:sz w:val="16"/>
                <w:szCs w:val="16"/>
              </w:rPr>
              <w:t>Rounding up</w:t>
            </w:r>
          </w:p>
        </w:tc>
      </w:tr>
      <w:tr w:rsidR="00B06D9C"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i/>
              </w:rPr>
            </w:pPr>
            <w:r w:rsidRPr="00C54BB5">
              <w:rPr>
                <w:i/>
              </w:rPr>
              <w:t>Starting skills:</w:t>
            </w:r>
            <w:r w:rsidRPr="00C54BB5">
              <w:t xml:space="preserve"> Basic Light Magic, Basic Dark Magic</w:t>
            </w:r>
          </w:p>
        </w:tc>
      </w:tr>
      <w:tr w:rsidR="00B06D9C" w:rsidRPr="00C54BB5" w:rsidTr="00017B03">
        <w:trPr>
          <w:trHeight w:val="20"/>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3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i/>
              </w:rPr>
            </w:pPr>
            <w:r w:rsidRPr="00C54BB5">
              <w:rPr>
                <w:i/>
              </w:rPr>
              <w:t>Spells:</w:t>
            </w:r>
            <w:r w:rsidRPr="00C54BB5">
              <w:t xml:space="preserve"> Slow</w:t>
            </w:r>
          </w:p>
        </w:tc>
      </w:tr>
    </w:tbl>
    <w:p w:rsidR="00B56600" w:rsidRDefault="00B56600"/>
    <w:p w:rsidR="003C706C" w:rsidRPr="00C54BB5" w:rsidRDefault="00BB55DA">
      <w:pPr>
        <w:pStyle w:val="2"/>
      </w:pPr>
      <w:bookmarkStart w:id="63" w:name="_pbjuqbcwr7ey"/>
      <w:bookmarkEnd w:id="63"/>
      <w:r w:rsidRPr="00C54BB5">
        <w:t>Wizards</w:t>
      </w:r>
    </w:p>
    <w:p w:rsidR="003C706C" w:rsidRPr="00C54BB5" w:rsidRDefault="003C706C"/>
    <w:tbl>
      <w:tblPr>
        <w:tblStyle w:val="afff1"/>
        <w:tblW w:w="138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11820"/>
      </w:tblGrid>
      <w:tr w:rsidR="003C706C" w:rsidRPr="00C54BB5" w:rsidTr="00B06D9C">
        <w:tc>
          <w:tcPr>
            <w:tcW w:w="2070"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Hero</w:t>
            </w:r>
          </w:p>
        </w:tc>
        <w:tc>
          <w:tcPr>
            <w:tcW w:w="11820"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Effect</w:t>
            </w:r>
          </w:p>
        </w:tc>
      </w:tr>
      <w:tr w:rsidR="00B06D9C" w:rsidRPr="00C54BB5" w:rsidTr="00017B03">
        <w:trPr>
          <w:trHeight w:val="25"/>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Cyrus</w:t>
            </w:r>
          </w:p>
          <w:p w:rsidR="00B06D9C" w:rsidRPr="00C54BB5" w:rsidRDefault="00B06D9C" w:rsidP="00B06D9C">
            <w:r w:rsidRPr="00C54BB5">
              <w:rPr>
                <w:color w:val="980000"/>
                <w:sz w:val="16"/>
                <w:szCs w:val="16"/>
              </w:rPr>
              <w:t>campaign hero</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The hero learns all spells from his spell set and the enemy's spellbook regardless of prerequisites (except for empowered and mass versions)</w:t>
            </w:r>
          </w:p>
        </w:tc>
      </w:tr>
      <w:tr w:rsidR="00B06D9C" w:rsidRPr="00C54BB5" w:rsidTr="00017B03">
        <w:trPr>
          <w:trHeight w:val="25"/>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rPr>
                <w:color w:val="FF0000"/>
              </w:rPr>
              <w:t xml:space="preserve"> </w:t>
            </w:r>
            <w:r w:rsidRPr="00C54BB5">
              <w:t>Basic Logistics, Scouting</w:t>
            </w:r>
          </w:p>
        </w:tc>
      </w:tr>
      <w:tr w:rsidR="00B06D9C" w:rsidRPr="00C54BB5" w:rsidTr="00B06D9C">
        <w:trPr>
          <w:trHeight w:val="25"/>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5A143C">
            <w:r w:rsidRPr="00C54BB5">
              <w:rPr>
                <w:i/>
              </w:rPr>
              <w:t>Spells:</w:t>
            </w:r>
            <w:r w:rsidRPr="00C54BB5">
              <w:t xml:space="preserve"> Fist of Wrath</w:t>
            </w:r>
          </w:p>
        </w:tc>
      </w:tr>
      <w:tr w:rsidR="00B06D9C" w:rsidRPr="00C54BB5" w:rsidTr="00017B03">
        <w:trPr>
          <w:trHeight w:val="25"/>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Faiz</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The Vulnerability spell not only decreases the Defense of the target, but also inflicts 10 points of damage per hero level</w:t>
            </w:r>
          </w:p>
          <w:p w:rsidR="00B06D9C" w:rsidRPr="00C54BB5" w:rsidRDefault="00B06D9C" w:rsidP="00B06D9C">
            <w:pPr>
              <w:rPr>
                <w:color w:val="980000"/>
              </w:rPr>
            </w:pPr>
          </w:p>
          <w:p w:rsidR="00B06D9C" w:rsidRPr="00C54BB5" w:rsidRDefault="00B06D9C" w:rsidP="00B06D9C">
            <w:pPr>
              <w:rPr>
                <w:color w:val="980000"/>
              </w:rPr>
            </w:pPr>
            <w:r w:rsidRPr="00C54BB5">
              <w:rPr>
                <w:color w:val="980000"/>
              </w:rPr>
              <w:t xml:space="preserve">(original game - 10 damage per 3 levels) </w:t>
            </w:r>
          </w:p>
        </w:tc>
      </w:tr>
      <w:tr w:rsidR="00B06D9C" w:rsidRPr="00C54BB5" w:rsidTr="00017B03">
        <w:trPr>
          <w:trHeight w:val="25"/>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rPr>
                <w:color w:val="FF0000"/>
              </w:rPr>
              <w:t xml:space="preserve"> </w:t>
            </w:r>
            <w:r w:rsidRPr="00C54BB5">
              <w:t>Basic Dark Magic, Master of Pain</w:t>
            </w:r>
          </w:p>
        </w:tc>
      </w:tr>
      <w:tr w:rsidR="00B06D9C" w:rsidRPr="00C54BB5" w:rsidTr="00017B03">
        <w:trPr>
          <w:trHeight w:val="25"/>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Vulnerability</w:t>
            </w:r>
          </w:p>
        </w:tc>
      </w:tr>
      <w:tr w:rsidR="00B06D9C" w:rsidRPr="00C54BB5" w:rsidTr="00B06D9C">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lastRenderedPageBreak/>
              <w:t>Galib</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Default="00B06D9C" w:rsidP="00B06D9C">
            <w:r w:rsidRPr="00C54BB5">
              <w:t>Increases the chance of targeting an enemy unit with a successfully redirected spell via Magic Mirro</w:t>
            </w:r>
            <w:r>
              <w:t>r ability to 60% + 2% per level</w:t>
            </w:r>
          </w:p>
          <w:p w:rsidR="00B06D9C" w:rsidRDefault="00B06D9C" w:rsidP="00B06D9C"/>
          <w:p w:rsidR="00B06D9C" w:rsidRDefault="00B06D9C" w:rsidP="00B06D9C">
            <w:r w:rsidRPr="00C54BB5">
              <w:t>Djinn and Djinn sultans in hero's army receive a spellbook with 1-3 circle spells instead of their original ability (all Light &amp; Dark spells except for Regeneration and Sorrow)</w:t>
            </w:r>
          </w:p>
          <w:p w:rsidR="00B06D9C" w:rsidRPr="00C54BB5" w:rsidRDefault="00B06D9C" w:rsidP="00B06D9C"/>
          <w:p w:rsidR="00B06D9C" w:rsidRPr="00C54BB5" w:rsidRDefault="00B06D9C" w:rsidP="00B06D9C">
            <w:r w:rsidRPr="00C54BB5">
              <w:t>Djinns receive Advanced Dark Magic for casting purposes and Djinn sultans receive Advanced Dark and Advanced Light Magic</w:t>
            </w:r>
          </w:p>
          <w:p w:rsidR="00B06D9C" w:rsidRPr="00C54BB5" w:rsidRDefault="00B06D9C" w:rsidP="00B06D9C"/>
          <w:p w:rsidR="00B06D9C" w:rsidRDefault="00B06D9C" w:rsidP="00B06D9C">
            <w:r w:rsidRPr="00C54BB5">
              <w:t>All Djinn units can cast spells only 3 times per combat</w:t>
            </w:r>
          </w:p>
          <w:p w:rsidR="00B06D9C" w:rsidRDefault="00B06D9C" w:rsidP="00B06D9C"/>
          <w:p w:rsidR="00B06D9C" w:rsidRPr="00C54BB5" w:rsidRDefault="00B06D9C" w:rsidP="00B06D9C">
            <w:r w:rsidRPr="00C54BB5">
              <w:rPr>
                <w:color w:val="980000"/>
              </w:rPr>
              <w:t xml:space="preserve">(original game </w:t>
            </w:r>
            <w:r>
              <w:rPr>
                <w:color w:val="980000"/>
              </w:rPr>
              <w:t>– magic mirror reflection chance</w:t>
            </w:r>
            <w:r w:rsidRPr="00C54BB5">
              <w:rPr>
                <w:color w:val="980000"/>
              </w:rPr>
              <w:t xml:space="preserve"> (40+2*lvl)%)</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rPr>
                <w:color w:val="D34817"/>
              </w:rPr>
              <w:t xml:space="preserve"> </w:t>
            </w:r>
            <w:r w:rsidRPr="00C54BB5">
              <w:t>Basic Luck, Magic Mirror</w:t>
            </w:r>
          </w:p>
        </w:tc>
      </w:tr>
      <w:tr w:rsidR="00B06D9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pPr>
              <w:rPr>
                <w:color w:val="980000"/>
              </w:rPr>
            </w:pPr>
            <w:r w:rsidRPr="00C54BB5">
              <w:rPr>
                <w:i/>
              </w:rPr>
              <w:t>War machines:</w:t>
            </w:r>
            <w:r w:rsidRPr="00C54BB5">
              <w:t xml:space="preserve"> First aid tent </w:t>
            </w:r>
            <w:r w:rsidRPr="00C54BB5">
              <w:rPr>
                <w:color w:val="980000"/>
              </w:rPr>
              <w:t>(original game - no war machines)</w:t>
            </w:r>
          </w:p>
        </w:tc>
      </w:tr>
      <w:tr w:rsidR="00B06D9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Havez</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All Gremlins, Master Gremlins and Saboteur Grem</w:t>
            </w:r>
            <w:r>
              <w:t xml:space="preserve">lins in hero's army gain +1 to </w:t>
            </w:r>
            <w:r w:rsidRPr="00C54BB5">
              <w:t>their Attack and Defence for every two levels of the hero, starting on first level</w:t>
            </w:r>
          </w:p>
          <w:p w:rsidR="00B06D9C" w:rsidRPr="00C54BB5" w:rsidRDefault="00B06D9C" w:rsidP="00B06D9C">
            <w:pPr>
              <w:rPr>
                <w:b/>
                <w:color w:val="FF0000"/>
                <w:sz w:val="16"/>
                <w:szCs w:val="16"/>
              </w:rPr>
            </w:pPr>
          </w:p>
          <w:p w:rsidR="00B06D9C" w:rsidRPr="00C54BB5" w:rsidRDefault="00B06D9C" w:rsidP="00B06D9C">
            <w:r w:rsidRPr="00C54BB5">
              <w:rPr>
                <w:b/>
                <w:color w:val="FF0000"/>
                <w:sz w:val="16"/>
                <w:szCs w:val="16"/>
              </w:rPr>
              <w:t xml:space="preserve">! </w:t>
            </w:r>
            <w:r w:rsidRPr="00C54BB5">
              <w:rPr>
                <w:sz w:val="16"/>
                <w:szCs w:val="16"/>
              </w:rPr>
              <w:t>Rounding up</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War Machines, Catapult </w:t>
            </w:r>
            <w:r w:rsidRPr="00C54BB5">
              <w:rPr>
                <w:color w:val="980000"/>
              </w:rPr>
              <w:t>(original game - Basic War Machines only)</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Fist of Wrath </w:t>
            </w:r>
            <w:r w:rsidRPr="00C54BB5">
              <w:rPr>
                <w:color w:val="980000"/>
              </w:rPr>
              <w:t>(original game - no spells)</w:t>
            </w:r>
          </w:p>
        </w:tc>
      </w:tr>
      <w:tr w:rsidR="00B06D9C" w:rsidRPr="00C54BB5" w:rsidTr="00B06D9C">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War machines:</w:t>
            </w:r>
            <w:r w:rsidRPr="00C54BB5">
              <w:t xml:space="preserve"> Ballista </w:t>
            </w:r>
            <w:r w:rsidRPr="00C54BB5">
              <w:rPr>
                <w:color w:val="980000"/>
              </w:rPr>
              <w:t>(original game - ballista, ammo cart)</w:t>
            </w:r>
          </w:p>
        </w:tc>
      </w:tr>
      <w:tr w:rsidR="00B06D9C" w:rsidRPr="00C54BB5" w:rsidTr="00017B03">
        <w:trPr>
          <w:trHeight w:val="20"/>
        </w:trPr>
        <w:tc>
          <w:tcPr>
            <w:tcW w:w="2070" w:type="dxa"/>
            <w:vMerge w:val="restart"/>
            <w:tcBorders>
              <w:top w:val="single" w:sz="18" w:space="0" w:color="B7B7B7"/>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Jhora</w:t>
            </w:r>
          </w:p>
          <w:p w:rsidR="00B06D9C" w:rsidRPr="00C54BB5" w:rsidRDefault="00B06D9C" w:rsidP="00B06D9C">
            <w:r w:rsidRPr="00C54BB5">
              <w:rPr>
                <w:color w:val="980000"/>
                <w:sz w:val="16"/>
                <w:szCs w:val="16"/>
              </w:rPr>
              <w:t>unchanged</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Hero's initiative is increased by 0.5% per level</w:t>
            </w:r>
          </w:p>
        </w:tc>
      </w:tr>
      <w:tr w:rsidR="00B06D9C" w:rsidRPr="00C54BB5" w:rsidTr="00017B03">
        <w:trPr>
          <w:trHeight w:val="20"/>
        </w:trPr>
        <w:tc>
          <w:tcPr>
            <w:tcW w:w="2070" w:type="dxa"/>
            <w:vMerge/>
            <w:tcBorders>
              <w:left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Sorcery, Arcane Training</w:t>
            </w:r>
          </w:p>
        </w:tc>
      </w:tr>
      <w:tr w:rsidR="00B06D9C" w:rsidRPr="00C54BB5" w:rsidTr="00017B03">
        <w:trPr>
          <w:trHeight w:val="20"/>
        </w:trPr>
        <w:tc>
          <w:tcPr>
            <w:tcW w:w="2070"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Eldritch Arrow</w:t>
            </w:r>
          </w:p>
        </w:tc>
      </w:tr>
      <w:tr w:rsidR="00B06D9C" w:rsidRPr="00C54BB5" w:rsidTr="00B06D9C">
        <w:trPr>
          <w:trHeight w:val="2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Maahir</w:t>
            </w:r>
          </w:p>
          <w:p w:rsidR="00B06D9C" w:rsidRPr="00C54BB5" w:rsidRDefault="00B06D9C" w:rsidP="00B06D9C">
            <w:r w:rsidRPr="00C54BB5">
              <w:rPr>
                <w:color w:val="980000"/>
                <w:sz w:val="16"/>
                <w:szCs w:val="16"/>
              </w:rPr>
              <w:t>campaign hero</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The hero receives 10 additional wood &amp; ore and 5 of all other resources to craft mini-artifacts</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Expert Artificer</w:t>
            </w:r>
          </w:p>
        </w:tc>
      </w:tr>
      <w:tr w:rsidR="00B06D9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Fist of Wrath</w:t>
            </w:r>
          </w:p>
        </w:tc>
      </w:tr>
      <w:tr w:rsidR="00B06D9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Nathir</w:t>
            </w:r>
          </w:p>
          <w:p w:rsidR="00B06D9C" w:rsidRPr="00C54BB5" w:rsidRDefault="00B06D9C" w:rsidP="00B06D9C">
            <w:r w:rsidRPr="00C54BB5">
              <w:rPr>
                <w:color w:val="980000"/>
                <w:sz w:val="16"/>
                <w:szCs w:val="16"/>
              </w:rPr>
              <w:t>unchanged</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The effective Spellpower for casting the Fireball spell is increased by 1 for every 3 levels, starting from level 1</w:t>
            </w:r>
          </w:p>
          <w:p w:rsidR="00B06D9C" w:rsidRPr="00C54BB5" w:rsidRDefault="00B06D9C" w:rsidP="00B06D9C">
            <w:pPr>
              <w:rPr>
                <w:b/>
                <w:color w:val="FF0000"/>
                <w:sz w:val="16"/>
                <w:szCs w:val="16"/>
              </w:rPr>
            </w:pPr>
          </w:p>
          <w:p w:rsidR="00B06D9C" w:rsidRPr="00C54BB5" w:rsidRDefault="00B06D9C" w:rsidP="00B06D9C">
            <w:pPr>
              <w:rPr>
                <w:sz w:val="16"/>
                <w:szCs w:val="16"/>
              </w:rPr>
            </w:pPr>
            <w:r w:rsidRPr="00C54BB5">
              <w:rPr>
                <w:b/>
                <w:color w:val="FF0000"/>
                <w:sz w:val="16"/>
                <w:szCs w:val="16"/>
              </w:rPr>
              <w:t xml:space="preserve">! </w:t>
            </w:r>
            <w:r w:rsidRPr="00C54BB5">
              <w:rPr>
                <w:sz w:val="16"/>
                <w:szCs w:val="16"/>
              </w:rPr>
              <w:t>Rounding up</w:t>
            </w:r>
          </w:p>
        </w:tc>
      </w:tr>
      <w:tr w:rsidR="00B06D9C" w:rsidRPr="00C54BB5" w:rsidTr="00F43A6E">
        <w:trPr>
          <w:trHeight w:val="20"/>
        </w:trPr>
        <w:tc>
          <w:tcPr>
            <w:tcW w:w="2070" w:type="dxa"/>
            <w:vMerge/>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Destruction Magic, Master of Fire</w:t>
            </w:r>
          </w:p>
        </w:tc>
      </w:tr>
      <w:tr w:rsidR="00B06D9C" w:rsidRPr="00C54BB5" w:rsidTr="00F43A6E">
        <w:trPr>
          <w:trHeight w:val="20"/>
        </w:trPr>
        <w:tc>
          <w:tcPr>
            <w:tcW w:w="2070" w:type="dxa"/>
            <w:vMerge/>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Fireball</w:t>
            </w:r>
          </w:p>
        </w:tc>
      </w:tr>
      <w:tr w:rsidR="00B06D9C" w:rsidRPr="00C54BB5" w:rsidTr="00F43A6E">
        <w:trPr>
          <w:trHeight w:val="586"/>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Narxes</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All Mages, Archmages and Battle Mages in hero</w:t>
            </w:r>
            <w:r>
              <w:t xml:space="preserve">'s army gain +1 to their Attack </w:t>
            </w:r>
            <w:r w:rsidRPr="00C54BB5">
              <w:t>and Defence for every two levels of the hero, starting on first level</w:t>
            </w:r>
          </w:p>
          <w:p w:rsidR="00B06D9C" w:rsidRPr="00C54BB5" w:rsidRDefault="00B06D9C" w:rsidP="00B06D9C">
            <w:pPr>
              <w:rPr>
                <w:b/>
                <w:color w:val="FF0000"/>
                <w:sz w:val="16"/>
                <w:szCs w:val="16"/>
              </w:rPr>
            </w:pPr>
          </w:p>
          <w:p w:rsidR="00B06D9C" w:rsidRPr="00C54BB5" w:rsidRDefault="00B06D9C" w:rsidP="00B06D9C">
            <w:r w:rsidRPr="00C54BB5">
              <w:rPr>
                <w:b/>
                <w:color w:val="FF0000"/>
                <w:sz w:val="16"/>
                <w:szCs w:val="16"/>
              </w:rPr>
              <w:t xml:space="preserve">! </w:t>
            </w:r>
            <w:r w:rsidRPr="00C54BB5">
              <w:rPr>
                <w:sz w:val="16"/>
                <w:szCs w:val="16"/>
              </w:rPr>
              <w:t>Rounding up</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Light Magic, Basic Dark Magic</w:t>
            </w:r>
          </w:p>
        </w:tc>
      </w:tr>
      <w:tr w:rsidR="00B06D9C" w:rsidRPr="00C54BB5" w:rsidTr="00F43A6E">
        <w:trPr>
          <w:trHeight w:val="23"/>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Fist of Wrath</w:t>
            </w:r>
          </w:p>
        </w:tc>
      </w:tr>
      <w:tr w:rsidR="00B06D9C" w:rsidRPr="00C54BB5" w:rsidTr="002D4FCA">
        <w:trPr>
          <w:trHeight w:val="374"/>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War machines:</w:t>
            </w:r>
            <w:r w:rsidRPr="00C54BB5">
              <w:t xml:space="preserve"> Ammo cart </w:t>
            </w:r>
            <w:r w:rsidRPr="00C54BB5">
              <w:rPr>
                <w:color w:val="980000"/>
              </w:rPr>
              <w:t>(original game - no war machines)</w:t>
            </w:r>
          </w:p>
        </w:tc>
      </w:tr>
      <w:tr w:rsidR="00B06D9C" w:rsidRPr="00C54BB5">
        <w:trPr>
          <w:trHeight w:val="44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Nur</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Default="00B06D9C" w:rsidP="00B06D9C">
            <w:r w:rsidRPr="00C54BB5">
              <w:t>Hero is able to restore mana in combat. Restores 1 mana point per 2 hero levels each combat turn, starting from level 1</w:t>
            </w:r>
          </w:p>
          <w:p w:rsidR="00B06D9C" w:rsidRDefault="00B06D9C" w:rsidP="00B06D9C"/>
          <w:p w:rsidR="00B06D9C" w:rsidRPr="00C54BB5" w:rsidRDefault="00B06D9C" w:rsidP="00B06D9C">
            <w:r w:rsidRPr="00C54BB5">
              <w:rPr>
                <w:color w:val="980000"/>
              </w:rPr>
              <w:t>(original game - 1 mana per 3 levels)</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Sorcery, Mana Regeneration</w:t>
            </w:r>
          </w:p>
        </w:tc>
      </w:tr>
      <w:tr w:rsidR="00B06D9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t xml:space="preserve"> Eldritch Arrow</w:t>
            </w:r>
          </w:p>
        </w:tc>
      </w:tr>
      <w:tr w:rsidR="00B06D9C" w:rsidRPr="00C54BB5" w:rsidTr="002D4FCA">
        <w:trPr>
          <w:trHeight w:val="281"/>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Razzak</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All Iron Golems, Steel Golems and Magnetic G</w:t>
            </w:r>
            <w:r>
              <w:t xml:space="preserve">olems in hero's army gain +1 to </w:t>
            </w:r>
            <w:r w:rsidRPr="00C54BB5">
              <w:t>their Attack and Defence for every two levels of the hero, starting on first level</w:t>
            </w:r>
          </w:p>
          <w:p w:rsidR="00B06D9C" w:rsidRPr="00C54BB5" w:rsidRDefault="00B06D9C" w:rsidP="00B06D9C">
            <w:pPr>
              <w:rPr>
                <w:b/>
                <w:color w:val="FF0000"/>
                <w:sz w:val="16"/>
                <w:szCs w:val="16"/>
              </w:rPr>
            </w:pPr>
          </w:p>
          <w:p w:rsidR="00B06D9C" w:rsidRPr="00C54BB5" w:rsidRDefault="00B06D9C" w:rsidP="00B06D9C">
            <w:r w:rsidRPr="00C54BB5">
              <w:rPr>
                <w:b/>
                <w:color w:val="FF0000"/>
                <w:sz w:val="16"/>
                <w:szCs w:val="16"/>
              </w:rPr>
              <w:t xml:space="preserve">! </w:t>
            </w:r>
            <w:r w:rsidRPr="00C54BB5">
              <w:rPr>
                <w:sz w:val="16"/>
                <w:szCs w:val="16"/>
              </w:rPr>
              <w:t>Rounding up</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t xml:space="preserve"> Basic Defense, Vitality</w:t>
            </w:r>
          </w:p>
        </w:tc>
      </w:tr>
      <w:tr w:rsidR="00B06D9C" w:rsidRPr="00C54BB5" w:rsidTr="00F43A6E">
        <w:trPr>
          <w:trHeight w:val="20"/>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Default="00B06D9C" w:rsidP="00B06D9C">
            <w:pPr>
              <w:rPr>
                <w:color w:val="980000"/>
              </w:rPr>
            </w:pPr>
            <w:r w:rsidRPr="00C54BB5">
              <w:rPr>
                <w:i/>
              </w:rPr>
              <w:t>Spells:</w:t>
            </w:r>
            <w:r w:rsidRPr="00C54BB5">
              <w:t xml:space="preserve"> Fist of Wrath </w:t>
            </w:r>
            <w:r w:rsidRPr="00C54BB5">
              <w:rPr>
                <w:color w:val="980000"/>
              </w:rPr>
              <w:t>(original game - Haste)</w:t>
            </w:r>
          </w:p>
          <w:p w:rsidR="00B06D9C" w:rsidRPr="00C54BB5" w:rsidRDefault="00B06D9C" w:rsidP="00B06D9C">
            <w:pPr>
              <w:rPr>
                <w:i/>
              </w:rPr>
            </w:pPr>
          </w:p>
        </w:tc>
      </w:tr>
      <w:tr w:rsidR="00B06D9C" w:rsidRPr="00C54BB5" w:rsidTr="00F43A6E">
        <w:trPr>
          <w:trHeight w:val="114"/>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Timerkhan</w:t>
            </w:r>
          </w:p>
          <w:p w:rsidR="00B06D9C" w:rsidRPr="00C54BB5" w:rsidRDefault="00B06D9C" w:rsidP="00B06D9C">
            <w:r w:rsidRPr="00C54BB5">
              <w:rPr>
                <w:color w:val="980000"/>
                <w:sz w:val="16"/>
                <w:szCs w:val="16"/>
              </w:rPr>
              <w:t>campaign hero</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All creatures in the hero's army start the combat with a permanent Divine Strength effect</w:t>
            </w:r>
          </w:p>
        </w:tc>
      </w:tr>
      <w:tr w:rsidR="00B06D9C" w:rsidRPr="00C54BB5" w:rsidTr="00F43A6E">
        <w:trPr>
          <w:trHeight w:val="61"/>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sz w:val="24"/>
                <w:szCs w:val="24"/>
              </w:rPr>
            </w:pPr>
          </w:p>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rPr>
                <w:color w:val="D34817"/>
              </w:rPr>
              <w:t xml:space="preserve"> </w:t>
            </w:r>
            <w:r w:rsidRPr="00C54BB5">
              <w:t>Basic Light Magic, Master of Blessings</w:t>
            </w:r>
          </w:p>
        </w:tc>
      </w:tr>
      <w:tr w:rsidR="00B06D9C" w:rsidRPr="00C54BB5" w:rsidTr="00F43A6E">
        <w:trPr>
          <w:trHeight w:val="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Default="00B06D9C" w:rsidP="00B06D9C">
            <w:r w:rsidRPr="00C54BB5">
              <w:rPr>
                <w:i/>
              </w:rPr>
              <w:t>Spells:</w:t>
            </w:r>
            <w:r w:rsidRPr="00C54BB5">
              <w:rPr>
                <w:color w:val="D34817"/>
              </w:rPr>
              <w:t xml:space="preserve"> </w:t>
            </w:r>
            <w:r w:rsidRPr="00C54BB5">
              <w:t>Divine Strength</w:t>
            </w:r>
          </w:p>
          <w:p w:rsidR="005A143C" w:rsidRDefault="005A143C" w:rsidP="00B06D9C"/>
          <w:p w:rsidR="005A143C" w:rsidRDefault="005A143C" w:rsidP="00B06D9C"/>
          <w:p w:rsidR="005A143C" w:rsidRPr="00C54BB5" w:rsidRDefault="005A143C" w:rsidP="00B06D9C"/>
        </w:tc>
      </w:tr>
      <w:tr w:rsidR="00B06D9C" w:rsidRPr="00C54BB5">
        <w:trPr>
          <w:trHeight w:val="400"/>
        </w:trPr>
        <w:tc>
          <w:tcPr>
            <w:tcW w:w="2070" w:type="dxa"/>
            <w:vMerge w:val="restar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lastRenderedPageBreak/>
              <w:t>Zehir</w:t>
            </w:r>
          </w:p>
          <w:p w:rsidR="00B06D9C" w:rsidRPr="00C54BB5" w:rsidRDefault="00B06D9C" w:rsidP="00B06D9C">
            <w:pPr>
              <w:rPr>
                <w:color w:val="980000"/>
                <w:sz w:val="16"/>
                <w:szCs w:val="16"/>
              </w:rPr>
            </w:pPr>
            <w:r w:rsidRPr="00C54BB5">
              <w:rPr>
                <w:color w:val="980000"/>
                <w:sz w:val="16"/>
                <w:szCs w:val="16"/>
              </w:rPr>
              <w:t>campaign hero</w:t>
            </w:r>
          </w:p>
        </w:tc>
        <w:tc>
          <w:tcPr>
            <w:tcW w:w="11820"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t>Every time a stack of friendly creatures dies, a group of elementals enters the combat at hero's side on its place</w:t>
            </w:r>
          </w:p>
          <w:p w:rsidR="00B06D9C" w:rsidRPr="00C54BB5" w:rsidRDefault="00B06D9C" w:rsidP="00B06D9C"/>
          <w:p w:rsidR="00B06D9C" w:rsidRPr="00C54BB5" w:rsidRDefault="00B06D9C" w:rsidP="00B06D9C">
            <w:r w:rsidRPr="00C54BB5">
              <w:t>In addition, the effective Spellpower for casting Summon Elementals and Conjure Phoenix spells is increased by 1 for every 4 levels, starting from level 1</w:t>
            </w:r>
          </w:p>
        </w:tc>
      </w:tr>
      <w:tr w:rsidR="00B06D9C" w:rsidRPr="00C54BB5" w:rsidTr="00F43A6E">
        <w:trPr>
          <w:trHeight w:val="49"/>
        </w:trPr>
        <w:tc>
          <w:tcPr>
            <w:tcW w:w="2070" w:type="dxa"/>
            <w:vMerge/>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20"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Starting skills:</w:t>
            </w:r>
            <w:r w:rsidRPr="00C54BB5">
              <w:rPr>
                <w:color w:val="D34817"/>
              </w:rPr>
              <w:t xml:space="preserve"> </w:t>
            </w:r>
            <w:r w:rsidRPr="00C54BB5">
              <w:t>Basic Summoning Magic, Master of Conjuration</w:t>
            </w:r>
          </w:p>
        </w:tc>
      </w:tr>
      <w:tr w:rsidR="00B06D9C" w:rsidRPr="00C54BB5" w:rsidTr="002D4FCA">
        <w:trPr>
          <w:trHeight w:val="320"/>
        </w:trPr>
        <w:tc>
          <w:tcPr>
            <w:tcW w:w="2070" w:type="dxa"/>
            <w:vMerge/>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B06D9C" w:rsidRPr="00C54BB5" w:rsidRDefault="00B06D9C" w:rsidP="00B06D9C">
            <w:pPr>
              <w:rPr>
                <w:b/>
              </w:rPr>
            </w:pPr>
          </w:p>
        </w:tc>
        <w:tc>
          <w:tcPr>
            <w:tcW w:w="11820"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B06D9C" w:rsidRPr="00C54BB5" w:rsidRDefault="00B06D9C" w:rsidP="00B06D9C">
            <w:r w:rsidRPr="00C54BB5">
              <w:rPr>
                <w:i/>
              </w:rPr>
              <w:t>Spells:</w:t>
            </w:r>
            <w:r w:rsidRPr="00C54BB5">
              <w:rPr>
                <w:color w:val="D34817"/>
              </w:rPr>
              <w:t xml:space="preserve"> </w:t>
            </w:r>
            <w:r w:rsidRPr="00C54BB5">
              <w:t>Summon Elementals</w:t>
            </w:r>
          </w:p>
        </w:tc>
      </w:tr>
    </w:tbl>
    <w:p w:rsidR="003C706C" w:rsidRPr="00C54BB5" w:rsidRDefault="003C706C"/>
    <w:p w:rsidR="003C706C" w:rsidRPr="00C54BB5" w:rsidRDefault="00BB55DA">
      <w:pPr>
        <w:pStyle w:val="2"/>
        <w:pBdr>
          <w:top w:val="nil"/>
          <w:left w:val="nil"/>
          <w:bottom w:val="nil"/>
          <w:right w:val="nil"/>
          <w:between w:val="nil"/>
        </w:pBdr>
      </w:pPr>
      <w:bookmarkStart w:id="64" w:name="_7zg8ya9uon2s"/>
      <w:bookmarkEnd w:id="64"/>
      <w:r w:rsidRPr="00C54BB5">
        <w:t>Heroes that can appear in the tavern:</w:t>
      </w:r>
    </w:p>
    <w:p w:rsidR="003C706C" w:rsidRPr="00C54BB5" w:rsidRDefault="003C706C">
      <w:pPr>
        <w:rPr>
          <w:b/>
        </w:rPr>
      </w:pPr>
    </w:p>
    <w:p w:rsidR="003C706C" w:rsidRPr="00C54BB5" w:rsidRDefault="00BB55DA">
      <w:r w:rsidRPr="00C54BB5">
        <w:rPr>
          <w:b/>
        </w:rPr>
        <w:t>Haven</w:t>
      </w:r>
      <w:r w:rsidR="00AC4181" w:rsidRPr="00C54BB5">
        <w:tab/>
      </w:r>
      <w:r w:rsidR="00AC4181" w:rsidRPr="00C54BB5">
        <w:tab/>
      </w:r>
      <w:r w:rsidR="00AC4181" w:rsidRPr="00C54BB5">
        <w:tab/>
      </w:r>
      <w:r w:rsidRPr="00C54BB5">
        <w:t xml:space="preserve">Godric, Isabel, </w:t>
      </w:r>
      <w:r w:rsidR="005A143C" w:rsidRPr="00C54BB5">
        <w:t xml:space="preserve">Klaus, </w:t>
      </w:r>
      <w:r w:rsidRPr="00C54BB5">
        <w:t>Maeve, Rutger</w:t>
      </w:r>
      <w:r w:rsidR="005A143C" w:rsidRPr="00C54BB5">
        <w:t>, Valeria, Vittorio</w:t>
      </w:r>
    </w:p>
    <w:p w:rsidR="003C706C" w:rsidRPr="00C54BB5" w:rsidRDefault="00BB55DA">
      <w:r w:rsidRPr="00C54BB5">
        <w:rPr>
          <w:b/>
        </w:rPr>
        <w:t>Inferno</w:t>
      </w:r>
      <w:r w:rsidRPr="00C54BB5">
        <w:tab/>
      </w:r>
      <w:r w:rsidR="00AC4181" w:rsidRPr="00C54BB5">
        <w:tab/>
      </w:r>
      <w:r w:rsidRPr="00C54BB5">
        <w:t xml:space="preserve">Agrael, Alastor, </w:t>
      </w:r>
      <w:r w:rsidR="00EF627F" w:rsidRPr="00C54BB5">
        <w:t xml:space="preserve">Deleb, </w:t>
      </w:r>
      <w:r w:rsidRPr="00C54BB5">
        <w:t>Grok, Marbas, Nebiros, Orlando</w:t>
      </w:r>
    </w:p>
    <w:p w:rsidR="003C706C" w:rsidRPr="00C54BB5" w:rsidRDefault="00BB55DA">
      <w:r w:rsidRPr="00C54BB5">
        <w:rPr>
          <w:b/>
        </w:rPr>
        <w:t>Necropolis</w:t>
      </w:r>
      <w:r w:rsidR="00AC4181" w:rsidRPr="00C54BB5">
        <w:tab/>
      </w:r>
      <w:r w:rsidR="00AC4181" w:rsidRPr="00C54BB5">
        <w:tab/>
      </w:r>
      <w:r w:rsidR="00EF627F" w:rsidRPr="00C54BB5">
        <w:t xml:space="preserve">Deirdre, Naadir, </w:t>
      </w:r>
      <w:r w:rsidRPr="00C54BB5">
        <w:t>Nicolai, Ornella, Raven</w:t>
      </w:r>
      <w:r w:rsidR="00EF627F" w:rsidRPr="00C54BB5">
        <w:t>, Vladimir</w:t>
      </w:r>
    </w:p>
    <w:p w:rsidR="003C706C" w:rsidRPr="00C54BB5" w:rsidRDefault="00BB55DA">
      <w:r w:rsidRPr="00C54BB5">
        <w:rPr>
          <w:b/>
        </w:rPr>
        <w:t>Sylvan</w:t>
      </w:r>
      <w:r w:rsidR="00AC4181" w:rsidRPr="00C54BB5">
        <w:tab/>
      </w:r>
      <w:r w:rsidR="00AC4181" w:rsidRPr="00C54BB5">
        <w:tab/>
      </w:r>
      <w:r w:rsidRPr="00C54BB5">
        <w:t>Alaron, Dirael</w:t>
      </w:r>
      <w:r w:rsidR="00EF627F" w:rsidRPr="00C54BB5">
        <w:t>, Findan</w:t>
      </w:r>
      <w:r w:rsidRPr="00C54BB5">
        <w:t>, Ghost, Talanar</w:t>
      </w:r>
      <w:r w:rsidR="00EF627F" w:rsidRPr="00C54BB5">
        <w:t>, Vinrael, Wyngaal</w:t>
      </w:r>
    </w:p>
    <w:p w:rsidR="003C706C" w:rsidRPr="00C54BB5" w:rsidRDefault="00BB55DA" w:rsidP="005A143C">
      <w:r w:rsidRPr="00C54BB5">
        <w:rPr>
          <w:b/>
        </w:rPr>
        <w:t>Academy</w:t>
      </w:r>
      <w:r w:rsidR="00AC4181" w:rsidRPr="00C54BB5">
        <w:tab/>
      </w:r>
      <w:r w:rsidR="00AC4181" w:rsidRPr="00C54BB5">
        <w:tab/>
      </w:r>
      <w:r w:rsidR="005A143C" w:rsidRPr="00C54BB5">
        <w:t>Cyrus</w:t>
      </w:r>
      <w:r w:rsidRPr="00C54BB5">
        <w:t xml:space="preserve">, </w:t>
      </w:r>
      <w:r w:rsidR="00EF627F" w:rsidRPr="00C54BB5">
        <w:t>Faiz,</w:t>
      </w:r>
      <w:r w:rsidR="00EF627F" w:rsidRPr="005A143C">
        <w:t xml:space="preserve"> </w:t>
      </w:r>
      <w:r w:rsidRPr="00C54BB5">
        <w:t xml:space="preserve">Nathir, Nur, Timerkhan, </w:t>
      </w:r>
      <w:r w:rsidR="005A143C" w:rsidRPr="00C54BB5">
        <w:t>Zehir</w:t>
      </w:r>
    </w:p>
    <w:p w:rsidR="003C706C" w:rsidRPr="00C54BB5" w:rsidRDefault="00BB55DA">
      <w:r w:rsidRPr="00C54BB5">
        <w:rPr>
          <w:b/>
        </w:rPr>
        <w:t>Dungeon</w:t>
      </w:r>
      <w:r w:rsidR="00AC4181" w:rsidRPr="00C54BB5">
        <w:tab/>
      </w:r>
      <w:r w:rsidR="00AC4181" w:rsidRPr="00C54BB5">
        <w:tab/>
      </w:r>
      <w:r w:rsidR="005A143C" w:rsidRPr="00C54BB5">
        <w:t>Eruina,</w:t>
      </w:r>
      <w:r w:rsidRPr="00C54BB5">
        <w:t xml:space="preserve"> Raelag, Sorgal</w:t>
      </w:r>
      <w:r w:rsidR="005A143C">
        <w:t>,</w:t>
      </w:r>
      <w:r w:rsidR="005A143C" w:rsidRPr="005A143C">
        <w:t xml:space="preserve"> </w:t>
      </w:r>
      <w:r w:rsidR="005A143C" w:rsidRPr="00C54BB5">
        <w:t>Ylaya, Yrbeth</w:t>
      </w:r>
    </w:p>
    <w:p w:rsidR="003C706C" w:rsidRPr="00C54BB5" w:rsidRDefault="00BB55DA">
      <w:r w:rsidRPr="00C54BB5">
        <w:rPr>
          <w:b/>
        </w:rPr>
        <w:t>Fortress</w:t>
      </w:r>
      <w:r w:rsidR="00AC4181" w:rsidRPr="00C54BB5">
        <w:tab/>
      </w:r>
      <w:r w:rsidR="00AC4181" w:rsidRPr="00C54BB5">
        <w:tab/>
      </w:r>
      <w:r w:rsidRPr="00C54BB5">
        <w:t xml:space="preserve">Brand, </w:t>
      </w:r>
      <w:r w:rsidR="005A143C" w:rsidRPr="00C54BB5">
        <w:t xml:space="preserve">Helmar, </w:t>
      </w:r>
      <w:r w:rsidRPr="00C54BB5">
        <w:t>Inga, Rolf, Svea, Tolghar, Wulfstan</w:t>
      </w:r>
    </w:p>
    <w:p w:rsidR="003C706C" w:rsidRPr="00C54BB5" w:rsidRDefault="00BB55DA">
      <w:r w:rsidRPr="00C54BB5">
        <w:rPr>
          <w:b/>
        </w:rPr>
        <w:t>Stronghold</w:t>
      </w:r>
      <w:r w:rsidR="00AC4181" w:rsidRPr="00C54BB5">
        <w:tab/>
      </w:r>
      <w:r w:rsidR="00AC4181" w:rsidRPr="00C54BB5">
        <w:tab/>
      </w:r>
      <w:r w:rsidRPr="00C54BB5">
        <w:t>Gotai, Kilghan, Kujin</w:t>
      </w:r>
    </w:p>
    <w:p w:rsidR="003C706C" w:rsidRPr="00C54BB5" w:rsidRDefault="003C706C"/>
    <w:p w:rsidR="003C706C" w:rsidRPr="00C54BB5" w:rsidRDefault="00BB55DA">
      <w:pPr>
        <w:pStyle w:val="2"/>
      </w:pPr>
      <w:bookmarkStart w:id="65" w:name="_iy3y6yafodoo"/>
      <w:bookmarkEnd w:id="65"/>
      <w:r w:rsidRPr="00C54BB5">
        <w:t>Heroes unavailable in certain matchups:</w:t>
      </w:r>
    </w:p>
    <w:p w:rsidR="003C706C" w:rsidRPr="00C54BB5" w:rsidRDefault="003C706C"/>
    <w:p w:rsidR="003C706C" w:rsidRPr="00C54BB5" w:rsidRDefault="00BB55DA">
      <w:pPr>
        <w:rPr>
          <w:b/>
          <w:color w:val="D34817"/>
          <w:sz w:val="24"/>
          <w:szCs w:val="24"/>
        </w:rPr>
      </w:pPr>
      <w:r w:rsidRPr="00C54BB5">
        <w:rPr>
          <w:b/>
        </w:rPr>
        <w:t xml:space="preserve">Inferno </w:t>
      </w:r>
      <w:r w:rsidR="002D4FCA">
        <w:rPr>
          <w:b/>
        </w:rPr>
        <w:t>–</w:t>
      </w:r>
      <w:r w:rsidRPr="00C54BB5">
        <w:rPr>
          <w:b/>
        </w:rPr>
        <w:t xml:space="preserve"> Necropolis</w:t>
      </w:r>
      <w:r w:rsidR="002D4FCA">
        <w:rPr>
          <w:b/>
        </w:rPr>
        <w:tab/>
      </w:r>
      <w:r w:rsidR="002D4FCA">
        <w:rPr>
          <w:b/>
        </w:rPr>
        <w:tab/>
      </w:r>
      <w:r w:rsidRPr="00C54BB5">
        <w:t>Marbas is unavailable for Inferno</w:t>
      </w:r>
    </w:p>
    <w:p w:rsidR="003C706C" w:rsidRPr="00C54BB5" w:rsidRDefault="00BB55DA">
      <w:r w:rsidRPr="00C54BB5">
        <w:br w:type="page"/>
      </w:r>
    </w:p>
    <w:p w:rsidR="003C706C" w:rsidRPr="00C54BB5" w:rsidRDefault="00BB55DA">
      <w:pPr>
        <w:pStyle w:val="1"/>
        <w:pBdr>
          <w:top w:val="nil"/>
          <w:left w:val="nil"/>
          <w:bottom w:val="nil"/>
          <w:right w:val="nil"/>
          <w:between w:val="nil"/>
        </w:pBdr>
      </w:pPr>
      <w:bookmarkStart w:id="66" w:name="_9pk04doujjmw"/>
      <w:bookmarkEnd w:id="66"/>
      <w:r w:rsidRPr="00C54BB5">
        <w:lastRenderedPageBreak/>
        <w:t>Artifacts</w:t>
      </w:r>
    </w:p>
    <w:p w:rsidR="003C706C" w:rsidRPr="00C54BB5" w:rsidRDefault="00BB55DA">
      <w:pPr>
        <w:pStyle w:val="2"/>
        <w:pBdr>
          <w:top w:val="nil"/>
          <w:left w:val="nil"/>
          <w:bottom w:val="nil"/>
          <w:right w:val="nil"/>
          <w:between w:val="nil"/>
        </w:pBdr>
      </w:pPr>
      <w:bookmarkStart w:id="67" w:name="_1opfl17ukakv"/>
      <w:bookmarkStart w:id="68" w:name="_kyrrrg2d4637"/>
      <w:bookmarkEnd w:id="67"/>
      <w:bookmarkEnd w:id="68"/>
      <w:r w:rsidRPr="00C54BB5">
        <w:t>Artifact mechanics changes</w:t>
      </w:r>
    </w:p>
    <w:p w:rsidR="003C706C" w:rsidRPr="00C54BB5" w:rsidRDefault="003C706C"/>
    <w:tbl>
      <w:tblPr>
        <w:tblStyle w:val="afff2"/>
        <w:tblW w:w="13905" w:type="dxa"/>
        <w:tblInd w:w="0" w:type="dxa"/>
        <w:tblBorders>
          <w:top w:val="single" w:sz="18" w:space="0" w:color="B7B7B7"/>
          <w:left w:val="single" w:sz="18" w:space="0" w:color="B7B7B7"/>
          <w:bottom w:val="single" w:sz="18" w:space="0" w:color="B7B7B7"/>
          <w:right w:val="single" w:sz="18" w:space="0" w:color="B7B7B7"/>
          <w:insideH w:val="single" w:sz="12" w:space="0" w:color="B7B7B7"/>
          <w:insideV w:val="single" w:sz="8" w:space="0" w:color="B7B7B7"/>
        </w:tblBorders>
        <w:tblLayout w:type="fixed"/>
        <w:tblLook w:val="0600" w:firstRow="0" w:lastRow="0" w:firstColumn="0" w:lastColumn="0" w:noHBand="1" w:noVBand="1"/>
      </w:tblPr>
      <w:tblGrid>
        <w:gridCol w:w="3077"/>
        <w:gridCol w:w="10828"/>
      </w:tblGrid>
      <w:tr w:rsidR="003C706C" w:rsidRPr="00C54BB5" w:rsidTr="00112907">
        <w:tc>
          <w:tcPr>
            <w:tcW w:w="3077" w:type="dxa"/>
            <w:tcBorders>
              <w:bottom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Artifact</w:t>
            </w:r>
          </w:p>
        </w:tc>
        <w:tc>
          <w:tcPr>
            <w:tcW w:w="10828" w:type="dxa"/>
            <w:tcBorders>
              <w:bottom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b/>
              </w:rPr>
            </w:pPr>
            <w:r w:rsidRPr="00C54BB5">
              <w:rPr>
                <w:b/>
              </w:rPr>
              <w:t>Effect</w:t>
            </w:r>
          </w:p>
        </w:tc>
      </w:tr>
      <w:tr w:rsidR="003C706C" w:rsidRPr="00C54BB5" w:rsidTr="00112907">
        <w:trPr>
          <w:trHeight w:val="450"/>
        </w:trPr>
        <w:tc>
          <w:tcPr>
            <w:tcW w:w="3077" w:type="dxa"/>
            <w:tcBorders>
              <w:top w:val="single" w:sz="18" w:space="0" w:color="B7B7B7"/>
              <w:bottom w:val="single" w:sz="8" w:space="0" w:color="B7B7B7"/>
            </w:tcBorders>
            <w:shd w:val="clear" w:color="auto" w:fill="auto"/>
            <w:tcMar>
              <w:top w:w="100" w:type="dxa"/>
              <w:left w:w="100" w:type="dxa"/>
              <w:bottom w:w="100" w:type="dxa"/>
              <w:right w:w="100" w:type="dxa"/>
            </w:tcMar>
          </w:tcPr>
          <w:p w:rsidR="00426AFD" w:rsidRPr="000E0656" w:rsidRDefault="00BB55DA" w:rsidP="00426AFD">
            <w:r w:rsidRPr="00C54BB5">
              <w:t xml:space="preserve">Amulet of </w:t>
            </w:r>
            <w:r w:rsidR="000E0656" w:rsidRPr="000E0656">
              <w:t>Necromancy</w:t>
            </w:r>
          </w:p>
        </w:tc>
        <w:tc>
          <w:tcPr>
            <w:tcW w:w="10828" w:type="dxa"/>
            <w:tcBorders>
              <w:top w:val="single" w:sz="18" w:space="0" w:color="B7B7B7"/>
              <w:bottom w:val="single" w:sz="8" w:space="0" w:color="B7B7B7"/>
            </w:tcBorders>
            <w:shd w:val="clear" w:color="auto" w:fill="auto"/>
            <w:tcMar>
              <w:top w:w="100" w:type="dxa"/>
              <w:left w:w="100" w:type="dxa"/>
              <w:bottom w:w="100" w:type="dxa"/>
              <w:right w:w="100" w:type="dxa"/>
            </w:tcMar>
          </w:tcPr>
          <w:p w:rsidR="003C706C" w:rsidRPr="00C54BB5" w:rsidRDefault="00BB55DA">
            <w:r w:rsidRPr="00C54BB5">
              <w:t>Decreases the highest attribute of the enemy hero by 3 and increases yours by the same amount</w:t>
            </w:r>
          </w:p>
          <w:p w:rsidR="003C706C" w:rsidRDefault="00BB55DA">
            <w:pPr>
              <w:rPr>
                <w:sz w:val="16"/>
                <w:szCs w:val="16"/>
              </w:rPr>
            </w:pPr>
            <w:r w:rsidRPr="00C54BB5">
              <w:rPr>
                <w:b/>
                <w:color w:val="FF0000"/>
                <w:sz w:val="16"/>
                <w:szCs w:val="16"/>
              </w:rPr>
              <w:t>!</w:t>
            </w:r>
            <w:r w:rsidRPr="00C54BB5">
              <w:rPr>
                <w:color w:val="FF0000"/>
                <w:sz w:val="16"/>
                <w:szCs w:val="16"/>
              </w:rPr>
              <w:t xml:space="preserve"> </w:t>
            </w:r>
            <w:r w:rsidRPr="00C54BB5">
              <w:rPr>
                <w:sz w:val="16"/>
                <w:szCs w:val="16"/>
              </w:rPr>
              <w:t>If several parameters have equal values, the priority will be as follows: Spellpower &gt; Attack &gt; Defense &gt; Knowledge</w:t>
            </w:r>
          </w:p>
          <w:p w:rsidR="00112907" w:rsidRPr="00112907" w:rsidRDefault="00112907">
            <w:pPr>
              <w:rPr>
                <w:szCs w:val="16"/>
              </w:rPr>
            </w:pPr>
          </w:p>
          <w:p w:rsidR="00112907" w:rsidRPr="00450757" w:rsidRDefault="00450757" w:rsidP="00721FD8">
            <w:pPr>
              <w:rPr>
                <w:color w:val="FF0000"/>
              </w:rPr>
            </w:pPr>
            <w:r w:rsidRPr="00C54BB5">
              <w:t>moved from relics to majors</w:t>
            </w:r>
          </w:p>
        </w:tc>
      </w:tr>
      <w:tr w:rsidR="00B06D9C" w:rsidRPr="00C54BB5" w:rsidTr="00112907">
        <w:trPr>
          <w:trHeight w:val="370"/>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B06D9C" w:rsidRPr="00C54BB5" w:rsidRDefault="00B06D9C" w:rsidP="00B06D9C">
            <w:r w:rsidRPr="00C54BB5">
              <w:t>Book Of Power</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B06D9C" w:rsidRDefault="00B06D9C" w:rsidP="00B06D9C">
            <w:r w:rsidRPr="00C54BB5">
              <w:t>If the hero has the Magic Insight skill, he will be able to lear</w:t>
            </w:r>
            <w:r>
              <w:t>n all spells of the 5th circle</w:t>
            </w:r>
          </w:p>
          <w:p w:rsidR="00EF627F" w:rsidRDefault="00EF627F" w:rsidP="00B06D9C">
            <w:pPr>
              <w:rPr>
                <w:color w:val="980000"/>
                <w:sz w:val="16"/>
                <w:szCs w:val="16"/>
              </w:rPr>
            </w:pPr>
          </w:p>
          <w:p w:rsidR="00B06D9C" w:rsidRPr="00C54BB5" w:rsidRDefault="00B06D9C" w:rsidP="00B06D9C">
            <w:pPr>
              <w:rPr>
                <w:color w:val="980000"/>
                <w:sz w:val="16"/>
                <w:szCs w:val="16"/>
              </w:rPr>
            </w:pPr>
            <w:r w:rsidRPr="00C54BB5">
              <w:rPr>
                <w:color w:val="980000"/>
                <w:sz w:val="16"/>
                <w:szCs w:val="16"/>
              </w:rPr>
              <w:t>(original game - 4th circle)</w:t>
            </w:r>
          </w:p>
        </w:tc>
      </w:tr>
      <w:tr w:rsidR="00112907" w:rsidRPr="00C54BB5" w:rsidTr="00112907">
        <w:trPr>
          <w:trHeight w:val="370"/>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112907">
            <w:r w:rsidRPr="00C54BB5">
              <w:t>Crown of Leadership</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Default="00112907" w:rsidP="00112907">
            <w:r w:rsidRPr="00C54BB5">
              <w:t>Makes the positive morale stronger, boosting units by 0,5 ATB instead of 0.33 when triggered</w:t>
            </w:r>
          </w:p>
          <w:p w:rsidR="00112907" w:rsidRDefault="00426AFD" w:rsidP="00112907">
            <w:r>
              <w:t xml:space="preserve">Increases </w:t>
            </w:r>
            <w:r w:rsidRPr="00426AFD">
              <w:t>hero's Morale by +1</w:t>
            </w:r>
          </w:p>
          <w:p w:rsidR="000E0656" w:rsidRDefault="000E0656" w:rsidP="00112907"/>
          <w:p w:rsidR="000E0656" w:rsidRPr="00C54BB5" w:rsidRDefault="000E0656" w:rsidP="000E0656">
            <w:r>
              <w:t>moved from majors to relics</w:t>
            </w:r>
          </w:p>
        </w:tc>
      </w:tr>
      <w:tr w:rsidR="0030561D" w:rsidRPr="00C54BB5" w:rsidTr="00112907">
        <w:trPr>
          <w:trHeight w:val="370"/>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30561D" w:rsidRPr="00C54BB5" w:rsidRDefault="0030561D" w:rsidP="00112907">
            <w:r>
              <w:t>Dragon Bone Greaves</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30561D" w:rsidRPr="00C54BB5" w:rsidRDefault="0030561D" w:rsidP="0030561D">
            <w:r w:rsidRPr="0030561D">
              <w:t>Increases initiative of melee non-flying units in hero's army by 7%</w:t>
            </w:r>
            <w:r>
              <w:t xml:space="preserve"> </w:t>
            </w:r>
            <w:r w:rsidRPr="00C54BB5">
              <w:rPr>
                <w:color w:val="980000"/>
                <w:sz w:val="16"/>
                <w:szCs w:val="16"/>
              </w:rPr>
              <w:t xml:space="preserve">(original game </w:t>
            </w:r>
            <w:r>
              <w:rPr>
                <w:color w:val="980000"/>
                <w:sz w:val="16"/>
                <w:szCs w:val="16"/>
              </w:rPr>
              <w:t>–</w:t>
            </w:r>
            <w:r w:rsidRPr="00C54BB5">
              <w:rPr>
                <w:color w:val="980000"/>
                <w:sz w:val="16"/>
                <w:szCs w:val="16"/>
              </w:rPr>
              <w:t xml:space="preserve"> </w:t>
            </w:r>
            <w:r>
              <w:rPr>
                <w:color w:val="980000"/>
                <w:sz w:val="16"/>
                <w:szCs w:val="16"/>
              </w:rPr>
              <w:t>10%</w:t>
            </w:r>
            <w:r w:rsidRPr="00C54BB5">
              <w:rPr>
                <w:color w:val="980000"/>
                <w:sz w:val="16"/>
                <w:szCs w:val="16"/>
              </w:rPr>
              <w:t>)</w:t>
            </w:r>
          </w:p>
        </w:tc>
      </w:tr>
      <w:tr w:rsidR="00112907" w:rsidRPr="00C54BB5" w:rsidTr="00112907">
        <w:trPr>
          <w:trHeight w:val="25"/>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112907">
            <w:r w:rsidRPr="00C54BB5">
              <w:t>Evercold Icicle</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0E0656" w:rsidRDefault="00112907" w:rsidP="00112907">
            <w:r w:rsidRPr="00C54BB5">
              <w:t xml:space="preserve">Grants +20% damage to your </w:t>
            </w:r>
            <w:r w:rsidR="000E0656">
              <w:t>Ice-based spells and +2 to luck</w:t>
            </w:r>
          </w:p>
          <w:p w:rsidR="000E0656" w:rsidRDefault="000E0656" w:rsidP="00112907"/>
          <w:p w:rsidR="00112907" w:rsidRPr="00C54BB5" w:rsidRDefault="00112907" w:rsidP="00721FD8">
            <w:r w:rsidRPr="00C54BB5">
              <w:t xml:space="preserve">moved from minors to </w:t>
            </w:r>
            <w:r w:rsidR="000E0656">
              <w:t>majors</w:t>
            </w:r>
          </w:p>
        </w:tc>
      </w:tr>
      <w:tr w:rsidR="00112907" w:rsidRPr="00C54BB5" w:rsidTr="00112907">
        <w:trPr>
          <w:trHeight w:val="25"/>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112907">
            <w:r w:rsidRPr="00C54BB5">
              <w:t>Helm of the Dwarven Kings</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721FD8">
            <w:r w:rsidRPr="00C54BB5">
              <w:t>moved from relics to majors</w:t>
            </w:r>
          </w:p>
        </w:tc>
      </w:tr>
      <w:tr w:rsidR="00112907" w:rsidRPr="00C54BB5" w:rsidTr="00112907">
        <w:trPr>
          <w:trHeight w:val="87"/>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112907">
            <w:r w:rsidRPr="00C54BB5">
              <w:t>Lion Crown</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721FD8">
            <w:r w:rsidRPr="00C54BB5">
              <w:t>moved from majors to relics</w:t>
            </w:r>
          </w:p>
        </w:tc>
      </w:tr>
      <w:tr w:rsidR="00112907" w:rsidRPr="00C54BB5" w:rsidTr="00112907">
        <w:trPr>
          <w:trHeight w:val="25"/>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112907">
            <w:r w:rsidRPr="00C54BB5">
              <w:t>Magic Scroll</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Default="00112907" w:rsidP="00112907">
            <w:r w:rsidRPr="00C54BB5">
              <w:t>Gives 30 additional mana prior to the battle</w:t>
            </w:r>
          </w:p>
          <w:p w:rsidR="00D67D26" w:rsidRDefault="00D67D26" w:rsidP="00112907"/>
          <w:p w:rsidR="00D67D26" w:rsidRDefault="00D67D26" w:rsidP="00112907">
            <w:r w:rsidRPr="00C54BB5">
              <w:t xml:space="preserve">moved from majors to </w:t>
            </w:r>
            <w:r>
              <w:t>minors</w:t>
            </w:r>
          </w:p>
          <w:p w:rsidR="00112907" w:rsidRPr="00C54BB5" w:rsidRDefault="00D67D26" w:rsidP="00112907">
            <w:r>
              <w:t>slot changed from shield to pocket</w:t>
            </w:r>
          </w:p>
        </w:tc>
      </w:tr>
      <w:tr w:rsidR="00112907" w:rsidRPr="00C54BB5" w:rsidTr="00112907">
        <w:trPr>
          <w:trHeight w:val="25"/>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112907">
            <w:r w:rsidRPr="00C54BB5">
              <w:t>Mask of Equity</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112907">
            <w:r w:rsidRPr="00C54BB5">
              <w:t>moved from the relics to minors</w:t>
            </w:r>
          </w:p>
        </w:tc>
      </w:tr>
      <w:tr w:rsidR="00112907" w:rsidRPr="00C54BB5" w:rsidTr="00112907">
        <w:trPr>
          <w:trHeight w:val="79"/>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112907">
            <w:r w:rsidRPr="00C54BB5">
              <w:t>Ring of Machine Affinity</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Default="00112907" w:rsidP="00112907">
            <w:r w:rsidRPr="00C54BB5">
              <w:t>Adds +1 to Hero’s Defense</w:t>
            </w:r>
          </w:p>
          <w:p w:rsidR="00112907" w:rsidRDefault="00112907" w:rsidP="00112907">
            <w:r w:rsidRPr="00C54BB5">
              <w:t>Grants an additional shot for Ballista and Catapult</w:t>
            </w:r>
          </w:p>
          <w:p w:rsidR="00112907" w:rsidRDefault="00112907" w:rsidP="00112907">
            <w:r w:rsidRPr="00C54BB5">
              <w:t>First Aid Tent healing is increased by 100 points</w:t>
            </w:r>
          </w:p>
          <w:p w:rsidR="00112907" w:rsidRDefault="00112907" w:rsidP="00112907">
            <w:r w:rsidRPr="00C54BB5">
              <w:t>Ammo Cart i</w:t>
            </w:r>
            <w:r>
              <w:t>ncreases shooter’s attack by +4</w:t>
            </w:r>
          </w:p>
          <w:p w:rsidR="00112907" w:rsidRPr="00C54BB5" w:rsidRDefault="00112907" w:rsidP="00112907"/>
          <w:p w:rsidR="00112907" w:rsidRPr="00C54BB5" w:rsidRDefault="00112907" w:rsidP="00112907">
            <w:pPr>
              <w:rPr>
                <w:sz w:val="16"/>
                <w:szCs w:val="16"/>
              </w:rPr>
            </w:pPr>
            <w:r w:rsidRPr="00C54BB5">
              <w:rPr>
                <w:color w:val="980000"/>
                <w:sz w:val="16"/>
                <w:szCs w:val="16"/>
              </w:rPr>
              <w:t>(original game - double healing for the first aid tent)</w:t>
            </w:r>
          </w:p>
          <w:p w:rsidR="00112907" w:rsidRPr="00C54BB5" w:rsidRDefault="00112907" w:rsidP="00112907"/>
          <w:p w:rsidR="00112907" w:rsidRPr="00C54BB5" w:rsidRDefault="00112907" w:rsidP="00721FD8">
            <w:r>
              <w:t>moved from relics to majors</w:t>
            </w:r>
          </w:p>
        </w:tc>
      </w:tr>
      <w:tr w:rsidR="00112907" w:rsidRPr="00C54BB5" w:rsidTr="00112907">
        <w:trPr>
          <w:trHeight w:val="30"/>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112907">
            <w:r w:rsidRPr="00C54BB5">
              <w:t>Shackles of the Last Man</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Default="00112907" w:rsidP="00112907">
            <w:r w:rsidRPr="00C54BB5">
              <w:t>Decreases the speed of all enemy creatures by 1</w:t>
            </w:r>
          </w:p>
          <w:p w:rsidR="00112907" w:rsidRPr="00C54BB5" w:rsidRDefault="00112907" w:rsidP="00112907">
            <w:pPr>
              <w:rPr>
                <w:sz w:val="16"/>
                <w:szCs w:val="16"/>
              </w:rPr>
            </w:pPr>
            <w:r w:rsidRPr="00C54BB5">
              <w:rPr>
                <w:b/>
                <w:color w:val="FF0000"/>
                <w:sz w:val="16"/>
                <w:szCs w:val="16"/>
              </w:rPr>
              <w:t>!</w:t>
            </w:r>
            <w:r w:rsidRPr="00C54BB5">
              <w:rPr>
                <w:color w:val="FF0000"/>
                <w:sz w:val="16"/>
                <w:szCs w:val="16"/>
              </w:rPr>
              <w:t xml:space="preserve"> </w:t>
            </w:r>
            <w:r w:rsidRPr="00C54BB5">
              <w:rPr>
                <w:sz w:val="16"/>
                <w:szCs w:val="16"/>
              </w:rPr>
              <w:t>The effect doesn't stack with the “Snatch” skill</w:t>
            </w:r>
          </w:p>
        </w:tc>
      </w:tr>
      <w:tr w:rsidR="00112907" w:rsidRPr="00C54BB5" w:rsidTr="00112907">
        <w:trPr>
          <w:trHeight w:val="155"/>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112907" w:rsidRPr="00C54BB5" w:rsidRDefault="00112907" w:rsidP="00112907">
            <w:r w:rsidRPr="00C54BB5">
              <w:t>Trident of the Titans</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721FD8" w:rsidRDefault="00112907" w:rsidP="00112907">
            <w:r w:rsidRPr="00C54BB5">
              <w:t>Grants +20% damage to your Lightnin</w:t>
            </w:r>
            <w:r w:rsidR="00721FD8">
              <w:t>g-based spells and +3 to attack</w:t>
            </w:r>
          </w:p>
          <w:p w:rsidR="00721FD8" w:rsidRDefault="00721FD8" w:rsidP="00112907"/>
          <w:p w:rsidR="00112907" w:rsidRPr="00721FD8" w:rsidRDefault="00112907" w:rsidP="00721FD8">
            <w:r w:rsidRPr="00C54BB5">
              <w:t xml:space="preserve">moved from minors to </w:t>
            </w:r>
            <w:r w:rsidR="00721FD8">
              <w:t>majors</w:t>
            </w:r>
          </w:p>
        </w:tc>
      </w:tr>
      <w:tr w:rsidR="00721FD8" w:rsidRPr="00C54BB5" w:rsidTr="00112907">
        <w:trPr>
          <w:trHeight w:val="155"/>
        </w:trPr>
        <w:tc>
          <w:tcPr>
            <w:tcW w:w="3077" w:type="dxa"/>
            <w:tcBorders>
              <w:top w:val="single" w:sz="8" w:space="0" w:color="B7B7B7"/>
              <w:bottom w:val="single" w:sz="8" w:space="0" w:color="B7B7B7"/>
            </w:tcBorders>
            <w:shd w:val="clear" w:color="auto" w:fill="auto"/>
            <w:tcMar>
              <w:top w:w="100" w:type="dxa"/>
              <w:left w:w="100" w:type="dxa"/>
              <w:bottom w:w="100" w:type="dxa"/>
              <w:right w:w="100" w:type="dxa"/>
            </w:tcMar>
          </w:tcPr>
          <w:p w:rsidR="00721FD8" w:rsidRPr="00C54BB5" w:rsidRDefault="00721FD8" w:rsidP="00112907">
            <w:r>
              <w:t>Unicorn Horn Bow</w:t>
            </w:r>
          </w:p>
        </w:tc>
        <w:tc>
          <w:tcPr>
            <w:tcW w:w="10828" w:type="dxa"/>
            <w:tcBorders>
              <w:top w:val="single" w:sz="8" w:space="0" w:color="B7B7B7"/>
              <w:bottom w:val="single" w:sz="8" w:space="0" w:color="B7B7B7"/>
            </w:tcBorders>
            <w:shd w:val="clear" w:color="auto" w:fill="auto"/>
            <w:tcMar>
              <w:top w:w="100" w:type="dxa"/>
              <w:left w:w="100" w:type="dxa"/>
              <w:bottom w:w="100" w:type="dxa"/>
              <w:right w:w="100" w:type="dxa"/>
            </w:tcMar>
          </w:tcPr>
          <w:p w:rsidR="00721FD8" w:rsidRDefault="00721FD8" w:rsidP="00112907">
            <w:r w:rsidRPr="00721FD8">
              <w:t>Shooters' and Ballista's next turn after a shot is delayed less by 20%.</w:t>
            </w:r>
          </w:p>
          <w:p w:rsidR="00721FD8" w:rsidRDefault="00721FD8" w:rsidP="00112907">
            <w:r w:rsidRPr="00721FD8">
              <w:t>Doesn't negate range penalties for shooters anymore.</w:t>
            </w:r>
          </w:p>
          <w:p w:rsidR="00721FD8" w:rsidRDefault="00721FD8" w:rsidP="00112907"/>
          <w:p w:rsidR="00721FD8" w:rsidRPr="00C54BB5" w:rsidRDefault="00721FD8" w:rsidP="00721FD8">
            <w:r>
              <w:t>moved from relics to majors</w:t>
            </w:r>
          </w:p>
        </w:tc>
      </w:tr>
      <w:tr w:rsidR="00112907" w:rsidRPr="00C54BB5" w:rsidTr="00112907">
        <w:trPr>
          <w:trHeight w:val="105"/>
        </w:trPr>
        <w:tc>
          <w:tcPr>
            <w:tcW w:w="3077" w:type="dxa"/>
            <w:tcBorders>
              <w:top w:val="single" w:sz="8" w:space="0" w:color="B7B7B7"/>
              <w:bottom w:val="single" w:sz="18" w:space="0" w:color="B7B7B7"/>
            </w:tcBorders>
            <w:shd w:val="clear" w:color="auto" w:fill="auto"/>
            <w:tcMar>
              <w:top w:w="100" w:type="dxa"/>
              <w:left w:w="100" w:type="dxa"/>
              <w:bottom w:w="100" w:type="dxa"/>
              <w:right w:w="100" w:type="dxa"/>
            </w:tcMar>
          </w:tcPr>
          <w:p w:rsidR="00112907" w:rsidRPr="00C54BB5" w:rsidRDefault="00112907" w:rsidP="00112907">
            <w:r w:rsidRPr="00C54BB5">
              <w:t>Windstrider Boots</w:t>
            </w:r>
          </w:p>
        </w:tc>
        <w:tc>
          <w:tcPr>
            <w:tcW w:w="10828" w:type="dxa"/>
            <w:tcBorders>
              <w:top w:val="single" w:sz="8" w:space="0" w:color="B7B7B7"/>
              <w:bottom w:val="single" w:sz="18" w:space="0" w:color="B7B7B7"/>
            </w:tcBorders>
            <w:shd w:val="clear" w:color="auto" w:fill="auto"/>
            <w:tcMar>
              <w:top w:w="100" w:type="dxa"/>
              <w:left w:w="100" w:type="dxa"/>
              <w:bottom w:w="100" w:type="dxa"/>
              <w:right w:w="100" w:type="dxa"/>
            </w:tcMar>
          </w:tcPr>
          <w:p w:rsidR="00112907" w:rsidRPr="00C54BB5" w:rsidRDefault="00112907" w:rsidP="00721FD8">
            <w:r w:rsidRPr="00C54BB5">
              <w:t>moved from minors to majors</w:t>
            </w:r>
          </w:p>
        </w:tc>
      </w:tr>
    </w:tbl>
    <w:p w:rsidR="00EF627F" w:rsidRDefault="00EF627F" w:rsidP="00EF627F">
      <w:pPr>
        <w:pStyle w:val="affffd"/>
      </w:pPr>
      <w:bookmarkStart w:id="69" w:name="_xrb7vaog3b03"/>
      <w:bookmarkEnd w:id="69"/>
    </w:p>
    <w:p w:rsidR="003C706C" w:rsidRPr="00C54BB5" w:rsidRDefault="00BB55DA" w:rsidP="005E6253">
      <w:pPr>
        <w:pStyle w:val="2"/>
        <w:pBdr>
          <w:top w:val="nil"/>
          <w:left w:val="nil"/>
          <w:bottom w:val="nil"/>
          <w:right w:val="nil"/>
          <w:between w:val="nil"/>
        </w:pBdr>
      </w:pPr>
      <w:r w:rsidRPr="00C54BB5">
        <w:t>Artifact set changes</w:t>
      </w:r>
    </w:p>
    <w:p w:rsidR="003C706C" w:rsidRPr="00C54BB5" w:rsidRDefault="003C706C"/>
    <w:tbl>
      <w:tblPr>
        <w:tblStyle w:val="afff3"/>
        <w:tblW w:w="139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4"/>
        <w:gridCol w:w="8381"/>
        <w:gridCol w:w="2775"/>
      </w:tblGrid>
      <w:tr w:rsidR="003C706C" w:rsidRPr="00C54BB5" w:rsidTr="00CC3831">
        <w:tc>
          <w:tcPr>
            <w:tcW w:w="2794"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Rune</w:t>
            </w:r>
          </w:p>
        </w:tc>
        <w:tc>
          <w:tcPr>
            <w:tcW w:w="8381"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Effect</w:t>
            </w:r>
          </w:p>
        </w:tc>
        <w:tc>
          <w:tcPr>
            <w:tcW w:w="277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Original</w:t>
            </w:r>
          </w:p>
        </w:tc>
      </w:tr>
      <w:tr w:rsidR="00721FD8" w:rsidRPr="00C54BB5" w:rsidTr="00CC3831">
        <w:tc>
          <w:tcPr>
            <w:tcW w:w="2794"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r w:rsidRPr="00721FD8">
              <w:t>Archer's Dream</w:t>
            </w:r>
          </w:p>
        </w:tc>
        <w:tc>
          <w:tcPr>
            <w:tcW w:w="8381"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21FD8" w:rsidRPr="00721FD8" w:rsidRDefault="00721FD8" w:rsidP="00721FD8">
            <w:r>
              <w:rPr>
                <w:color w:val="FF0000"/>
              </w:rPr>
              <w:t>t</w:t>
            </w:r>
            <w:r w:rsidRPr="00721FD8">
              <w:rPr>
                <w:color w:val="FF0000"/>
              </w:rPr>
              <w:t>he set is removed from the game</w:t>
            </w:r>
          </w:p>
        </w:tc>
        <w:tc>
          <w:tcPr>
            <w:tcW w:w="277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21FD8" w:rsidRPr="00C54BB5" w:rsidRDefault="00721FD8" w:rsidP="00721FD8">
            <w:pPr>
              <w:jc w:val="right"/>
              <w:rPr>
                <w:color w:val="980000"/>
              </w:rPr>
            </w:pPr>
          </w:p>
        </w:tc>
      </w:tr>
      <w:tr w:rsidR="00721FD8" w:rsidRPr="00C54BB5" w:rsidTr="00CC3831">
        <w:tc>
          <w:tcPr>
            <w:tcW w:w="2794"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r w:rsidRPr="00C54BB5">
              <w:t>Armor of Dwarven Kings</w:t>
            </w:r>
          </w:p>
        </w:tc>
        <w:tc>
          <w:tcPr>
            <w:tcW w:w="8381"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r w:rsidRPr="00C54BB5">
              <w:rPr>
                <w:i/>
              </w:rPr>
              <w:t>2 items for Runemage:</w:t>
            </w:r>
            <w:r w:rsidRPr="00C54BB5">
              <w:t xml:space="preserve"> Increases Runemage's Spellpower by +20%</w:t>
            </w:r>
          </w:p>
        </w:tc>
        <w:tc>
          <w:tcPr>
            <w:tcW w:w="277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21FD8" w:rsidRPr="00C54BB5" w:rsidRDefault="00721FD8" w:rsidP="00721FD8">
            <w:pPr>
              <w:jc w:val="right"/>
              <w:rPr>
                <w:color w:val="980000"/>
              </w:rPr>
            </w:pPr>
            <w:r w:rsidRPr="00C54BB5">
              <w:rPr>
                <w:color w:val="980000"/>
              </w:rPr>
              <w:t>10%</w:t>
            </w:r>
          </w:p>
        </w:tc>
      </w:tr>
      <w:tr w:rsidR="00721FD8" w:rsidRPr="00C54BB5" w:rsidTr="00017B03">
        <w:trPr>
          <w:trHeight w:val="306"/>
        </w:trPr>
        <w:tc>
          <w:tcPr>
            <w:tcW w:w="2794" w:type="dxa"/>
            <w:vMerge w:val="restart"/>
            <w:tcBorders>
              <w:top w:val="single" w:sz="8" w:space="0" w:color="B7B7B7"/>
              <w:left w:val="single" w:sz="1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r w:rsidRPr="00C54BB5">
              <w:t>Death's Embrace</w:t>
            </w:r>
          </w:p>
        </w:tc>
        <w:tc>
          <w:tcPr>
            <w:tcW w:w="8381"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r w:rsidRPr="00C54BB5">
              <w:rPr>
                <w:i/>
              </w:rPr>
              <w:t>Set changes:</w:t>
            </w:r>
            <w:r w:rsidRPr="00C54BB5">
              <w:t xml:space="preserve"> now only includes the Skull of Markal and the Amulet of Necromancy</w:t>
            </w:r>
          </w:p>
        </w:tc>
        <w:tc>
          <w:tcPr>
            <w:tcW w:w="277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21FD8" w:rsidRPr="00C54BB5" w:rsidRDefault="00721FD8" w:rsidP="00721FD8">
            <w:pPr>
              <w:jc w:val="right"/>
              <w:rPr>
                <w:color w:val="980000"/>
              </w:rPr>
            </w:pPr>
          </w:p>
        </w:tc>
      </w:tr>
      <w:tr w:rsidR="00721FD8" w:rsidRPr="00C54BB5" w:rsidTr="00017B03">
        <w:trPr>
          <w:trHeight w:val="356"/>
        </w:trPr>
        <w:tc>
          <w:tcPr>
            <w:tcW w:w="2794" w:type="dxa"/>
            <w:vMerge/>
            <w:tcBorders>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tc>
        <w:tc>
          <w:tcPr>
            <w:tcW w:w="8381"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r w:rsidRPr="00C54BB5">
              <w:rPr>
                <w:i/>
              </w:rPr>
              <w:t>Set bonuses:</w:t>
            </w:r>
            <w:r w:rsidRPr="00C54BB5">
              <w:t xml:space="preserve"> Decreases the speed of all enemy creatures by 1</w:t>
            </w:r>
          </w:p>
          <w:p w:rsidR="00721FD8" w:rsidRPr="00C54BB5" w:rsidRDefault="00721FD8" w:rsidP="00721FD8">
            <w:pPr>
              <w:rPr>
                <w:sz w:val="16"/>
                <w:szCs w:val="16"/>
              </w:rPr>
            </w:pPr>
            <w:r w:rsidRPr="00C54BB5">
              <w:rPr>
                <w:b/>
                <w:color w:val="FF0000"/>
                <w:sz w:val="16"/>
                <w:szCs w:val="16"/>
              </w:rPr>
              <w:t>!</w:t>
            </w:r>
            <w:r w:rsidRPr="00C54BB5">
              <w:rPr>
                <w:color w:val="FF0000"/>
                <w:sz w:val="16"/>
                <w:szCs w:val="16"/>
              </w:rPr>
              <w:t xml:space="preserve"> </w:t>
            </w:r>
            <w:r w:rsidRPr="00C54BB5">
              <w:rPr>
                <w:sz w:val="16"/>
                <w:szCs w:val="16"/>
              </w:rPr>
              <w:t>The effect doesn't stack with the “Shackles of the Last Man” and the “Snatch” skill effects</w:t>
            </w:r>
          </w:p>
          <w:p w:rsidR="00721FD8" w:rsidRPr="00C54BB5" w:rsidRDefault="00721FD8" w:rsidP="00721FD8"/>
          <w:p w:rsidR="00721FD8" w:rsidRPr="00C54BB5" w:rsidRDefault="00721FD8" w:rsidP="00721FD8">
            <w:r w:rsidRPr="00C54BB5">
              <w:rPr>
                <w:i/>
              </w:rPr>
              <w:t>for Necromancer:</w:t>
            </w:r>
            <w:r w:rsidRPr="00C54BB5">
              <w:t xml:space="preserve"> The Banshee Howl ability decreases the Morale and Luck of enemy creatures by 4 and their initiative by 20%</w:t>
            </w:r>
          </w:p>
          <w:p w:rsidR="00721FD8" w:rsidRPr="00C54BB5" w:rsidRDefault="00721FD8" w:rsidP="00721FD8">
            <w:pPr>
              <w:rPr>
                <w:sz w:val="16"/>
                <w:szCs w:val="16"/>
              </w:rPr>
            </w:pPr>
            <w:r w:rsidRPr="00C54BB5">
              <w:rPr>
                <w:b/>
                <w:color w:val="FF0000"/>
                <w:sz w:val="16"/>
                <w:szCs w:val="16"/>
              </w:rPr>
              <w:t>!</w:t>
            </w:r>
            <w:r w:rsidRPr="00C54BB5">
              <w:rPr>
                <w:sz w:val="16"/>
                <w:szCs w:val="16"/>
              </w:rPr>
              <w:t xml:space="preserve"> Due to a bug in the original game the Banshee Howl ability still takes a full turn to use</w:t>
            </w:r>
          </w:p>
          <w:p w:rsidR="00721FD8" w:rsidRPr="00C54BB5" w:rsidRDefault="00721FD8" w:rsidP="00721FD8"/>
          <w:p w:rsidR="00721FD8" w:rsidRPr="00CC3831" w:rsidRDefault="00721FD8" w:rsidP="00721FD8">
            <w:pPr>
              <w:rPr>
                <w:sz w:val="16"/>
                <w:szCs w:val="16"/>
              </w:rPr>
            </w:pPr>
            <w:r w:rsidRPr="00CC3831">
              <w:rPr>
                <w:i/>
                <w:sz w:val="16"/>
                <w:szCs w:val="16"/>
              </w:rPr>
              <w:t>for Deirdre:</w:t>
            </w:r>
            <w:r w:rsidRPr="00CC3831">
              <w:rPr>
                <w:sz w:val="16"/>
                <w:szCs w:val="16"/>
              </w:rPr>
              <w:t xml:space="preserve"> The Banshee Howl ability decreases the Morale and Luck of enemy creatures by 6 and their initiative by 20%</w:t>
            </w:r>
          </w:p>
        </w:tc>
        <w:tc>
          <w:tcPr>
            <w:tcW w:w="277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21FD8" w:rsidRPr="00C54BB5" w:rsidRDefault="00721FD8" w:rsidP="00721FD8">
            <w:pPr>
              <w:jc w:val="right"/>
              <w:rPr>
                <w:color w:val="980000"/>
              </w:rPr>
            </w:pPr>
          </w:p>
        </w:tc>
      </w:tr>
      <w:tr w:rsidR="00721FD8" w:rsidRPr="00C54BB5" w:rsidTr="00112907">
        <w:trPr>
          <w:trHeight w:val="20"/>
        </w:trPr>
        <w:tc>
          <w:tcPr>
            <w:tcW w:w="2794"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r w:rsidRPr="00C54BB5">
              <w:lastRenderedPageBreak/>
              <w:t>Lion's Spirit</w:t>
            </w:r>
          </w:p>
        </w:tc>
        <w:tc>
          <w:tcPr>
            <w:tcW w:w="8381"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21FD8" w:rsidRDefault="00721FD8" w:rsidP="00721FD8">
            <w:r w:rsidRPr="00C54BB5">
              <w:rPr>
                <w:i/>
              </w:rPr>
              <w:t>2 items for Knight:</w:t>
            </w:r>
            <w:r w:rsidRPr="00C54BB5">
              <w:t xml:space="preserve"> Knight's attacks (including Retaliation Strike) decrease enemy morale by -4</w:t>
            </w:r>
          </w:p>
          <w:p w:rsidR="00721FD8" w:rsidRDefault="00721FD8" w:rsidP="00721FD8"/>
          <w:p w:rsidR="00721FD8" w:rsidRPr="00C54BB5" w:rsidRDefault="00721FD8" w:rsidP="00721FD8"/>
        </w:tc>
        <w:tc>
          <w:tcPr>
            <w:tcW w:w="277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21FD8" w:rsidRPr="00C54BB5" w:rsidRDefault="00721FD8" w:rsidP="00721FD8">
            <w:pPr>
              <w:jc w:val="right"/>
              <w:rPr>
                <w:color w:val="980000"/>
              </w:rPr>
            </w:pPr>
            <w:r w:rsidRPr="00C54BB5">
              <w:rPr>
                <w:color w:val="980000"/>
              </w:rPr>
              <w:t>-2</w:t>
            </w:r>
          </w:p>
        </w:tc>
      </w:tr>
      <w:tr w:rsidR="00721FD8" w:rsidRPr="00C54BB5" w:rsidTr="00112907">
        <w:trPr>
          <w:trHeight w:val="35"/>
        </w:trPr>
        <w:tc>
          <w:tcPr>
            <w:tcW w:w="2794" w:type="dxa"/>
            <w:vMerge w:val="restart"/>
            <w:tcBorders>
              <w:top w:val="single" w:sz="8" w:space="0" w:color="B7B7B7"/>
              <w:left w:val="single" w:sz="1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r w:rsidRPr="00C54BB5">
              <w:t>Will of Urgash</w:t>
            </w:r>
          </w:p>
        </w:tc>
        <w:tc>
          <w:tcPr>
            <w:tcW w:w="8381"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r w:rsidRPr="00C54BB5">
              <w:rPr>
                <w:i/>
              </w:rPr>
              <w:t>Set bonuses:</w:t>
            </w:r>
            <w:r w:rsidRPr="00C54BB5">
              <w:t xml:space="preserve"> increases the hero’s Attack by +4</w:t>
            </w:r>
          </w:p>
        </w:tc>
        <w:tc>
          <w:tcPr>
            <w:tcW w:w="2775"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721FD8" w:rsidRPr="00C54BB5" w:rsidRDefault="00721FD8" w:rsidP="00721FD8">
            <w:pPr>
              <w:jc w:val="right"/>
              <w:rPr>
                <w:color w:val="980000"/>
              </w:rPr>
            </w:pPr>
            <w:r w:rsidRPr="00C54BB5">
              <w:rPr>
                <w:color w:val="980000"/>
              </w:rPr>
              <w:t>+5</w:t>
            </w:r>
          </w:p>
        </w:tc>
      </w:tr>
      <w:tr w:rsidR="00721FD8" w:rsidRPr="00C54BB5" w:rsidTr="00112907">
        <w:trPr>
          <w:trHeight w:val="462"/>
        </w:trPr>
        <w:tc>
          <w:tcPr>
            <w:tcW w:w="2794" w:type="dxa"/>
            <w:vMerge/>
            <w:tcBorders>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tc>
        <w:tc>
          <w:tcPr>
            <w:tcW w:w="8381"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721FD8" w:rsidRPr="00C54BB5" w:rsidRDefault="00721FD8" w:rsidP="00721FD8">
            <w:r w:rsidRPr="00C54BB5">
              <w:rPr>
                <w:i/>
              </w:rPr>
              <w:t>for Demon Lord:</w:t>
            </w:r>
            <w:r w:rsidRPr="00C54BB5">
              <w:t xml:space="preserve"> Improves Demonlord's Gating ability allowing the hero to summon </w:t>
            </w:r>
            <w:r w:rsidR="00BD0AB7">
              <w:t>1</w:t>
            </w:r>
            <w:r w:rsidRPr="00C54BB5">
              <w:t>0% more creatures than usual</w:t>
            </w:r>
          </w:p>
          <w:p w:rsidR="00721FD8" w:rsidRPr="00C54BB5" w:rsidRDefault="00721FD8" w:rsidP="00721FD8">
            <w:pPr>
              <w:rPr>
                <w:i/>
              </w:rPr>
            </w:pPr>
            <w:r w:rsidRPr="00C54BB5">
              <w:rPr>
                <w:b/>
                <w:color w:val="FF0000"/>
                <w:sz w:val="16"/>
                <w:szCs w:val="16"/>
              </w:rPr>
              <w:t>!</w:t>
            </w:r>
            <w:r w:rsidRPr="00C54BB5">
              <w:rPr>
                <w:color w:val="FF0000"/>
                <w:sz w:val="16"/>
                <w:szCs w:val="16"/>
              </w:rPr>
              <w:t xml:space="preserve"> </w:t>
            </w:r>
            <w:r w:rsidRPr="00C54BB5">
              <w:rPr>
                <w:sz w:val="16"/>
                <w:szCs w:val="16"/>
              </w:rPr>
              <w:t>Due to a bug in the original game the mentioned 25% bonus was not properly applied</w:t>
            </w:r>
          </w:p>
        </w:tc>
        <w:tc>
          <w:tcPr>
            <w:tcW w:w="277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721FD8" w:rsidRPr="00C54BB5" w:rsidRDefault="00721FD8" w:rsidP="00721FD8">
            <w:pPr>
              <w:jc w:val="right"/>
              <w:rPr>
                <w:color w:val="980000"/>
              </w:rPr>
            </w:pPr>
            <w:r w:rsidRPr="00C54BB5">
              <w:rPr>
                <w:color w:val="980000"/>
              </w:rPr>
              <w:t>0%</w:t>
            </w:r>
          </w:p>
        </w:tc>
      </w:tr>
    </w:tbl>
    <w:p w:rsidR="00AA1BAD" w:rsidRDefault="00AA1BAD" w:rsidP="00AA1BAD">
      <w:pPr>
        <w:pStyle w:val="affffd"/>
      </w:pPr>
      <w:bookmarkStart w:id="70" w:name="_utujmsf4b12u"/>
      <w:bookmarkEnd w:id="70"/>
    </w:p>
    <w:p w:rsidR="00AA1BAD" w:rsidRDefault="00AA1BAD" w:rsidP="00AA1BAD">
      <w:pPr>
        <w:pStyle w:val="affffd"/>
      </w:pPr>
    </w:p>
    <w:p w:rsidR="00EF627F" w:rsidRDefault="00EF627F" w:rsidP="00AA1BAD">
      <w:pPr>
        <w:pStyle w:val="affffd"/>
      </w:pPr>
    </w:p>
    <w:p w:rsidR="00EF627F" w:rsidRDefault="00EF627F" w:rsidP="00AA1BAD">
      <w:pPr>
        <w:pStyle w:val="affffd"/>
      </w:pPr>
    </w:p>
    <w:p w:rsidR="00EF627F" w:rsidRDefault="00EF627F" w:rsidP="00AA1BAD">
      <w:pPr>
        <w:pStyle w:val="affffd"/>
      </w:pPr>
    </w:p>
    <w:p w:rsidR="003C706C" w:rsidRPr="00C54BB5" w:rsidRDefault="00BB55DA">
      <w:pPr>
        <w:pStyle w:val="2"/>
        <w:pBdr>
          <w:top w:val="nil"/>
          <w:left w:val="nil"/>
          <w:bottom w:val="nil"/>
          <w:right w:val="nil"/>
          <w:between w:val="nil"/>
        </w:pBdr>
        <w:spacing w:before="400"/>
        <w:sectPr w:rsidR="003C706C" w:rsidRPr="00C54BB5">
          <w:type w:val="continuous"/>
          <w:pgSz w:w="16838" w:h="23811"/>
          <w:pgMar w:top="1440" w:right="1440" w:bottom="1440" w:left="1440" w:header="0" w:footer="720" w:gutter="0"/>
          <w:cols w:space="720"/>
        </w:sectPr>
      </w:pPr>
      <w:r w:rsidRPr="00C54BB5">
        <w:t>Artifact Cost</w:t>
      </w:r>
    </w:p>
    <w:p w:rsidR="003C706C" w:rsidRPr="00C54BB5" w:rsidRDefault="00BB55DA">
      <w:pPr>
        <w:pStyle w:val="3"/>
        <w:pBdr>
          <w:top w:val="nil"/>
          <w:left w:val="nil"/>
          <w:bottom w:val="nil"/>
          <w:right w:val="nil"/>
          <w:between w:val="nil"/>
        </w:pBdr>
      </w:pPr>
      <w:bookmarkStart w:id="71" w:name="_syaezscum6bx"/>
      <w:bookmarkEnd w:id="71"/>
      <w:r w:rsidRPr="00C54BB5">
        <w:lastRenderedPageBreak/>
        <w:t>Minor artifacts</w:t>
      </w:r>
    </w:p>
    <w:p w:rsidR="00112907" w:rsidRPr="00C54BB5" w:rsidRDefault="00112907" w:rsidP="00112907">
      <w:r w:rsidRPr="00C54BB5">
        <w:t>Arcane Scroll</w:t>
      </w:r>
      <w:r w:rsidRPr="00C54BB5">
        <w:tab/>
      </w:r>
      <w:r w:rsidRPr="00C54BB5">
        <w:tab/>
      </w:r>
      <w:r w:rsidRPr="00C54BB5">
        <w:tab/>
      </w:r>
      <w:r w:rsidRPr="00C54BB5">
        <w:tab/>
        <w:t xml:space="preserve">6500 </w:t>
      </w:r>
      <w:r w:rsidRPr="00C54BB5">
        <w:rPr>
          <w:color w:val="980000"/>
          <w:sz w:val="16"/>
          <w:szCs w:val="16"/>
        </w:rPr>
        <w:t>(new artifact)</w:t>
      </w:r>
      <w:r w:rsidRPr="00112907">
        <w:t xml:space="preserve"> </w:t>
      </w:r>
    </w:p>
    <w:p w:rsidR="00112907" w:rsidRPr="00C54BB5" w:rsidRDefault="00112907" w:rsidP="00112907">
      <w:pPr>
        <w:rPr>
          <w:color w:val="980000"/>
          <w:sz w:val="16"/>
          <w:szCs w:val="16"/>
        </w:rPr>
      </w:pPr>
      <w:r w:rsidRPr="00C54BB5">
        <w:t>Armor of Valor</w:t>
      </w:r>
      <w:r w:rsidRPr="00C54BB5">
        <w:tab/>
      </w:r>
      <w:r w:rsidRPr="00C54BB5">
        <w:tab/>
      </w:r>
      <w:r w:rsidRPr="00C54BB5">
        <w:tab/>
        <w:t xml:space="preserve">6500 </w:t>
      </w:r>
      <w:r w:rsidRPr="00C54BB5">
        <w:rPr>
          <w:color w:val="980000"/>
          <w:sz w:val="16"/>
          <w:szCs w:val="16"/>
        </w:rPr>
        <w:t>(5500)</w:t>
      </w:r>
    </w:p>
    <w:p w:rsidR="00112907" w:rsidRPr="00112907" w:rsidRDefault="00112907">
      <w:pPr>
        <w:rPr>
          <w:color w:val="980000"/>
          <w:sz w:val="16"/>
          <w:szCs w:val="16"/>
        </w:rPr>
      </w:pPr>
      <w:r w:rsidRPr="00C54BB5">
        <w:t>Bearhide Wraps</w:t>
      </w:r>
      <w:r w:rsidRPr="00C54BB5">
        <w:tab/>
      </w:r>
      <w:r w:rsidRPr="00C54BB5">
        <w:tab/>
      </w:r>
      <w:r w:rsidRPr="00C54BB5">
        <w:tab/>
        <w:t xml:space="preserve">4500 </w:t>
      </w:r>
      <w:r w:rsidRPr="00C54BB5">
        <w:rPr>
          <w:color w:val="980000"/>
          <w:sz w:val="16"/>
          <w:szCs w:val="16"/>
        </w:rPr>
        <w:t>(unchanged)</w:t>
      </w:r>
    </w:p>
    <w:p w:rsidR="00112907" w:rsidRPr="00C54BB5" w:rsidRDefault="00BB55DA" w:rsidP="00112907">
      <w:r w:rsidRPr="00C54BB5">
        <w:t>Beginner's Magic Wand</w:t>
      </w:r>
      <w:r w:rsidRPr="00C54BB5">
        <w:tab/>
      </w:r>
      <w:r w:rsidR="00171647" w:rsidRPr="00C54BB5">
        <w:tab/>
      </w:r>
      <w:r w:rsidRPr="00C54BB5">
        <w:t xml:space="preserve">5000 </w:t>
      </w:r>
      <w:r w:rsidRPr="00C54BB5">
        <w:rPr>
          <w:color w:val="980000"/>
          <w:sz w:val="16"/>
          <w:szCs w:val="16"/>
        </w:rPr>
        <w:t>(unchanged)</w:t>
      </w:r>
      <w:r w:rsidR="00112907" w:rsidRPr="00112907">
        <w:t xml:space="preserve"> </w:t>
      </w:r>
    </w:p>
    <w:p w:rsidR="00112907" w:rsidRPr="00C54BB5" w:rsidRDefault="00112907" w:rsidP="00112907">
      <w:pPr>
        <w:rPr>
          <w:color w:val="980000"/>
          <w:sz w:val="16"/>
          <w:szCs w:val="16"/>
        </w:rPr>
      </w:pPr>
      <w:r w:rsidRPr="00C54BB5">
        <w:t>Boots of Magical Defense</w:t>
      </w:r>
      <w:r w:rsidRPr="00C54BB5">
        <w:tab/>
      </w:r>
      <w:r w:rsidRPr="00C54BB5">
        <w:tab/>
        <w:t>4</w:t>
      </w:r>
      <w:r w:rsidR="0030561D">
        <w:t>5</w:t>
      </w:r>
      <w:r w:rsidRPr="00C54BB5">
        <w:t xml:space="preserve">00 </w:t>
      </w:r>
      <w:r w:rsidRPr="00C54BB5">
        <w:rPr>
          <w:color w:val="980000"/>
          <w:sz w:val="16"/>
          <w:szCs w:val="16"/>
        </w:rPr>
        <w:t>(</w:t>
      </w:r>
      <w:r w:rsidR="0030561D">
        <w:rPr>
          <w:color w:val="980000"/>
          <w:sz w:val="16"/>
          <w:szCs w:val="16"/>
        </w:rPr>
        <w:t>4000</w:t>
      </w:r>
      <w:r w:rsidRPr="00C54BB5">
        <w:rPr>
          <w:color w:val="980000"/>
          <w:sz w:val="16"/>
          <w:szCs w:val="16"/>
        </w:rPr>
        <w:t>)</w:t>
      </w:r>
    </w:p>
    <w:p w:rsidR="00112907" w:rsidRPr="00C54BB5" w:rsidRDefault="00112907" w:rsidP="00112907">
      <w:pPr>
        <w:rPr>
          <w:color w:val="980000"/>
          <w:sz w:val="16"/>
          <w:szCs w:val="16"/>
        </w:rPr>
      </w:pPr>
      <w:r w:rsidRPr="00C54BB5">
        <w:t>Breastplate of Eldritch Might</w:t>
      </w:r>
      <w:r w:rsidRPr="00C54BB5">
        <w:tab/>
      </w:r>
      <w:r w:rsidRPr="00C54BB5">
        <w:tab/>
        <w:t xml:space="preserve">5000 </w:t>
      </w:r>
      <w:r w:rsidRPr="00C54BB5">
        <w:rPr>
          <w:color w:val="980000"/>
          <w:sz w:val="16"/>
          <w:szCs w:val="16"/>
        </w:rPr>
        <w:t>(unchanged)</w:t>
      </w:r>
    </w:p>
    <w:p w:rsidR="00112907" w:rsidRPr="00C54BB5" w:rsidRDefault="00112907" w:rsidP="00112907">
      <w:pPr>
        <w:rPr>
          <w:color w:val="980000"/>
          <w:sz w:val="16"/>
          <w:szCs w:val="16"/>
        </w:rPr>
      </w:pPr>
      <w:r w:rsidRPr="00C54BB5">
        <w:t>Cloak of Sylanna</w:t>
      </w:r>
      <w:r w:rsidRPr="00C54BB5">
        <w:tab/>
      </w:r>
      <w:r w:rsidRPr="00C54BB5">
        <w:tab/>
      </w:r>
      <w:r w:rsidRPr="00C54BB5">
        <w:tab/>
        <w:t xml:space="preserve">6000 </w:t>
      </w:r>
      <w:r w:rsidRPr="00C54BB5">
        <w:rPr>
          <w:color w:val="980000"/>
          <w:sz w:val="16"/>
          <w:szCs w:val="16"/>
        </w:rPr>
        <w:t>(4000)</w:t>
      </w:r>
    </w:p>
    <w:p w:rsidR="00112907" w:rsidRPr="00C54BB5" w:rsidRDefault="00112907" w:rsidP="00112907">
      <w:r w:rsidRPr="00C54BB5">
        <w:t>Edge of Balance</w:t>
      </w:r>
      <w:r w:rsidRPr="00C54BB5">
        <w:tab/>
      </w:r>
      <w:r w:rsidRPr="00C54BB5">
        <w:tab/>
      </w:r>
      <w:r w:rsidRPr="00C54BB5">
        <w:tab/>
        <w:t xml:space="preserve">6000 </w:t>
      </w:r>
      <w:r w:rsidRPr="00C54BB5">
        <w:rPr>
          <w:color w:val="980000"/>
          <w:sz w:val="16"/>
          <w:szCs w:val="16"/>
        </w:rPr>
        <w:t>(5500)</w:t>
      </w:r>
    </w:p>
    <w:p w:rsidR="00112907" w:rsidRPr="00C54BB5" w:rsidRDefault="00112907" w:rsidP="00112907">
      <w:pPr>
        <w:rPr>
          <w:color w:val="980000"/>
          <w:sz w:val="16"/>
          <w:szCs w:val="16"/>
        </w:rPr>
      </w:pPr>
      <w:r w:rsidRPr="00C54BB5">
        <w:t>Elemental Waistband</w:t>
      </w:r>
      <w:r w:rsidRPr="00C54BB5">
        <w:tab/>
      </w:r>
      <w:r w:rsidRPr="00C54BB5">
        <w:tab/>
      </w:r>
      <w:r w:rsidRPr="00C54BB5">
        <w:tab/>
        <w:t xml:space="preserve">5000 </w:t>
      </w:r>
      <w:r w:rsidRPr="00C54BB5">
        <w:rPr>
          <w:color w:val="980000"/>
          <w:sz w:val="16"/>
          <w:szCs w:val="16"/>
        </w:rPr>
        <w:t>(6400)</w:t>
      </w:r>
    </w:p>
    <w:p w:rsidR="00112907" w:rsidRPr="00C54BB5" w:rsidRDefault="00112907" w:rsidP="00112907">
      <w:pPr>
        <w:rPr>
          <w:color w:val="980000"/>
          <w:sz w:val="16"/>
          <w:szCs w:val="16"/>
        </w:rPr>
      </w:pPr>
      <w:r w:rsidRPr="00C54BB5">
        <w:t>Four Leaf Clover</w:t>
      </w:r>
      <w:r w:rsidRPr="00C54BB5">
        <w:tab/>
      </w:r>
      <w:r w:rsidRPr="00C54BB5">
        <w:tab/>
      </w:r>
      <w:r w:rsidRPr="00C54BB5">
        <w:tab/>
        <w:t xml:space="preserve">3000 </w:t>
      </w:r>
      <w:r w:rsidRPr="00C54BB5">
        <w:rPr>
          <w:color w:val="980000"/>
          <w:sz w:val="16"/>
          <w:szCs w:val="16"/>
        </w:rPr>
        <w:t>(unchanged)</w:t>
      </w:r>
    </w:p>
    <w:p w:rsidR="00112907" w:rsidRPr="00C54BB5" w:rsidRDefault="00112907" w:rsidP="00112907">
      <w:pPr>
        <w:rPr>
          <w:sz w:val="16"/>
          <w:szCs w:val="16"/>
        </w:rPr>
      </w:pPr>
      <w:r w:rsidRPr="00C54BB5">
        <w:t>Helm of Chaos</w:t>
      </w:r>
      <w:r w:rsidRPr="00C54BB5">
        <w:tab/>
      </w:r>
      <w:r w:rsidRPr="00C54BB5">
        <w:tab/>
      </w:r>
      <w:r w:rsidRPr="00C54BB5">
        <w:tab/>
        <w:t xml:space="preserve">6000 </w:t>
      </w:r>
      <w:r w:rsidRPr="00C54BB5">
        <w:rPr>
          <w:color w:val="980000"/>
          <w:sz w:val="16"/>
          <w:szCs w:val="16"/>
        </w:rPr>
        <w:t>(5500)</w:t>
      </w:r>
    </w:p>
    <w:p w:rsidR="00112907" w:rsidRPr="00C54BB5" w:rsidRDefault="00112907" w:rsidP="00112907">
      <w:pPr>
        <w:rPr>
          <w:color w:val="980000"/>
          <w:sz w:val="16"/>
          <w:szCs w:val="16"/>
        </w:rPr>
      </w:pPr>
      <w:r w:rsidRPr="00C54BB5">
        <w:t>Necklace of the Lion</w:t>
      </w:r>
      <w:r w:rsidRPr="00C54BB5">
        <w:tab/>
      </w:r>
      <w:r w:rsidRPr="00C54BB5">
        <w:tab/>
      </w:r>
      <w:r w:rsidRPr="00C54BB5">
        <w:tab/>
        <w:t xml:space="preserve">4000 </w:t>
      </w:r>
      <w:r w:rsidRPr="00C54BB5">
        <w:rPr>
          <w:color w:val="980000"/>
          <w:sz w:val="16"/>
          <w:szCs w:val="16"/>
        </w:rPr>
        <w:t>(3000)</w:t>
      </w:r>
    </w:p>
    <w:p w:rsidR="00112907" w:rsidRPr="00C54BB5" w:rsidRDefault="00112907" w:rsidP="00112907">
      <w:pPr>
        <w:rPr>
          <w:color w:val="980000"/>
          <w:sz w:val="16"/>
          <w:szCs w:val="16"/>
        </w:rPr>
      </w:pPr>
      <w:r w:rsidRPr="00C54BB5">
        <w:t>Necromancer’s Helm</w:t>
      </w:r>
      <w:r w:rsidRPr="00C54BB5">
        <w:tab/>
      </w:r>
      <w:r w:rsidRPr="00C54BB5">
        <w:tab/>
      </w:r>
      <w:r w:rsidRPr="00C54BB5">
        <w:tab/>
        <w:t xml:space="preserve">5000 </w:t>
      </w:r>
      <w:r w:rsidRPr="00C54BB5">
        <w:rPr>
          <w:color w:val="980000"/>
          <w:sz w:val="16"/>
          <w:szCs w:val="16"/>
        </w:rPr>
        <w:t>(unchanged)</w:t>
      </w:r>
    </w:p>
    <w:p w:rsidR="003C706C" w:rsidRPr="00C54BB5" w:rsidRDefault="00BB55DA">
      <w:r w:rsidRPr="00C54BB5">
        <w:t>Ring of Lightning Protection</w:t>
      </w:r>
      <w:r w:rsidRPr="00C54BB5">
        <w:tab/>
      </w:r>
      <w:r w:rsidRPr="00C54BB5">
        <w:tab/>
        <w:t xml:space="preserve">4000 </w:t>
      </w:r>
      <w:r w:rsidRPr="00C54BB5">
        <w:rPr>
          <w:color w:val="980000"/>
          <w:sz w:val="16"/>
          <w:szCs w:val="16"/>
        </w:rPr>
        <w:t>(unchanged)</w:t>
      </w:r>
      <w:r w:rsidRPr="00C54BB5">
        <w:t xml:space="preserve"> </w:t>
      </w:r>
    </w:p>
    <w:p w:rsidR="003C706C" w:rsidRPr="00C54BB5" w:rsidRDefault="00BB55DA">
      <w:pPr>
        <w:rPr>
          <w:color w:val="980000"/>
          <w:sz w:val="16"/>
          <w:szCs w:val="16"/>
        </w:rPr>
      </w:pPr>
      <w:r w:rsidRPr="00C54BB5">
        <w:t>Ring of Caution</w:t>
      </w:r>
      <w:r w:rsidRPr="00C54BB5">
        <w:tab/>
      </w:r>
      <w:r w:rsidRPr="00C54BB5">
        <w:tab/>
      </w:r>
      <w:r w:rsidR="00171647" w:rsidRPr="00C54BB5">
        <w:tab/>
      </w:r>
      <w:r w:rsidRPr="00C54BB5">
        <w:t>4</w:t>
      </w:r>
      <w:r w:rsidR="0030561D">
        <w:t>5</w:t>
      </w:r>
      <w:r w:rsidRPr="00C54BB5">
        <w:t xml:space="preserve">00 </w:t>
      </w:r>
      <w:r w:rsidRPr="00C54BB5">
        <w:rPr>
          <w:color w:val="980000"/>
          <w:sz w:val="16"/>
          <w:szCs w:val="16"/>
        </w:rPr>
        <w:t>(</w:t>
      </w:r>
      <w:r w:rsidR="0030561D" w:rsidRPr="00C54BB5">
        <w:rPr>
          <w:color w:val="980000"/>
          <w:sz w:val="16"/>
          <w:szCs w:val="16"/>
        </w:rPr>
        <w:t>unchanged</w:t>
      </w:r>
      <w:r w:rsidRPr="00C54BB5">
        <w:rPr>
          <w:color w:val="980000"/>
          <w:sz w:val="16"/>
          <w:szCs w:val="16"/>
        </w:rPr>
        <w:t>)</w:t>
      </w:r>
    </w:p>
    <w:p w:rsidR="00112907" w:rsidRPr="00C54BB5" w:rsidRDefault="00112907" w:rsidP="00112907">
      <w:pPr>
        <w:rPr>
          <w:color w:val="980000"/>
          <w:sz w:val="16"/>
          <w:szCs w:val="16"/>
        </w:rPr>
      </w:pPr>
      <w:r w:rsidRPr="00C54BB5">
        <w:t>Sword of Might</w:t>
      </w:r>
      <w:r w:rsidRPr="00C54BB5">
        <w:tab/>
      </w:r>
      <w:r w:rsidRPr="00C54BB5">
        <w:tab/>
      </w:r>
      <w:r w:rsidRPr="00C54BB5">
        <w:tab/>
        <w:t xml:space="preserve">5000 </w:t>
      </w:r>
      <w:r w:rsidRPr="00C54BB5">
        <w:rPr>
          <w:color w:val="980000"/>
          <w:sz w:val="16"/>
          <w:szCs w:val="16"/>
        </w:rPr>
        <w:t>(unchanged)</w:t>
      </w:r>
    </w:p>
    <w:p w:rsidR="003C706C" w:rsidRPr="00C54BB5" w:rsidRDefault="00BB55DA">
      <w:pPr>
        <w:rPr>
          <w:color w:val="980000"/>
          <w:sz w:val="16"/>
          <w:szCs w:val="16"/>
        </w:rPr>
      </w:pPr>
      <w:r w:rsidRPr="00C54BB5">
        <w:t>Tarot Deck</w:t>
      </w:r>
      <w:r w:rsidR="00171647" w:rsidRPr="00C54BB5">
        <w:tab/>
      </w:r>
      <w:r w:rsidR="00171647" w:rsidRPr="00C54BB5">
        <w:tab/>
      </w:r>
      <w:r w:rsidR="00171647" w:rsidRPr="00C54BB5">
        <w:tab/>
      </w:r>
      <w:r w:rsidR="00171647" w:rsidRPr="00C54BB5">
        <w:tab/>
      </w:r>
      <w:r w:rsidRPr="00C54BB5">
        <w:t xml:space="preserve">5500 </w:t>
      </w:r>
      <w:r w:rsidRPr="00C54BB5">
        <w:rPr>
          <w:color w:val="980000"/>
          <w:sz w:val="16"/>
          <w:szCs w:val="16"/>
        </w:rPr>
        <w:t>(unchanged)</w:t>
      </w:r>
    </w:p>
    <w:p w:rsidR="003C706C" w:rsidRPr="00C54BB5" w:rsidRDefault="00BB55DA">
      <w:pPr>
        <w:rPr>
          <w:color w:val="980000"/>
          <w:sz w:val="16"/>
          <w:szCs w:val="16"/>
        </w:rPr>
      </w:pPr>
      <w:r w:rsidRPr="00C54BB5">
        <w:t>Tunic of the Carved Flesh</w:t>
      </w:r>
      <w:r w:rsidR="00171647" w:rsidRPr="00C54BB5">
        <w:tab/>
      </w:r>
      <w:r w:rsidR="00171647" w:rsidRPr="00C54BB5">
        <w:tab/>
      </w:r>
      <w:r w:rsidRPr="00C54BB5">
        <w:t xml:space="preserve">6500 </w:t>
      </w:r>
      <w:r w:rsidRPr="00C54BB5">
        <w:rPr>
          <w:color w:val="980000"/>
          <w:sz w:val="16"/>
          <w:szCs w:val="16"/>
        </w:rPr>
        <w:t>(4700)</w:t>
      </w:r>
    </w:p>
    <w:p w:rsidR="003C706C" w:rsidRPr="00C54BB5" w:rsidRDefault="00BB55DA">
      <w:pPr>
        <w:pStyle w:val="3"/>
        <w:pBdr>
          <w:top w:val="nil"/>
          <w:left w:val="nil"/>
          <w:bottom w:val="nil"/>
          <w:right w:val="nil"/>
          <w:between w:val="nil"/>
        </w:pBdr>
      </w:pPr>
      <w:bookmarkStart w:id="72" w:name="_u5752oeoogrd"/>
      <w:bookmarkEnd w:id="72"/>
      <w:r w:rsidRPr="00C54BB5">
        <w:t>Major artifacts</w:t>
      </w:r>
    </w:p>
    <w:p w:rsidR="003C706C" w:rsidRPr="00C54BB5" w:rsidRDefault="00171647">
      <w:r w:rsidRPr="00C54BB5">
        <w:t>Amulet of Necromancy</w:t>
      </w:r>
      <w:r w:rsidRPr="00C54BB5">
        <w:tab/>
      </w:r>
      <w:r w:rsidRPr="00C54BB5">
        <w:tab/>
      </w:r>
      <w:r w:rsidR="00BB55DA" w:rsidRPr="00C54BB5">
        <w:t xml:space="preserve">14500 </w:t>
      </w:r>
      <w:r w:rsidR="00BB55DA" w:rsidRPr="00C54BB5">
        <w:rPr>
          <w:color w:val="980000"/>
          <w:sz w:val="16"/>
          <w:szCs w:val="16"/>
        </w:rPr>
        <w:t>(new artifact)</w:t>
      </w:r>
    </w:p>
    <w:p w:rsidR="0080462A" w:rsidRPr="00C54BB5" w:rsidRDefault="0080462A" w:rsidP="0080462A">
      <w:pPr>
        <w:rPr>
          <w:color w:val="980000"/>
          <w:sz w:val="16"/>
          <w:szCs w:val="16"/>
        </w:rPr>
      </w:pPr>
      <w:r w:rsidRPr="00C54BB5">
        <w:t>Axe of the Mountain Lords</w:t>
      </w:r>
      <w:r w:rsidRPr="00C54BB5">
        <w:tab/>
      </w:r>
      <w:r w:rsidRPr="00C54BB5">
        <w:tab/>
        <w:t xml:space="preserve">11000 </w:t>
      </w:r>
      <w:r w:rsidRPr="00C54BB5">
        <w:rPr>
          <w:color w:val="980000"/>
          <w:sz w:val="16"/>
          <w:szCs w:val="16"/>
        </w:rPr>
        <w:t>(10000)</w:t>
      </w:r>
    </w:p>
    <w:p w:rsidR="0080462A" w:rsidRPr="00C54BB5" w:rsidRDefault="0080462A" w:rsidP="0080462A">
      <w:pPr>
        <w:rPr>
          <w:color w:val="980000"/>
          <w:sz w:val="16"/>
          <w:szCs w:val="16"/>
        </w:rPr>
      </w:pPr>
      <w:r w:rsidRPr="00C54BB5">
        <w:t>Book of Power</w:t>
      </w:r>
      <w:r w:rsidRPr="00C54BB5">
        <w:tab/>
      </w:r>
      <w:r w:rsidRPr="00C54BB5">
        <w:tab/>
      </w:r>
      <w:r w:rsidRPr="00C54BB5">
        <w:tab/>
        <w:t xml:space="preserve">14000 </w:t>
      </w:r>
      <w:r w:rsidRPr="00C54BB5">
        <w:rPr>
          <w:color w:val="980000"/>
          <w:sz w:val="16"/>
          <w:szCs w:val="16"/>
        </w:rPr>
        <w:t>(9000)</w:t>
      </w:r>
    </w:p>
    <w:p w:rsidR="0080462A" w:rsidRPr="00C54BB5" w:rsidRDefault="0080462A" w:rsidP="0080462A">
      <w:pPr>
        <w:rPr>
          <w:color w:val="980000"/>
          <w:sz w:val="16"/>
          <w:szCs w:val="16"/>
        </w:rPr>
      </w:pPr>
      <w:r w:rsidRPr="00C54BB5">
        <w:t>Cape of the Lion's Mane</w:t>
      </w:r>
      <w:r w:rsidRPr="00C54BB5">
        <w:tab/>
      </w:r>
      <w:r w:rsidRPr="00C54BB5">
        <w:tab/>
      </w:r>
      <w:r>
        <w:t xml:space="preserve">  </w:t>
      </w:r>
      <w:r w:rsidRPr="00C54BB5">
        <w:t xml:space="preserve">8000 </w:t>
      </w:r>
      <w:r w:rsidRPr="00C54BB5">
        <w:rPr>
          <w:color w:val="980000"/>
          <w:sz w:val="16"/>
          <w:szCs w:val="16"/>
        </w:rPr>
        <w:t>(6000)</w:t>
      </w:r>
    </w:p>
    <w:p w:rsidR="0080462A" w:rsidRPr="00C54BB5" w:rsidRDefault="0080462A" w:rsidP="0080462A">
      <w:pPr>
        <w:rPr>
          <w:color w:val="980000"/>
          <w:sz w:val="16"/>
          <w:szCs w:val="16"/>
        </w:rPr>
      </w:pPr>
      <w:r w:rsidRPr="00C54BB5">
        <w:t>Cursed Ring</w:t>
      </w:r>
      <w:r w:rsidRPr="00C54BB5">
        <w:tab/>
      </w:r>
      <w:r w:rsidRPr="00C54BB5">
        <w:tab/>
      </w:r>
      <w:r w:rsidRPr="00C54BB5">
        <w:tab/>
      </w:r>
      <w:r w:rsidRPr="00C54BB5">
        <w:tab/>
      </w:r>
      <w:r>
        <w:t xml:space="preserve">  </w:t>
      </w:r>
      <w:r w:rsidRPr="00C54BB5">
        <w:t xml:space="preserve">7000 </w:t>
      </w:r>
      <w:r w:rsidRPr="00C54BB5">
        <w:rPr>
          <w:color w:val="980000"/>
          <w:sz w:val="16"/>
          <w:szCs w:val="16"/>
        </w:rPr>
        <w:t>(unchanged)</w:t>
      </w:r>
    </w:p>
    <w:p w:rsidR="0080462A" w:rsidRPr="00C54BB5" w:rsidRDefault="0080462A" w:rsidP="0080462A">
      <w:pPr>
        <w:rPr>
          <w:color w:val="980000"/>
        </w:rPr>
      </w:pPr>
      <w:r w:rsidRPr="00C54BB5">
        <w:t xml:space="preserve">Dragon Bone Greaves </w:t>
      </w:r>
      <w:r w:rsidRPr="00C54BB5">
        <w:tab/>
      </w:r>
      <w:r w:rsidRPr="00C54BB5">
        <w:tab/>
        <w:t xml:space="preserve">10500 </w:t>
      </w:r>
      <w:r w:rsidRPr="00C54BB5">
        <w:rPr>
          <w:color w:val="980000"/>
          <w:sz w:val="16"/>
          <w:szCs w:val="16"/>
        </w:rPr>
        <w:t>(unchanged)</w:t>
      </w:r>
    </w:p>
    <w:p w:rsidR="0080462A" w:rsidRPr="00C54BB5" w:rsidRDefault="0080462A" w:rsidP="0080462A">
      <w:pPr>
        <w:rPr>
          <w:color w:val="980000"/>
          <w:sz w:val="16"/>
          <w:szCs w:val="16"/>
        </w:rPr>
      </w:pPr>
      <w:r w:rsidRPr="00C54BB5">
        <w:t>Dragon Eye Ring</w:t>
      </w:r>
      <w:r w:rsidRPr="00C54BB5">
        <w:tab/>
      </w:r>
      <w:r w:rsidRPr="00C54BB5">
        <w:tab/>
      </w:r>
      <w:r w:rsidRPr="00C54BB5">
        <w:tab/>
        <w:t xml:space="preserve">11000 </w:t>
      </w:r>
      <w:r w:rsidRPr="00C54BB5">
        <w:rPr>
          <w:color w:val="980000"/>
          <w:sz w:val="16"/>
          <w:szCs w:val="16"/>
        </w:rPr>
        <w:t>(13000)</w:t>
      </w:r>
    </w:p>
    <w:p w:rsidR="0080462A" w:rsidRPr="00C54BB5" w:rsidRDefault="0080462A" w:rsidP="0080462A">
      <w:r w:rsidRPr="00C54BB5">
        <w:t>Dragon Flame Tongue</w:t>
      </w:r>
      <w:r w:rsidRPr="00C54BB5">
        <w:tab/>
      </w:r>
      <w:r w:rsidRPr="00C54BB5">
        <w:tab/>
        <w:t xml:space="preserve">14000 </w:t>
      </w:r>
      <w:r w:rsidRPr="00C54BB5">
        <w:rPr>
          <w:color w:val="980000"/>
          <w:sz w:val="16"/>
          <w:szCs w:val="16"/>
        </w:rPr>
        <w:t>(unchanged)</w:t>
      </w:r>
    </w:p>
    <w:p w:rsidR="0080462A" w:rsidRPr="00C54BB5" w:rsidRDefault="0080462A" w:rsidP="0080462A">
      <w:r>
        <w:t>Dragon Scale Armor</w:t>
      </w:r>
      <w:r w:rsidRPr="00C54BB5">
        <w:tab/>
      </w:r>
      <w:r w:rsidRPr="00C54BB5">
        <w:tab/>
      </w:r>
      <w:r w:rsidRPr="00C54BB5">
        <w:tab/>
        <w:t xml:space="preserve">10500 </w:t>
      </w:r>
      <w:r w:rsidRPr="00C54BB5">
        <w:rPr>
          <w:color w:val="980000"/>
          <w:sz w:val="16"/>
          <w:szCs w:val="16"/>
        </w:rPr>
        <w:t>(unchanged)</w:t>
      </w:r>
    </w:p>
    <w:p w:rsidR="0080462A" w:rsidRPr="00C54BB5" w:rsidRDefault="0080462A" w:rsidP="0080462A">
      <w:r>
        <w:t>Dragon Scale Shield</w:t>
      </w:r>
      <w:r w:rsidRPr="00C54BB5">
        <w:tab/>
      </w:r>
      <w:r w:rsidRPr="00C54BB5">
        <w:tab/>
      </w:r>
      <w:r w:rsidRPr="00C54BB5">
        <w:tab/>
        <w:t xml:space="preserve">10500 </w:t>
      </w:r>
      <w:r w:rsidRPr="00C54BB5">
        <w:rPr>
          <w:color w:val="980000"/>
          <w:sz w:val="16"/>
          <w:szCs w:val="16"/>
        </w:rPr>
        <w:t>(unchanged)</w:t>
      </w:r>
    </w:p>
    <w:p w:rsidR="0080462A" w:rsidRPr="00C54BB5" w:rsidRDefault="0080462A" w:rsidP="0080462A">
      <w:pPr>
        <w:rPr>
          <w:color w:val="980000"/>
          <w:sz w:val="16"/>
          <w:szCs w:val="16"/>
        </w:rPr>
      </w:pPr>
      <w:r w:rsidRPr="00C54BB5">
        <w:t>Dragon Talon Crown</w:t>
      </w:r>
      <w:r w:rsidRPr="00C54BB5">
        <w:tab/>
      </w:r>
      <w:r w:rsidRPr="00C54BB5">
        <w:tab/>
      </w:r>
      <w:r w:rsidRPr="00C54BB5">
        <w:tab/>
      </w:r>
      <w:r>
        <w:t xml:space="preserve">  </w:t>
      </w:r>
      <w:r w:rsidRPr="00C54BB5">
        <w:t xml:space="preserve">9000 </w:t>
      </w:r>
      <w:r w:rsidRPr="00C54BB5">
        <w:rPr>
          <w:color w:val="980000"/>
          <w:sz w:val="16"/>
          <w:szCs w:val="16"/>
        </w:rPr>
        <w:t>(10500)</w:t>
      </w:r>
    </w:p>
    <w:p w:rsidR="0080462A" w:rsidRPr="00C54BB5" w:rsidRDefault="0080462A" w:rsidP="0080462A">
      <w:r w:rsidRPr="00C54BB5">
        <w:t xml:space="preserve">Dragon Teeth Necklace </w:t>
      </w:r>
      <w:r w:rsidRPr="00C54BB5">
        <w:tab/>
      </w:r>
      <w:r w:rsidRPr="00C54BB5">
        <w:tab/>
        <w:t xml:space="preserve">11000 </w:t>
      </w:r>
      <w:r w:rsidRPr="00C54BB5">
        <w:rPr>
          <w:color w:val="980000"/>
          <w:sz w:val="16"/>
          <w:szCs w:val="16"/>
        </w:rPr>
        <w:t>(unchanged)</w:t>
      </w:r>
    </w:p>
    <w:p w:rsidR="0080462A" w:rsidRPr="00C54BB5" w:rsidRDefault="0080462A" w:rsidP="0080462A">
      <w:r w:rsidRPr="00C54BB5">
        <w:t xml:space="preserve">Dragon Wing Mantle </w:t>
      </w:r>
      <w:r w:rsidRPr="00C54BB5">
        <w:tab/>
      </w:r>
      <w:r w:rsidRPr="00C54BB5">
        <w:tab/>
      </w:r>
      <w:r w:rsidRPr="00C54BB5">
        <w:tab/>
        <w:t xml:space="preserve">10500 </w:t>
      </w:r>
      <w:r w:rsidRPr="00C54BB5">
        <w:rPr>
          <w:color w:val="980000"/>
          <w:sz w:val="16"/>
          <w:szCs w:val="16"/>
        </w:rPr>
        <w:t>(unchanged)</w:t>
      </w:r>
    </w:p>
    <w:p w:rsidR="000E0656" w:rsidRPr="00C54BB5" w:rsidRDefault="00BB55DA" w:rsidP="000E0656">
      <w:pPr>
        <w:rPr>
          <w:color w:val="980000"/>
          <w:sz w:val="16"/>
          <w:szCs w:val="16"/>
        </w:rPr>
      </w:pPr>
      <w:r w:rsidRPr="00C54BB5">
        <w:t>Dwarven Smithy Hammer</w:t>
      </w:r>
      <w:r w:rsidR="00171647" w:rsidRPr="00C54BB5">
        <w:tab/>
      </w:r>
      <w:r w:rsidR="00171647" w:rsidRPr="00C54BB5">
        <w:tab/>
      </w:r>
      <w:r w:rsidRPr="00C54BB5">
        <w:t xml:space="preserve">10000 </w:t>
      </w:r>
      <w:r w:rsidRPr="00C54BB5">
        <w:rPr>
          <w:color w:val="980000"/>
          <w:sz w:val="16"/>
          <w:szCs w:val="16"/>
        </w:rPr>
        <w:t>(9500)</w:t>
      </w:r>
      <w:r w:rsidR="000E0656" w:rsidRPr="000E0656">
        <w:rPr>
          <w:color w:val="980000"/>
          <w:sz w:val="16"/>
          <w:szCs w:val="16"/>
        </w:rPr>
        <w:t xml:space="preserve"> </w:t>
      </w:r>
    </w:p>
    <w:p w:rsidR="003C706C" w:rsidRPr="00C54BB5" w:rsidRDefault="000E0656" w:rsidP="000E0656">
      <w:pPr>
        <w:rPr>
          <w:color w:val="980000"/>
          <w:sz w:val="16"/>
          <w:szCs w:val="16"/>
        </w:rPr>
      </w:pPr>
      <w:r w:rsidRPr="00C54BB5">
        <w:t>Evercold Icicle</w:t>
      </w:r>
      <w:r w:rsidRPr="00C54BB5">
        <w:tab/>
      </w:r>
      <w:r w:rsidRPr="00C54BB5">
        <w:tab/>
      </w:r>
      <w:r w:rsidRPr="00C54BB5">
        <w:tab/>
        <w:t>1</w:t>
      </w:r>
      <w:r>
        <w:t>00</w:t>
      </w:r>
      <w:r w:rsidRPr="00C54BB5">
        <w:t xml:space="preserve">00 </w:t>
      </w:r>
      <w:r w:rsidRPr="00C54BB5">
        <w:rPr>
          <w:color w:val="980000"/>
          <w:sz w:val="16"/>
          <w:szCs w:val="16"/>
        </w:rPr>
        <w:t>(6000)</w:t>
      </w:r>
    </w:p>
    <w:p w:rsidR="0080462A" w:rsidRPr="00C54BB5" w:rsidRDefault="0080462A" w:rsidP="0080462A">
      <w:pPr>
        <w:rPr>
          <w:color w:val="980000"/>
          <w:sz w:val="16"/>
          <w:szCs w:val="16"/>
        </w:rPr>
      </w:pPr>
      <w:r w:rsidRPr="00C54BB5">
        <w:t>Golden Horseshoe</w:t>
      </w:r>
      <w:r w:rsidRPr="00C54BB5">
        <w:tab/>
      </w:r>
      <w:r w:rsidRPr="00C54BB5">
        <w:tab/>
      </w:r>
      <w:r w:rsidRPr="00C54BB5">
        <w:tab/>
      </w:r>
      <w:r>
        <w:t xml:space="preserve">  </w:t>
      </w:r>
      <w:r w:rsidRPr="00C54BB5">
        <w:t xml:space="preserve">6000 </w:t>
      </w:r>
      <w:r w:rsidRPr="00C54BB5">
        <w:rPr>
          <w:color w:val="980000"/>
          <w:sz w:val="16"/>
          <w:szCs w:val="16"/>
        </w:rPr>
        <w:t>(unchanged)</w:t>
      </w:r>
    </w:p>
    <w:p w:rsidR="0080462A" w:rsidRPr="00C54BB5" w:rsidRDefault="0080462A" w:rsidP="0080462A">
      <w:pPr>
        <w:rPr>
          <w:color w:val="980000"/>
          <w:sz w:val="16"/>
          <w:szCs w:val="16"/>
        </w:rPr>
      </w:pPr>
      <w:r w:rsidRPr="00C54BB5">
        <w:t>Helm of the Dwarven Kings</w:t>
      </w:r>
      <w:r w:rsidRPr="00C54BB5">
        <w:tab/>
      </w:r>
      <w:r w:rsidRPr="00C54BB5">
        <w:tab/>
        <w:t xml:space="preserve">13000 </w:t>
      </w:r>
      <w:r w:rsidRPr="00C54BB5">
        <w:rPr>
          <w:color w:val="980000"/>
          <w:sz w:val="16"/>
          <w:szCs w:val="16"/>
        </w:rPr>
        <w:t>(17000)</w:t>
      </w:r>
    </w:p>
    <w:p w:rsidR="003C706C" w:rsidRPr="00C54BB5" w:rsidRDefault="00171647">
      <w:r w:rsidRPr="00C54BB5">
        <w:t>Ogre Club</w:t>
      </w:r>
      <w:r w:rsidRPr="00C54BB5">
        <w:tab/>
      </w:r>
      <w:r w:rsidRPr="00C54BB5">
        <w:tab/>
      </w:r>
      <w:r w:rsidRPr="00C54BB5">
        <w:tab/>
      </w:r>
      <w:r w:rsidRPr="00C54BB5">
        <w:tab/>
      </w:r>
      <w:r w:rsidR="00112907">
        <w:t xml:space="preserve">  </w:t>
      </w:r>
      <w:r w:rsidR="00BB55DA" w:rsidRPr="00C54BB5">
        <w:t xml:space="preserve">9000 </w:t>
      </w:r>
      <w:r w:rsidR="00BB55DA" w:rsidRPr="00C54BB5">
        <w:rPr>
          <w:color w:val="980000"/>
          <w:sz w:val="16"/>
          <w:szCs w:val="16"/>
        </w:rPr>
        <w:t>(8500)</w:t>
      </w:r>
    </w:p>
    <w:p w:rsidR="0080462A" w:rsidRPr="00C54BB5" w:rsidRDefault="0080462A" w:rsidP="0080462A">
      <w:r w:rsidRPr="00C54BB5">
        <w:t>Ogre Shield</w:t>
      </w:r>
      <w:r w:rsidRPr="00C54BB5">
        <w:tab/>
      </w:r>
      <w:r w:rsidRPr="00C54BB5">
        <w:tab/>
      </w:r>
      <w:r w:rsidRPr="00C54BB5">
        <w:tab/>
      </w:r>
      <w:r w:rsidRPr="00C54BB5">
        <w:tab/>
      </w:r>
      <w:r>
        <w:t xml:space="preserve">  </w:t>
      </w:r>
      <w:r w:rsidRPr="00C54BB5">
        <w:t xml:space="preserve">9000 </w:t>
      </w:r>
      <w:r w:rsidRPr="00C54BB5">
        <w:rPr>
          <w:color w:val="980000"/>
          <w:sz w:val="16"/>
          <w:szCs w:val="16"/>
        </w:rPr>
        <w:t>(8500)</w:t>
      </w:r>
    </w:p>
    <w:p w:rsidR="0080462A" w:rsidRPr="00C54BB5" w:rsidRDefault="0080462A" w:rsidP="0080462A">
      <w:pPr>
        <w:rPr>
          <w:color w:val="980000"/>
          <w:sz w:val="16"/>
          <w:szCs w:val="16"/>
        </w:rPr>
      </w:pPr>
      <w:r w:rsidRPr="00C54BB5">
        <w:t xml:space="preserve">Ring </w:t>
      </w:r>
      <w:r>
        <w:t>o</w:t>
      </w:r>
      <w:r w:rsidRPr="00C54BB5">
        <w:t>f Celerity</w:t>
      </w:r>
      <w:r w:rsidRPr="00C54BB5">
        <w:tab/>
      </w:r>
      <w:r w:rsidRPr="00C54BB5">
        <w:tab/>
      </w:r>
      <w:r w:rsidRPr="00C54BB5">
        <w:tab/>
        <w:t xml:space="preserve">12500 </w:t>
      </w:r>
      <w:r w:rsidRPr="00C54BB5">
        <w:rPr>
          <w:color w:val="980000"/>
          <w:sz w:val="16"/>
          <w:szCs w:val="16"/>
        </w:rPr>
        <w:t>(8700)</w:t>
      </w:r>
    </w:p>
    <w:p w:rsidR="003C706C" w:rsidRPr="00C54BB5" w:rsidRDefault="00BB55DA">
      <w:pPr>
        <w:rPr>
          <w:color w:val="980000"/>
          <w:sz w:val="16"/>
          <w:szCs w:val="16"/>
        </w:rPr>
      </w:pPr>
      <w:r w:rsidRPr="00C54BB5">
        <w:t>Ring of Machine Affinity</w:t>
      </w:r>
      <w:r w:rsidRPr="00C54BB5">
        <w:tab/>
      </w:r>
      <w:r w:rsidRPr="00C54BB5">
        <w:tab/>
        <w:t xml:space="preserve">10000 </w:t>
      </w:r>
      <w:r w:rsidRPr="00C54BB5">
        <w:rPr>
          <w:color w:val="980000"/>
          <w:sz w:val="16"/>
          <w:szCs w:val="16"/>
        </w:rPr>
        <w:t>(8000)</w:t>
      </w:r>
    </w:p>
    <w:p w:rsidR="003C706C" w:rsidRPr="00C54BB5" w:rsidRDefault="00BB55DA" w:rsidP="0080462A">
      <w:pPr>
        <w:rPr>
          <w:color w:val="980000"/>
          <w:sz w:val="16"/>
          <w:szCs w:val="16"/>
        </w:rPr>
      </w:pPr>
      <w:r w:rsidRPr="00C54BB5">
        <w:t>Ring of the Broken Will</w:t>
      </w:r>
      <w:r w:rsidRPr="00C54BB5">
        <w:tab/>
      </w:r>
      <w:r w:rsidRPr="00C54BB5">
        <w:tab/>
        <w:t xml:space="preserve">10000 </w:t>
      </w:r>
      <w:r w:rsidRPr="00C54BB5">
        <w:rPr>
          <w:color w:val="980000"/>
          <w:sz w:val="16"/>
          <w:szCs w:val="16"/>
        </w:rPr>
        <w:t>(7000)</w:t>
      </w:r>
    </w:p>
    <w:p w:rsidR="0080462A" w:rsidRPr="00C54BB5" w:rsidRDefault="0080462A" w:rsidP="0080462A">
      <w:pPr>
        <w:rPr>
          <w:color w:val="980000"/>
          <w:sz w:val="16"/>
          <w:szCs w:val="16"/>
        </w:rPr>
      </w:pPr>
      <w:r w:rsidRPr="00C54BB5">
        <w:t>Ring of Vitality</w:t>
      </w:r>
      <w:r w:rsidRPr="00C54BB5">
        <w:tab/>
      </w:r>
      <w:r w:rsidRPr="00C54BB5">
        <w:tab/>
      </w:r>
      <w:r w:rsidRPr="00C54BB5">
        <w:tab/>
        <w:t xml:space="preserve">10000 </w:t>
      </w:r>
      <w:r w:rsidRPr="00C54BB5">
        <w:rPr>
          <w:color w:val="980000"/>
          <w:sz w:val="16"/>
          <w:szCs w:val="16"/>
        </w:rPr>
        <w:t>(8000)</w:t>
      </w:r>
    </w:p>
    <w:p w:rsidR="003C706C" w:rsidRPr="00C54BB5" w:rsidRDefault="00171647">
      <w:pPr>
        <w:rPr>
          <w:color w:val="980000"/>
          <w:sz w:val="16"/>
          <w:szCs w:val="16"/>
        </w:rPr>
      </w:pPr>
      <w:r w:rsidRPr="00C54BB5">
        <w:t>Shield of Crystal Ice</w:t>
      </w:r>
      <w:r w:rsidRPr="00C54BB5">
        <w:tab/>
      </w:r>
      <w:r w:rsidRPr="00C54BB5">
        <w:tab/>
      </w:r>
      <w:r w:rsidRPr="00C54BB5">
        <w:tab/>
      </w:r>
      <w:r w:rsidR="00112907">
        <w:t xml:space="preserve">  </w:t>
      </w:r>
      <w:r w:rsidR="00BB55DA" w:rsidRPr="00C54BB5">
        <w:t xml:space="preserve">9500 </w:t>
      </w:r>
      <w:r w:rsidR="00BB55DA" w:rsidRPr="00C54BB5">
        <w:rPr>
          <w:color w:val="980000"/>
          <w:sz w:val="16"/>
          <w:szCs w:val="16"/>
        </w:rPr>
        <w:t>(9000)</w:t>
      </w:r>
    </w:p>
    <w:p w:rsidR="003C706C" w:rsidRPr="00C54BB5" w:rsidRDefault="00171647">
      <w:r w:rsidRPr="00C54BB5">
        <w:t>Moonblade</w:t>
      </w:r>
      <w:r w:rsidRPr="00C54BB5">
        <w:tab/>
      </w:r>
      <w:r w:rsidRPr="00C54BB5">
        <w:tab/>
      </w:r>
      <w:r w:rsidRPr="00C54BB5">
        <w:tab/>
      </w:r>
      <w:r w:rsidRPr="00C54BB5">
        <w:tab/>
      </w:r>
      <w:r w:rsidR="00112907">
        <w:t xml:space="preserve">  </w:t>
      </w:r>
      <w:r w:rsidR="00BB55DA" w:rsidRPr="00C54BB5">
        <w:t xml:space="preserve">8000 </w:t>
      </w:r>
      <w:r w:rsidR="00BB55DA" w:rsidRPr="00C54BB5">
        <w:rPr>
          <w:color w:val="980000"/>
          <w:sz w:val="16"/>
          <w:szCs w:val="16"/>
        </w:rPr>
        <w:t>(7500)</w:t>
      </w:r>
    </w:p>
    <w:p w:rsidR="003C706C" w:rsidRPr="00C54BB5" w:rsidRDefault="00171647">
      <w:pPr>
        <w:rPr>
          <w:color w:val="980000"/>
          <w:sz w:val="16"/>
          <w:szCs w:val="16"/>
        </w:rPr>
      </w:pPr>
      <w:r w:rsidRPr="00C54BB5">
        <w:t>Mask of Equity</w:t>
      </w:r>
      <w:r w:rsidRPr="00C54BB5">
        <w:tab/>
      </w:r>
      <w:r w:rsidRPr="00C54BB5">
        <w:tab/>
      </w:r>
      <w:r w:rsidRPr="00C54BB5">
        <w:tab/>
      </w:r>
      <w:r w:rsidR="00112907">
        <w:t xml:space="preserve">  </w:t>
      </w:r>
      <w:r w:rsidR="00BB55DA" w:rsidRPr="00C54BB5">
        <w:t xml:space="preserve">8000 </w:t>
      </w:r>
      <w:r w:rsidR="00BB55DA" w:rsidRPr="00C54BB5">
        <w:rPr>
          <w:color w:val="980000"/>
          <w:sz w:val="16"/>
          <w:szCs w:val="16"/>
        </w:rPr>
        <w:t>(20000)</w:t>
      </w:r>
    </w:p>
    <w:p w:rsidR="003C706C" w:rsidRPr="00C54BB5" w:rsidRDefault="00BB55DA">
      <w:pPr>
        <w:rPr>
          <w:color w:val="980000"/>
          <w:sz w:val="16"/>
          <w:szCs w:val="16"/>
        </w:rPr>
      </w:pPr>
      <w:r w:rsidRPr="00C54BB5">
        <w:t>Necklace of the Bloody Claw</w:t>
      </w:r>
      <w:r w:rsidR="00171647" w:rsidRPr="00C54BB5">
        <w:tab/>
      </w:r>
      <w:r w:rsidR="00171647" w:rsidRPr="00C54BB5">
        <w:tab/>
      </w:r>
      <w:r w:rsidR="00112907">
        <w:t xml:space="preserve">  </w:t>
      </w:r>
      <w:r w:rsidRPr="00C54BB5">
        <w:t xml:space="preserve">6250 </w:t>
      </w:r>
      <w:r w:rsidRPr="00C54BB5">
        <w:rPr>
          <w:color w:val="980000"/>
          <w:sz w:val="16"/>
          <w:szCs w:val="16"/>
        </w:rPr>
        <w:t>(8000)</w:t>
      </w:r>
    </w:p>
    <w:p w:rsidR="003C706C" w:rsidRPr="00C54BB5" w:rsidRDefault="00171647">
      <w:pPr>
        <w:rPr>
          <w:color w:val="980000"/>
          <w:sz w:val="16"/>
          <w:szCs w:val="16"/>
        </w:rPr>
      </w:pPr>
      <w:r w:rsidRPr="00C54BB5">
        <w:t>Necklace of Victory</w:t>
      </w:r>
      <w:r w:rsidRPr="00C54BB5">
        <w:tab/>
      </w:r>
      <w:r w:rsidRPr="00C54BB5">
        <w:tab/>
      </w:r>
      <w:r w:rsidRPr="00C54BB5">
        <w:tab/>
      </w:r>
      <w:r w:rsidR="00112907">
        <w:t xml:space="preserve">  </w:t>
      </w:r>
      <w:r w:rsidR="00BB55DA" w:rsidRPr="00C54BB5">
        <w:t xml:space="preserve">9500 </w:t>
      </w:r>
      <w:r w:rsidR="00BB55DA" w:rsidRPr="00C54BB5">
        <w:rPr>
          <w:color w:val="980000"/>
          <w:sz w:val="16"/>
          <w:szCs w:val="16"/>
        </w:rPr>
        <w:t>(10000)</w:t>
      </w:r>
    </w:p>
    <w:p w:rsidR="0080462A" w:rsidRPr="00C54BB5" w:rsidRDefault="0080462A" w:rsidP="0080462A">
      <w:r w:rsidRPr="00C54BB5">
        <w:t>Runic War Axe</w:t>
      </w:r>
      <w:r w:rsidRPr="00C54BB5">
        <w:tab/>
      </w:r>
      <w:r w:rsidRPr="00C54BB5">
        <w:tab/>
      </w:r>
      <w:r w:rsidRPr="00C54BB5">
        <w:tab/>
      </w:r>
      <w:r>
        <w:t xml:space="preserve">  </w:t>
      </w:r>
      <w:r w:rsidRPr="00C54BB5">
        <w:t xml:space="preserve">9500 </w:t>
      </w:r>
      <w:r w:rsidRPr="00C54BB5">
        <w:rPr>
          <w:color w:val="980000"/>
          <w:sz w:val="16"/>
          <w:szCs w:val="16"/>
        </w:rPr>
        <w:t>(10000)</w:t>
      </w:r>
    </w:p>
    <w:p w:rsidR="00721FD8" w:rsidRPr="00C54BB5" w:rsidRDefault="00BB55DA" w:rsidP="00721FD8">
      <w:pPr>
        <w:rPr>
          <w:color w:val="980000"/>
          <w:sz w:val="16"/>
          <w:szCs w:val="16"/>
        </w:rPr>
      </w:pPr>
      <w:r w:rsidRPr="00C54BB5">
        <w:t>Runic War Harness</w:t>
      </w:r>
      <w:r w:rsidRPr="00C54BB5">
        <w:tab/>
      </w:r>
      <w:r w:rsidRPr="00C54BB5">
        <w:tab/>
      </w:r>
      <w:r w:rsidR="00171647" w:rsidRPr="00C54BB5">
        <w:tab/>
      </w:r>
      <w:r w:rsidR="00112907">
        <w:t xml:space="preserve">  </w:t>
      </w:r>
      <w:r w:rsidRPr="00C54BB5">
        <w:t xml:space="preserve">8500 </w:t>
      </w:r>
      <w:r w:rsidRPr="00C54BB5">
        <w:rPr>
          <w:color w:val="980000"/>
          <w:sz w:val="16"/>
          <w:szCs w:val="16"/>
        </w:rPr>
        <w:t>(10000)</w:t>
      </w:r>
      <w:r w:rsidR="00721FD8" w:rsidRPr="00721FD8">
        <w:rPr>
          <w:color w:val="980000"/>
          <w:sz w:val="16"/>
          <w:szCs w:val="16"/>
        </w:rPr>
        <w:t xml:space="preserve"> </w:t>
      </w:r>
    </w:p>
    <w:p w:rsidR="003C706C" w:rsidRPr="00C54BB5" w:rsidRDefault="00721FD8" w:rsidP="00721FD8">
      <w:pPr>
        <w:rPr>
          <w:color w:val="980000"/>
          <w:sz w:val="16"/>
          <w:szCs w:val="16"/>
        </w:rPr>
      </w:pPr>
      <w:r w:rsidRPr="00C54BB5">
        <w:t>Trident of the Titans</w:t>
      </w:r>
      <w:r w:rsidRPr="00C54BB5">
        <w:tab/>
      </w:r>
      <w:r w:rsidRPr="00C54BB5">
        <w:tab/>
      </w:r>
      <w:r w:rsidRPr="00C54BB5">
        <w:tab/>
        <w:t xml:space="preserve">11000 </w:t>
      </w:r>
      <w:r w:rsidRPr="00C54BB5">
        <w:rPr>
          <w:color w:val="980000"/>
          <w:sz w:val="16"/>
          <w:szCs w:val="16"/>
        </w:rPr>
        <w:t>(6000)</w:t>
      </w:r>
    </w:p>
    <w:p w:rsidR="00721FD8" w:rsidRPr="00C54BB5" w:rsidRDefault="0080462A" w:rsidP="00721FD8">
      <w:pPr>
        <w:rPr>
          <w:color w:val="980000"/>
          <w:sz w:val="16"/>
          <w:szCs w:val="16"/>
        </w:rPr>
      </w:pPr>
      <w:r w:rsidRPr="00C54BB5">
        <w:t>Treeborn Quiver</w:t>
      </w:r>
      <w:r w:rsidRPr="00C54BB5">
        <w:tab/>
      </w:r>
      <w:r w:rsidRPr="00C54BB5">
        <w:tab/>
      </w:r>
      <w:r w:rsidRPr="00C54BB5">
        <w:tab/>
      </w:r>
      <w:r>
        <w:t xml:space="preserve">  </w:t>
      </w:r>
      <w:r w:rsidRPr="00C54BB5">
        <w:t xml:space="preserve">8500 </w:t>
      </w:r>
      <w:r w:rsidRPr="00C54BB5">
        <w:rPr>
          <w:color w:val="980000"/>
          <w:sz w:val="16"/>
          <w:szCs w:val="16"/>
        </w:rPr>
        <w:t>(7000)</w:t>
      </w:r>
      <w:r w:rsidR="00721FD8" w:rsidRPr="00721FD8">
        <w:rPr>
          <w:color w:val="980000"/>
          <w:sz w:val="16"/>
          <w:szCs w:val="16"/>
        </w:rPr>
        <w:t xml:space="preserve"> </w:t>
      </w:r>
    </w:p>
    <w:p w:rsidR="0080462A" w:rsidRPr="00C54BB5" w:rsidRDefault="00721FD8" w:rsidP="00721FD8">
      <w:pPr>
        <w:rPr>
          <w:color w:val="980000"/>
          <w:sz w:val="16"/>
          <w:szCs w:val="16"/>
        </w:rPr>
      </w:pPr>
      <w:r w:rsidRPr="00C54BB5">
        <w:t>Unicorn Horn Bow</w:t>
      </w:r>
      <w:r w:rsidRPr="00C54BB5">
        <w:tab/>
      </w:r>
      <w:r w:rsidRPr="00C54BB5">
        <w:tab/>
      </w:r>
      <w:r w:rsidRPr="00C54BB5">
        <w:tab/>
      </w:r>
      <w:r>
        <w:t xml:space="preserve">  9</w:t>
      </w:r>
      <w:r w:rsidRPr="00C54BB5">
        <w:t xml:space="preserve">000 </w:t>
      </w:r>
      <w:r>
        <w:rPr>
          <w:color w:val="980000"/>
          <w:sz w:val="16"/>
          <w:szCs w:val="16"/>
        </w:rPr>
        <w:t>(12000)</w:t>
      </w:r>
    </w:p>
    <w:p w:rsidR="003C706C" w:rsidRPr="00C54BB5" w:rsidRDefault="00CC3831">
      <w:pPr>
        <w:rPr>
          <w:color w:val="980000"/>
          <w:sz w:val="16"/>
          <w:szCs w:val="16"/>
        </w:rPr>
      </w:pPr>
      <w:r>
        <w:t>Windstrider Boots</w:t>
      </w:r>
      <w:r w:rsidR="00171647" w:rsidRPr="00C54BB5">
        <w:tab/>
      </w:r>
      <w:r w:rsidR="00171647" w:rsidRPr="00C54BB5">
        <w:tab/>
      </w:r>
      <w:r w:rsidR="00171647" w:rsidRPr="00C54BB5">
        <w:tab/>
      </w:r>
      <w:r w:rsidR="00BB55DA" w:rsidRPr="00C54BB5">
        <w:t xml:space="preserve">12000 </w:t>
      </w:r>
      <w:r w:rsidR="00BB55DA" w:rsidRPr="00C54BB5">
        <w:rPr>
          <w:color w:val="980000"/>
          <w:sz w:val="16"/>
          <w:szCs w:val="16"/>
        </w:rPr>
        <w:t>(7000)</w:t>
      </w:r>
    </w:p>
    <w:p w:rsidR="003C706C" w:rsidRPr="00C54BB5" w:rsidRDefault="00BB55DA">
      <w:pPr>
        <w:pStyle w:val="3"/>
        <w:pBdr>
          <w:top w:val="nil"/>
          <w:left w:val="nil"/>
          <w:bottom w:val="nil"/>
          <w:right w:val="nil"/>
          <w:between w:val="nil"/>
        </w:pBdr>
      </w:pPr>
      <w:bookmarkStart w:id="73" w:name="_cr6vgqqsmgij"/>
      <w:bookmarkEnd w:id="73"/>
      <w:r w:rsidRPr="00C54BB5">
        <w:lastRenderedPageBreak/>
        <w:t>Relics</w:t>
      </w:r>
    </w:p>
    <w:p w:rsidR="003C706C" w:rsidRPr="00C54BB5" w:rsidRDefault="00BB55DA">
      <w:pPr>
        <w:rPr>
          <w:color w:val="980000"/>
          <w:sz w:val="16"/>
          <w:szCs w:val="16"/>
        </w:rPr>
      </w:pPr>
      <w:r w:rsidRPr="00C54BB5">
        <w:t>Armor of the Forgotten Hero</w:t>
      </w:r>
      <w:r w:rsidRPr="00C54BB5">
        <w:tab/>
      </w:r>
      <w:r w:rsidR="00171647" w:rsidRPr="00C54BB5">
        <w:tab/>
      </w:r>
      <w:r w:rsidRPr="00C54BB5">
        <w:t xml:space="preserve">26000 </w:t>
      </w:r>
      <w:r w:rsidRPr="00C54BB5">
        <w:rPr>
          <w:color w:val="980000"/>
          <w:sz w:val="16"/>
          <w:szCs w:val="16"/>
        </w:rPr>
        <w:t>(28000)</w:t>
      </w:r>
    </w:p>
    <w:p w:rsidR="0080462A" w:rsidRPr="00C54BB5" w:rsidRDefault="0080462A" w:rsidP="0080462A">
      <w:pPr>
        <w:rPr>
          <w:color w:val="980000"/>
          <w:sz w:val="16"/>
          <w:szCs w:val="16"/>
        </w:rPr>
      </w:pPr>
      <w:r w:rsidRPr="00C54BB5">
        <w:t>Cloak of Death's Shadow</w:t>
      </w:r>
      <w:r w:rsidRPr="00C54BB5">
        <w:tab/>
      </w:r>
      <w:r w:rsidRPr="00C54BB5">
        <w:tab/>
        <w:t xml:space="preserve">17000 </w:t>
      </w:r>
      <w:r w:rsidRPr="00C54BB5">
        <w:rPr>
          <w:color w:val="980000"/>
          <w:sz w:val="16"/>
          <w:szCs w:val="16"/>
        </w:rPr>
        <w:t>(13000)</w:t>
      </w:r>
    </w:p>
    <w:p w:rsidR="0080462A" w:rsidRPr="00C54BB5" w:rsidRDefault="0080462A" w:rsidP="0080462A">
      <w:pPr>
        <w:rPr>
          <w:color w:val="980000"/>
          <w:sz w:val="16"/>
          <w:szCs w:val="16"/>
        </w:rPr>
      </w:pPr>
      <w:r w:rsidRPr="00C54BB5">
        <w:t>Crown of Leadership</w:t>
      </w:r>
      <w:r w:rsidRPr="00C54BB5">
        <w:tab/>
      </w:r>
      <w:r w:rsidRPr="00C54BB5">
        <w:tab/>
      </w:r>
      <w:r w:rsidRPr="00C54BB5">
        <w:tab/>
        <w:t>1</w:t>
      </w:r>
      <w:r w:rsidR="00426AFD">
        <w:t>6</w:t>
      </w:r>
      <w:r w:rsidRPr="00C54BB5">
        <w:t xml:space="preserve">000 </w:t>
      </w:r>
      <w:r w:rsidRPr="00C54BB5">
        <w:rPr>
          <w:color w:val="980000"/>
          <w:sz w:val="16"/>
          <w:szCs w:val="16"/>
        </w:rPr>
        <w:t>(7000)</w:t>
      </w:r>
    </w:p>
    <w:p w:rsidR="0080462A" w:rsidRPr="00C54BB5" w:rsidRDefault="0080462A" w:rsidP="0080462A">
      <w:r w:rsidRPr="00C54BB5">
        <w:t>Crown of Sar-Issus</w:t>
      </w:r>
      <w:r w:rsidRPr="00C54BB5">
        <w:tab/>
      </w:r>
      <w:r w:rsidRPr="00C54BB5">
        <w:tab/>
      </w:r>
      <w:r w:rsidRPr="00C54BB5">
        <w:tab/>
        <w:t>1</w:t>
      </w:r>
      <w:r w:rsidR="0030561D">
        <w:t>6</w:t>
      </w:r>
      <w:r w:rsidRPr="00C54BB5">
        <w:t xml:space="preserve">000 </w:t>
      </w:r>
      <w:r w:rsidRPr="00C54BB5">
        <w:rPr>
          <w:color w:val="980000"/>
          <w:sz w:val="16"/>
          <w:szCs w:val="16"/>
        </w:rPr>
        <w:t>(15000)</w:t>
      </w:r>
    </w:p>
    <w:p w:rsidR="0080462A" w:rsidRPr="00C54BB5" w:rsidRDefault="0080462A" w:rsidP="000E0656">
      <w:pPr>
        <w:rPr>
          <w:color w:val="980000"/>
          <w:sz w:val="16"/>
          <w:szCs w:val="16"/>
        </w:rPr>
      </w:pPr>
      <w:r w:rsidRPr="00C54BB5">
        <w:t>Cuirass of the Dwarven Kings</w:t>
      </w:r>
      <w:r w:rsidRPr="00C54BB5">
        <w:tab/>
        <w:t xml:space="preserve">15500 </w:t>
      </w:r>
      <w:r w:rsidRPr="00C54BB5">
        <w:rPr>
          <w:color w:val="980000"/>
          <w:sz w:val="16"/>
          <w:szCs w:val="16"/>
        </w:rPr>
        <w:t>(17500)</w:t>
      </w:r>
    </w:p>
    <w:p w:rsidR="0080462A" w:rsidRPr="00C54BB5" w:rsidRDefault="0080462A" w:rsidP="0080462A">
      <w:pPr>
        <w:rPr>
          <w:color w:val="980000"/>
          <w:sz w:val="16"/>
          <w:szCs w:val="16"/>
        </w:rPr>
      </w:pPr>
      <w:r w:rsidRPr="00C54BB5">
        <w:t>Greaves of the Dwarven Kings</w:t>
      </w:r>
      <w:r w:rsidRPr="00C54BB5">
        <w:tab/>
        <w:t xml:space="preserve">15500 </w:t>
      </w:r>
      <w:r w:rsidRPr="00C54BB5">
        <w:rPr>
          <w:color w:val="980000"/>
          <w:sz w:val="16"/>
          <w:szCs w:val="16"/>
        </w:rPr>
        <w:t>(17000)</w:t>
      </w:r>
    </w:p>
    <w:p w:rsidR="0080462A" w:rsidRPr="00C54BB5" w:rsidRDefault="0080462A" w:rsidP="0080462A">
      <w:pPr>
        <w:rPr>
          <w:color w:val="980000"/>
          <w:sz w:val="16"/>
          <w:szCs w:val="16"/>
        </w:rPr>
      </w:pPr>
      <w:r w:rsidRPr="00C54BB5">
        <w:t>Lion Crown</w:t>
      </w:r>
      <w:r w:rsidRPr="00C54BB5">
        <w:tab/>
      </w:r>
      <w:r w:rsidRPr="00C54BB5">
        <w:tab/>
      </w:r>
      <w:r w:rsidRPr="00C54BB5">
        <w:tab/>
      </w:r>
      <w:r w:rsidRPr="00C54BB5">
        <w:tab/>
        <w:t xml:space="preserve">13500 </w:t>
      </w:r>
      <w:r w:rsidRPr="00C54BB5">
        <w:rPr>
          <w:color w:val="980000"/>
          <w:sz w:val="16"/>
          <w:szCs w:val="16"/>
        </w:rPr>
        <w:t>(12000)</w:t>
      </w:r>
    </w:p>
    <w:p w:rsidR="0080462A" w:rsidRPr="00C54BB5" w:rsidRDefault="0080462A" w:rsidP="0080462A">
      <w:r w:rsidRPr="00C54BB5">
        <w:t>Pendant of Conflux</w:t>
      </w:r>
      <w:r w:rsidRPr="00C54BB5">
        <w:tab/>
      </w:r>
      <w:r w:rsidRPr="00C54BB5">
        <w:tab/>
      </w:r>
      <w:r w:rsidRPr="00C54BB5">
        <w:tab/>
        <w:t xml:space="preserve">15000 </w:t>
      </w:r>
      <w:r w:rsidRPr="00C54BB5">
        <w:rPr>
          <w:color w:val="980000"/>
          <w:sz w:val="16"/>
          <w:szCs w:val="16"/>
        </w:rPr>
        <w:t>(unchanged)</w:t>
      </w:r>
    </w:p>
    <w:p w:rsidR="003C706C" w:rsidRPr="00C54BB5" w:rsidRDefault="00BB55DA">
      <w:pPr>
        <w:rPr>
          <w:color w:val="980000"/>
          <w:sz w:val="16"/>
          <w:szCs w:val="16"/>
        </w:rPr>
      </w:pPr>
      <w:r w:rsidRPr="00C54BB5">
        <w:t>Pendant of Mastery</w:t>
      </w:r>
      <w:r w:rsidR="00171647" w:rsidRPr="00C54BB5">
        <w:tab/>
      </w:r>
      <w:r w:rsidR="00171647" w:rsidRPr="00C54BB5">
        <w:tab/>
      </w:r>
      <w:r w:rsidR="00171647" w:rsidRPr="00C54BB5">
        <w:tab/>
      </w:r>
      <w:r w:rsidRPr="00C54BB5">
        <w:t xml:space="preserve">15000 </w:t>
      </w:r>
      <w:r w:rsidRPr="00C54BB5">
        <w:rPr>
          <w:color w:val="980000"/>
          <w:sz w:val="16"/>
          <w:szCs w:val="16"/>
        </w:rPr>
        <w:t>(20000)</w:t>
      </w:r>
    </w:p>
    <w:p w:rsidR="0080462A" w:rsidRPr="00C54BB5" w:rsidRDefault="0080462A" w:rsidP="0080462A">
      <w:pPr>
        <w:rPr>
          <w:color w:val="980000"/>
          <w:sz w:val="16"/>
          <w:szCs w:val="16"/>
        </w:rPr>
      </w:pPr>
      <w:r w:rsidRPr="00C54BB5">
        <w:t>Ring of Sar-Issus</w:t>
      </w:r>
      <w:r w:rsidRPr="00C54BB5">
        <w:tab/>
      </w:r>
      <w:r w:rsidRPr="00C54BB5">
        <w:tab/>
      </w:r>
      <w:r w:rsidRPr="00C54BB5">
        <w:tab/>
        <w:t xml:space="preserve">15000 </w:t>
      </w:r>
      <w:r w:rsidRPr="00C54BB5">
        <w:rPr>
          <w:color w:val="980000"/>
          <w:sz w:val="16"/>
          <w:szCs w:val="16"/>
        </w:rPr>
        <w:t>(20000)</w:t>
      </w:r>
    </w:p>
    <w:p w:rsidR="0080462A" w:rsidRPr="00C54BB5" w:rsidRDefault="0080462A" w:rsidP="0080462A">
      <w:r w:rsidRPr="00C54BB5">
        <w:t>Robe of Sar-Issus</w:t>
      </w:r>
      <w:r w:rsidRPr="00C54BB5">
        <w:tab/>
      </w:r>
      <w:r w:rsidRPr="00C54BB5">
        <w:tab/>
      </w:r>
      <w:r w:rsidRPr="00C54BB5">
        <w:tab/>
        <w:t>1</w:t>
      </w:r>
      <w:r w:rsidR="0030561D">
        <w:t>8</w:t>
      </w:r>
      <w:r w:rsidRPr="00C54BB5">
        <w:t xml:space="preserve">000 </w:t>
      </w:r>
      <w:r w:rsidRPr="00C54BB5">
        <w:rPr>
          <w:color w:val="980000"/>
          <w:sz w:val="16"/>
          <w:szCs w:val="16"/>
        </w:rPr>
        <w:t>(15000)</w:t>
      </w:r>
    </w:p>
    <w:p w:rsidR="0080462A" w:rsidRPr="00C54BB5" w:rsidRDefault="0080462A" w:rsidP="0080462A">
      <w:r w:rsidRPr="00C54BB5">
        <w:t xml:space="preserve">Sandals of the Blessed </w:t>
      </w:r>
      <w:r w:rsidRPr="00C54BB5">
        <w:tab/>
      </w:r>
      <w:r w:rsidRPr="00C54BB5">
        <w:tab/>
        <w:t xml:space="preserve">15000 </w:t>
      </w:r>
      <w:r w:rsidRPr="00C54BB5">
        <w:rPr>
          <w:color w:val="980000"/>
          <w:sz w:val="16"/>
          <w:szCs w:val="16"/>
        </w:rPr>
        <w:t>(16000)</w:t>
      </w:r>
    </w:p>
    <w:p w:rsidR="0080462A" w:rsidRPr="00C54BB5" w:rsidRDefault="0080462A" w:rsidP="0080462A">
      <w:pPr>
        <w:rPr>
          <w:color w:val="980000"/>
          <w:sz w:val="16"/>
          <w:szCs w:val="16"/>
        </w:rPr>
      </w:pPr>
      <w:r w:rsidRPr="00C54BB5">
        <w:t>Sandro's Cloak</w:t>
      </w:r>
      <w:r w:rsidRPr="00C54BB5">
        <w:tab/>
      </w:r>
      <w:r w:rsidRPr="00C54BB5">
        <w:tab/>
      </w:r>
      <w:r w:rsidRPr="00C54BB5">
        <w:tab/>
        <w:t xml:space="preserve">15000 </w:t>
      </w:r>
      <w:r w:rsidRPr="00C54BB5">
        <w:rPr>
          <w:color w:val="980000"/>
          <w:sz w:val="16"/>
          <w:szCs w:val="16"/>
        </w:rPr>
        <w:t>(20000)</w:t>
      </w:r>
    </w:p>
    <w:p w:rsidR="0080462A" w:rsidRPr="00C54BB5" w:rsidRDefault="0080462A" w:rsidP="0080462A">
      <w:r w:rsidRPr="00C54BB5">
        <w:t>Shackles of the Last Man</w:t>
      </w:r>
      <w:r w:rsidRPr="00C54BB5">
        <w:tab/>
      </w:r>
      <w:r w:rsidRPr="00C54BB5">
        <w:tab/>
        <w:t xml:space="preserve">20000 </w:t>
      </w:r>
      <w:r w:rsidRPr="00C54BB5">
        <w:rPr>
          <w:color w:val="980000"/>
          <w:sz w:val="16"/>
          <w:szCs w:val="16"/>
        </w:rPr>
        <w:t>(unchanged)</w:t>
      </w:r>
    </w:p>
    <w:p w:rsidR="0080462A" w:rsidRPr="00C54BB5" w:rsidRDefault="0080462A" w:rsidP="0080462A">
      <w:pPr>
        <w:rPr>
          <w:color w:val="980000"/>
          <w:sz w:val="16"/>
          <w:szCs w:val="16"/>
        </w:rPr>
      </w:pPr>
      <w:r w:rsidRPr="00C54BB5">
        <w:t>Shield of the Dwarven Kings</w:t>
      </w:r>
      <w:r w:rsidRPr="00C54BB5">
        <w:tab/>
      </w:r>
      <w:r w:rsidRPr="00C54BB5">
        <w:tab/>
        <w:t xml:space="preserve">15500 </w:t>
      </w:r>
      <w:r w:rsidRPr="00C54BB5">
        <w:rPr>
          <w:color w:val="980000"/>
          <w:sz w:val="16"/>
          <w:szCs w:val="16"/>
        </w:rPr>
        <w:t>(17000)</w:t>
      </w:r>
    </w:p>
    <w:p w:rsidR="0080462A" w:rsidRPr="00C54BB5" w:rsidRDefault="0080462A" w:rsidP="0080462A">
      <w:pPr>
        <w:rPr>
          <w:color w:val="980000"/>
          <w:sz w:val="16"/>
          <w:szCs w:val="16"/>
        </w:rPr>
      </w:pPr>
      <w:r w:rsidRPr="00C54BB5">
        <w:t>Skull of Markal</w:t>
      </w:r>
      <w:r w:rsidRPr="00C54BB5">
        <w:tab/>
      </w:r>
      <w:r w:rsidRPr="00C54BB5">
        <w:tab/>
      </w:r>
      <w:r w:rsidRPr="00C54BB5">
        <w:tab/>
        <w:t xml:space="preserve">25000 </w:t>
      </w:r>
      <w:r w:rsidRPr="00C54BB5">
        <w:rPr>
          <w:color w:val="980000"/>
          <w:sz w:val="16"/>
          <w:szCs w:val="16"/>
        </w:rPr>
        <w:t>(22000)</w:t>
      </w:r>
    </w:p>
    <w:p w:rsidR="003C706C" w:rsidRPr="00C54BB5" w:rsidRDefault="0030561D">
      <w:pPr>
        <w:rPr>
          <w:color w:val="980000"/>
          <w:sz w:val="16"/>
          <w:szCs w:val="16"/>
        </w:rPr>
      </w:pPr>
      <w:r>
        <w:t>Staff of Sar-Issus</w:t>
      </w:r>
      <w:r>
        <w:tab/>
      </w:r>
      <w:r>
        <w:tab/>
      </w:r>
      <w:r>
        <w:tab/>
        <w:t>135</w:t>
      </w:r>
      <w:r w:rsidR="00BB55DA" w:rsidRPr="00C54BB5">
        <w:t xml:space="preserve">00 </w:t>
      </w:r>
      <w:r w:rsidR="00BB55DA" w:rsidRPr="00C54BB5">
        <w:rPr>
          <w:color w:val="980000"/>
          <w:sz w:val="16"/>
          <w:szCs w:val="16"/>
        </w:rPr>
        <w:t>(20000)</w:t>
      </w:r>
    </w:p>
    <w:p w:rsidR="0080462A" w:rsidRPr="00C54BB5" w:rsidRDefault="0080462A" w:rsidP="0080462A">
      <w:pPr>
        <w:rPr>
          <w:color w:val="980000"/>
          <w:sz w:val="16"/>
          <w:szCs w:val="16"/>
        </w:rPr>
      </w:pPr>
      <w:r w:rsidRPr="00C54BB5">
        <w:t>Tome of Dark Magic</w:t>
      </w:r>
      <w:r w:rsidRPr="00C54BB5">
        <w:tab/>
      </w:r>
      <w:r w:rsidRPr="00C54BB5">
        <w:tab/>
      </w:r>
      <w:r w:rsidRPr="00C54BB5">
        <w:tab/>
        <w:t xml:space="preserve">25000 </w:t>
      </w:r>
      <w:r w:rsidRPr="00C54BB5">
        <w:rPr>
          <w:color w:val="980000"/>
          <w:sz w:val="16"/>
          <w:szCs w:val="16"/>
        </w:rPr>
        <w:t>(20000)</w:t>
      </w:r>
    </w:p>
    <w:p w:rsidR="003C706C" w:rsidRPr="00C54BB5" w:rsidRDefault="00BB55DA">
      <w:pPr>
        <w:rPr>
          <w:color w:val="980000"/>
          <w:sz w:val="16"/>
          <w:szCs w:val="16"/>
        </w:rPr>
      </w:pPr>
      <w:r w:rsidRPr="00C54BB5">
        <w:t>Tome of Destruction Magic</w:t>
      </w:r>
      <w:r w:rsidRPr="00C54BB5">
        <w:tab/>
      </w:r>
      <w:r w:rsidRPr="00C54BB5">
        <w:tab/>
        <w:t>2</w:t>
      </w:r>
      <w:r w:rsidR="0030561D">
        <w:t>2</w:t>
      </w:r>
      <w:r w:rsidRPr="00C54BB5">
        <w:t xml:space="preserve">000 </w:t>
      </w:r>
      <w:r w:rsidRPr="00C54BB5">
        <w:rPr>
          <w:color w:val="980000"/>
          <w:sz w:val="16"/>
          <w:szCs w:val="16"/>
        </w:rPr>
        <w:t>(20000)</w:t>
      </w:r>
    </w:p>
    <w:p w:rsidR="003C706C" w:rsidRPr="00C54BB5" w:rsidRDefault="00BB55DA">
      <w:pPr>
        <w:rPr>
          <w:color w:val="980000"/>
          <w:sz w:val="16"/>
          <w:szCs w:val="16"/>
        </w:rPr>
      </w:pPr>
      <w:r w:rsidRPr="00C54BB5">
        <w:t>Tome of Light Magic</w:t>
      </w:r>
      <w:r w:rsidRPr="00C54BB5">
        <w:tab/>
      </w:r>
      <w:r w:rsidRPr="00C54BB5">
        <w:tab/>
      </w:r>
      <w:r w:rsidRPr="00C54BB5">
        <w:tab/>
        <w:t>2</w:t>
      </w:r>
      <w:r w:rsidR="0030561D">
        <w:t>2</w:t>
      </w:r>
      <w:r w:rsidRPr="00C54BB5">
        <w:t xml:space="preserve">000 </w:t>
      </w:r>
      <w:r w:rsidRPr="00C54BB5">
        <w:rPr>
          <w:color w:val="980000"/>
          <w:sz w:val="16"/>
          <w:szCs w:val="16"/>
        </w:rPr>
        <w:t>(20000)</w:t>
      </w:r>
    </w:p>
    <w:p w:rsidR="00721FD8" w:rsidRPr="00C54BB5" w:rsidRDefault="00721FD8" w:rsidP="00721FD8">
      <w:pPr>
        <w:rPr>
          <w:color w:val="980000"/>
          <w:sz w:val="16"/>
          <w:szCs w:val="16"/>
        </w:rPr>
      </w:pPr>
      <w:r w:rsidRPr="00C54BB5">
        <w:t>Tome of Summoning Magic</w:t>
      </w:r>
      <w:r w:rsidRPr="00C54BB5">
        <w:tab/>
      </w:r>
      <w:r w:rsidRPr="00C54BB5">
        <w:tab/>
        <w:t xml:space="preserve">15000 </w:t>
      </w:r>
      <w:r w:rsidRPr="00C54BB5">
        <w:rPr>
          <w:color w:val="980000"/>
          <w:sz w:val="16"/>
          <w:szCs w:val="16"/>
        </w:rPr>
        <w:t>(20000)</w:t>
      </w:r>
    </w:p>
    <w:p w:rsidR="00721FD8" w:rsidRDefault="00721FD8" w:rsidP="00721FD8"/>
    <w:p w:rsidR="00721FD8" w:rsidRDefault="00721FD8" w:rsidP="00721FD8"/>
    <w:p w:rsidR="00721FD8" w:rsidRDefault="00721FD8" w:rsidP="000E0656"/>
    <w:p w:rsidR="00721FD8" w:rsidRDefault="00721FD8" w:rsidP="000E0656"/>
    <w:p w:rsidR="000E0656" w:rsidRDefault="000E0656"/>
    <w:p w:rsidR="000E0656" w:rsidRDefault="000E0656"/>
    <w:p w:rsidR="000E0656" w:rsidRDefault="000E0656"/>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Pr>
        <w:rPr>
          <w:color w:val="980000"/>
          <w:sz w:val="16"/>
          <w:szCs w:val="16"/>
        </w:rPr>
      </w:pPr>
    </w:p>
    <w:p w:rsidR="003C706C" w:rsidRPr="00C54BB5" w:rsidRDefault="003C706C"/>
    <w:p w:rsidR="003C706C" w:rsidRPr="00C54BB5" w:rsidRDefault="003C706C">
      <w:pPr>
        <w:rPr>
          <w:color w:val="980000"/>
          <w:sz w:val="16"/>
          <w:szCs w:val="16"/>
        </w:rPr>
        <w:sectPr w:rsidR="003C706C" w:rsidRPr="00C54BB5">
          <w:type w:val="continuous"/>
          <w:pgSz w:w="16838" w:h="23811"/>
          <w:pgMar w:top="1440" w:right="1440" w:bottom="1440" w:left="1440" w:header="0" w:footer="720" w:gutter="0"/>
          <w:cols w:num="2" w:space="720" w:equalWidth="0">
            <w:col w:w="6618" w:space="720"/>
            <w:col w:w="6618" w:space="0"/>
          </w:cols>
        </w:sectPr>
      </w:pPr>
    </w:p>
    <w:p w:rsidR="00AA1BAD" w:rsidRDefault="00AA1BAD" w:rsidP="00AA1BAD">
      <w:pPr>
        <w:pStyle w:val="affffd"/>
      </w:pPr>
      <w:bookmarkStart w:id="74" w:name="_umyroxx453xu"/>
      <w:bookmarkEnd w:id="74"/>
    </w:p>
    <w:p w:rsidR="00EF627F" w:rsidRDefault="00EF627F" w:rsidP="00AA1BAD">
      <w:pPr>
        <w:pStyle w:val="affffd"/>
      </w:pPr>
    </w:p>
    <w:p w:rsidR="00EF627F" w:rsidRDefault="00EF627F" w:rsidP="00AA1BAD">
      <w:pPr>
        <w:pStyle w:val="affffd"/>
      </w:pPr>
    </w:p>
    <w:p w:rsidR="00EF627F" w:rsidRDefault="00EF627F" w:rsidP="00AA1BAD">
      <w:pPr>
        <w:pStyle w:val="affffd"/>
      </w:pPr>
    </w:p>
    <w:p w:rsidR="00EF627F" w:rsidRDefault="00EF627F" w:rsidP="00AA1BAD">
      <w:pPr>
        <w:pStyle w:val="affffd"/>
      </w:pPr>
    </w:p>
    <w:p w:rsidR="00B47CCD" w:rsidRPr="00C54BB5" w:rsidRDefault="00B47CCD" w:rsidP="00B47CCD">
      <w:pPr>
        <w:pStyle w:val="2"/>
        <w:pBdr>
          <w:top w:val="nil"/>
          <w:left w:val="nil"/>
          <w:bottom w:val="nil"/>
          <w:right w:val="nil"/>
          <w:between w:val="nil"/>
        </w:pBdr>
      </w:pPr>
      <w:r w:rsidRPr="00C54BB5">
        <w:lastRenderedPageBreak/>
        <w:t>Artifact availabil</w:t>
      </w:r>
      <w:r>
        <w:t>ity</w:t>
      </w:r>
    </w:p>
    <w:p w:rsidR="00B47CCD" w:rsidRDefault="00B47CCD" w:rsidP="00B47CCD">
      <w:pPr>
        <w:pStyle w:val="3"/>
        <w:pBdr>
          <w:top w:val="nil"/>
          <w:left w:val="nil"/>
          <w:bottom w:val="nil"/>
          <w:right w:val="nil"/>
          <w:between w:val="nil"/>
        </w:pBdr>
      </w:pPr>
      <w:r>
        <w:t>Changes in availability of artifacts</w:t>
      </w:r>
    </w:p>
    <w:p w:rsidR="00B47CCD" w:rsidRPr="00C54BB5" w:rsidRDefault="00B47CCD" w:rsidP="00B47CCD">
      <w:r w:rsidRPr="00C54BB5">
        <w:t xml:space="preserve">The </w:t>
      </w:r>
      <w:r w:rsidRPr="00C54BB5">
        <w:rPr>
          <w:b/>
        </w:rPr>
        <w:t>Four Leaf Clover</w:t>
      </w:r>
      <w:r w:rsidRPr="00C54BB5">
        <w:t xml:space="preserve"> and the </w:t>
      </w:r>
      <w:r w:rsidRPr="00C54BB5">
        <w:rPr>
          <w:b/>
        </w:rPr>
        <w:t>Necklace of the Lion</w:t>
      </w:r>
      <w:r w:rsidRPr="00C54BB5">
        <w:t xml:space="preserve"> cannot appear in the artifact store. They can be obtained as a starting bonus or via the Resourcefulness skill instead.</w:t>
      </w:r>
    </w:p>
    <w:p w:rsidR="00AA1BAD" w:rsidRDefault="00AA1BAD" w:rsidP="00AA1BAD">
      <w:pPr>
        <w:pStyle w:val="3"/>
        <w:pBdr>
          <w:top w:val="nil"/>
          <w:left w:val="nil"/>
          <w:bottom w:val="nil"/>
          <w:right w:val="nil"/>
          <w:between w:val="nil"/>
        </w:pBdr>
      </w:pPr>
      <w:r>
        <w:t>Removed Artifacts</w:t>
      </w:r>
    </w:p>
    <w:p w:rsidR="003C706C" w:rsidRPr="0080462A" w:rsidRDefault="00BB55DA">
      <w:pPr>
        <w:rPr>
          <w:szCs w:val="18"/>
        </w:rPr>
      </w:pPr>
      <w:r w:rsidRPr="0080462A">
        <w:rPr>
          <w:szCs w:val="18"/>
        </w:rPr>
        <w:t>Emerald Slippers</w:t>
      </w:r>
    </w:p>
    <w:p w:rsidR="003C706C" w:rsidRPr="0080462A" w:rsidRDefault="00BB55DA">
      <w:pPr>
        <w:rPr>
          <w:szCs w:val="18"/>
        </w:rPr>
      </w:pPr>
      <w:r w:rsidRPr="0080462A">
        <w:rPr>
          <w:szCs w:val="18"/>
        </w:rPr>
        <w:t>Ring of Banishment</w:t>
      </w:r>
    </w:p>
    <w:p w:rsidR="003C706C" w:rsidRPr="0080462A" w:rsidRDefault="00BB55DA">
      <w:pPr>
        <w:rPr>
          <w:color w:val="00FFFF"/>
          <w:szCs w:val="18"/>
        </w:rPr>
      </w:pPr>
      <w:r w:rsidRPr="0080462A">
        <w:rPr>
          <w:szCs w:val="18"/>
        </w:rPr>
        <w:t>Ring of Speed</w:t>
      </w:r>
    </w:p>
    <w:p w:rsidR="003C706C" w:rsidRPr="0080462A" w:rsidRDefault="00BB55DA">
      <w:pPr>
        <w:rPr>
          <w:szCs w:val="18"/>
        </w:rPr>
      </w:pPr>
      <w:r w:rsidRPr="0080462A">
        <w:rPr>
          <w:szCs w:val="18"/>
        </w:rPr>
        <w:t>Spell Scrolls</w:t>
      </w:r>
    </w:p>
    <w:p w:rsidR="003C706C" w:rsidRPr="0080462A" w:rsidRDefault="00BB55DA">
      <w:pPr>
        <w:rPr>
          <w:szCs w:val="18"/>
        </w:rPr>
      </w:pPr>
      <w:r w:rsidRPr="0080462A">
        <w:rPr>
          <w:szCs w:val="18"/>
        </w:rPr>
        <w:t>Phoenix Feather Cape</w:t>
      </w:r>
    </w:p>
    <w:p w:rsidR="003C706C" w:rsidRPr="0080462A" w:rsidRDefault="00BB55DA">
      <w:pPr>
        <w:rPr>
          <w:szCs w:val="18"/>
        </w:rPr>
      </w:pPr>
      <w:r w:rsidRPr="0080462A">
        <w:rPr>
          <w:szCs w:val="18"/>
        </w:rPr>
        <w:t>Necklace of the Lion</w:t>
      </w:r>
    </w:p>
    <w:p w:rsidR="003C706C" w:rsidRPr="0080462A" w:rsidRDefault="00BB55DA">
      <w:pPr>
        <w:rPr>
          <w:szCs w:val="18"/>
        </w:rPr>
      </w:pPr>
      <w:r w:rsidRPr="0080462A">
        <w:rPr>
          <w:szCs w:val="18"/>
        </w:rPr>
        <w:t>Rune of Flame</w:t>
      </w:r>
    </w:p>
    <w:p w:rsidR="003C706C" w:rsidRPr="0080462A" w:rsidRDefault="00BB55DA">
      <w:pPr>
        <w:rPr>
          <w:szCs w:val="18"/>
        </w:rPr>
      </w:pPr>
      <w:r w:rsidRPr="0080462A">
        <w:rPr>
          <w:szCs w:val="18"/>
        </w:rPr>
        <w:t>Spell Wands</w:t>
      </w:r>
    </w:p>
    <w:p w:rsidR="003C706C" w:rsidRPr="0080462A" w:rsidRDefault="00BB55DA">
      <w:pPr>
        <w:rPr>
          <w:szCs w:val="18"/>
        </w:rPr>
      </w:pPr>
      <w:r w:rsidRPr="0080462A">
        <w:rPr>
          <w:szCs w:val="18"/>
        </w:rPr>
        <w:t>Staff of the Netherworld</w:t>
      </w:r>
    </w:p>
    <w:p w:rsidR="003C706C" w:rsidRDefault="00BB55DA">
      <w:pPr>
        <w:rPr>
          <w:szCs w:val="18"/>
        </w:rPr>
      </w:pPr>
      <w:r w:rsidRPr="0080462A">
        <w:rPr>
          <w:szCs w:val="18"/>
        </w:rPr>
        <w:t>Four Leaf Clover</w:t>
      </w:r>
    </w:p>
    <w:p w:rsidR="0080462A" w:rsidRPr="0080462A" w:rsidRDefault="0080462A">
      <w:pPr>
        <w:rPr>
          <w:szCs w:val="18"/>
        </w:rPr>
      </w:pPr>
    </w:p>
    <w:p w:rsidR="0080462A" w:rsidRDefault="0080462A">
      <w:pPr>
        <w:rPr>
          <w:szCs w:val="18"/>
        </w:rPr>
      </w:pPr>
      <w:r>
        <w:rPr>
          <w:szCs w:val="18"/>
        </w:rPr>
        <w:t xml:space="preserve">Also </w:t>
      </w:r>
      <w:r w:rsidR="00BB55DA" w:rsidRPr="0080462A">
        <w:rPr>
          <w:szCs w:val="18"/>
        </w:rPr>
        <w:t xml:space="preserve">all artifacts </w:t>
      </w:r>
      <w:r w:rsidR="00AC4181" w:rsidRPr="0080462A">
        <w:rPr>
          <w:szCs w:val="18"/>
        </w:rPr>
        <w:t>that have no meaningful bonuses</w:t>
      </w:r>
      <w:r w:rsidR="00CC3831" w:rsidRPr="0080462A">
        <w:rPr>
          <w:szCs w:val="18"/>
        </w:rPr>
        <w:t xml:space="preserve"> in RTA</w:t>
      </w:r>
      <w:r>
        <w:rPr>
          <w:szCs w:val="18"/>
        </w:rPr>
        <w:t xml:space="preserve"> are removed</w:t>
      </w:r>
      <w:r w:rsidR="00BB59C1">
        <w:rPr>
          <w:szCs w:val="18"/>
        </w:rPr>
        <w:t>.</w:t>
      </w:r>
    </w:p>
    <w:p w:rsidR="003C706C" w:rsidRPr="00C54BB5" w:rsidRDefault="00BB55DA">
      <w:pPr>
        <w:rPr>
          <w:sz w:val="2"/>
          <w:szCs w:val="2"/>
        </w:rPr>
      </w:pPr>
      <w:r w:rsidRPr="00C54BB5">
        <w:br w:type="page"/>
      </w:r>
    </w:p>
    <w:p w:rsidR="00905F48" w:rsidRPr="00C54BB5" w:rsidRDefault="00905F48" w:rsidP="00905F48">
      <w:pPr>
        <w:pStyle w:val="1"/>
        <w:pBdr>
          <w:top w:val="nil"/>
          <w:left w:val="nil"/>
          <w:bottom w:val="nil"/>
          <w:right w:val="nil"/>
          <w:between w:val="nil"/>
        </w:pBdr>
      </w:pPr>
      <w:bookmarkStart w:id="75" w:name="_eo1x7ky5r0km"/>
      <w:bookmarkEnd w:id="75"/>
      <w:r w:rsidRPr="00C54BB5">
        <w:lastRenderedPageBreak/>
        <w:t>War Machines</w:t>
      </w:r>
    </w:p>
    <w:p w:rsidR="00905F48" w:rsidRPr="00C54BB5" w:rsidRDefault="00905F48" w:rsidP="00905F48"/>
    <w:tbl>
      <w:tblP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8070"/>
        <w:gridCol w:w="2775"/>
      </w:tblGrid>
      <w:tr w:rsidR="00905F48" w:rsidRPr="00C54BB5" w:rsidTr="00B12665">
        <w:tc>
          <w:tcPr>
            <w:tcW w:w="310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905F48" w:rsidRPr="00C54BB5" w:rsidRDefault="00905F48" w:rsidP="00B12665">
            <w:pPr>
              <w:jc w:val="center"/>
              <w:rPr>
                <w:b/>
              </w:rPr>
            </w:pPr>
            <w:r w:rsidRPr="00C54BB5">
              <w:rPr>
                <w:b/>
              </w:rPr>
              <w:t>Machine</w:t>
            </w:r>
          </w:p>
        </w:tc>
        <w:tc>
          <w:tcPr>
            <w:tcW w:w="8070"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905F48" w:rsidRPr="00C54BB5" w:rsidRDefault="00905F48" w:rsidP="00B12665">
            <w:pPr>
              <w:jc w:val="center"/>
              <w:rPr>
                <w:b/>
              </w:rPr>
            </w:pPr>
            <w:r w:rsidRPr="00C54BB5">
              <w:rPr>
                <w:b/>
              </w:rPr>
              <w:t>Effect</w:t>
            </w:r>
          </w:p>
        </w:tc>
        <w:tc>
          <w:tcPr>
            <w:tcW w:w="2775"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905F48" w:rsidRPr="00C54BB5" w:rsidRDefault="00905F48" w:rsidP="00B12665">
            <w:pPr>
              <w:jc w:val="center"/>
              <w:rPr>
                <w:b/>
              </w:rPr>
            </w:pPr>
            <w:r w:rsidRPr="00C54BB5">
              <w:rPr>
                <w:b/>
              </w:rPr>
              <w:t>Original</w:t>
            </w:r>
          </w:p>
        </w:tc>
      </w:tr>
      <w:tr w:rsidR="00905F48" w:rsidRPr="00C54BB5" w:rsidTr="00B12665">
        <w:tc>
          <w:tcPr>
            <w:tcW w:w="3105" w:type="dxa"/>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05F48" w:rsidRPr="00C54BB5" w:rsidRDefault="00905F48" w:rsidP="00B12665">
            <w:r w:rsidRPr="00C54BB5">
              <w:t>Ballista</w:t>
            </w:r>
          </w:p>
        </w:tc>
        <w:tc>
          <w:tcPr>
            <w:tcW w:w="8070"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05F48" w:rsidRPr="003250AF" w:rsidRDefault="00905F48" w:rsidP="00D60056">
            <w:pPr>
              <w:rPr>
                <w:sz w:val="16"/>
                <w:szCs w:val="16"/>
              </w:rPr>
            </w:pPr>
            <w:r>
              <w:t>Health:</w:t>
            </w:r>
            <w:r w:rsidRPr="00C54BB5">
              <w:t xml:space="preserve"> </w:t>
            </w:r>
            <w:r>
              <w:t>4</w:t>
            </w:r>
            <w:r w:rsidR="00D60056">
              <w:t>5</w:t>
            </w:r>
            <w:r w:rsidRPr="00C54BB5">
              <w:t>0</w:t>
            </w:r>
          </w:p>
        </w:tc>
        <w:tc>
          <w:tcPr>
            <w:tcW w:w="2775"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05F48" w:rsidRPr="00C54BB5" w:rsidRDefault="00905F48" w:rsidP="00B12665">
            <w:pPr>
              <w:jc w:val="right"/>
              <w:rPr>
                <w:color w:val="980000"/>
              </w:rPr>
            </w:pPr>
            <w:r w:rsidRPr="00C54BB5">
              <w:rPr>
                <w:color w:val="980000"/>
              </w:rPr>
              <w:t>250</w:t>
            </w:r>
          </w:p>
        </w:tc>
      </w:tr>
      <w:tr w:rsidR="00905F48" w:rsidRPr="00C54BB5" w:rsidTr="00B12665">
        <w:tc>
          <w:tcPr>
            <w:tcW w:w="310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905F48" w:rsidRPr="00C54BB5" w:rsidRDefault="00905F48" w:rsidP="00B12665">
            <w:r w:rsidRPr="00C54BB5">
              <w:t>First aid tent</w:t>
            </w:r>
          </w:p>
        </w:tc>
        <w:tc>
          <w:tcPr>
            <w:tcW w:w="8070"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905F48" w:rsidRDefault="00905F48" w:rsidP="00B12665">
            <w:r>
              <w:t>Health:</w:t>
            </w:r>
            <w:r w:rsidRPr="00C54BB5">
              <w:t xml:space="preserve"> </w:t>
            </w:r>
            <w:r>
              <w:t>250</w:t>
            </w:r>
          </w:p>
          <w:p w:rsidR="00905F48" w:rsidRPr="00C54BB5" w:rsidRDefault="00905F48" w:rsidP="00B12665">
            <w:pPr>
              <w:rPr>
                <w:sz w:val="16"/>
                <w:szCs w:val="16"/>
              </w:rPr>
            </w:pPr>
            <w:r>
              <w:t>Defence: 10</w:t>
            </w:r>
          </w:p>
          <w:p w:rsidR="00905F48" w:rsidRDefault="00905F48" w:rsidP="00B12665">
            <w:r>
              <w:t>Charges:</w:t>
            </w:r>
            <w:r w:rsidRPr="00C54BB5">
              <w:t xml:space="preserve"> 12</w:t>
            </w:r>
          </w:p>
          <w:p w:rsidR="00905F48" w:rsidRDefault="00905F48" w:rsidP="00B12665"/>
          <w:p w:rsidR="00905F48" w:rsidRPr="00C54BB5" w:rsidRDefault="00905F48" w:rsidP="00B12665">
            <w:r>
              <w:t>Dispells level 1/2/3 spells with hero’s Basic/Advanced/Expert War Machines skill respectively</w:t>
            </w:r>
          </w:p>
          <w:p w:rsidR="00905F48" w:rsidRPr="00C54BB5" w:rsidRDefault="00905F48" w:rsidP="00B12665">
            <w:pPr>
              <w:rPr>
                <w:b/>
                <w:color w:val="FF0000"/>
                <w:sz w:val="16"/>
                <w:szCs w:val="16"/>
              </w:rPr>
            </w:pPr>
          </w:p>
          <w:p w:rsidR="00905F48" w:rsidRDefault="00905F48" w:rsidP="00B12665">
            <w:pPr>
              <w:rPr>
                <w:b/>
                <w:color w:val="FF0000"/>
                <w:sz w:val="16"/>
                <w:szCs w:val="16"/>
              </w:rPr>
            </w:pPr>
            <w:r w:rsidRPr="00C54BB5">
              <w:rPr>
                <w:b/>
                <w:color w:val="FF0000"/>
                <w:sz w:val="16"/>
                <w:szCs w:val="16"/>
              </w:rPr>
              <w:t xml:space="preserve">! </w:t>
            </w:r>
            <w:r w:rsidRPr="003250AF">
              <w:rPr>
                <w:sz w:val="16"/>
                <w:szCs w:val="16"/>
              </w:rPr>
              <w:t>Fixed a bug due to which the First Aid Tent could execute Wait command when there's a creature to heal.</w:t>
            </w:r>
            <w:r w:rsidRPr="00C54BB5">
              <w:rPr>
                <w:b/>
                <w:color w:val="FF0000"/>
                <w:sz w:val="16"/>
                <w:szCs w:val="16"/>
              </w:rPr>
              <w:t xml:space="preserve"> </w:t>
            </w:r>
          </w:p>
          <w:p w:rsidR="00905F48" w:rsidRPr="00C54BB5" w:rsidRDefault="00905F48" w:rsidP="00B12665">
            <w:pPr>
              <w:rPr>
                <w:b/>
                <w:color w:val="FF0000"/>
                <w:sz w:val="16"/>
                <w:szCs w:val="16"/>
              </w:rPr>
            </w:pPr>
          </w:p>
          <w:p w:rsidR="00905F48" w:rsidRPr="00C54BB5" w:rsidRDefault="00905F48" w:rsidP="00B12665">
            <w:r w:rsidRPr="00C54BB5">
              <w:rPr>
                <w:b/>
                <w:color w:val="FF0000"/>
                <w:sz w:val="16"/>
                <w:szCs w:val="16"/>
              </w:rPr>
              <w:t xml:space="preserve">! </w:t>
            </w:r>
            <w:r w:rsidRPr="003250AF">
              <w:rPr>
                <w:sz w:val="16"/>
                <w:szCs w:val="16"/>
              </w:rPr>
              <w:t>Fixed a bug due to which the First Aid Tent could heal a creature that was not damaged and not under any negative effects.</w:t>
            </w:r>
          </w:p>
        </w:tc>
        <w:tc>
          <w:tcPr>
            <w:tcW w:w="2775"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905F48" w:rsidRPr="00C54BB5" w:rsidRDefault="00905F48" w:rsidP="00B12665">
            <w:pPr>
              <w:jc w:val="right"/>
              <w:rPr>
                <w:color w:val="980000"/>
              </w:rPr>
            </w:pPr>
            <w:r w:rsidRPr="00C54BB5">
              <w:rPr>
                <w:color w:val="980000"/>
              </w:rPr>
              <w:t>100</w:t>
            </w:r>
          </w:p>
          <w:p w:rsidR="00905F48" w:rsidRPr="00C54BB5" w:rsidRDefault="00905F48" w:rsidP="00B12665">
            <w:pPr>
              <w:jc w:val="right"/>
              <w:rPr>
                <w:color w:val="980000"/>
              </w:rPr>
            </w:pPr>
            <w:r>
              <w:rPr>
                <w:color w:val="980000"/>
              </w:rPr>
              <w:t>0</w:t>
            </w:r>
          </w:p>
          <w:p w:rsidR="00905F48" w:rsidRDefault="00905F48" w:rsidP="00B12665">
            <w:pPr>
              <w:jc w:val="right"/>
              <w:rPr>
                <w:color w:val="980000"/>
              </w:rPr>
            </w:pPr>
            <w:r w:rsidRPr="00C54BB5">
              <w:rPr>
                <w:color w:val="980000"/>
              </w:rPr>
              <w:t>3</w:t>
            </w:r>
          </w:p>
          <w:p w:rsidR="00905F48" w:rsidRDefault="00905F48" w:rsidP="00B12665">
            <w:pPr>
              <w:jc w:val="right"/>
              <w:rPr>
                <w:color w:val="980000"/>
              </w:rPr>
            </w:pPr>
          </w:p>
          <w:p w:rsidR="00905F48" w:rsidRPr="00C54BB5" w:rsidRDefault="00905F48" w:rsidP="00B12665">
            <w:pPr>
              <w:jc w:val="right"/>
              <w:rPr>
                <w:color w:val="980000"/>
              </w:rPr>
            </w:pPr>
            <w:r>
              <w:rPr>
                <w:color w:val="980000"/>
              </w:rPr>
              <w:t>0/1/3</w:t>
            </w:r>
          </w:p>
        </w:tc>
      </w:tr>
    </w:tbl>
    <w:p w:rsidR="00905F48" w:rsidRDefault="00905F48" w:rsidP="00905F48">
      <w:pPr>
        <w:pStyle w:val="affffd"/>
      </w:pPr>
    </w:p>
    <w:p w:rsidR="00905F48" w:rsidRDefault="00905F48" w:rsidP="00905F48">
      <w:pPr>
        <w:pStyle w:val="affffd"/>
      </w:pPr>
    </w:p>
    <w:p w:rsidR="00905F48" w:rsidRDefault="00905F48" w:rsidP="00905F48">
      <w:pPr>
        <w:pStyle w:val="affffd"/>
      </w:pPr>
    </w:p>
    <w:p w:rsidR="00905F48" w:rsidRDefault="00905F48" w:rsidP="00905F48">
      <w:pPr>
        <w:pStyle w:val="affffd"/>
      </w:pPr>
    </w:p>
    <w:p w:rsidR="00905F48" w:rsidRDefault="00905F48" w:rsidP="00905F48">
      <w:pPr>
        <w:pStyle w:val="affffd"/>
      </w:pPr>
    </w:p>
    <w:p w:rsidR="00905F48" w:rsidRDefault="00905F48" w:rsidP="00905F48">
      <w:pPr>
        <w:pStyle w:val="affffd"/>
      </w:pPr>
    </w:p>
    <w:p w:rsidR="00905F48" w:rsidRPr="00CC3831" w:rsidRDefault="00905F48" w:rsidP="00905F48">
      <w:pPr>
        <w:pBdr>
          <w:top w:val="nil"/>
          <w:left w:val="nil"/>
          <w:bottom w:val="nil"/>
          <w:right w:val="nil"/>
          <w:between w:val="nil"/>
        </w:pBdr>
        <w:rPr>
          <w:i/>
        </w:rPr>
      </w:pPr>
    </w:p>
    <w:p w:rsidR="003C706C" w:rsidRPr="00C54BB5" w:rsidRDefault="00BB55DA">
      <w:pPr>
        <w:pStyle w:val="1"/>
      </w:pPr>
      <w:r w:rsidRPr="00C54BB5">
        <w:t>Bonuses in uneven matchups</w:t>
      </w:r>
    </w:p>
    <w:p w:rsidR="003C706C" w:rsidRDefault="00BB55DA">
      <w:r w:rsidRPr="00C54BB5">
        <w:t>To make matchups more balanced, some factions may receive a bonus in the form of increased number of level 1-6 creatures</w:t>
      </w:r>
      <w:r w:rsidR="00A26F00">
        <w:t xml:space="preserve"> (and respective amount of gold to be able to pay for these additional creatures)</w:t>
      </w:r>
      <w:r w:rsidRPr="00C54BB5">
        <w:t xml:space="preserve"> when playing against certain opponents</w:t>
      </w:r>
      <w:r w:rsidR="0080462A">
        <w:t>.</w:t>
      </w:r>
      <w:r w:rsidRPr="00C54BB5">
        <w:t xml:space="preserve"> In some specific matchups the cost of rerolling spells</w:t>
      </w:r>
      <w:r w:rsidR="00905F48">
        <w:t xml:space="preserve"> and Artifact Merchant</w:t>
      </w:r>
      <w:r w:rsidRPr="00C54BB5">
        <w:t xml:space="preserve"> can be lower</w:t>
      </w:r>
      <w:r w:rsidR="0080462A">
        <w:t>.</w:t>
      </w:r>
    </w:p>
    <w:p w:rsidR="00A26F00" w:rsidRPr="00C54BB5" w:rsidRDefault="00A26F00"/>
    <w:p w:rsidR="003C706C" w:rsidRPr="00C54BB5" w:rsidRDefault="003C706C"/>
    <w:tbl>
      <w:tblPr>
        <w:tblStyle w:val="afff4"/>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5"/>
        <w:gridCol w:w="2835"/>
        <w:gridCol w:w="1560"/>
        <w:gridCol w:w="2409"/>
      </w:tblGrid>
      <w:tr w:rsidR="003C706C" w:rsidRPr="00C54BB5" w:rsidTr="00A26F00">
        <w:tc>
          <w:tcPr>
            <w:tcW w:w="2935" w:type="dxa"/>
            <w:tcBorders>
              <w:top w:val="single" w:sz="1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 xml:space="preserve">Faction </w:t>
            </w:r>
            <w:r w:rsidR="00A26F00">
              <w:rPr>
                <w:b/>
              </w:rPr>
              <w:t>that receives the</w:t>
            </w:r>
            <w:r w:rsidRPr="00C54BB5">
              <w:rPr>
                <w:b/>
              </w:rPr>
              <w:t xml:space="preserve"> bonus</w:t>
            </w:r>
          </w:p>
        </w:tc>
        <w:tc>
          <w:tcPr>
            <w:tcW w:w="2835"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Opponent</w:t>
            </w:r>
          </w:p>
        </w:tc>
        <w:tc>
          <w:tcPr>
            <w:tcW w:w="1560" w:type="dxa"/>
            <w:tcBorders>
              <w:top w:val="single" w:sz="1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Bonus</w:t>
            </w:r>
            <w:r w:rsidR="00A26F00">
              <w:rPr>
                <w:b/>
              </w:rPr>
              <w:t xml:space="preserve"> Creatures</w:t>
            </w:r>
          </w:p>
        </w:tc>
        <w:tc>
          <w:tcPr>
            <w:tcW w:w="2409" w:type="dxa"/>
            <w:tcBorders>
              <w:top w:val="single" w:sz="1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Discount for rerolling spells</w:t>
            </w:r>
            <w:r w:rsidR="00A26F00">
              <w:rPr>
                <w:b/>
              </w:rPr>
              <w:t xml:space="preserve"> and Artifact Merchant</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Haven</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Inferno</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 xml:space="preserve">Haven </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 xml:space="preserve">Sylvan </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t>0</w:t>
            </w:r>
            <w:r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Haven</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t>Academy</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t>0</w:t>
            </w:r>
            <w:r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Inferno</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Default="009F6BCA" w:rsidP="009F6BCA">
            <w:r w:rsidRPr="00C54BB5">
              <w:t>Dungeon</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Default="009F6BCA" w:rsidP="009F6BCA">
            <w:pPr>
              <w:jc w:val="right"/>
            </w:pPr>
            <w:r>
              <w:t>0%</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 xml:space="preserve">Necropolis </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 xml:space="preserve">Inferno </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t>0</w:t>
            </w:r>
            <w:r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 xml:space="preserve">Necropolis </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Dungeon</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t>0</w:t>
            </w:r>
            <w:r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 xml:space="preserve">Necropolis </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 xml:space="preserve">Academy </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Sylvan</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Necropolis</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t>0</w:t>
            </w:r>
            <w:r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Sylvan</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Stronghold</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t>0</w:t>
            </w:r>
            <w:r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t>Academy</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Sylvan</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t>0</w:t>
            </w:r>
            <w:r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t>Academy</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 xml:space="preserve">Fortress </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Fortress</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Necropolis</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t>0</w:t>
            </w:r>
            <w:r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9F6BCA"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Fortress</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r w:rsidRPr="00C54BB5">
              <w:t>Stronghold</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F6BCA" w:rsidRPr="00C54BB5" w:rsidRDefault="009F6BCA" w:rsidP="009F6BCA">
            <w:pPr>
              <w:jc w:val="right"/>
            </w:pPr>
            <w:r>
              <w:t>0</w:t>
            </w:r>
            <w:r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F6BCA" w:rsidRPr="00C54BB5" w:rsidRDefault="009F6BCA" w:rsidP="009F6BCA">
            <w:pPr>
              <w:jc w:val="right"/>
            </w:pPr>
            <w:r w:rsidRPr="00C54BB5">
              <w:t>50%</w:t>
            </w:r>
          </w:p>
        </w:tc>
      </w:tr>
      <w:tr w:rsidR="005135ED"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5135ED" w:rsidRPr="00C54BB5" w:rsidRDefault="005135ED" w:rsidP="005135ED">
            <w:r w:rsidRPr="00C54BB5">
              <w:t>Stronghold</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5135ED" w:rsidRPr="00C54BB5" w:rsidRDefault="005135ED" w:rsidP="005135ED">
            <w:r w:rsidRPr="00C54BB5">
              <w:t>Inferno</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5135ED" w:rsidRPr="00C54BB5" w:rsidRDefault="005135ED" w:rsidP="005135ED">
            <w:pPr>
              <w:jc w:val="right"/>
            </w:pPr>
            <w:r w:rsidRPr="00C54BB5">
              <w:t>5%</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5135ED" w:rsidRPr="00C54BB5" w:rsidRDefault="005135ED" w:rsidP="005135ED">
            <w:pPr>
              <w:jc w:val="right"/>
            </w:pPr>
            <w:r w:rsidRPr="00C54BB5">
              <w:t>50%</w:t>
            </w:r>
          </w:p>
        </w:tc>
      </w:tr>
      <w:tr w:rsidR="005135ED" w:rsidRPr="00C54BB5" w:rsidTr="00A26F00">
        <w:tc>
          <w:tcPr>
            <w:tcW w:w="2935"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5135ED" w:rsidRPr="00C54BB5" w:rsidRDefault="005135ED" w:rsidP="005135ED">
            <w:r w:rsidRPr="00C54BB5">
              <w:t xml:space="preserve">Stronghold </w:t>
            </w:r>
          </w:p>
        </w:tc>
        <w:tc>
          <w:tcPr>
            <w:tcW w:w="28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5135ED" w:rsidRPr="00C54BB5" w:rsidRDefault="005135ED" w:rsidP="005135ED">
            <w:r w:rsidRPr="00C54BB5">
              <w:t xml:space="preserve">Necropolis </w:t>
            </w:r>
          </w:p>
        </w:tc>
        <w:tc>
          <w:tcPr>
            <w:tcW w:w="156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5135ED" w:rsidRPr="00C54BB5" w:rsidRDefault="005135ED" w:rsidP="005135ED">
            <w:pPr>
              <w:jc w:val="right"/>
            </w:pPr>
            <w:r>
              <w:t>0</w:t>
            </w:r>
            <w:r w:rsidRPr="00C54BB5">
              <w:t>%</w:t>
            </w:r>
          </w:p>
        </w:tc>
        <w:tc>
          <w:tcPr>
            <w:tcW w:w="2409"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5135ED" w:rsidRPr="00C54BB5" w:rsidRDefault="005135ED" w:rsidP="005135ED">
            <w:pPr>
              <w:jc w:val="right"/>
            </w:pPr>
            <w:r w:rsidRPr="00C54BB5">
              <w:t>50%</w:t>
            </w:r>
          </w:p>
        </w:tc>
      </w:tr>
      <w:tr w:rsidR="005135ED" w:rsidRPr="00C54BB5" w:rsidTr="00A26F00">
        <w:tc>
          <w:tcPr>
            <w:tcW w:w="2935" w:type="dxa"/>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5135ED" w:rsidRPr="00C54BB5" w:rsidRDefault="005135ED" w:rsidP="005135ED">
            <w:r w:rsidRPr="00C54BB5">
              <w:t>Stronghold</w:t>
            </w:r>
          </w:p>
        </w:tc>
        <w:tc>
          <w:tcPr>
            <w:tcW w:w="2835"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5135ED" w:rsidRPr="00C54BB5" w:rsidRDefault="005135ED" w:rsidP="005135ED">
            <w:r w:rsidRPr="00C54BB5">
              <w:t>Dungeon</w:t>
            </w:r>
          </w:p>
        </w:tc>
        <w:tc>
          <w:tcPr>
            <w:tcW w:w="1560" w:type="dxa"/>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5135ED" w:rsidRPr="00C54BB5" w:rsidRDefault="005135ED" w:rsidP="005135ED">
            <w:pPr>
              <w:jc w:val="right"/>
            </w:pPr>
            <w:r>
              <w:t>0</w:t>
            </w:r>
            <w:r w:rsidRPr="00C54BB5">
              <w:t>%</w:t>
            </w:r>
          </w:p>
        </w:tc>
        <w:tc>
          <w:tcPr>
            <w:tcW w:w="2409" w:type="dxa"/>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5135ED" w:rsidRPr="00C54BB5" w:rsidRDefault="005135ED" w:rsidP="005135ED">
            <w:pPr>
              <w:jc w:val="right"/>
            </w:pPr>
            <w:r w:rsidRPr="00C54BB5">
              <w:t>50%</w:t>
            </w:r>
          </w:p>
        </w:tc>
      </w:tr>
    </w:tbl>
    <w:p w:rsidR="003C706C" w:rsidRPr="00C54BB5" w:rsidRDefault="003C706C">
      <w:pPr>
        <w:pBdr>
          <w:top w:val="nil"/>
          <w:left w:val="nil"/>
          <w:bottom w:val="nil"/>
          <w:right w:val="nil"/>
          <w:between w:val="nil"/>
        </w:pBdr>
        <w:rPr>
          <w:sz w:val="24"/>
          <w:szCs w:val="24"/>
        </w:rPr>
      </w:pPr>
    </w:p>
    <w:p w:rsidR="00BB59C1" w:rsidRPr="00905F48" w:rsidRDefault="00BB55DA" w:rsidP="00905F48">
      <w:pPr>
        <w:pBdr>
          <w:top w:val="nil"/>
          <w:left w:val="nil"/>
          <w:bottom w:val="nil"/>
          <w:right w:val="nil"/>
          <w:between w:val="nil"/>
        </w:pBdr>
        <w:rPr>
          <w:i/>
        </w:rPr>
      </w:pPr>
      <w:r w:rsidRPr="00C54BB5">
        <w:rPr>
          <w:b/>
          <w:i/>
          <w:color w:val="FF0000"/>
        </w:rPr>
        <w:t>!</w:t>
      </w:r>
      <w:r w:rsidRPr="00C54BB5">
        <w:rPr>
          <w:i/>
          <w:sz w:val="28"/>
          <w:szCs w:val="28"/>
        </w:rPr>
        <w:t xml:space="preserve"> </w:t>
      </w:r>
      <w:r w:rsidRPr="00C54BB5">
        <w:rPr>
          <w:i/>
        </w:rPr>
        <w:t>The list of bonuses can be viewed directly</w:t>
      </w:r>
      <w:r w:rsidR="00D60056">
        <w:rPr>
          <w:i/>
        </w:rPr>
        <w:t xml:space="preserve"> on the map by clicking on the R</w:t>
      </w:r>
      <w:r w:rsidRPr="00C54BB5">
        <w:rPr>
          <w:i/>
        </w:rPr>
        <w:t>oadsign at the starting area</w:t>
      </w:r>
      <w:r w:rsidR="00BB59C1">
        <w:rPr>
          <w:i/>
        </w:rPr>
        <w:t>.</w:t>
      </w:r>
    </w:p>
    <w:p w:rsidR="003C706C" w:rsidRPr="00C54BB5" w:rsidRDefault="00BB55DA">
      <w:bookmarkStart w:id="76" w:name="_tclj27mbi1o4"/>
      <w:bookmarkStart w:id="77" w:name="_d0yai56de1j1"/>
      <w:bookmarkEnd w:id="76"/>
      <w:bookmarkEnd w:id="77"/>
      <w:r w:rsidRPr="00C54BB5">
        <w:br w:type="page"/>
      </w:r>
    </w:p>
    <w:p w:rsidR="003C706C" w:rsidRPr="00C54BB5" w:rsidRDefault="00BB55DA">
      <w:pPr>
        <w:pStyle w:val="1"/>
        <w:pBdr>
          <w:top w:val="nil"/>
          <w:left w:val="nil"/>
          <w:bottom w:val="nil"/>
          <w:right w:val="nil"/>
          <w:between w:val="nil"/>
        </w:pBdr>
        <w:spacing w:after="0" w:line="271" w:lineRule="auto"/>
      </w:pPr>
      <w:bookmarkStart w:id="78" w:name="_lz4dc0bhm65x"/>
      <w:bookmarkEnd w:id="78"/>
      <w:r w:rsidRPr="00C54BB5">
        <w:lastRenderedPageBreak/>
        <w:t>Creatures</w:t>
      </w:r>
    </w:p>
    <w:p w:rsidR="003C706C" w:rsidRPr="00C54BB5" w:rsidRDefault="00BB55DA">
      <w:pPr>
        <w:pStyle w:val="2"/>
        <w:spacing w:before="0"/>
      </w:pPr>
      <w:bookmarkStart w:id="79" w:name="_ggwvluvdm86f"/>
      <w:bookmarkEnd w:id="79"/>
      <w:r w:rsidRPr="00C54BB5">
        <w:t>Cost and number of available recruits</w:t>
      </w:r>
    </w:p>
    <w:p w:rsidR="003C706C" w:rsidRPr="00C54BB5" w:rsidRDefault="00BB55DA">
      <w:r w:rsidRPr="00C54BB5">
        <w:t>The exact number of creatures (except for tier 7) can vary in a range of +/-10%.  Each positive variation for some creatures is offset by negative variation for other ones, thus the average strength of all creatures remain the same. The base amount of gold given to the player depends on the number and cost of available recruits.</w:t>
      </w:r>
    </w:p>
    <w:p w:rsidR="003C706C" w:rsidRPr="00C54BB5" w:rsidRDefault="003C706C"/>
    <w:p w:rsidR="003C706C" w:rsidRPr="00C54BB5" w:rsidRDefault="00BB55DA">
      <w:r w:rsidRPr="00C54BB5">
        <w:t>The prices of upgraded creatures were adjusted, so the cost of all available creatures is ~126000 in total and the price of the cheapest unit is ~60% of the most expensive one</w:t>
      </w:r>
    </w:p>
    <w:p w:rsidR="003C706C" w:rsidRPr="00C54BB5" w:rsidRDefault="003C706C"/>
    <w:tbl>
      <w:tblPr>
        <w:tblStyle w:val="afff6"/>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55"/>
        <w:gridCol w:w="1403"/>
        <w:gridCol w:w="795"/>
        <w:gridCol w:w="1150"/>
        <w:gridCol w:w="795"/>
        <w:gridCol w:w="1143"/>
        <w:gridCol w:w="1931"/>
        <w:gridCol w:w="1403"/>
        <w:gridCol w:w="795"/>
        <w:gridCol w:w="1150"/>
        <w:gridCol w:w="795"/>
        <w:gridCol w:w="1143"/>
      </w:tblGrid>
      <w:tr w:rsidR="003C706C" w:rsidRPr="00C54BB5" w:rsidTr="00861550">
        <w:trPr>
          <w:trHeight w:val="91"/>
        </w:trPr>
        <w:tc>
          <w:tcPr>
            <w:tcW w:w="615" w:type="pct"/>
            <w:vMerge w:val="restart"/>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Academy</w:t>
            </w:r>
          </w:p>
        </w:tc>
        <w:tc>
          <w:tcPr>
            <w:tcW w:w="1463" w:type="pct"/>
            <w:gridSpan w:val="4"/>
            <w:tcBorders>
              <w:top w:val="single" w:sz="18"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cost</w:t>
            </w:r>
          </w:p>
        </w:tc>
        <w:tc>
          <w:tcPr>
            <w:tcW w:w="404" w:type="pct"/>
            <w:vMerge w:val="restar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num of creatures</w:t>
            </w:r>
          </w:p>
        </w:tc>
        <w:tc>
          <w:tcPr>
            <w:tcW w:w="757" w:type="pct"/>
            <w:vMerge w:val="restart"/>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3C706C">
            <w:pPr>
              <w:jc w:val="center"/>
              <w:rPr>
                <w:b/>
              </w:rPr>
            </w:pPr>
          </w:p>
          <w:p w:rsidR="003C706C" w:rsidRPr="00C54BB5" w:rsidRDefault="00BB55DA">
            <w:pPr>
              <w:widowControl w:val="0"/>
              <w:jc w:val="center"/>
              <w:rPr>
                <w:b/>
              </w:rPr>
            </w:pPr>
            <w:r w:rsidRPr="00C54BB5">
              <w:rPr>
                <w:b/>
              </w:rPr>
              <w:t>Dungeon</w:t>
            </w:r>
          </w:p>
        </w:tc>
        <w:tc>
          <w:tcPr>
            <w:tcW w:w="1357" w:type="pct"/>
            <w:gridSpan w:val="4"/>
            <w:tcBorders>
              <w:top w:val="single" w:sz="18"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cost</w:t>
            </w:r>
          </w:p>
        </w:tc>
        <w:tc>
          <w:tcPr>
            <w:tcW w:w="404" w:type="pct"/>
            <w:vMerge w:val="restar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num of creatures</w:t>
            </w:r>
          </w:p>
        </w:tc>
      </w:tr>
      <w:tr w:rsidR="003C706C" w:rsidRPr="00C54BB5" w:rsidTr="00861550">
        <w:trPr>
          <w:trHeight w:val="20"/>
        </w:trPr>
        <w:tc>
          <w:tcPr>
            <w:tcW w:w="615" w:type="pct"/>
            <w:vMerge/>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3C706C">
            <w:pPr>
              <w:jc w:val="center"/>
              <w:rPr>
                <w:b/>
              </w:rPr>
            </w:pPr>
          </w:p>
        </w:tc>
        <w:tc>
          <w:tcPr>
            <w:tcW w:w="495" w:type="pct"/>
            <w:tcBorders>
              <w:top w:val="single" w:sz="12"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 xml:space="preserve">unupgraded </w:t>
            </w:r>
          </w:p>
        </w:tc>
        <w:tc>
          <w:tcPr>
            <w:tcW w:w="281"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rPr>
                <w:color w:val="980000"/>
                <w:sz w:val="16"/>
                <w:szCs w:val="16"/>
              </w:rPr>
            </w:pPr>
            <w:r w:rsidRPr="00C54BB5">
              <w:rPr>
                <w:color w:val="980000"/>
                <w:sz w:val="16"/>
                <w:szCs w:val="16"/>
              </w:rPr>
              <w:t>original</w:t>
            </w:r>
          </w:p>
        </w:tc>
        <w:tc>
          <w:tcPr>
            <w:tcW w:w="406"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upgraded</w:t>
            </w:r>
          </w:p>
        </w:tc>
        <w:tc>
          <w:tcPr>
            <w:tcW w:w="281" w:type="pct"/>
            <w:tcBorders>
              <w:top w:val="single" w:sz="12"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rPr>
                <w:color w:val="980000"/>
                <w:sz w:val="16"/>
                <w:szCs w:val="16"/>
              </w:rPr>
              <w:t>original</w:t>
            </w:r>
          </w:p>
        </w:tc>
        <w:tc>
          <w:tcPr>
            <w:tcW w:w="404" w:type="pct"/>
            <w:vMerge/>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c>
          <w:tcPr>
            <w:tcW w:w="757" w:type="pct"/>
            <w:vMerge/>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3C706C">
            <w:pPr>
              <w:widowControl w:val="0"/>
              <w:jc w:val="center"/>
            </w:pPr>
          </w:p>
        </w:tc>
        <w:tc>
          <w:tcPr>
            <w:tcW w:w="390" w:type="pct"/>
            <w:tcBorders>
              <w:top w:val="single" w:sz="12"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 xml:space="preserve">unupgraded </w:t>
            </w:r>
          </w:p>
        </w:tc>
        <w:tc>
          <w:tcPr>
            <w:tcW w:w="281"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rPr>
                <w:color w:val="980000"/>
                <w:sz w:val="16"/>
                <w:szCs w:val="16"/>
              </w:rPr>
            </w:pPr>
            <w:r w:rsidRPr="00C54BB5">
              <w:rPr>
                <w:color w:val="980000"/>
                <w:sz w:val="16"/>
                <w:szCs w:val="16"/>
              </w:rPr>
              <w:t>original</w:t>
            </w:r>
          </w:p>
        </w:tc>
        <w:tc>
          <w:tcPr>
            <w:tcW w:w="406"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upgraded</w:t>
            </w:r>
          </w:p>
        </w:tc>
        <w:tc>
          <w:tcPr>
            <w:tcW w:w="281" w:type="pct"/>
            <w:tcBorders>
              <w:top w:val="single" w:sz="12"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rPr>
                <w:color w:val="980000"/>
                <w:sz w:val="16"/>
                <w:szCs w:val="16"/>
              </w:rPr>
              <w:t>original</w:t>
            </w:r>
          </w:p>
        </w:tc>
        <w:tc>
          <w:tcPr>
            <w:tcW w:w="404" w:type="pct"/>
            <w:vMerge/>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r>
      <w:tr w:rsidR="003C706C" w:rsidRPr="00C54BB5" w:rsidTr="00861550">
        <w:tc>
          <w:tcPr>
            <w:tcW w:w="615" w:type="pct"/>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Gremlins</w:t>
            </w:r>
          </w:p>
        </w:tc>
        <w:tc>
          <w:tcPr>
            <w:tcW w:w="495" w:type="pct"/>
            <w:tcBorders>
              <w:top w:val="single" w:sz="1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12</w:t>
            </w:r>
          </w:p>
        </w:tc>
        <w:tc>
          <w:tcPr>
            <w:tcW w:w="281"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22</w:t>
            </w:r>
          </w:p>
        </w:tc>
        <w:tc>
          <w:tcPr>
            <w:tcW w:w="406"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50</w:t>
            </w:r>
          </w:p>
        </w:tc>
        <w:tc>
          <w:tcPr>
            <w:tcW w:w="281" w:type="pct"/>
            <w:tcBorders>
              <w:top w:val="single" w:sz="1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35</w:t>
            </w:r>
          </w:p>
        </w:tc>
        <w:tc>
          <w:tcPr>
            <w:tcW w:w="404" w:type="pc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280</w:t>
            </w:r>
          </w:p>
        </w:tc>
        <w:tc>
          <w:tcPr>
            <w:tcW w:w="757" w:type="pc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Scouts</w:t>
            </w:r>
          </w:p>
        </w:tc>
        <w:tc>
          <w:tcPr>
            <w:tcW w:w="390" w:type="pct"/>
            <w:tcBorders>
              <w:top w:val="single" w:sz="1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33</w:t>
            </w:r>
          </w:p>
        </w:tc>
        <w:tc>
          <w:tcPr>
            <w:tcW w:w="281"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60</w:t>
            </w:r>
          </w:p>
        </w:tc>
        <w:tc>
          <w:tcPr>
            <w:tcW w:w="406"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125</w:t>
            </w:r>
          </w:p>
        </w:tc>
        <w:tc>
          <w:tcPr>
            <w:tcW w:w="281" w:type="pct"/>
            <w:tcBorders>
              <w:top w:val="single" w:sz="1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100</w:t>
            </w:r>
          </w:p>
        </w:tc>
        <w:tc>
          <w:tcPr>
            <w:tcW w:w="404" w:type="pct"/>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105</w:t>
            </w:r>
          </w:p>
        </w:tc>
      </w:tr>
      <w:tr w:rsidR="003C706C" w:rsidRPr="00C54BB5" w:rsidTr="00861550">
        <w:tc>
          <w:tcPr>
            <w:tcW w:w="615" w:type="pct"/>
            <w:tcBorders>
              <w:top w:val="single" w:sz="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Gargoyles</w:t>
            </w:r>
          </w:p>
        </w:tc>
        <w:tc>
          <w:tcPr>
            <w:tcW w:w="495"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29</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45</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85</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70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182</w:t>
            </w:r>
          </w:p>
        </w:tc>
        <w:tc>
          <w:tcPr>
            <w:tcW w:w="757"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Blood Maidens</w:t>
            </w:r>
          </w:p>
        </w:tc>
        <w:tc>
          <w:tcPr>
            <w:tcW w:w="390"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81</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125</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155</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175</w:t>
            </w:r>
          </w:p>
        </w:tc>
        <w:tc>
          <w:tcPr>
            <w:tcW w:w="404"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94</w:t>
            </w:r>
          </w:p>
        </w:tc>
      </w:tr>
      <w:tr w:rsidR="003C706C" w:rsidRPr="00C54BB5" w:rsidTr="00861550">
        <w:tc>
          <w:tcPr>
            <w:tcW w:w="615" w:type="pct"/>
            <w:tcBorders>
              <w:top w:val="single" w:sz="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Golems</w:t>
            </w:r>
          </w:p>
        </w:tc>
        <w:tc>
          <w:tcPr>
            <w:tcW w:w="495"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70</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100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165</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150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99</w:t>
            </w:r>
          </w:p>
        </w:tc>
        <w:tc>
          <w:tcPr>
            <w:tcW w:w="757"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Minotaurs</w:t>
            </w:r>
          </w:p>
        </w:tc>
        <w:tc>
          <w:tcPr>
            <w:tcW w:w="390"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105</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140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185</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200</w:t>
            </w:r>
          </w:p>
        </w:tc>
        <w:tc>
          <w:tcPr>
            <w:tcW w:w="404"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84</w:t>
            </w:r>
          </w:p>
        </w:tc>
      </w:tr>
      <w:tr w:rsidR="003C706C" w:rsidRPr="00C54BB5" w:rsidTr="00861550">
        <w:tc>
          <w:tcPr>
            <w:tcW w:w="615" w:type="pct"/>
            <w:tcBorders>
              <w:top w:val="single" w:sz="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Academy</w:t>
            </w:r>
          </w:p>
        </w:tc>
        <w:tc>
          <w:tcPr>
            <w:tcW w:w="495"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187</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250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35</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340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50</w:t>
            </w:r>
          </w:p>
        </w:tc>
        <w:tc>
          <w:tcPr>
            <w:tcW w:w="757"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Dark Raiders</w:t>
            </w:r>
          </w:p>
        </w:tc>
        <w:tc>
          <w:tcPr>
            <w:tcW w:w="390"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225</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300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420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450</w:t>
            </w:r>
          </w:p>
        </w:tc>
        <w:tc>
          <w:tcPr>
            <w:tcW w:w="404"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44</w:t>
            </w:r>
          </w:p>
        </w:tc>
      </w:tr>
      <w:tr w:rsidR="003C706C" w:rsidRPr="00C54BB5" w:rsidTr="00861550">
        <w:tc>
          <w:tcPr>
            <w:tcW w:w="615" w:type="pct"/>
            <w:tcBorders>
              <w:top w:val="single" w:sz="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Djinns</w:t>
            </w:r>
          </w:p>
        </w:tc>
        <w:tc>
          <w:tcPr>
            <w:tcW w:w="495"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368</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460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570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630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35</w:t>
            </w:r>
          </w:p>
        </w:tc>
        <w:tc>
          <w:tcPr>
            <w:tcW w:w="757"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Hydras</w:t>
            </w:r>
          </w:p>
        </w:tc>
        <w:tc>
          <w:tcPr>
            <w:tcW w:w="390"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440</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550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690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800</w:t>
            </w:r>
          </w:p>
        </w:tc>
        <w:tc>
          <w:tcPr>
            <w:tcW w:w="404"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30</w:t>
            </w:r>
          </w:p>
        </w:tc>
      </w:tr>
      <w:tr w:rsidR="003C706C" w:rsidRPr="00C54BB5" w:rsidTr="00861550">
        <w:tc>
          <w:tcPr>
            <w:tcW w:w="615" w:type="pct"/>
            <w:tcBorders>
              <w:top w:val="single" w:sz="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Rakshas</w:t>
            </w:r>
          </w:p>
        </w:tc>
        <w:tc>
          <w:tcPr>
            <w:tcW w:w="495"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1120</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1400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1400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1700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16</w:t>
            </w:r>
          </w:p>
        </w:tc>
        <w:tc>
          <w:tcPr>
            <w:tcW w:w="757"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Shadow Witches</w:t>
            </w:r>
          </w:p>
        </w:tc>
        <w:tc>
          <w:tcPr>
            <w:tcW w:w="390"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1120</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1400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1250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1700</w:t>
            </w:r>
          </w:p>
        </w:tc>
        <w:tc>
          <w:tcPr>
            <w:tcW w:w="404"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18</w:t>
            </w:r>
          </w:p>
        </w:tc>
      </w:tr>
      <w:tr w:rsidR="003C706C" w:rsidRPr="00C54BB5" w:rsidTr="00861550">
        <w:tc>
          <w:tcPr>
            <w:tcW w:w="615" w:type="pct"/>
            <w:tcBorders>
              <w:top w:val="single" w:sz="8" w:space="0" w:color="B7B7B7"/>
              <w:left w:val="single" w:sz="18" w:space="0" w:color="B7B7B7"/>
              <w:bottom w:val="single" w:sz="18" w:space="0" w:color="B7B7B7"/>
              <w:right w:val="single" w:sz="12"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Colossae</w:t>
            </w:r>
          </w:p>
        </w:tc>
        <w:tc>
          <w:tcPr>
            <w:tcW w:w="495" w:type="pct"/>
            <w:tcBorders>
              <w:top w:val="single" w:sz="8" w:space="0" w:color="B7B7B7"/>
              <w:left w:val="single" w:sz="12"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2160</w:t>
            </w:r>
          </w:p>
        </w:tc>
        <w:tc>
          <w:tcPr>
            <w:tcW w:w="281"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2700</w:t>
            </w:r>
          </w:p>
        </w:tc>
        <w:tc>
          <w:tcPr>
            <w:tcW w:w="406"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2950</w:t>
            </w:r>
          </w:p>
        </w:tc>
        <w:tc>
          <w:tcPr>
            <w:tcW w:w="281" w:type="pct"/>
            <w:tcBorders>
              <w:top w:val="single" w:sz="8" w:space="0" w:color="B7B7B7"/>
              <w:left w:val="single" w:sz="8" w:space="0" w:color="B7B7B7"/>
              <w:bottom w:val="single" w:sz="1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3300</w:t>
            </w:r>
          </w:p>
        </w:tc>
        <w:tc>
          <w:tcPr>
            <w:tcW w:w="404" w:type="pct"/>
            <w:tcBorders>
              <w:top w:val="single" w:sz="8" w:space="0" w:color="B7B7B7"/>
              <w:left w:val="single" w:sz="12" w:space="0" w:color="B7B7B7"/>
              <w:bottom w:val="single" w:sz="18" w:space="0" w:color="B7B7B7"/>
              <w:right w:val="single" w:sz="1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7</w:t>
            </w:r>
          </w:p>
        </w:tc>
        <w:tc>
          <w:tcPr>
            <w:tcW w:w="757" w:type="pct"/>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Shadow Dragons</w:t>
            </w:r>
          </w:p>
        </w:tc>
        <w:tc>
          <w:tcPr>
            <w:tcW w:w="390" w:type="pct"/>
            <w:tcBorders>
              <w:top w:val="single" w:sz="8" w:space="0" w:color="B7B7B7"/>
              <w:left w:val="single" w:sz="12"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2400</w:t>
            </w:r>
          </w:p>
        </w:tc>
        <w:tc>
          <w:tcPr>
            <w:tcW w:w="281"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3000</w:t>
            </w:r>
          </w:p>
        </w:tc>
        <w:tc>
          <w:tcPr>
            <w:tcW w:w="406"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3100</w:t>
            </w:r>
          </w:p>
        </w:tc>
        <w:tc>
          <w:tcPr>
            <w:tcW w:w="281" w:type="pct"/>
            <w:tcBorders>
              <w:top w:val="single" w:sz="8" w:space="0" w:color="B7B7B7"/>
              <w:left w:val="single" w:sz="8" w:space="0" w:color="B7B7B7"/>
              <w:bottom w:val="single" w:sz="1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3700</w:t>
            </w:r>
          </w:p>
        </w:tc>
        <w:tc>
          <w:tcPr>
            <w:tcW w:w="404" w:type="pct"/>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7</w:t>
            </w:r>
          </w:p>
        </w:tc>
      </w:tr>
    </w:tbl>
    <w:p w:rsidR="003C706C" w:rsidRPr="00C54BB5" w:rsidRDefault="003C706C"/>
    <w:tbl>
      <w:tblPr>
        <w:tblStyle w:val="afff7"/>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742"/>
        <w:gridCol w:w="1403"/>
        <w:gridCol w:w="795"/>
        <w:gridCol w:w="1150"/>
        <w:gridCol w:w="795"/>
        <w:gridCol w:w="1143"/>
        <w:gridCol w:w="1844"/>
        <w:gridCol w:w="1403"/>
        <w:gridCol w:w="795"/>
        <w:gridCol w:w="1150"/>
        <w:gridCol w:w="795"/>
        <w:gridCol w:w="1143"/>
      </w:tblGrid>
      <w:tr w:rsidR="003C706C" w:rsidRPr="00C54BB5" w:rsidTr="00861550">
        <w:trPr>
          <w:trHeight w:val="20"/>
        </w:trPr>
        <w:tc>
          <w:tcPr>
            <w:tcW w:w="633" w:type="pct"/>
            <w:vMerge w:val="restart"/>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rPr>
                <w:b/>
              </w:rPr>
            </w:pPr>
            <w:r w:rsidRPr="00C54BB5">
              <w:rPr>
                <w:b/>
              </w:rPr>
              <w:t>Haven</w:t>
            </w:r>
          </w:p>
        </w:tc>
        <w:tc>
          <w:tcPr>
            <w:tcW w:w="1463" w:type="pct"/>
            <w:gridSpan w:val="4"/>
            <w:tcBorders>
              <w:top w:val="single" w:sz="18"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cost</w:t>
            </w:r>
          </w:p>
        </w:tc>
        <w:tc>
          <w:tcPr>
            <w:tcW w:w="404" w:type="pct"/>
            <w:vMerge w:val="restar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num of creatures</w:t>
            </w:r>
          </w:p>
        </w:tc>
        <w:tc>
          <w:tcPr>
            <w:tcW w:w="689" w:type="pct"/>
            <w:vMerge w:val="restart"/>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Inferno</w:t>
            </w:r>
          </w:p>
        </w:tc>
        <w:tc>
          <w:tcPr>
            <w:tcW w:w="1407" w:type="pct"/>
            <w:gridSpan w:val="4"/>
            <w:tcBorders>
              <w:top w:val="single" w:sz="18"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cost</w:t>
            </w:r>
          </w:p>
        </w:tc>
        <w:tc>
          <w:tcPr>
            <w:tcW w:w="404" w:type="pct"/>
            <w:vMerge w:val="restar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num of creatures</w:t>
            </w:r>
          </w:p>
        </w:tc>
      </w:tr>
      <w:tr w:rsidR="003C706C" w:rsidRPr="00C54BB5" w:rsidTr="00861550">
        <w:trPr>
          <w:trHeight w:val="20"/>
        </w:trPr>
        <w:tc>
          <w:tcPr>
            <w:tcW w:w="633" w:type="pct"/>
            <w:vMerge/>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3C706C">
            <w:pPr>
              <w:jc w:val="center"/>
              <w:rPr>
                <w:b/>
              </w:rPr>
            </w:pPr>
          </w:p>
        </w:tc>
        <w:tc>
          <w:tcPr>
            <w:tcW w:w="495" w:type="pct"/>
            <w:tcBorders>
              <w:top w:val="single" w:sz="12"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 xml:space="preserve">unupgraded </w:t>
            </w:r>
          </w:p>
        </w:tc>
        <w:tc>
          <w:tcPr>
            <w:tcW w:w="281"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rPr>
                <w:color w:val="980000"/>
                <w:sz w:val="16"/>
                <w:szCs w:val="16"/>
              </w:rPr>
            </w:pPr>
            <w:r w:rsidRPr="00C54BB5">
              <w:rPr>
                <w:color w:val="980000"/>
                <w:sz w:val="16"/>
                <w:szCs w:val="16"/>
              </w:rPr>
              <w:t>original</w:t>
            </w:r>
          </w:p>
        </w:tc>
        <w:tc>
          <w:tcPr>
            <w:tcW w:w="406"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upgraded</w:t>
            </w:r>
          </w:p>
        </w:tc>
        <w:tc>
          <w:tcPr>
            <w:tcW w:w="281" w:type="pct"/>
            <w:tcBorders>
              <w:top w:val="single" w:sz="12"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rPr>
                <w:color w:val="980000"/>
                <w:sz w:val="16"/>
                <w:szCs w:val="16"/>
              </w:rPr>
              <w:t>original</w:t>
            </w:r>
          </w:p>
        </w:tc>
        <w:tc>
          <w:tcPr>
            <w:tcW w:w="404" w:type="pct"/>
            <w:vMerge/>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c>
          <w:tcPr>
            <w:tcW w:w="689" w:type="pct"/>
            <w:vMerge/>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c>
          <w:tcPr>
            <w:tcW w:w="439" w:type="pct"/>
            <w:tcBorders>
              <w:top w:val="single" w:sz="12"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 xml:space="preserve">unupgraded </w:t>
            </w:r>
          </w:p>
        </w:tc>
        <w:tc>
          <w:tcPr>
            <w:tcW w:w="281"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rPr>
                <w:color w:val="980000"/>
                <w:sz w:val="16"/>
                <w:szCs w:val="16"/>
              </w:rPr>
            </w:pPr>
            <w:r w:rsidRPr="00C54BB5">
              <w:rPr>
                <w:color w:val="980000"/>
                <w:sz w:val="16"/>
                <w:szCs w:val="16"/>
              </w:rPr>
              <w:t>original</w:t>
            </w:r>
          </w:p>
        </w:tc>
        <w:tc>
          <w:tcPr>
            <w:tcW w:w="406"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upgraded</w:t>
            </w:r>
          </w:p>
        </w:tc>
        <w:tc>
          <w:tcPr>
            <w:tcW w:w="281" w:type="pct"/>
            <w:tcBorders>
              <w:top w:val="single" w:sz="12"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rPr>
                <w:color w:val="980000"/>
                <w:sz w:val="16"/>
                <w:szCs w:val="16"/>
              </w:rPr>
              <w:t>original</w:t>
            </w:r>
          </w:p>
        </w:tc>
        <w:tc>
          <w:tcPr>
            <w:tcW w:w="404" w:type="pct"/>
            <w:vMerge/>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r>
      <w:tr w:rsidR="003C706C" w:rsidRPr="00C54BB5" w:rsidTr="00693310">
        <w:tc>
          <w:tcPr>
            <w:tcW w:w="633" w:type="pc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Peasants</w:t>
            </w:r>
          </w:p>
        </w:tc>
        <w:tc>
          <w:tcPr>
            <w:tcW w:w="495" w:type="pct"/>
            <w:tcBorders>
              <w:top w:val="single" w:sz="1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8</w:t>
            </w:r>
          </w:p>
        </w:tc>
        <w:tc>
          <w:tcPr>
            <w:tcW w:w="281"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15</w:t>
            </w:r>
          </w:p>
        </w:tc>
        <w:tc>
          <w:tcPr>
            <w:tcW w:w="406"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40</w:t>
            </w:r>
          </w:p>
        </w:tc>
        <w:tc>
          <w:tcPr>
            <w:tcW w:w="281" w:type="pct"/>
            <w:tcBorders>
              <w:top w:val="single" w:sz="1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25</w:t>
            </w:r>
          </w:p>
        </w:tc>
        <w:tc>
          <w:tcPr>
            <w:tcW w:w="404" w:type="pc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338</w:t>
            </w:r>
          </w:p>
        </w:tc>
        <w:tc>
          <w:tcPr>
            <w:tcW w:w="689" w:type="pc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Imps</w:t>
            </w:r>
          </w:p>
        </w:tc>
        <w:tc>
          <w:tcPr>
            <w:tcW w:w="439" w:type="pct"/>
            <w:tcBorders>
              <w:top w:val="single" w:sz="1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14</w:t>
            </w:r>
          </w:p>
        </w:tc>
        <w:tc>
          <w:tcPr>
            <w:tcW w:w="281"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25</w:t>
            </w:r>
          </w:p>
        </w:tc>
        <w:tc>
          <w:tcPr>
            <w:tcW w:w="406"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60</w:t>
            </w:r>
          </w:p>
        </w:tc>
        <w:tc>
          <w:tcPr>
            <w:tcW w:w="281" w:type="pct"/>
            <w:tcBorders>
              <w:top w:val="single" w:sz="1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45</w:t>
            </w:r>
          </w:p>
        </w:tc>
        <w:tc>
          <w:tcPr>
            <w:tcW w:w="404" w:type="pc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224</w:t>
            </w:r>
          </w:p>
        </w:tc>
      </w:tr>
      <w:tr w:rsidR="003C706C" w:rsidRPr="00C54BB5" w:rsidTr="00693310">
        <w:tc>
          <w:tcPr>
            <w:tcW w:w="633"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Archers</w:t>
            </w:r>
          </w:p>
        </w:tc>
        <w:tc>
          <w:tcPr>
            <w:tcW w:w="495"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32</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50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95</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80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156</w:t>
            </w:r>
          </w:p>
        </w:tc>
        <w:tc>
          <w:tcPr>
            <w:tcW w:w="68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Horned Demons</w:t>
            </w:r>
          </w:p>
        </w:tc>
        <w:tc>
          <w:tcPr>
            <w:tcW w:w="43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26</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40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70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60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207</w:t>
            </w:r>
          </w:p>
        </w:tc>
      </w:tr>
      <w:tr w:rsidR="003C706C" w:rsidRPr="00C54BB5" w:rsidTr="00693310">
        <w:tc>
          <w:tcPr>
            <w:tcW w:w="633"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Footmen</w:t>
            </w:r>
          </w:p>
        </w:tc>
        <w:tc>
          <w:tcPr>
            <w:tcW w:w="495"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59</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85</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145</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130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110</w:t>
            </w:r>
          </w:p>
        </w:tc>
        <w:tc>
          <w:tcPr>
            <w:tcW w:w="68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Hell Hounds</w:t>
            </w:r>
          </w:p>
        </w:tc>
        <w:tc>
          <w:tcPr>
            <w:tcW w:w="43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77</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110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180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160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88</w:t>
            </w:r>
          </w:p>
        </w:tc>
      </w:tr>
      <w:tr w:rsidR="003C706C" w:rsidRPr="00C54BB5" w:rsidTr="00693310">
        <w:tc>
          <w:tcPr>
            <w:tcW w:w="633"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Griffins</w:t>
            </w:r>
          </w:p>
        </w:tc>
        <w:tc>
          <w:tcPr>
            <w:tcW w:w="495"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187</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250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360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370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50</w:t>
            </w:r>
          </w:p>
        </w:tc>
        <w:tc>
          <w:tcPr>
            <w:tcW w:w="68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D959FB">
            <w:pPr>
              <w:widowControl w:val="0"/>
            </w:pPr>
            <w:r w:rsidRPr="00C54BB5">
              <w:t>Succubi</w:t>
            </w:r>
          </w:p>
        </w:tc>
        <w:tc>
          <w:tcPr>
            <w:tcW w:w="43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180</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240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350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50</w:t>
            </w:r>
          </w:p>
        </w:tc>
      </w:tr>
      <w:tr w:rsidR="003C706C" w:rsidRPr="00C54BB5" w:rsidTr="00693310">
        <w:tc>
          <w:tcPr>
            <w:tcW w:w="633"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Priests</w:t>
            </w:r>
          </w:p>
        </w:tc>
        <w:tc>
          <w:tcPr>
            <w:tcW w:w="495"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480</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600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750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850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27</w:t>
            </w:r>
          </w:p>
        </w:tc>
        <w:tc>
          <w:tcPr>
            <w:tcW w:w="68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Hell Chargers</w:t>
            </w:r>
          </w:p>
        </w:tc>
        <w:tc>
          <w:tcPr>
            <w:tcW w:w="43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440</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550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680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780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31</w:t>
            </w:r>
          </w:p>
        </w:tc>
      </w:tr>
      <w:tr w:rsidR="003C706C" w:rsidRPr="00C54BB5" w:rsidTr="00861550">
        <w:trPr>
          <w:trHeight w:val="20"/>
        </w:trPr>
        <w:tc>
          <w:tcPr>
            <w:tcW w:w="633"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Knights</w:t>
            </w:r>
          </w:p>
        </w:tc>
        <w:tc>
          <w:tcPr>
            <w:tcW w:w="495"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1300</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1400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1700</w:t>
            </w:r>
          </w:p>
        </w:tc>
        <w:tc>
          <w:tcPr>
            <w:tcW w:w="404"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16</w:t>
            </w:r>
          </w:p>
        </w:tc>
        <w:tc>
          <w:tcPr>
            <w:tcW w:w="68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Pit Fiends</w:t>
            </w:r>
          </w:p>
        </w:tc>
        <w:tc>
          <w:tcPr>
            <w:tcW w:w="43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1120</w:t>
            </w:r>
          </w:p>
        </w:tc>
        <w:tc>
          <w:tcPr>
            <w:tcW w:w="281"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1400</w:t>
            </w:r>
          </w:p>
        </w:tc>
        <w:tc>
          <w:tcPr>
            <w:tcW w:w="406"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1400</w:t>
            </w:r>
          </w:p>
        </w:tc>
        <w:tc>
          <w:tcPr>
            <w:tcW w:w="281"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1666</w:t>
            </w:r>
          </w:p>
        </w:tc>
        <w:tc>
          <w:tcPr>
            <w:tcW w:w="404"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16</w:t>
            </w:r>
          </w:p>
        </w:tc>
      </w:tr>
      <w:tr w:rsidR="003C706C" w:rsidRPr="00C54BB5" w:rsidTr="00693310">
        <w:tc>
          <w:tcPr>
            <w:tcW w:w="633" w:type="pct"/>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Angels</w:t>
            </w:r>
          </w:p>
        </w:tc>
        <w:tc>
          <w:tcPr>
            <w:tcW w:w="495" w:type="pct"/>
            <w:tcBorders>
              <w:top w:val="single" w:sz="8" w:space="0" w:color="B7B7B7"/>
              <w:left w:val="single" w:sz="12"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2240</w:t>
            </w:r>
          </w:p>
        </w:tc>
        <w:tc>
          <w:tcPr>
            <w:tcW w:w="281"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2800</w:t>
            </w:r>
          </w:p>
        </w:tc>
        <w:tc>
          <w:tcPr>
            <w:tcW w:w="406"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3000</w:t>
            </w:r>
          </w:p>
        </w:tc>
        <w:tc>
          <w:tcPr>
            <w:tcW w:w="281" w:type="pct"/>
            <w:tcBorders>
              <w:top w:val="single" w:sz="8" w:space="0" w:color="B7B7B7"/>
              <w:left w:val="single" w:sz="8" w:space="0" w:color="B7B7B7"/>
              <w:bottom w:val="single" w:sz="1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3500</w:t>
            </w:r>
          </w:p>
        </w:tc>
        <w:tc>
          <w:tcPr>
            <w:tcW w:w="404" w:type="pct"/>
            <w:tcBorders>
              <w:top w:val="single" w:sz="8" w:space="0" w:color="B7B7B7"/>
              <w:left w:val="single" w:sz="12"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7</w:t>
            </w:r>
          </w:p>
        </w:tc>
        <w:tc>
          <w:tcPr>
            <w:tcW w:w="689" w:type="pct"/>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Devils</w:t>
            </w:r>
          </w:p>
        </w:tc>
        <w:tc>
          <w:tcPr>
            <w:tcW w:w="439" w:type="pct"/>
            <w:tcBorders>
              <w:top w:val="single" w:sz="8" w:space="0" w:color="B7B7B7"/>
              <w:left w:val="single" w:sz="12"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2132</w:t>
            </w:r>
          </w:p>
        </w:tc>
        <w:tc>
          <w:tcPr>
            <w:tcW w:w="281"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2666</w:t>
            </w:r>
          </w:p>
        </w:tc>
        <w:tc>
          <w:tcPr>
            <w:tcW w:w="406"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3000</w:t>
            </w:r>
          </w:p>
        </w:tc>
        <w:tc>
          <w:tcPr>
            <w:tcW w:w="281" w:type="pct"/>
            <w:tcBorders>
              <w:top w:val="single" w:sz="8" w:space="0" w:color="B7B7B7"/>
              <w:left w:val="single" w:sz="8" w:space="0" w:color="B7B7B7"/>
              <w:bottom w:val="single" w:sz="1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3666</w:t>
            </w:r>
          </w:p>
        </w:tc>
        <w:tc>
          <w:tcPr>
            <w:tcW w:w="404" w:type="pct"/>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7</w:t>
            </w:r>
          </w:p>
        </w:tc>
      </w:tr>
    </w:tbl>
    <w:p w:rsidR="003C706C" w:rsidRPr="00C54BB5" w:rsidRDefault="003C706C"/>
    <w:tbl>
      <w:tblPr>
        <w:tblStyle w:val="afff8"/>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793"/>
        <w:gridCol w:w="1403"/>
        <w:gridCol w:w="795"/>
        <w:gridCol w:w="1150"/>
        <w:gridCol w:w="795"/>
        <w:gridCol w:w="1143"/>
        <w:gridCol w:w="1793"/>
        <w:gridCol w:w="1403"/>
        <w:gridCol w:w="795"/>
        <w:gridCol w:w="1150"/>
        <w:gridCol w:w="795"/>
        <w:gridCol w:w="1143"/>
      </w:tblGrid>
      <w:tr w:rsidR="003C706C" w:rsidRPr="00C54BB5" w:rsidTr="00861550">
        <w:trPr>
          <w:trHeight w:val="20"/>
        </w:trPr>
        <w:tc>
          <w:tcPr>
            <w:tcW w:w="1170" w:type="pct"/>
            <w:vMerge w:val="restart"/>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Necropolis</w:t>
            </w:r>
          </w:p>
        </w:tc>
        <w:tc>
          <w:tcPr>
            <w:tcW w:w="1001" w:type="pct"/>
            <w:gridSpan w:val="4"/>
            <w:tcBorders>
              <w:top w:val="single" w:sz="18"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cost</w:t>
            </w:r>
          </w:p>
        </w:tc>
        <w:tc>
          <w:tcPr>
            <w:tcW w:w="330" w:type="pct"/>
            <w:vMerge w:val="restar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num of creatures</w:t>
            </w:r>
          </w:p>
        </w:tc>
        <w:tc>
          <w:tcPr>
            <w:tcW w:w="1170" w:type="pct"/>
            <w:vMerge w:val="restart"/>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rPr>
                <w:b/>
              </w:rPr>
            </w:pPr>
            <w:r w:rsidRPr="00C54BB5">
              <w:rPr>
                <w:b/>
              </w:rPr>
              <w:t>Sylvan</w:t>
            </w:r>
          </w:p>
        </w:tc>
        <w:tc>
          <w:tcPr>
            <w:tcW w:w="1000" w:type="pct"/>
            <w:gridSpan w:val="4"/>
            <w:tcBorders>
              <w:top w:val="single" w:sz="18"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cost</w:t>
            </w:r>
          </w:p>
        </w:tc>
        <w:tc>
          <w:tcPr>
            <w:tcW w:w="330" w:type="pct"/>
            <w:vMerge w:val="restar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num of creatures</w:t>
            </w:r>
          </w:p>
        </w:tc>
      </w:tr>
      <w:tr w:rsidR="003C706C" w:rsidRPr="00C54BB5" w:rsidTr="00861550">
        <w:trPr>
          <w:trHeight w:val="20"/>
        </w:trPr>
        <w:tc>
          <w:tcPr>
            <w:tcW w:w="1170" w:type="pct"/>
            <w:vMerge/>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3C706C">
            <w:pPr>
              <w:jc w:val="center"/>
              <w:rPr>
                <w:b/>
              </w:rPr>
            </w:pPr>
          </w:p>
        </w:tc>
        <w:tc>
          <w:tcPr>
            <w:tcW w:w="279" w:type="pct"/>
            <w:tcBorders>
              <w:top w:val="single" w:sz="12"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 xml:space="preserve">unupgraded </w:t>
            </w:r>
          </w:p>
        </w:tc>
        <w:tc>
          <w:tcPr>
            <w:tcW w:w="222"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rPr>
                <w:color w:val="980000"/>
                <w:sz w:val="16"/>
                <w:szCs w:val="16"/>
              </w:rPr>
            </w:pPr>
            <w:r w:rsidRPr="00C54BB5">
              <w:rPr>
                <w:color w:val="980000"/>
                <w:sz w:val="16"/>
                <w:szCs w:val="16"/>
              </w:rPr>
              <w:t>original</w:t>
            </w:r>
          </w:p>
        </w:tc>
        <w:tc>
          <w:tcPr>
            <w:tcW w:w="278"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upgraded</w:t>
            </w:r>
          </w:p>
        </w:tc>
        <w:tc>
          <w:tcPr>
            <w:tcW w:w="222" w:type="pct"/>
            <w:tcBorders>
              <w:top w:val="single" w:sz="12"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rPr>
                <w:color w:val="980000"/>
                <w:sz w:val="16"/>
                <w:szCs w:val="16"/>
              </w:rPr>
              <w:t>original</w:t>
            </w:r>
          </w:p>
        </w:tc>
        <w:tc>
          <w:tcPr>
            <w:tcW w:w="330" w:type="pct"/>
            <w:vMerge/>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c>
          <w:tcPr>
            <w:tcW w:w="1170" w:type="pct"/>
            <w:vMerge/>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c>
          <w:tcPr>
            <w:tcW w:w="278" w:type="pct"/>
            <w:tcBorders>
              <w:top w:val="single" w:sz="12"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 xml:space="preserve">unupgraded </w:t>
            </w:r>
          </w:p>
        </w:tc>
        <w:tc>
          <w:tcPr>
            <w:tcW w:w="222"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rPr>
                <w:color w:val="980000"/>
                <w:sz w:val="16"/>
                <w:szCs w:val="16"/>
              </w:rPr>
            </w:pPr>
            <w:r w:rsidRPr="00C54BB5">
              <w:rPr>
                <w:color w:val="980000"/>
                <w:sz w:val="16"/>
                <w:szCs w:val="16"/>
              </w:rPr>
              <w:t>original</w:t>
            </w:r>
          </w:p>
        </w:tc>
        <w:tc>
          <w:tcPr>
            <w:tcW w:w="278"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upgraded</w:t>
            </w:r>
          </w:p>
        </w:tc>
        <w:tc>
          <w:tcPr>
            <w:tcW w:w="222" w:type="pct"/>
            <w:tcBorders>
              <w:top w:val="single" w:sz="12"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rPr>
                <w:color w:val="980000"/>
                <w:sz w:val="16"/>
                <w:szCs w:val="16"/>
              </w:rPr>
              <w:t>original</w:t>
            </w:r>
          </w:p>
        </w:tc>
        <w:tc>
          <w:tcPr>
            <w:tcW w:w="330" w:type="pct"/>
            <w:vMerge/>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r>
      <w:tr w:rsidR="003C706C" w:rsidRPr="00C54BB5" w:rsidTr="00BB55DA">
        <w:tc>
          <w:tcPr>
            <w:tcW w:w="1170" w:type="pc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Skeletons</w:t>
            </w:r>
          </w:p>
        </w:tc>
        <w:tc>
          <w:tcPr>
            <w:tcW w:w="279" w:type="pct"/>
            <w:tcBorders>
              <w:top w:val="single" w:sz="1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10</w:t>
            </w:r>
          </w:p>
        </w:tc>
        <w:tc>
          <w:tcPr>
            <w:tcW w:w="222"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19</w:t>
            </w:r>
          </w:p>
        </w:tc>
        <w:tc>
          <w:tcPr>
            <w:tcW w:w="278"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45</w:t>
            </w:r>
          </w:p>
        </w:tc>
        <w:tc>
          <w:tcPr>
            <w:tcW w:w="222" w:type="pct"/>
            <w:tcBorders>
              <w:top w:val="single" w:sz="1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30</w:t>
            </w:r>
          </w:p>
        </w:tc>
        <w:tc>
          <w:tcPr>
            <w:tcW w:w="330" w:type="pc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316</w:t>
            </w:r>
          </w:p>
        </w:tc>
        <w:tc>
          <w:tcPr>
            <w:tcW w:w="1170" w:type="pc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Pixies</w:t>
            </w:r>
          </w:p>
        </w:tc>
        <w:tc>
          <w:tcPr>
            <w:tcW w:w="278" w:type="pct"/>
            <w:tcBorders>
              <w:top w:val="single" w:sz="1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19</w:t>
            </w:r>
          </w:p>
        </w:tc>
        <w:tc>
          <w:tcPr>
            <w:tcW w:w="222"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35</w:t>
            </w:r>
          </w:p>
        </w:tc>
        <w:tc>
          <w:tcPr>
            <w:tcW w:w="278"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80</w:t>
            </w:r>
          </w:p>
        </w:tc>
        <w:tc>
          <w:tcPr>
            <w:tcW w:w="222" w:type="pct"/>
            <w:tcBorders>
              <w:top w:val="single" w:sz="1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55</w:t>
            </w:r>
          </w:p>
        </w:tc>
        <w:tc>
          <w:tcPr>
            <w:tcW w:w="330" w:type="pct"/>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164</w:t>
            </w:r>
          </w:p>
        </w:tc>
      </w:tr>
      <w:tr w:rsidR="003C706C" w:rsidRPr="00C54BB5" w:rsidTr="00BB55DA">
        <w:tc>
          <w:tcPr>
            <w:tcW w:w="1170"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Zombies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28</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40</w:t>
            </w:r>
          </w:p>
        </w:tc>
        <w:tc>
          <w:tcPr>
            <w:tcW w:w="278"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75</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60</w:t>
            </w:r>
          </w:p>
        </w:tc>
        <w:tc>
          <w:tcPr>
            <w:tcW w:w="330"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195</w:t>
            </w:r>
          </w:p>
        </w:tc>
        <w:tc>
          <w:tcPr>
            <w:tcW w:w="1170"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Blade Dancers</w:t>
            </w:r>
          </w:p>
        </w:tc>
        <w:tc>
          <w:tcPr>
            <w:tcW w:w="278"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45</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70</w:t>
            </w:r>
          </w:p>
        </w:tc>
        <w:tc>
          <w:tcPr>
            <w:tcW w:w="278"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130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120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117</w:t>
            </w:r>
          </w:p>
        </w:tc>
      </w:tr>
      <w:tr w:rsidR="003C706C" w:rsidRPr="00C54BB5" w:rsidTr="00BB55DA">
        <w:tc>
          <w:tcPr>
            <w:tcW w:w="1170"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Ghosts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70</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100</w:t>
            </w:r>
          </w:p>
        </w:tc>
        <w:tc>
          <w:tcPr>
            <w:tcW w:w="278"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165</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140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99</w:t>
            </w:r>
          </w:p>
        </w:tc>
        <w:tc>
          <w:tcPr>
            <w:tcW w:w="1170"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Hunters</w:t>
            </w:r>
          </w:p>
        </w:tc>
        <w:tc>
          <w:tcPr>
            <w:tcW w:w="278"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84</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120</w:t>
            </w:r>
          </w:p>
        </w:tc>
        <w:tc>
          <w:tcPr>
            <w:tcW w:w="278"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210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190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77</w:t>
            </w:r>
          </w:p>
        </w:tc>
      </w:tr>
      <w:tr w:rsidR="003C706C" w:rsidRPr="00C54BB5" w:rsidTr="00BB55DA">
        <w:tc>
          <w:tcPr>
            <w:tcW w:w="1170"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Vampires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187</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250</w:t>
            </w:r>
          </w:p>
        </w:tc>
        <w:tc>
          <w:tcPr>
            <w:tcW w:w="278"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370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380</w:t>
            </w:r>
          </w:p>
        </w:tc>
        <w:tc>
          <w:tcPr>
            <w:tcW w:w="330"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50</w:t>
            </w:r>
          </w:p>
        </w:tc>
        <w:tc>
          <w:tcPr>
            <w:tcW w:w="1170"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Druids</w:t>
            </w:r>
          </w:p>
        </w:tc>
        <w:tc>
          <w:tcPr>
            <w:tcW w:w="278"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240</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320</w:t>
            </w:r>
          </w:p>
        </w:tc>
        <w:tc>
          <w:tcPr>
            <w:tcW w:w="278"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440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40</w:t>
            </w:r>
          </w:p>
        </w:tc>
      </w:tr>
      <w:tr w:rsidR="003C706C" w:rsidRPr="00C54BB5" w:rsidTr="00BB55DA">
        <w:tc>
          <w:tcPr>
            <w:tcW w:w="1170"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Liches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527</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620</w:t>
            </w:r>
          </w:p>
        </w:tc>
        <w:tc>
          <w:tcPr>
            <w:tcW w:w="278"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760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850</w:t>
            </w:r>
          </w:p>
        </w:tc>
        <w:tc>
          <w:tcPr>
            <w:tcW w:w="330"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27</w:t>
            </w:r>
          </w:p>
        </w:tc>
        <w:tc>
          <w:tcPr>
            <w:tcW w:w="1170"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Unicorns</w:t>
            </w:r>
          </w:p>
        </w:tc>
        <w:tc>
          <w:tcPr>
            <w:tcW w:w="278"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504</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630</w:t>
            </w:r>
          </w:p>
        </w:tc>
        <w:tc>
          <w:tcPr>
            <w:tcW w:w="278"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760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900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27</w:t>
            </w:r>
          </w:p>
        </w:tc>
      </w:tr>
      <w:tr w:rsidR="003C706C" w:rsidRPr="00C54BB5" w:rsidTr="00BB55DA">
        <w:tc>
          <w:tcPr>
            <w:tcW w:w="1170"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Wights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1190</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1400</w:t>
            </w:r>
          </w:p>
        </w:tc>
        <w:tc>
          <w:tcPr>
            <w:tcW w:w="278"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1400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1700</w:t>
            </w:r>
          </w:p>
        </w:tc>
        <w:tc>
          <w:tcPr>
            <w:tcW w:w="330" w:type="pct"/>
            <w:tcBorders>
              <w:top w:val="single" w:sz="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16</w:t>
            </w:r>
          </w:p>
        </w:tc>
        <w:tc>
          <w:tcPr>
            <w:tcW w:w="1170"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Treants</w:t>
            </w:r>
          </w:p>
        </w:tc>
        <w:tc>
          <w:tcPr>
            <w:tcW w:w="278"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1045</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1100</w:t>
            </w:r>
          </w:p>
        </w:tc>
        <w:tc>
          <w:tcPr>
            <w:tcW w:w="278"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1100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1400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20</w:t>
            </w:r>
          </w:p>
        </w:tc>
      </w:tr>
      <w:tr w:rsidR="003C706C" w:rsidRPr="00C54BB5" w:rsidTr="00BB55DA">
        <w:tc>
          <w:tcPr>
            <w:tcW w:w="1170" w:type="pct"/>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Bone Dragons</w:t>
            </w:r>
          </w:p>
        </w:tc>
        <w:tc>
          <w:tcPr>
            <w:tcW w:w="279" w:type="pct"/>
            <w:tcBorders>
              <w:top w:val="single" w:sz="8" w:space="0" w:color="B7B7B7"/>
              <w:left w:val="single" w:sz="12"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1280</w:t>
            </w:r>
          </w:p>
        </w:tc>
        <w:tc>
          <w:tcPr>
            <w:tcW w:w="222"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1600</w:t>
            </w:r>
          </w:p>
        </w:tc>
        <w:tc>
          <w:tcPr>
            <w:tcW w:w="278"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2000</w:t>
            </w:r>
          </w:p>
        </w:tc>
        <w:tc>
          <w:tcPr>
            <w:tcW w:w="222" w:type="pct"/>
            <w:tcBorders>
              <w:top w:val="single" w:sz="8" w:space="0" w:color="B7B7B7"/>
              <w:left w:val="single" w:sz="8" w:space="0" w:color="B7B7B7"/>
              <w:bottom w:val="single" w:sz="1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1900</w:t>
            </w:r>
          </w:p>
        </w:tc>
        <w:tc>
          <w:tcPr>
            <w:tcW w:w="330" w:type="pct"/>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10</w:t>
            </w:r>
          </w:p>
        </w:tc>
        <w:tc>
          <w:tcPr>
            <w:tcW w:w="1170" w:type="pct"/>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Green Dragons</w:t>
            </w:r>
          </w:p>
        </w:tc>
        <w:tc>
          <w:tcPr>
            <w:tcW w:w="278" w:type="pct"/>
            <w:tcBorders>
              <w:top w:val="single" w:sz="8" w:space="0" w:color="B7B7B7"/>
              <w:left w:val="single" w:sz="12"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2000</w:t>
            </w:r>
          </w:p>
        </w:tc>
        <w:tc>
          <w:tcPr>
            <w:tcW w:w="222"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2500</w:t>
            </w:r>
          </w:p>
        </w:tc>
        <w:tc>
          <w:tcPr>
            <w:tcW w:w="278"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2950</w:t>
            </w:r>
          </w:p>
        </w:tc>
        <w:tc>
          <w:tcPr>
            <w:tcW w:w="222" w:type="pct"/>
            <w:tcBorders>
              <w:top w:val="single" w:sz="8" w:space="0" w:color="B7B7B7"/>
              <w:left w:val="single" w:sz="8" w:space="0" w:color="B7B7B7"/>
              <w:bottom w:val="single" w:sz="1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3400</w:t>
            </w:r>
          </w:p>
        </w:tc>
        <w:tc>
          <w:tcPr>
            <w:tcW w:w="330" w:type="pct"/>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7</w:t>
            </w:r>
          </w:p>
        </w:tc>
      </w:tr>
    </w:tbl>
    <w:p w:rsidR="003C706C" w:rsidRPr="00C54BB5" w:rsidRDefault="003C706C"/>
    <w:tbl>
      <w:tblPr>
        <w:tblStyle w:val="afff9"/>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793"/>
        <w:gridCol w:w="1403"/>
        <w:gridCol w:w="795"/>
        <w:gridCol w:w="1150"/>
        <w:gridCol w:w="795"/>
        <w:gridCol w:w="1143"/>
        <w:gridCol w:w="1793"/>
        <w:gridCol w:w="1403"/>
        <w:gridCol w:w="795"/>
        <w:gridCol w:w="1150"/>
        <w:gridCol w:w="795"/>
        <w:gridCol w:w="1143"/>
      </w:tblGrid>
      <w:tr w:rsidR="003C706C" w:rsidRPr="00C54BB5" w:rsidTr="00861550">
        <w:trPr>
          <w:trHeight w:val="20"/>
        </w:trPr>
        <w:tc>
          <w:tcPr>
            <w:tcW w:w="1169" w:type="pct"/>
            <w:vMerge w:val="restart"/>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BB55DA">
            <w:pPr>
              <w:jc w:val="center"/>
              <w:rPr>
                <w:b/>
              </w:rPr>
            </w:pPr>
            <w:r w:rsidRPr="00C54BB5">
              <w:rPr>
                <w:b/>
              </w:rPr>
              <w:t>Fortress</w:t>
            </w:r>
          </w:p>
        </w:tc>
        <w:tc>
          <w:tcPr>
            <w:tcW w:w="1001" w:type="pct"/>
            <w:gridSpan w:val="4"/>
            <w:tcBorders>
              <w:top w:val="single" w:sz="18"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cost</w:t>
            </w:r>
          </w:p>
        </w:tc>
        <w:tc>
          <w:tcPr>
            <w:tcW w:w="330" w:type="pct"/>
            <w:vMerge w:val="restar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num of creatures</w:t>
            </w:r>
          </w:p>
        </w:tc>
        <w:tc>
          <w:tcPr>
            <w:tcW w:w="1169" w:type="pct"/>
            <w:vMerge w:val="restart"/>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rPr>
                <w:b/>
              </w:rPr>
            </w:pPr>
            <w:r w:rsidRPr="00C54BB5">
              <w:rPr>
                <w:b/>
              </w:rPr>
              <w:t>Stronghold</w:t>
            </w:r>
          </w:p>
        </w:tc>
        <w:tc>
          <w:tcPr>
            <w:tcW w:w="1001" w:type="pct"/>
            <w:gridSpan w:val="4"/>
            <w:tcBorders>
              <w:top w:val="single" w:sz="18" w:space="0" w:color="B7B7B7"/>
              <w:left w:val="single" w:sz="12"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cost</w:t>
            </w:r>
          </w:p>
        </w:tc>
        <w:tc>
          <w:tcPr>
            <w:tcW w:w="330" w:type="pct"/>
            <w:vMerge w:val="restart"/>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num of creatures</w:t>
            </w:r>
          </w:p>
        </w:tc>
      </w:tr>
      <w:tr w:rsidR="003C706C" w:rsidRPr="00C54BB5" w:rsidTr="00861550">
        <w:trPr>
          <w:trHeight w:val="20"/>
        </w:trPr>
        <w:tc>
          <w:tcPr>
            <w:tcW w:w="1169" w:type="pct"/>
            <w:vMerge/>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3C706C">
            <w:pPr>
              <w:jc w:val="center"/>
              <w:rPr>
                <w:b/>
              </w:rPr>
            </w:pPr>
          </w:p>
        </w:tc>
        <w:tc>
          <w:tcPr>
            <w:tcW w:w="279" w:type="pct"/>
            <w:tcBorders>
              <w:top w:val="single" w:sz="12"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 xml:space="preserve">unupgraded </w:t>
            </w:r>
          </w:p>
        </w:tc>
        <w:tc>
          <w:tcPr>
            <w:tcW w:w="222"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rPr>
                <w:color w:val="980000"/>
                <w:sz w:val="16"/>
                <w:szCs w:val="16"/>
              </w:rPr>
            </w:pPr>
            <w:r w:rsidRPr="00C54BB5">
              <w:rPr>
                <w:color w:val="980000"/>
                <w:sz w:val="16"/>
                <w:szCs w:val="16"/>
              </w:rPr>
              <w:t>original</w:t>
            </w:r>
          </w:p>
        </w:tc>
        <w:tc>
          <w:tcPr>
            <w:tcW w:w="279"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upgraded</w:t>
            </w:r>
          </w:p>
        </w:tc>
        <w:tc>
          <w:tcPr>
            <w:tcW w:w="222" w:type="pct"/>
            <w:tcBorders>
              <w:top w:val="single" w:sz="12"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rPr>
                <w:color w:val="980000"/>
                <w:sz w:val="16"/>
                <w:szCs w:val="16"/>
              </w:rPr>
              <w:t>original</w:t>
            </w:r>
          </w:p>
        </w:tc>
        <w:tc>
          <w:tcPr>
            <w:tcW w:w="330" w:type="pct"/>
            <w:vMerge/>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c>
          <w:tcPr>
            <w:tcW w:w="1169" w:type="pct"/>
            <w:vMerge/>
            <w:tcBorders>
              <w:top w:val="single" w:sz="18" w:space="0" w:color="B7B7B7"/>
              <w:left w:val="single" w:sz="18" w:space="0" w:color="B7B7B7"/>
              <w:bottom w:val="single" w:sz="8" w:space="0" w:color="B7B7B7"/>
              <w:right w:val="single" w:sz="12"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c>
          <w:tcPr>
            <w:tcW w:w="279" w:type="pct"/>
            <w:tcBorders>
              <w:top w:val="single" w:sz="12"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 xml:space="preserve">unupgraded </w:t>
            </w:r>
          </w:p>
        </w:tc>
        <w:tc>
          <w:tcPr>
            <w:tcW w:w="222"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rPr>
                <w:color w:val="980000"/>
                <w:sz w:val="16"/>
                <w:szCs w:val="16"/>
              </w:rPr>
            </w:pPr>
            <w:r w:rsidRPr="00C54BB5">
              <w:rPr>
                <w:color w:val="980000"/>
                <w:sz w:val="16"/>
                <w:szCs w:val="16"/>
              </w:rPr>
              <w:t>original</w:t>
            </w:r>
          </w:p>
        </w:tc>
        <w:tc>
          <w:tcPr>
            <w:tcW w:w="279" w:type="pct"/>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t>upgraded</w:t>
            </w:r>
          </w:p>
        </w:tc>
        <w:tc>
          <w:tcPr>
            <w:tcW w:w="222" w:type="pct"/>
            <w:tcBorders>
              <w:top w:val="single" w:sz="12"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center"/>
            </w:pPr>
            <w:r w:rsidRPr="00C54BB5">
              <w:rPr>
                <w:color w:val="980000"/>
                <w:sz w:val="16"/>
                <w:szCs w:val="16"/>
              </w:rPr>
              <w:t>original</w:t>
            </w:r>
          </w:p>
        </w:tc>
        <w:tc>
          <w:tcPr>
            <w:tcW w:w="330" w:type="pct"/>
            <w:vMerge/>
            <w:tcBorders>
              <w:top w:val="single" w:sz="18" w:space="0" w:color="B7B7B7"/>
              <w:left w:val="single" w:sz="12"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3C706C">
            <w:pPr>
              <w:widowControl w:val="0"/>
              <w:jc w:val="center"/>
            </w:pPr>
          </w:p>
        </w:tc>
      </w:tr>
      <w:tr w:rsidR="003C706C" w:rsidRPr="00C54BB5" w:rsidTr="00BB55DA">
        <w:tc>
          <w:tcPr>
            <w:tcW w:w="1169" w:type="pc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Defenders</w:t>
            </w:r>
          </w:p>
        </w:tc>
        <w:tc>
          <w:tcPr>
            <w:tcW w:w="279" w:type="pct"/>
            <w:tcBorders>
              <w:top w:val="single" w:sz="1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13</w:t>
            </w:r>
          </w:p>
        </w:tc>
        <w:tc>
          <w:tcPr>
            <w:tcW w:w="222"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24</w:t>
            </w:r>
          </w:p>
        </w:tc>
        <w:tc>
          <w:tcPr>
            <w:tcW w:w="279"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60</w:t>
            </w:r>
          </w:p>
        </w:tc>
        <w:tc>
          <w:tcPr>
            <w:tcW w:w="222" w:type="pct"/>
            <w:tcBorders>
              <w:top w:val="single" w:sz="1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40</w:t>
            </w:r>
          </w:p>
        </w:tc>
        <w:tc>
          <w:tcPr>
            <w:tcW w:w="330" w:type="pct"/>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234</w:t>
            </w:r>
          </w:p>
        </w:tc>
        <w:tc>
          <w:tcPr>
            <w:tcW w:w="1169" w:type="pct"/>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Goblins</w:t>
            </w:r>
          </w:p>
        </w:tc>
        <w:tc>
          <w:tcPr>
            <w:tcW w:w="279" w:type="pct"/>
            <w:tcBorders>
              <w:top w:val="single" w:sz="1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5</w:t>
            </w:r>
          </w:p>
        </w:tc>
        <w:tc>
          <w:tcPr>
            <w:tcW w:w="222"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10</w:t>
            </w:r>
          </w:p>
        </w:tc>
        <w:tc>
          <w:tcPr>
            <w:tcW w:w="279" w:type="pct"/>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35</w:t>
            </w:r>
          </w:p>
        </w:tc>
        <w:tc>
          <w:tcPr>
            <w:tcW w:w="222" w:type="pct"/>
            <w:tcBorders>
              <w:top w:val="single" w:sz="1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20</w:t>
            </w:r>
          </w:p>
        </w:tc>
        <w:tc>
          <w:tcPr>
            <w:tcW w:w="330" w:type="pct"/>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361</w:t>
            </w:r>
          </w:p>
        </w:tc>
      </w:tr>
      <w:tr w:rsidR="003C706C" w:rsidRPr="00C54BB5" w:rsidTr="00BB55DA">
        <w:tc>
          <w:tcPr>
            <w:tcW w:w="116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Spear-wielders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29</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45</w:t>
            </w:r>
          </w:p>
        </w:tc>
        <w:tc>
          <w:tcPr>
            <w:tcW w:w="279"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90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62</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168</w:t>
            </w:r>
          </w:p>
        </w:tc>
        <w:tc>
          <w:tcPr>
            <w:tcW w:w="116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Centaurs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32</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50</w:t>
            </w:r>
          </w:p>
        </w:tc>
        <w:tc>
          <w:tcPr>
            <w:tcW w:w="279"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85</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70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168</w:t>
            </w:r>
          </w:p>
        </w:tc>
      </w:tr>
      <w:tr w:rsidR="003C706C" w:rsidRPr="00C54BB5" w:rsidTr="00BB55DA">
        <w:tc>
          <w:tcPr>
            <w:tcW w:w="116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Bear Riders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105</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130</w:t>
            </w:r>
          </w:p>
        </w:tc>
        <w:tc>
          <w:tcPr>
            <w:tcW w:w="279"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230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185</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70</w:t>
            </w:r>
          </w:p>
        </w:tc>
        <w:tc>
          <w:tcPr>
            <w:tcW w:w="116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Warriors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56</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80</w:t>
            </w:r>
          </w:p>
        </w:tc>
        <w:tc>
          <w:tcPr>
            <w:tcW w:w="279"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140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120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110</w:t>
            </w:r>
          </w:p>
        </w:tc>
      </w:tr>
      <w:tr w:rsidR="003C706C" w:rsidRPr="00C54BB5" w:rsidTr="00BB55DA">
        <w:tc>
          <w:tcPr>
            <w:tcW w:w="116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Brawlers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120</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160</w:t>
            </w:r>
          </w:p>
        </w:tc>
        <w:tc>
          <w:tcPr>
            <w:tcW w:w="279"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260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220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70</w:t>
            </w:r>
          </w:p>
        </w:tc>
        <w:tc>
          <w:tcPr>
            <w:tcW w:w="116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Shamans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195</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260</w:t>
            </w:r>
          </w:p>
        </w:tc>
        <w:tc>
          <w:tcPr>
            <w:tcW w:w="279"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400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360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45</w:t>
            </w:r>
          </w:p>
        </w:tc>
      </w:tr>
      <w:tr w:rsidR="003C706C" w:rsidRPr="00C54BB5" w:rsidTr="00BB55DA">
        <w:tc>
          <w:tcPr>
            <w:tcW w:w="116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Rune Priests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376</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470</w:t>
            </w:r>
          </w:p>
        </w:tc>
        <w:tc>
          <w:tcPr>
            <w:tcW w:w="279"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740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700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28</w:t>
            </w:r>
          </w:p>
        </w:tc>
        <w:tc>
          <w:tcPr>
            <w:tcW w:w="116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Slayers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280</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350</w:t>
            </w:r>
          </w:p>
        </w:tc>
        <w:tc>
          <w:tcPr>
            <w:tcW w:w="279"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550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40</w:t>
            </w:r>
          </w:p>
        </w:tc>
      </w:tr>
      <w:tr w:rsidR="003C706C" w:rsidRPr="00C54BB5" w:rsidTr="00BB55DA">
        <w:tc>
          <w:tcPr>
            <w:tcW w:w="116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Thanes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1148</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1300</w:t>
            </w:r>
          </w:p>
        </w:tc>
        <w:tc>
          <w:tcPr>
            <w:tcW w:w="279"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1550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1700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15</w:t>
            </w:r>
          </w:p>
        </w:tc>
        <w:tc>
          <w:tcPr>
            <w:tcW w:w="1169" w:type="pct"/>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Wyverns</w:t>
            </w:r>
          </w:p>
        </w:tc>
        <w:tc>
          <w:tcPr>
            <w:tcW w:w="279" w:type="pct"/>
            <w:tcBorders>
              <w:top w:val="single" w:sz="8" w:space="0" w:color="B7B7B7"/>
              <w:left w:val="single" w:sz="12"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840</w:t>
            </w:r>
          </w:p>
        </w:tc>
        <w:tc>
          <w:tcPr>
            <w:tcW w:w="222"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1250</w:t>
            </w:r>
          </w:p>
        </w:tc>
        <w:tc>
          <w:tcPr>
            <w:tcW w:w="279" w:type="pc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1500</w:t>
            </w:r>
          </w:p>
        </w:tc>
        <w:tc>
          <w:tcPr>
            <w:tcW w:w="222" w:type="pct"/>
            <w:tcBorders>
              <w:top w:val="single" w:sz="8" w:space="0" w:color="B7B7B7"/>
              <w:left w:val="single" w:sz="8" w:space="0" w:color="B7B7B7"/>
              <w:bottom w:val="single" w:sz="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1600</w:t>
            </w:r>
          </w:p>
        </w:tc>
        <w:tc>
          <w:tcPr>
            <w:tcW w:w="330" w:type="pct"/>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15</w:t>
            </w:r>
          </w:p>
        </w:tc>
      </w:tr>
      <w:tr w:rsidR="003C706C" w:rsidRPr="00C54BB5" w:rsidTr="00BB55DA">
        <w:tc>
          <w:tcPr>
            <w:tcW w:w="1169" w:type="pct"/>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Fire Dragons</w:t>
            </w:r>
          </w:p>
        </w:tc>
        <w:tc>
          <w:tcPr>
            <w:tcW w:w="279" w:type="pct"/>
            <w:tcBorders>
              <w:top w:val="single" w:sz="8" w:space="0" w:color="B7B7B7"/>
              <w:left w:val="single" w:sz="12"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2700</w:t>
            </w:r>
          </w:p>
        </w:tc>
        <w:tc>
          <w:tcPr>
            <w:tcW w:w="222"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w:t>
            </w:r>
          </w:p>
        </w:tc>
        <w:tc>
          <w:tcPr>
            <w:tcW w:w="279"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3250</w:t>
            </w:r>
          </w:p>
        </w:tc>
        <w:tc>
          <w:tcPr>
            <w:tcW w:w="222" w:type="pct"/>
            <w:tcBorders>
              <w:top w:val="single" w:sz="8" w:space="0" w:color="B7B7B7"/>
              <w:left w:val="single" w:sz="8" w:space="0" w:color="B7B7B7"/>
              <w:bottom w:val="single" w:sz="1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3400</w:t>
            </w:r>
          </w:p>
        </w:tc>
        <w:tc>
          <w:tcPr>
            <w:tcW w:w="330" w:type="pct"/>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6</w:t>
            </w:r>
          </w:p>
        </w:tc>
        <w:tc>
          <w:tcPr>
            <w:tcW w:w="1169" w:type="pct"/>
            <w:tcBorders>
              <w:top w:val="single" w:sz="8"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pPr>
            <w:r w:rsidRPr="00C54BB5">
              <w:t>Cyclops</w:t>
            </w:r>
          </w:p>
        </w:tc>
        <w:tc>
          <w:tcPr>
            <w:tcW w:w="279" w:type="pct"/>
            <w:tcBorders>
              <w:top w:val="single" w:sz="8" w:space="0" w:color="B7B7B7"/>
              <w:left w:val="single" w:sz="12"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2400</w:t>
            </w:r>
          </w:p>
        </w:tc>
        <w:tc>
          <w:tcPr>
            <w:tcW w:w="222"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2900</w:t>
            </w:r>
          </w:p>
        </w:tc>
        <w:tc>
          <w:tcPr>
            <w:tcW w:w="279" w:type="pct"/>
            <w:tcBorders>
              <w:top w:val="single" w:sz="8"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pPr>
            <w:r w:rsidRPr="00C54BB5">
              <w:t>3400</w:t>
            </w:r>
          </w:p>
        </w:tc>
        <w:tc>
          <w:tcPr>
            <w:tcW w:w="222" w:type="pct"/>
            <w:tcBorders>
              <w:top w:val="single" w:sz="8" w:space="0" w:color="B7B7B7"/>
              <w:left w:val="single" w:sz="8" w:space="0" w:color="B7B7B7"/>
              <w:bottom w:val="single" w:sz="18" w:space="0" w:color="B7B7B7"/>
              <w:right w:val="single" w:sz="12" w:space="0" w:color="B7B7B7"/>
            </w:tcBorders>
            <w:shd w:val="clear" w:color="auto" w:fill="auto"/>
            <w:tcMar>
              <w:top w:w="100" w:type="dxa"/>
              <w:left w:w="100" w:type="dxa"/>
              <w:bottom w:w="100" w:type="dxa"/>
              <w:right w:w="100" w:type="dxa"/>
            </w:tcMar>
            <w:vAlign w:val="bottom"/>
          </w:tcPr>
          <w:p w:rsidR="003C706C" w:rsidRPr="00C54BB5" w:rsidRDefault="00BB55DA">
            <w:pPr>
              <w:widowControl w:val="0"/>
              <w:jc w:val="right"/>
              <w:rPr>
                <w:color w:val="980000"/>
                <w:sz w:val="16"/>
                <w:szCs w:val="16"/>
              </w:rPr>
            </w:pPr>
            <w:r w:rsidRPr="00C54BB5">
              <w:rPr>
                <w:color w:val="980000"/>
                <w:sz w:val="16"/>
                <w:szCs w:val="16"/>
              </w:rPr>
              <w:t>3450</w:t>
            </w:r>
          </w:p>
        </w:tc>
        <w:tc>
          <w:tcPr>
            <w:tcW w:w="330" w:type="pct"/>
            <w:tcBorders>
              <w:top w:val="single" w:sz="8"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right"/>
            </w:pPr>
            <w:r w:rsidRPr="00C54BB5">
              <w:t>6</w:t>
            </w:r>
          </w:p>
        </w:tc>
      </w:tr>
    </w:tbl>
    <w:p w:rsidR="003C706C" w:rsidRPr="00C54BB5" w:rsidRDefault="00BB55DA">
      <w:pPr>
        <w:pStyle w:val="2"/>
        <w:pBdr>
          <w:top w:val="nil"/>
          <w:left w:val="nil"/>
          <w:bottom w:val="nil"/>
          <w:right w:val="nil"/>
          <w:between w:val="nil"/>
        </w:pBdr>
      </w:pPr>
      <w:bookmarkStart w:id="80" w:name="_l0oj52obd39e"/>
      <w:bookmarkEnd w:id="80"/>
      <w:r w:rsidRPr="00C54BB5">
        <w:lastRenderedPageBreak/>
        <w:t>Creature changes</w:t>
      </w:r>
    </w:p>
    <w:p w:rsidR="003C706C" w:rsidRPr="00C54BB5" w:rsidRDefault="003C706C"/>
    <w:p w:rsidR="003C706C" w:rsidRPr="00C54BB5" w:rsidRDefault="00BB55DA">
      <w:pPr>
        <w:rPr>
          <w:i/>
        </w:rPr>
      </w:pPr>
      <w:r w:rsidRPr="00C54BB5">
        <w:rPr>
          <w:i/>
          <w:noProof/>
          <w:lang w:val="ru-RU"/>
        </w:rPr>
        <w:drawing>
          <wp:inline distT="114300" distB="114300" distL="114300" distR="114300" wp14:anchorId="7333422C" wp14:editId="107E8BD2">
            <wp:extent cx="152400" cy="152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2400" cy="152400"/>
                    </a:xfrm>
                    <a:prstGeom prst="rect">
                      <a:avLst/>
                    </a:prstGeom>
                    <a:ln/>
                  </pic:spPr>
                </pic:pic>
              </a:graphicData>
            </a:graphic>
          </wp:inline>
        </w:drawing>
      </w:r>
      <w:r w:rsidRPr="00C54BB5">
        <w:rPr>
          <w:i/>
        </w:rPr>
        <w:t xml:space="preserve"> The factions are given in the same order, as the </w:t>
      </w:r>
      <w:r w:rsidR="00693310">
        <w:rPr>
          <w:i/>
          <w:u w:val="single"/>
        </w:rPr>
        <w:t>factions in the S</w:t>
      </w:r>
      <w:r w:rsidRPr="00C54BB5">
        <w:rPr>
          <w:i/>
          <w:u w:val="single"/>
        </w:rPr>
        <w:t>killwheel menu</w:t>
      </w:r>
      <w:r w:rsidRPr="00C54BB5">
        <w:rPr>
          <w:i/>
        </w:rPr>
        <w:t>.</w:t>
      </w:r>
    </w:p>
    <w:p w:rsidR="003C706C" w:rsidRPr="00C54BB5" w:rsidRDefault="003C706C"/>
    <w:p w:rsidR="003C706C" w:rsidRPr="00C54BB5" w:rsidRDefault="00BB55DA">
      <w:pPr>
        <w:pStyle w:val="3"/>
      </w:pPr>
      <w:bookmarkStart w:id="81" w:name="_ussgaozal51e"/>
      <w:bookmarkEnd w:id="81"/>
      <w:r w:rsidRPr="00C54BB5">
        <w:t>Stronghold</w:t>
      </w:r>
    </w:p>
    <w:p w:rsidR="003C706C" w:rsidRPr="00C54BB5" w:rsidRDefault="003C706C"/>
    <w:tbl>
      <w:tblPr>
        <w:tblStyle w:val="afffa"/>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1"/>
        <w:gridCol w:w="1441"/>
        <w:gridCol w:w="1553"/>
        <w:gridCol w:w="1553"/>
        <w:gridCol w:w="1552"/>
        <w:gridCol w:w="1552"/>
        <w:gridCol w:w="1552"/>
        <w:gridCol w:w="1552"/>
        <w:gridCol w:w="1552"/>
      </w:tblGrid>
      <w:tr w:rsidR="003C706C" w:rsidRPr="00C54BB5">
        <w:trPr>
          <w:trHeight w:val="495"/>
        </w:trPr>
        <w:tc>
          <w:tcPr>
            <w:tcW w:w="1650" w:type="dxa"/>
            <w:tcBorders>
              <w:top w:val="single" w:sz="18" w:space="0" w:color="B7B7B7"/>
              <w:left w:val="single" w:sz="18" w:space="0" w:color="B7B7B7"/>
              <w:bottom w:val="single" w:sz="18" w:space="0" w:color="B7B7B7"/>
              <w:right w:val="single" w:sz="18" w:space="0" w:color="B7B7B7"/>
            </w:tcBorders>
            <w:shd w:val="clear" w:color="auto" w:fill="CC6622"/>
            <w:tcMar>
              <w:top w:w="100" w:type="dxa"/>
              <w:left w:w="100" w:type="dxa"/>
              <w:bottom w:w="100" w:type="dxa"/>
              <w:right w:w="100" w:type="dxa"/>
            </w:tcMar>
          </w:tcPr>
          <w:p w:rsidR="003C706C" w:rsidRPr="00C54BB5" w:rsidRDefault="003C706C">
            <w:pPr>
              <w:widowControl w:val="0"/>
              <w:rPr>
                <w:color w:val="919B2A"/>
              </w:rPr>
            </w:pPr>
          </w:p>
        </w:tc>
        <w:tc>
          <w:tcPr>
            <w:tcW w:w="1440"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Goblin Trapper</w:t>
            </w:r>
          </w:p>
        </w:tc>
        <w:tc>
          <w:tcPr>
            <w:tcW w:w="1552"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Goblin Witch-Doctor</w:t>
            </w:r>
          </w:p>
        </w:tc>
        <w:tc>
          <w:tcPr>
            <w:tcW w:w="1552"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Centaur Nomad</w:t>
            </w:r>
          </w:p>
        </w:tc>
        <w:tc>
          <w:tcPr>
            <w:tcW w:w="1552"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Centaur Marauder</w:t>
            </w:r>
          </w:p>
        </w:tc>
        <w:tc>
          <w:tcPr>
            <w:tcW w:w="1552"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Mauler</w:t>
            </w:r>
          </w:p>
        </w:tc>
        <w:tc>
          <w:tcPr>
            <w:tcW w:w="1552"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Warmonger</w:t>
            </w:r>
          </w:p>
        </w:tc>
        <w:tc>
          <w:tcPr>
            <w:tcW w:w="1552"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Sky Daughter</w:t>
            </w:r>
          </w:p>
        </w:tc>
        <w:tc>
          <w:tcPr>
            <w:tcW w:w="1552"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Earth Daughter</w:t>
            </w:r>
          </w:p>
        </w:tc>
      </w:tr>
      <w:tr w:rsidR="003C706C" w:rsidRPr="00C54BB5">
        <w:trPr>
          <w:trHeight w:val="165"/>
        </w:trPr>
        <w:tc>
          <w:tcPr>
            <w:tcW w:w="1650" w:type="dxa"/>
            <w:tcBorders>
              <w:top w:val="single" w:sz="18" w:space="0" w:color="B7B7B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440"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w:t>
            </w:r>
          </w:p>
        </w:tc>
        <w:tc>
          <w:tcPr>
            <w:tcW w:w="155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552"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2"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r>
      <w:tr w:rsidR="003C706C" w:rsidRPr="00C54BB5">
        <w:tc>
          <w:tcPr>
            <w:tcW w:w="1650"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44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4 </w:t>
            </w:r>
            <w:r w:rsidRPr="00C54BB5">
              <w:rPr>
                <w:color w:val="980000"/>
              </w:rPr>
              <w:t>(2)</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r>
      <w:tr w:rsidR="003C706C" w:rsidRPr="00C54BB5">
        <w:tc>
          <w:tcPr>
            <w:tcW w:w="1650"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44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3-6</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4-6</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6-9</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7-11</w:t>
            </w:r>
          </w:p>
        </w:tc>
      </w:tr>
      <w:tr w:rsidR="003C706C" w:rsidRPr="00C54BB5">
        <w:tc>
          <w:tcPr>
            <w:tcW w:w="1650"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44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15 </w:t>
            </w:r>
            <w:r w:rsidRPr="00C54BB5">
              <w:rPr>
                <w:color w:val="980000"/>
              </w:rPr>
              <w:t>(12)</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20</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w:t>
            </w:r>
          </w:p>
        </w:tc>
      </w:tr>
      <w:tr w:rsidR="003C706C" w:rsidRPr="00C54BB5">
        <w:tc>
          <w:tcPr>
            <w:tcW w:w="1650"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44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r>
      <w:tr w:rsidR="003C706C" w:rsidRPr="00C54BB5">
        <w:tc>
          <w:tcPr>
            <w:tcW w:w="1650"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44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11</w:t>
            </w:r>
            <w:r w:rsidR="00F61664">
              <w:t>0</w:t>
            </w:r>
            <w:r w:rsidRPr="00C54BB5">
              <w:t xml:space="preserve"> </w:t>
            </w:r>
            <w:r w:rsidRPr="00C54BB5">
              <w:rPr>
                <w:color w:val="980000"/>
              </w:rPr>
              <w:t>(10)</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13</w:t>
            </w:r>
            <w:r w:rsidR="00F61664">
              <w:t>0</w:t>
            </w:r>
            <w:r w:rsidRPr="00C54BB5">
              <w:t xml:space="preserve"> </w:t>
            </w:r>
            <w:r w:rsidRPr="00C54BB5">
              <w:rPr>
                <w:color w:val="980000"/>
              </w:rPr>
              <w:t>(12)</w:t>
            </w:r>
          </w:p>
        </w:tc>
        <w:tc>
          <w:tcPr>
            <w:tcW w:w="1552"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r w:rsidR="00F61664">
              <w:t>0</w:t>
            </w:r>
          </w:p>
        </w:tc>
      </w:tr>
      <w:tr w:rsidR="003C706C" w:rsidRPr="00C54BB5">
        <w:tc>
          <w:tcPr>
            <w:tcW w:w="1650"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440"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155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c>
          <w:tcPr>
            <w:tcW w:w="1650"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44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552"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r>
      <w:tr w:rsidR="003C706C" w:rsidRPr="00C54BB5">
        <w:tc>
          <w:tcPr>
            <w:tcW w:w="1650" w:type="dxa"/>
            <w:tcBorders>
              <w:top w:val="single" w:sz="8" w:space="0" w:color="663E27"/>
              <w:left w:val="single" w:sz="18" w:space="0" w:color="B7B7B7"/>
              <w:bottom w:val="single" w:sz="18" w:space="0" w:color="B7B7B7"/>
              <w:right w:val="single" w:sz="18" w:space="0" w:color="B7B7B7"/>
            </w:tcBorders>
            <w:shd w:val="clear" w:color="auto" w:fill="663E27"/>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440"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2872FF">
            <w:pPr>
              <w:widowControl w:val="0"/>
              <w:jc w:val="center"/>
              <w:rPr>
                <w:sz w:val="16"/>
                <w:szCs w:val="16"/>
              </w:rPr>
            </w:pPr>
            <w:r>
              <w:rPr>
                <w:sz w:val="16"/>
                <w:szCs w:val="16"/>
              </w:rPr>
              <w:t>Raging Blood</w:t>
            </w:r>
          </w:p>
        </w:tc>
        <w:tc>
          <w:tcPr>
            <w:tcW w:w="155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Default="002872FF">
            <w:pPr>
              <w:ind w:left="100"/>
              <w:jc w:val="center"/>
              <w:rPr>
                <w:sz w:val="16"/>
                <w:szCs w:val="16"/>
              </w:rPr>
            </w:pPr>
            <w:r>
              <w:rPr>
                <w:sz w:val="16"/>
                <w:szCs w:val="16"/>
              </w:rPr>
              <w:t>Raging Blood</w:t>
            </w:r>
            <w:r w:rsidR="00704B93">
              <w:rPr>
                <w:sz w:val="16"/>
                <w:szCs w:val="16"/>
              </w:rPr>
              <w:t>,</w:t>
            </w:r>
          </w:p>
          <w:p w:rsidR="00704B93" w:rsidRDefault="00704B93">
            <w:pPr>
              <w:ind w:left="100"/>
              <w:jc w:val="center"/>
              <w:rPr>
                <w:sz w:val="16"/>
                <w:szCs w:val="16"/>
              </w:rPr>
            </w:pPr>
            <w:r>
              <w:rPr>
                <w:sz w:val="16"/>
                <w:szCs w:val="16"/>
              </w:rPr>
              <w:t>Bash,</w:t>
            </w:r>
          </w:p>
          <w:p w:rsidR="00704B93" w:rsidRPr="00704B93" w:rsidRDefault="00704B93">
            <w:pPr>
              <w:ind w:left="100"/>
              <w:jc w:val="center"/>
              <w:rPr>
                <w:strike/>
                <w:sz w:val="16"/>
                <w:szCs w:val="16"/>
              </w:rPr>
            </w:pPr>
            <w:r w:rsidRPr="00704B93">
              <w:rPr>
                <w:strike/>
                <w:sz w:val="16"/>
                <w:szCs w:val="16"/>
              </w:rPr>
              <w:t>Assault</w:t>
            </w:r>
          </w:p>
        </w:tc>
        <w:tc>
          <w:tcPr>
            <w:tcW w:w="155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ind w:left="100"/>
              <w:jc w:val="center"/>
              <w:rPr>
                <w:sz w:val="16"/>
                <w:szCs w:val="16"/>
              </w:rPr>
            </w:pPr>
          </w:p>
        </w:tc>
        <w:tc>
          <w:tcPr>
            <w:tcW w:w="1552"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B75ED1" w:rsidRDefault="00BB55DA" w:rsidP="00B75ED1">
            <w:pPr>
              <w:ind w:left="100"/>
              <w:jc w:val="center"/>
              <w:rPr>
                <w:sz w:val="16"/>
                <w:szCs w:val="16"/>
              </w:rPr>
            </w:pPr>
            <w:r w:rsidRPr="00C54BB5">
              <w:rPr>
                <w:sz w:val="16"/>
                <w:szCs w:val="16"/>
              </w:rPr>
              <w:t>Raging Blood</w:t>
            </w:r>
            <w:r w:rsidR="00B75ED1">
              <w:rPr>
                <w:sz w:val="16"/>
                <w:szCs w:val="16"/>
              </w:rPr>
              <w:t>,</w:t>
            </w:r>
          </w:p>
          <w:p w:rsidR="003C706C" w:rsidRPr="00C54BB5" w:rsidRDefault="00BB55DA" w:rsidP="00B75ED1">
            <w:pPr>
              <w:ind w:left="100"/>
              <w:jc w:val="center"/>
              <w:rPr>
                <w:sz w:val="16"/>
                <w:szCs w:val="16"/>
              </w:rPr>
            </w:pPr>
            <w:r w:rsidRPr="00C54BB5">
              <w:rPr>
                <w:sz w:val="16"/>
                <w:szCs w:val="16"/>
              </w:rPr>
              <w:t>Sacrifice Goblin</w:t>
            </w:r>
          </w:p>
        </w:tc>
        <w:tc>
          <w:tcPr>
            <w:tcW w:w="1552"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ind w:left="100"/>
              <w:jc w:val="center"/>
              <w:rPr>
                <w:sz w:val="16"/>
                <w:szCs w:val="16"/>
              </w:rPr>
            </w:pPr>
            <w:r w:rsidRPr="00C54BB5">
              <w:rPr>
                <w:sz w:val="16"/>
                <w:szCs w:val="16"/>
              </w:rPr>
              <w:t>Sacrifice Goblin</w:t>
            </w:r>
          </w:p>
        </w:tc>
      </w:tr>
    </w:tbl>
    <w:p w:rsidR="002872FF" w:rsidRPr="002872FF" w:rsidRDefault="002872FF">
      <w:pPr>
        <w:spacing w:before="240"/>
      </w:pPr>
      <w:r>
        <w:rPr>
          <w:b/>
        </w:rPr>
        <w:t>Raging Blood</w:t>
      </w:r>
      <w:r>
        <w:t xml:space="preserve"> (Centaur Nomad)</w:t>
      </w:r>
      <w:r>
        <w:tab/>
        <w:t xml:space="preserve">level 2: gains </w:t>
      </w:r>
      <w:r w:rsidR="00704B93">
        <w:t>the Assault ability</w:t>
      </w:r>
    </w:p>
    <w:p w:rsidR="00704B93" w:rsidRDefault="00704B93">
      <w:pPr>
        <w:spacing w:before="240"/>
        <w:rPr>
          <w:color w:val="980000"/>
        </w:rPr>
      </w:pPr>
      <w:r>
        <w:rPr>
          <w:b/>
        </w:rPr>
        <w:t>Raging Blood</w:t>
      </w:r>
      <w:r>
        <w:t xml:space="preserve"> (Mauler)</w:t>
      </w:r>
      <w:r>
        <w:tab/>
      </w:r>
      <w:r>
        <w:tab/>
        <w:t xml:space="preserve">level 1: +2 Speed, +4 Health </w:t>
      </w:r>
      <w:r w:rsidRPr="00704B93">
        <w:rPr>
          <w:color w:val="980000"/>
        </w:rPr>
        <w:t>(+2 Speed – not changed, +5 Health)</w:t>
      </w:r>
    </w:p>
    <w:p w:rsidR="00704B93" w:rsidRDefault="00704B93" w:rsidP="00704B93">
      <w:r>
        <w:rPr>
          <w:color w:val="980000"/>
        </w:rPr>
        <w:tab/>
      </w:r>
      <w:r>
        <w:rPr>
          <w:color w:val="980000"/>
        </w:rPr>
        <w:tab/>
      </w:r>
      <w:r>
        <w:rPr>
          <w:color w:val="980000"/>
        </w:rPr>
        <w:tab/>
      </w:r>
      <w:r>
        <w:rPr>
          <w:color w:val="980000"/>
        </w:rPr>
        <w:tab/>
      </w:r>
      <w:r>
        <w:rPr>
          <w:color w:val="980000"/>
        </w:rPr>
        <w:tab/>
      </w:r>
      <w:r>
        <w:t xml:space="preserve">level 2: +3 Damage </w:t>
      </w:r>
      <w:r w:rsidRPr="00704B93">
        <w:rPr>
          <w:color w:val="980000"/>
        </w:rPr>
        <w:t>(not changed)</w:t>
      </w:r>
    </w:p>
    <w:p w:rsidR="00704B93" w:rsidRPr="00704B93" w:rsidRDefault="00704B93" w:rsidP="00704B93">
      <w:r>
        <w:tab/>
      </w:r>
      <w:r>
        <w:tab/>
      </w:r>
      <w:r>
        <w:tab/>
      </w:r>
      <w:r>
        <w:tab/>
      </w:r>
      <w:r>
        <w:tab/>
        <w:t xml:space="preserve">level 3: gains the Assault ability </w:t>
      </w:r>
      <w:r w:rsidRPr="00704B93">
        <w:rPr>
          <w:color w:val="980000"/>
        </w:rPr>
        <w:t>(Bash)</w:t>
      </w:r>
    </w:p>
    <w:p w:rsidR="00704B93" w:rsidRPr="00704B93" w:rsidRDefault="00704B93" w:rsidP="00704B93">
      <w:pPr>
        <w:spacing w:before="240"/>
      </w:pPr>
      <w:r>
        <w:rPr>
          <w:b/>
        </w:rPr>
        <w:t>Bash</w:t>
      </w:r>
      <w:r>
        <w:rPr>
          <w:b/>
        </w:rPr>
        <w:tab/>
      </w:r>
      <w:r>
        <w:rPr>
          <w:b/>
        </w:rPr>
        <w:tab/>
      </w:r>
      <w:r>
        <w:rPr>
          <w:b/>
        </w:rPr>
        <w:tab/>
      </w:r>
      <w:r>
        <w:rPr>
          <w:b/>
        </w:rPr>
        <w:tab/>
      </w:r>
      <w:r>
        <w:rPr>
          <w:b/>
        </w:rPr>
        <w:tab/>
      </w:r>
      <w:r>
        <w:t>the ability has been given to Mauler</w:t>
      </w:r>
    </w:p>
    <w:p w:rsidR="00704B93" w:rsidRDefault="00BB55DA" w:rsidP="00704B93">
      <w:pPr>
        <w:spacing w:before="240"/>
      </w:pPr>
      <w:r w:rsidRPr="00C54BB5">
        <w:rPr>
          <w:b/>
        </w:rPr>
        <w:t>Raging Blood</w:t>
      </w:r>
      <w:r w:rsidR="00704B93">
        <w:t xml:space="preserve"> (Sky Daughter)</w:t>
      </w:r>
      <w:r w:rsidR="00704B93">
        <w:tab/>
        <w:t>changes in spells:</w:t>
      </w:r>
    </w:p>
    <w:p w:rsidR="00704B93" w:rsidRDefault="00704B93" w:rsidP="00704B93">
      <w:r>
        <w:tab/>
      </w:r>
      <w:r>
        <w:tab/>
      </w:r>
      <w:r>
        <w:tab/>
      </w:r>
      <w:r>
        <w:tab/>
      </w:r>
      <w:r>
        <w:tab/>
      </w:r>
      <w:r w:rsidR="00BB55DA" w:rsidRPr="00C54BB5">
        <w:t>level 1: gains the Deflect Missile spell (adv)</w:t>
      </w:r>
    </w:p>
    <w:p w:rsidR="00704B93" w:rsidRDefault="00704B93" w:rsidP="00704B93">
      <w:r>
        <w:tab/>
      </w:r>
      <w:r>
        <w:tab/>
      </w:r>
      <w:r>
        <w:tab/>
      </w:r>
      <w:r>
        <w:tab/>
      </w:r>
      <w:r>
        <w:tab/>
        <w:t>l</w:t>
      </w:r>
      <w:r w:rsidR="00BB55DA" w:rsidRPr="00C54BB5">
        <w:t>evel 2: gains the Vulnerability and Cleansing spells (adv)</w:t>
      </w:r>
    </w:p>
    <w:p w:rsidR="003C706C" w:rsidRPr="00C54BB5" w:rsidRDefault="00704B93" w:rsidP="00704B93">
      <w:r>
        <w:tab/>
      </w:r>
      <w:r>
        <w:tab/>
      </w:r>
      <w:r>
        <w:tab/>
      </w:r>
      <w:r>
        <w:tab/>
      </w:r>
      <w:r>
        <w:tab/>
      </w:r>
      <w:r w:rsidR="00BB55DA" w:rsidRPr="00C54BB5">
        <w:t>level 3: gains the Teleportation spell (adv)</w:t>
      </w:r>
    </w:p>
    <w:p w:rsidR="003C706C" w:rsidRPr="00C54BB5" w:rsidRDefault="003C706C">
      <w:pPr>
        <w:ind w:left="3560" w:firstLine="40"/>
      </w:pPr>
    </w:p>
    <w:p w:rsidR="003C706C" w:rsidRPr="00C54BB5" w:rsidRDefault="00BB55DA">
      <w:pPr>
        <w:rPr>
          <w:color w:val="980000"/>
        </w:rPr>
      </w:pPr>
      <w:r w:rsidRPr="00C54BB5">
        <w:rPr>
          <w:b/>
        </w:rPr>
        <w:t>Sacrifice Goblin</w:t>
      </w:r>
      <w:r w:rsidRPr="00C54BB5">
        <w:tab/>
      </w:r>
      <w:r w:rsidR="00704B93">
        <w:tab/>
      </w:r>
      <w:r w:rsidR="00704B93">
        <w:tab/>
      </w:r>
      <w:r w:rsidRPr="00C54BB5">
        <w:t>the max bonus to Attack, Defense and Morale is increased to +</w:t>
      </w:r>
      <w:r w:rsidRPr="00C54BB5">
        <w:rPr>
          <w:b/>
        </w:rPr>
        <w:t>100</w:t>
      </w:r>
      <w:r w:rsidRPr="00C54BB5">
        <w:t xml:space="preserve"> </w:t>
      </w:r>
      <w:r w:rsidRPr="00C54BB5">
        <w:rPr>
          <w:color w:val="980000"/>
        </w:rPr>
        <w:t>(5)</w:t>
      </w:r>
    </w:p>
    <w:p w:rsidR="003C706C" w:rsidRPr="00C54BB5" w:rsidRDefault="003C706C"/>
    <w:p w:rsidR="003C706C" w:rsidRPr="00C54BB5" w:rsidRDefault="003C706C"/>
    <w:p w:rsidR="003C706C" w:rsidRPr="00C54BB5" w:rsidRDefault="003C706C"/>
    <w:tbl>
      <w:tblPr>
        <w:tblStyle w:val="afffb"/>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6"/>
        <w:gridCol w:w="1726"/>
        <w:gridCol w:w="1726"/>
        <w:gridCol w:w="1726"/>
        <w:gridCol w:w="1726"/>
        <w:gridCol w:w="1726"/>
        <w:gridCol w:w="1726"/>
        <w:gridCol w:w="1726"/>
      </w:tblGrid>
      <w:tr w:rsidR="003C706C" w:rsidRPr="00C54BB5">
        <w:tc>
          <w:tcPr>
            <w:tcW w:w="1875" w:type="dxa"/>
            <w:tcBorders>
              <w:top w:val="single" w:sz="18" w:space="0" w:color="B7B7B7"/>
              <w:left w:val="single" w:sz="18" w:space="0" w:color="B7B7B7"/>
              <w:bottom w:val="single" w:sz="18" w:space="0" w:color="B7B7B7"/>
              <w:right w:val="single" w:sz="18" w:space="0" w:color="B7B7B7"/>
            </w:tcBorders>
            <w:shd w:val="clear" w:color="auto" w:fill="CC6622"/>
            <w:tcMar>
              <w:top w:w="100" w:type="dxa"/>
              <w:left w:w="100" w:type="dxa"/>
              <w:bottom w:w="100" w:type="dxa"/>
              <w:right w:w="100" w:type="dxa"/>
            </w:tcMar>
          </w:tcPr>
          <w:p w:rsidR="003C706C" w:rsidRPr="00C54BB5" w:rsidRDefault="003C706C">
            <w:pPr>
              <w:widowControl w:val="0"/>
              <w:rPr>
                <w:shd w:val="clear" w:color="auto" w:fill="8F817B"/>
              </w:rPr>
            </w:pPr>
          </w:p>
        </w:tc>
        <w:tc>
          <w:tcPr>
            <w:tcW w:w="1726" w:type="dxa"/>
            <w:tcBorders>
              <w:top w:val="single" w:sz="18" w:space="0" w:color="B7B7B7"/>
              <w:left w:val="single" w:sz="18" w:space="0" w:color="B7B7B7"/>
              <w:bottom w:val="single" w:sz="18" w:space="0" w:color="B7B7B7"/>
              <w:right w:val="dashed" w:sz="8" w:space="0" w:color="B7B7B7"/>
            </w:tcBorders>
            <w:tcMar>
              <w:top w:w="99" w:type="dxa"/>
              <w:left w:w="99" w:type="dxa"/>
              <w:bottom w:w="99" w:type="dxa"/>
              <w:right w:w="99" w:type="dxa"/>
            </w:tcMar>
            <w:vAlign w:val="center"/>
          </w:tcPr>
          <w:p w:rsidR="003C706C" w:rsidRPr="00C54BB5" w:rsidRDefault="00BB55DA">
            <w:pPr>
              <w:ind w:left="100"/>
              <w:jc w:val="center"/>
            </w:pPr>
            <w:r w:rsidRPr="00C54BB5">
              <w:t>Slayer</w:t>
            </w:r>
          </w:p>
        </w:tc>
        <w:tc>
          <w:tcPr>
            <w:tcW w:w="1726" w:type="dxa"/>
            <w:tcBorders>
              <w:top w:val="single" w:sz="18" w:space="0" w:color="B7B7B7"/>
              <w:bottom w:val="single" w:sz="8" w:space="0" w:color="000000"/>
            </w:tcBorders>
            <w:shd w:val="clear" w:color="auto" w:fill="auto"/>
            <w:tcMar>
              <w:top w:w="99" w:type="dxa"/>
              <w:left w:w="99" w:type="dxa"/>
              <w:bottom w:w="99" w:type="dxa"/>
              <w:right w:w="99" w:type="dxa"/>
            </w:tcMar>
            <w:vAlign w:val="center"/>
          </w:tcPr>
          <w:p w:rsidR="003C706C" w:rsidRPr="00C54BB5" w:rsidRDefault="00BB55DA">
            <w:pPr>
              <w:ind w:left="100"/>
              <w:jc w:val="center"/>
            </w:pPr>
            <w:r w:rsidRPr="00C54BB5">
              <w:t>Chieftain</w:t>
            </w:r>
          </w:p>
        </w:tc>
        <w:tc>
          <w:tcPr>
            <w:tcW w:w="1726" w:type="dxa"/>
            <w:tcBorders>
              <w:top w:val="single" w:sz="18" w:space="0" w:color="B7B7B7"/>
              <w:left w:val="single" w:sz="8" w:space="0" w:color="B7B7B7"/>
              <w:bottom w:val="single" w:sz="18" w:space="0" w:color="B7B7B7"/>
              <w:right w:val="dashed" w:sz="8" w:space="0" w:color="B7B7B7"/>
            </w:tcBorders>
            <w:tcMar>
              <w:top w:w="99" w:type="dxa"/>
              <w:left w:w="99" w:type="dxa"/>
              <w:bottom w:w="99" w:type="dxa"/>
              <w:right w:w="99" w:type="dxa"/>
            </w:tcMar>
            <w:vAlign w:val="center"/>
          </w:tcPr>
          <w:p w:rsidR="003C706C" w:rsidRPr="00C54BB5" w:rsidRDefault="00BB55DA">
            <w:pPr>
              <w:ind w:left="100"/>
              <w:jc w:val="center"/>
            </w:pPr>
            <w:r w:rsidRPr="00C54BB5">
              <w:t>Foul Wyvern</w:t>
            </w:r>
          </w:p>
        </w:tc>
        <w:tc>
          <w:tcPr>
            <w:tcW w:w="1726" w:type="dxa"/>
            <w:tcBorders>
              <w:top w:val="single" w:sz="18" w:space="0" w:color="B7B7B7"/>
              <w:left w:val="dashed" w:sz="8" w:space="0" w:color="B7B7B7"/>
              <w:bottom w:val="single" w:sz="18" w:space="0" w:color="B7B7B7"/>
              <w:right w:val="single" w:sz="8" w:space="0" w:color="B7B7B7"/>
            </w:tcBorders>
            <w:tcMar>
              <w:top w:w="99" w:type="dxa"/>
              <w:left w:w="99" w:type="dxa"/>
              <w:bottom w:w="99" w:type="dxa"/>
              <w:right w:w="99" w:type="dxa"/>
            </w:tcMar>
            <w:vAlign w:val="center"/>
          </w:tcPr>
          <w:p w:rsidR="003C706C" w:rsidRPr="00C54BB5" w:rsidRDefault="00BB55DA">
            <w:pPr>
              <w:ind w:left="100"/>
              <w:jc w:val="center"/>
            </w:pPr>
            <w:r w:rsidRPr="00C54BB5">
              <w:t>Paokai</w:t>
            </w:r>
          </w:p>
        </w:tc>
        <w:tc>
          <w:tcPr>
            <w:tcW w:w="1726" w:type="dxa"/>
            <w:tcBorders>
              <w:top w:val="single" w:sz="18" w:space="0" w:color="B7B7B7"/>
              <w:left w:val="single" w:sz="8" w:space="0" w:color="B7B7B7"/>
              <w:bottom w:val="single" w:sz="18" w:space="0" w:color="B7B7B7"/>
              <w:right w:val="dashed" w:sz="8" w:space="0" w:color="B7B7B7"/>
            </w:tcBorders>
            <w:tcMar>
              <w:top w:w="99" w:type="dxa"/>
              <w:left w:w="99" w:type="dxa"/>
              <w:bottom w:w="99" w:type="dxa"/>
              <w:right w:w="99" w:type="dxa"/>
            </w:tcMar>
            <w:vAlign w:val="center"/>
          </w:tcPr>
          <w:p w:rsidR="003C706C" w:rsidRPr="00C54BB5" w:rsidRDefault="00BB55DA">
            <w:pPr>
              <w:ind w:left="100"/>
              <w:jc w:val="center"/>
            </w:pPr>
            <w:r w:rsidRPr="00C54BB5">
              <w:t>Untamed Cyclops</w:t>
            </w:r>
          </w:p>
        </w:tc>
        <w:tc>
          <w:tcPr>
            <w:tcW w:w="1726" w:type="dxa"/>
            <w:tcBorders>
              <w:top w:val="single" w:sz="18" w:space="0" w:color="B7B7B7"/>
              <w:left w:val="dashed" w:sz="8" w:space="0" w:color="B7B7B7"/>
              <w:bottom w:val="single" w:sz="18" w:space="0" w:color="B7B7B7"/>
              <w:right w:val="single" w:sz="18" w:space="0" w:color="B7B7B7"/>
            </w:tcBorders>
            <w:tcMar>
              <w:top w:w="99" w:type="dxa"/>
              <w:left w:w="99" w:type="dxa"/>
              <w:bottom w:w="99" w:type="dxa"/>
              <w:right w:w="99" w:type="dxa"/>
            </w:tcMar>
            <w:vAlign w:val="center"/>
          </w:tcPr>
          <w:p w:rsidR="003C706C" w:rsidRPr="00C54BB5" w:rsidRDefault="00BB55DA">
            <w:pPr>
              <w:ind w:left="100"/>
              <w:jc w:val="center"/>
            </w:pPr>
            <w:r w:rsidRPr="00C54BB5">
              <w:t>Bloodeyed Cyclops</w:t>
            </w:r>
          </w:p>
        </w:tc>
        <w:tc>
          <w:tcPr>
            <w:tcW w:w="1726" w:type="dxa"/>
            <w:tcBorders>
              <w:top w:val="single" w:sz="18" w:space="0" w:color="B7B7B7"/>
              <w:left w:val="single" w:sz="18" w:space="0" w:color="B7B7B7"/>
              <w:bottom w:val="single" w:sz="18" w:space="0" w:color="B7B7B7"/>
              <w:right w:val="single" w:sz="18" w:space="0" w:color="B7B7B7"/>
            </w:tcBorders>
            <w:tcMar>
              <w:top w:w="99" w:type="dxa"/>
              <w:left w:w="99" w:type="dxa"/>
              <w:bottom w:w="99" w:type="dxa"/>
              <w:right w:w="99" w:type="dxa"/>
            </w:tcMar>
            <w:vAlign w:val="center"/>
          </w:tcPr>
          <w:p w:rsidR="003C706C" w:rsidRPr="00C54BB5" w:rsidRDefault="00BB55DA">
            <w:pPr>
              <w:ind w:left="100"/>
              <w:jc w:val="center"/>
            </w:pPr>
            <w:r w:rsidRPr="00C54BB5">
              <w:t>Wolf</w:t>
            </w:r>
          </w:p>
        </w:tc>
      </w:tr>
      <w:tr w:rsidR="003C706C" w:rsidRPr="00C54BB5">
        <w:tc>
          <w:tcPr>
            <w:tcW w:w="1875" w:type="dxa"/>
            <w:tcBorders>
              <w:top w:val="single" w:sz="18" w:space="0" w:color="B7B7B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726"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15 </w:t>
            </w:r>
            <w:r w:rsidRPr="00C54BB5">
              <w:rPr>
                <w:color w:val="980000"/>
              </w:rPr>
              <w:t>(14)</w:t>
            </w:r>
          </w:p>
        </w:tc>
        <w:tc>
          <w:tcPr>
            <w:tcW w:w="1726"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13</w:t>
            </w:r>
          </w:p>
        </w:tc>
        <w:tc>
          <w:tcPr>
            <w:tcW w:w="1726"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23 </w:t>
            </w:r>
            <w:r w:rsidRPr="00C54BB5">
              <w:rPr>
                <w:color w:val="980000"/>
              </w:rPr>
              <w:t>(21)</w:t>
            </w:r>
          </w:p>
        </w:tc>
        <w:tc>
          <w:tcPr>
            <w:tcW w:w="1726"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19</w:t>
            </w:r>
          </w:p>
        </w:tc>
        <w:tc>
          <w:tcPr>
            <w:tcW w:w="1726"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c>
          <w:tcPr>
            <w:tcW w:w="1726"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28</w:t>
            </w:r>
          </w:p>
        </w:tc>
        <w:tc>
          <w:tcPr>
            <w:tcW w:w="1726" w:type="dxa"/>
            <w:tcBorders>
              <w:top w:val="single" w:sz="1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r>
      <w:tr w:rsidR="003C706C" w:rsidRPr="00C54BB5">
        <w:tc>
          <w:tcPr>
            <w:tcW w:w="1875"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72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13 </w:t>
            </w:r>
            <w:r w:rsidRPr="00C54BB5">
              <w:rPr>
                <w:color w:val="980000"/>
              </w:rPr>
              <w:t>(10)</w:t>
            </w:r>
          </w:p>
        </w:tc>
        <w:tc>
          <w:tcPr>
            <w:tcW w:w="172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p>
        </w:tc>
        <w:tc>
          <w:tcPr>
            <w:tcW w:w="172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18</w:t>
            </w:r>
          </w:p>
        </w:tc>
        <w:tc>
          <w:tcPr>
            <w:tcW w:w="172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21 </w:t>
            </w:r>
            <w:r w:rsidRPr="00C54BB5">
              <w:rPr>
                <w:color w:val="980000"/>
              </w:rPr>
              <w:t>(19)</w:t>
            </w:r>
          </w:p>
        </w:tc>
        <w:tc>
          <w:tcPr>
            <w:tcW w:w="172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27</w:t>
            </w:r>
          </w:p>
        </w:tc>
        <w:tc>
          <w:tcPr>
            <w:tcW w:w="1726"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28</w:t>
            </w:r>
          </w:p>
        </w:tc>
        <w:tc>
          <w:tcPr>
            <w:tcW w:w="1726"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r>
      <w:tr w:rsidR="003C706C" w:rsidRPr="00C54BB5">
        <w:tc>
          <w:tcPr>
            <w:tcW w:w="1875"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72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9-13 </w:t>
            </w:r>
            <w:r w:rsidRPr="00C54BB5">
              <w:rPr>
                <w:color w:val="980000"/>
              </w:rPr>
              <w:t>(8-12)</w:t>
            </w:r>
          </w:p>
        </w:tc>
        <w:tc>
          <w:tcPr>
            <w:tcW w:w="172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10-12</w:t>
            </w:r>
          </w:p>
        </w:tc>
        <w:tc>
          <w:tcPr>
            <w:tcW w:w="172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22-30 </w:t>
            </w:r>
            <w:r w:rsidRPr="00C54BB5">
              <w:rPr>
                <w:color w:val="980000"/>
              </w:rPr>
              <w:t>(20-27)</w:t>
            </w:r>
          </w:p>
        </w:tc>
        <w:tc>
          <w:tcPr>
            <w:tcW w:w="172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 xml:space="preserve">8-18 </w:t>
            </w:r>
            <w:r w:rsidRPr="00C54BB5">
              <w:rPr>
                <w:color w:val="980000"/>
              </w:rPr>
              <w:t>(20-25)</w:t>
            </w:r>
          </w:p>
        </w:tc>
        <w:tc>
          <w:tcPr>
            <w:tcW w:w="172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45-57</w:t>
            </w:r>
          </w:p>
        </w:tc>
        <w:tc>
          <w:tcPr>
            <w:tcW w:w="1726"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35-50</w:t>
            </w:r>
          </w:p>
        </w:tc>
        <w:tc>
          <w:tcPr>
            <w:tcW w:w="1726"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w:t>
            </w:r>
          </w:p>
        </w:tc>
      </w:tr>
      <w:tr w:rsidR="003C706C" w:rsidRPr="00C54BB5">
        <w:tc>
          <w:tcPr>
            <w:tcW w:w="1875"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72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40</w:t>
            </w:r>
          </w:p>
        </w:tc>
        <w:tc>
          <w:tcPr>
            <w:tcW w:w="172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48</w:t>
            </w:r>
          </w:p>
        </w:tc>
        <w:tc>
          <w:tcPr>
            <w:tcW w:w="172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105</w:t>
            </w:r>
          </w:p>
        </w:tc>
        <w:tc>
          <w:tcPr>
            <w:tcW w:w="172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130 </w:t>
            </w:r>
            <w:r w:rsidRPr="00C54BB5">
              <w:rPr>
                <w:color w:val="980000"/>
              </w:rPr>
              <w:t>(120)</w:t>
            </w:r>
          </w:p>
        </w:tc>
        <w:tc>
          <w:tcPr>
            <w:tcW w:w="172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245 </w:t>
            </w:r>
            <w:r w:rsidRPr="00C54BB5">
              <w:rPr>
                <w:color w:val="980000"/>
              </w:rPr>
              <w:t>(225)</w:t>
            </w:r>
          </w:p>
        </w:tc>
        <w:tc>
          <w:tcPr>
            <w:tcW w:w="1726"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235</w:t>
            </w:r>
          </w:p>
        </w:tc>
        <w:tc>
          <w:tcPr>
            <w:tcW w:w="1726"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25</w:t>
            </w:r>
          </w:p>
        </w:tc>
      </w:tr>
      <w:tr w:rsidR="003C706C" w:rsidRPr="00C54BB5">
        <w:tc>
          <w:tcPr>
            <w:tcW w:w="1875"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72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72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72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72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72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726"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726" w:type="dxa"/>
            <w:tcBorders>
              <w:top w:val="single" w:sz="8"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r>
      <w:tr w:rsidR="003C706C" w:rsidRPr="00C54BB5">
        <w:tc>
          <w:tcPr>
            <w:tcW w:w="1875"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726"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r w:rsidR="00F61664">
              <w:t>0</w:t>
            </w:r>
          </w:p>
        </w:tc>
        <w:tc>
          <w:tcPr>
            <w:tcW w:w="1726"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r w:rsidR="00F61664">
              <w:t>0</w:t>
            </w:r>
          </w:p>
        </w:tc>
        <w:tc>
          <w:tcPr>
            <w:tcW w:w="1726"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12</w:t>
            </w:r>
            <w:r w:rsidR="00F61664">
              <w:t>0</w:t>
            </w:r>
            <w:r w:rsidRPr="00C54BB5">
              <w:t xml:space="preserve"> </w:t>
            </w:r>
            <w:r w:rsidRPr="00C54BB5">
              <w:rPr>
                <w:color w:val="980000"/>
              </w:rPr>
              <w:t>(10)</w:t>
            </w:r>
          </w:p>
        </w:tc>
        <w:tc>
          <w:tcPr>
            <w:tcW w:w="1726"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726"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11</w:t>
            </w:r>
            <w:r w:rsidR="00F61664">
              <w:t>0</w:t>
            </w:r>
            <w:r w:rsidRPr="00C54BB5">
              <w:t xml:space="preserve"> </w:t>
            </w:r>
            <w:r w:rsidRPr="00C54BB5">
              <w:rPr>
                <w:color w:val="980000"/>
              </w:rPr>
              <w:t>(9)</w:t>
            </w:r>
          </w:p>
        </w:tc>
        <w:tc>
          <w:tcPr>
            <w:tcW w:w="1726"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726" w:type="dxa"/>
            <w:tcBorders>
              <w:top w:val="single" w:sz="8" w:space="0" w:color="B7B7B7"/>
              <w:left w:val="single" w:sz="1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w:t>
            </w:r>
            <w:r w:rsidR="00F61664">
              <w:t>0</w:t>
            </w:r>
          </w:p>
        </w:tc>
      </w:tr>
      <w:tr w:rsidR="003C706C" w:rsidRPr="00C54BB5">
        <w:tc>
          <w:tcPr>
            <w:tcW w:w="1875"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726"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26"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26"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26"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26"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c>
          <w:tcPr>
            <w:tcW w:w="1726"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c>
          <w:tcPr>
            <w:tcW w:w="1726" w:type="dxa"/>
            <w:tcBorders>
              <w:top w:val="single" w:sz="12" w:space="0" w:color="B7B7B7"/>
              <w:left w:val="single" w:sz="18"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r>
      <w:tr w:rsidR="003C706C" w:rsidRPr="00C54BB5">
        <w:tc>
          <w:tcPr>
            <w:tcW w:w="1875" w:type="dxa"/>
            <w:tcBorders>
              <w:top w:val="single" w:sz="8" w:space="0" w:color="663E27"/>
              <w:left w:val="single" w:sz="18" w:space="0" w:color="B7B7B7"/>
              <w:bottom w:val="single" w:sz="8" w:space="0" w:color="663E27"/>
              <w:right w:val="single" w:sz="18" w:space="0" w:color="B7B7B7"/>
            </w:tcBorders>
            <w:shd w:val="clear" w:color="auto" w:fill="663E2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726"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26"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26"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26"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26"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26"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726" w:type="dxa"/>
            <w:tcBorders>
              <w:top w:val="single" w:sz="8" w:space="0" w:color="B7B7B7"/>
              <w:left w:val="single" w:sz="1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r>
      <w:tr w:rsidR="003C706C" w:rsidRPr="00C54BB5">
        <w:trPr>
          <w:trHeight w:val="560"/>
        </w:trPr>
        <w:tc>
          <w:tcPr>
            <w:tcW w:w="1875" w:type="dxa"/>
            <w:tcBorders>
              <w:top w:val="single" w:sz="8" w:space="0" w:color="663E27"/>
              <w:left w:val="single" w:sz="18" w:space="0" w:color="B7B7B7"/>
              <w:bottom w:val="single" w:sz="18" w:space="0" w:color="B7B7B7"/>
              <w:right w:val="single" w:sz="18" w:space="0" w:color="B7B7B7"/>
            </w:tcBorders>
            <w:shd w:val="clear" w:color="auto" w:fill="663E27"/>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726"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ind w:left="100"/>
              <w:jc w:val="center"/>
              <w:rPr>
                <w:sz w:val="16"/>
                <w:szCs w:val="16"/>
              </w:rPr>
            </w:pPr>
            <w:r w:rsidRPr="00C54BB5">
              <w:rPr>
                <w:sz w:val="16"/>
                <w:szCs w:val="16"/>
              </w:rPr>
              <w:t>Raging Blood</w:t>
            </w:r>
          </w:p>
        </w:tc>
        <w:tc>
          <w:tcPr>
            <w:tcW w:w="1726"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726"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ind w:left="100"/>
              <w:jc w:val="center"/>
              <w:rPr>
                <w:sz w:val="16"/>
                <w:szCs w:val="16"/>
              </w:rPr>
            </w:pPr>
            <w:r w:rsidRPr="00C54BB5">
              <w:rPr>
                <w:sz w:val="16"/>
                <w:szCs w:val="16"/>
              </w:rPr>
              <w:t>Regeneration</w:t>
            </w:r>
            <w:r w:rsidR="00B75ED1">
              <w:rPr>
                <w:sz w:val="16"/>
                <w:szCs w:val="16"/>
              </w:rPr>
              <w:t>,</w:t>
            </w:r>
          </w:p>
          <w:p w:rsidR="003C706C" w:rsidRPr="00C54BB5" w:rsidRDefault="00BB55DA">
            <w:pPr>
              <w:ind w:left="100"/>
              <w:jc w:val="center"/>
              <w:rPr>
                <w:sz w:val="16"/>
                <w:szCs w:val="16"/>
              </w:rPr>
            </w:pPr>
            <w:r w:rsidRPr="00C54BB5">
              <w:rPr>
                <w:sz w:val="16"/>
                <w:szCs w:val="16"/>
              </w:rPr>
              <w:t>Venom</w:t>
            </w:r>
          </w:p>
        </w:tc>
        <w:tc>
          <w:tcPr>
            <w:tcW w:w="1726"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ind w:left="100"/>
              <w:jc w:val="center"/>
              <w:rPr>
                <w:sz w:val="16"/>
                <w:szCs w:val="16"/>
              </w:rPr>
            </w:pPr>
            <w:r w:rsidRPr="00C54BB5">
              <w:rPr>
                <w:sz w:val="16"/>
                <w:szCs w:val="16"/>
              </w:rPr>
              <w:t>Scavenger</w:t>
            </w:r>
          </w:p>
        </w:tc>
        <w:tc>
          <w:tcPr>
            <w:tcW w:w="1726"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Crushing Blow</w:t>
            </w:r>
          </w:p>
        </w:tc>
        <w:tc>
          <w:tcPr>
            <w:tcW w:w="1726"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726" w:type="dxa"/>
            <w:tcBorders>
              <w:top w:val="single" w:sz="12" w:space="0" w:color="B7B7B7"/>
              <w:left w:val="single" w:sz="1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Raging Blood</w:t>
            </w:r>
            <w:r w:rsidR="00B75ED1">
              <w:rPr>
                <w:sz w:val="16"/>
                <w:szCs w:val="16"/>
              </w:rPr>
              <w:t>,</w:t>
            </w:r>
          </w:p>
          <w:p w:rsidR="003C706C" w:rsidRPr="00C54BB5" w:rsidRDefault="00BB55DA">
            <w:pPr>
              <w:widowControl w:val="0"/>
              <w:jc w:val="center"/>
              <w:rPr>
                <w:sz w:val="16"/>
                <w:szCs w:val="16"/>
              </w:rPr>
            </w:pPr>
            <w:r w:rsidRPr="00C54BB5">
              <w:rPr>
                <w:sz w:val="16"/>
                <w:szCs w:val="16"/>
              </w:rPr>
              <w:t>Howl</w:t>
            </w:r>
            <w:r w:rsidR="00B75ED1">
              <w:rPr>
                <w:sz w:val="16"/>
                <w:szCs w:val="16"/>
              </w:rPr>
              <w:t>,</w:t>
            </w:r>
          </w:p>
          <w:p w:rsidR="003C706C" w:rsidRPr="00C54BB5" w:rsidRDefault="00BB55DA">
            <w:pPr>
              <w:widowControl w:val="0"/>
              <w:jc w:val="center"/>
              <w:rPr>
                <w:sz w:val="16"/>
                <w:szCs w:val="16"/>
              </w:rPr>
            </w:pPr>
            <w:r w:rsidRPr="00C54BB5">
              <w:rPr>
                <w:sz w:val="16"/>
                <w:szCs w:val="16"/>
              </w:rPr>
              <w:t>Pack Hunter</w:t>
            </w:r>
          </w:p>
        </w:tc>
      </w:tr>
    </w:tbl>
    <w:p w:rsidR="003C706C" w:rsidRPr="00C54BB5" w:rsidRDefault="003C706C"/>
    <w:p w:rsidR="003C706C" w:rsidRPr="00C54BB5" w:rsidRDefault="00BB55DA">
      <w:pPr>
        <w:rPr>
          <w:color w:val="980000"/>
        </w:rPr>
      </w:pPr>
      <w:r w:rsidRPr="00C54BB5">
        <w:rPr>
          <w:b/>
        </w:rPr>
        <w:t>Raging Blood</w:t>
      </w:r>
      <w:r w:rsidRPr="00C54BB5">
        <w:t xml:space="preserve"> (Slayer)</w:t>
      </w:r>
      <w:r w:rsidRPr="00C54BB5">
        <w:tab/>
      </w:r>
      <w:r w:rsidRPr="00C54BB5">
        <w:tab/>
        <w:t xml:space="preserve">level 2: +12 HP </w:t>
      </w:r>
      <w:r w:rsidRPr="00C54BB5">
        <w:rPr>
          <w:color w:val="980000"/>
        </w:rPr>
        <w:t>(+10 HP)</w:t>
      </w:r>
    </w:p>
    <w:p w:rsidR="003C706C" w:rsidRPr="00C54BB5" w:rsidRDefault="003C706C"/>
    <w:p w:rsidR="003C706C" w:rsidRPr="00C54BB5" w:rsidRDefault="00BB55DA">
      <w:pPr>
        <w:rPr>
          <w:color w:val="980000"/>
        </w:rPr>
      </w:pPr>
      <w:r w:rsidRPr="00C54BB5">
        <w:rPr>
          <w:b/>
        </w:rPr>
        <w:t>Regeneration</w:t>
      </w:r>
      <w:r w:rsidRPr="00C54BB5">
        <w:tab/>
      </w:r>
      <w:r w:rsidRPr="00C54BB5">
        <w:tab/>
      </w:r>
      <w:r w:rsidRPr="00C54BB5">
        <w:tab/>
        <w:t xml:space="preserve">this creature restores its health by 75-100 hit points each turn </w:t>
      </w:r>
      <w:r w:rsidRPr="00C54BB5">
        <w:rPr>
          <w:color w:val="980000"/>
        </w:rPr>
        <w:t>(30-50)</w:t>
      </w:r>
    </w:p>
    <w:p w:rsidR="003C706C" w:rsidRPr="00C54BB5" w:rsidRDefault="003C706C"/>
    <w:p w:rsidR="003C706C" w:rsidRPr="00C54BB5" w:rsidRDefault="00BB55DA">
      <w:pPr>
        <w:rPr>
          <w:color w:val="980000"/>
        </w:rPr>
      </w:pPr>
      <w:r w:rsidRPr="00C54BB5">
        <w:rPr>
          <w:b/>
        </w:rPr>
        <w:t>Venom</w:t>
      </w:r>
      <w:r w:rsidRPr="00C54BB5">
        <w:tab/>
      </w:r>
      <w:r w:rsidRPr="00C54BB5">
        <w:tab/>
      </w:r>
      <w:r w:rsidRPr="00C54BB5">
        <w:tab/>
      </w:r>
      <w:r w:rsidRPr="00C54BB5">
        <w:tab/>
        <w:t xml:space="preserve">the venom deals 10 damage per Wyvern each turn </w:t>
      </w:r>
      <w:r w:rsidRPr="00C54BB5">
        <w:rPr>
          <w:color w:val="980000"/>
        </w:rPr>
        <w:t>(5)</w:t>
      </w:r>
    </w:p>
    <w:p w:rsidR="003C706C" w:rsidRPr="00C54BB5" w:rsidRDefault="003C706C"/>
    <w:p w:rsidR="003C706C" w:rsidRPr="00C54BB5" w:rsidRDefault="00BB55DA">
      <w:pPr>
        <w:rPr>
          <w:color w:val="980000"/>
        </w:rPr>
      </w:pPr>
      <w:r w:rsidRPr="00C54BB5">
        <w:rPr>
          <w:b/>
        </w:rPr>
        <w:t>Scavenger</w:t>
      </w:r>
      <w:r w:rsidRPr="00C54BB5">
        <w:tab/>
      </w:r>
      <w:r w:rsidRPr="00C54BB5">
        <w:tab/>
      </w:r>
      <w:r w:rsidRPr="00C54BB5">
        <w:tab/>
      </w:r>
      <w:r w:rsidRPr="00C54BB5">
        <w:tab/>
        <w:t xml:space="preserve">health gained is equal to 40% of the dead stack's HP </w:t>
      </w:r>
      <w:r w:rsidRPr="00C54BB5">
        <w:rPr>
          <w:color w:val="980000"/>
        </w:rPr>
        <w:t>(20%)</w:t>
      </w:r>
    </w:p>
    <w:p w:rsidR="003C706C" w:rsidRPr="00C54BB5" w:rsidRDefault="003C706C"/>
    <w:p w:rsidR="003C706C" w:rsidRPr="00C54BB5" w:rsidRDefault="00BB55DA">
      <w:pPr>
        <w:rPr>
          <w:color w:val="980000"/>
        </w:rPr>
      </w:pPr>
      <w:r w:rsidRPr="00C54BB5">
        <w:rPr>
          <w:b/>
        </w:rPr>
        <w:t>Crushing Blow</w:t>
      </w:r>
      <w:r w:rsidRPr="00C54BB5">
        <w:tab/>
      </w:r>
      <w:r w:rsidRPr="00C54BB5">
        <w:tab/>
      </w:r>
      <w:r w:rsidR="00B75ED1">
        <w:tab/>
      </w:r>
      <w:r w:rsidRPr="00C54BB5">
        <w:t xml:space="preserve">the base factor for stun chance equals to 1 </w:t>
      </w:r>
      <w:r w:rsidRPr="00C54BB5">
        <w:rPr>
          <w:color w:val="980000"/>
        </w:rPr>
        <w:t>(0.8)</w:t>
      </w:r>
    </w:p>
    <w:p w:rsidR="003C706C" w:rsidRPr="00C54BB5" w:rsidRDefault="003C706C"/>
    <w:p w:rsidR="003C706C" w:rsidRPr="00C54BB5" w:rsidRDefault="00BB55DA">
      <w:r w:rsidRPr="00C54BB5">
        <w:rPr>
          <w:b/>
        </w:rPr>
        <w:t>Raging Blood</w:t>
      </w:r>
      <w:r w:rsidRPr="00C54BB5">
        <w:t xml:space="preserve"> (Wolf)</w:t>
      </w:r>
      <w:r w:rsidRPr="00C54BB5">
        <w:tab/>
      </w:r>
      <w:r w:rsidRPr="00C54BB5">
        <w:tab/>
        <w:t>level 1: 25% magic proof</w:t>
      </w:r>
    </w:p>
    <w:p w:rsidR="003C706C" w:rsidRPr="00C54BB5" w:rsidRDefault="00BB55DA">
      <w:r w:rsidRPr="00C54BB5">
        <w:tab/>
      </w:r>
      <w:r w:rsidRPr="00C54BB5">
        <w:tab/>
      </w:r>
      <w:r w:rsidRPr="00C54BB5">
        <w:tab/>
      </w:r>
      <w:r w:rsidRPr="00C54BB5">
        <w:tab/>
      </w:r>
      <w:r w:rsidRPr="00C54BB5">
        <w:tab/>
        <w:t>level 2: gains Agility</w:t>
      </w:r>
    </w:p>
    <w:p w:rsidR="00861550" w:rsidRDefault="00BB55DA" w:rsidP="00A454DA">
      <w:pPr>
        <w:ind w:left="2880" w:firstLine="720"/>
      </w:pPr>
      <w:r w:rsidRPr="00C54BB5">
        <w:t>level 3: gains immunity to mind-related spells</w:t>
      </w:r>
      <w:r w:rsidR="00861550">
        <w:br w:type="page"/>
      </w:r>
    </w:p>
    <w:p w:rsidR="003C706C" w:rsidRPr="00C54BB5" w:rsidRDefault="00BB55DA">
      <w:pPr>
        <w:pStyle w:val="3"/>
      </w:pPr>
      <w:bookmarkStart w:id="82" w:name="_gmjm1o7n9gei"/>
      <w:bookmarkEnd w:id="82"/>
      <w:r w:rsidRPr="00C54BB5">
        <w:lastRenderedPageBreak/>
        <w:t>Inferno</w:t>
      </w:r>
    </w:p>
    <w:p w:rsidR="003C706C" w:rsidRPr="00C54BB5" w:rsidRDefault="003C706C"/>
    <w:tbl>
      <w:tblPr>
        <w:tblStyle w:val="afffc"/>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470"/>
        <w:gridCol w:w="1620"/>
        <w:gridCol w:w="1470"/>
        <w:gridCol w:w="1564"/>
        <w:gridCol w:w="1564"/>
        <w:gridCol w:w="1485"/>
        <w:gridCol w:w="1575"/>
        <w:gridCol w:w="1590"/>
      </w:tblGrid>
      <w:tr w:rsidR="003C706C" w:rsidRPr="00C54BB5">
        <w:tc>
          <w:tcPr>
            <w:tcW w:w="1620" w:type="dxa"/>
            <w:tcBorders>
              <w:top w:val="single" w:sz="18" w:space="0" w:color="B7B7B7"/>
              <w:left w:val="single" w:sz="18" w:space="0" w:color="B7B7B7"/>
              <w:bottom w:val="single" w:sz="18" w:space="0" w:color="B7B7B7"/>
              <w:right w:val="single" w:sz="18" w:space="0" w:color="B7B7B7"/>
            </w:tcBorders>
            <w:shd w:val="clear" w:color="auto" w:fill="8F817B"/>
            <w:tcMar>
              <w:top w:w="100" w:type="dxa"/>
              <w:left w:w="100" w:type="dxa"/>
              <w:bottom w:w="100" w:type="dxa"/>
              <w:right w:w="100" w:type="dxa"/>
            </w:tcMar>
          </w:tcPr>
          <w:p w:rsidR="003C706C" w:rsidRPr="00C54BB5" w:rsidRDefault="003C706C">
            <w:pPr>
              <w:widowControl w:val="0"/>
            </w:pPr>
          </w:p>
        </w:tc>
        <w:tc>
          <w:tcPr>
            <w:tcW w:w="1470"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Familiar</w:t>
            </w:r>
          </w:p>
        </w:tc>
        <w:tc>
          <w:tcPr>
            <w:tcW w:w="1620"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Vermin</w:t>
            </w:r>
          </w:p>
        </w:tc>
        <w:tc>
          <w:tcPr>
            <w:tcW w:w="1470"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Horned Overseer</w:t>
            </w:r>
          </w:p>
        </w:tc>
        <w:tc>
          <w:tcPr>
            <w:tcW w:w="1564"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Horned Grunt</w:t>
            </w:r>
          </w:p>
        </w:tc>
        <w:tc>
          <w:tcPr>
            <w:tcW w:w="1564"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Cerberus</w:t>
            </w:r>
          </w:p>
        </w:tc>
        <w:tc>
          <w:tcPr>
            <w:tcW w:w="1485"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Firehound</w:t>
            </w:r>
          </w:p>
        </w:tc>
        <w:tc>
          <w:tcPr>
            <w:tcW w:w="1575"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Succubus Mistress</w:t>
            </w:r>
          </w:p>
        </w:tc>
        <w:tc>
          <w:tcPr>
            <w:tcW w:w="1590"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Succubus Seducer</w:t>
            </w:r>
          </w:p>
        </w:tc>
      </w:tr>
      <w:tr w:rsidR="003C706C" w:rsidRPr="00C54BB5">
        <w:tc>
          <w:tcPr>
            <w:tcW w:w="1620" w:type="dxa"/>
            <w:tcBorders>
              <w:top w:val="single" w:sz="18" w:space="0" w:color="B7B7B7"/>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470"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w:t>
            </w:r>
          </w:p>
        </w:tc>
        <w:tc>
          <w:tcPr>
            <w:tcW w:w="1620"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w:t>
            </w:r>
          </w:p>
        </w:tc>
        <w:tc>
          <w:tcPr>
            <w:tcW w:w="1470"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w:t>
            </w:r>
          </w:p>
        </w:tc>
        <w:tc>
          <w:tcPr>
            <w:tcW w:w="1564"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w:t>
            </w:r>
          </w:p>
        </w:tc>
        <w:tc>
          <w:tcPr>
            <w:tcW w:w="1564"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485"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75"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9 </w:t>
            </w:r>
            <w:r w:rsidRPr="00C54BB5">
              <w:rPr>
                <w:color w:val="980000"/>
              </w:rPr>
              <w:t>(6)</w:t>
            </w:r>
          </w:p>
        </w:tc>
        <w:tc>
          <w:tcPr>
            <w:tcW w:w="1590"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w:t>
            </w:r>
          </w:p>
        </w:tc>
      </w:tr>
      <w:tr w:rsidR="003C706C" w:rsidRPr="00C54BB5">
        <w:tc>
          <w:tcPr>
            <w:tcW w:w="1620"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w:t>
            </w:r>
          </w:p>
        </w:tc>
        <w:tc>
          <w:tcPr>
            <w:tcW w:w="162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6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w:t>
            </w:r>
          </w:p>
        </w:tc>
        <w:tc>
          <w:tcPr>
            <w:tcW w:w="156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w:t>
            </w:r>
          </w:p>
        </w:tc>
        <w:tc>
          <w:tcPr>
            <w:tcW w:w="148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w:t>
            </w:r>
          </w:p>
        </w:tc>
        <w:tc>
          <w:tcPr>
            <w:tcW w:w="157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7 </w:t>
            </w:r>
            <w:r w:rsidRPr="00C54BB5">
              <w:rPr>
                <w:color w:val="980000"/>
              </w:rPr>
              <w:t>(6)</w:t>
            </w:r>
          </w:p>
        </w:tc>
        <w:tc>
          <w:tcPr>
            <w:tcW w:w="159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w:t>
            </w:r>
          </w:p>
        </w:tc>
      </w:tr>
      <w:tr w:rsidR="003C706C" w:rsidRPr="00C54BB5">
        <w:tc>
          <w:tcPr>
            <w:tcW w:w="1620"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2-3</w:t>
            </w:r>
          </w:p>
        </w:tc>
        <w:tc>
          <w:tcPr>
            <w:tcW w:w="162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1-4</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1-4</w:t>
            </w:r>
          </w:p>
        </w:tc>
        <w:tc>
          <w:tcPr>
            <w:tcW w:w="156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1-4</w:t>
            </w:r>
          </w:p>
        </w:tc>
        <w:tc>
          <w:tcPr>
            <w:tcW w:w="156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4-6</w:t>
            </w:r>
          </w:p>
        </w:tc>
        <w:tc>
          <w:tcPr>
            <w:tcW w:w="148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3-5</w:t>
            </w:r>
          </w:p>
        </w:tc>
        <w:tc>
          <w:tcPr>
            <w:tcW w:w="157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9-13 </w:t>
            </w:r>
            <w:r w:rsidRPr="00C54BB5">
              <w:rPr>
                <w:color w:val="980000"/>
              </w:rPr>
              <w:t>(6-13)</w:t>
            </w:r>
          </w:p>
        </w:tc>
        <w:tc>
          <w:tcPr>
            <w:tcW w:w="159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6-13</w:t>
            </w:r>
          </w:p>
        </w:tc>
      </w:tr>
      <w:tr w:rsidR="003C706C" w:rsidRPr="00C54BB5">
        <w:tc>
          <w:tcPr>
            <w:tcW w:w="1620"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w:t>
            </w:r>
          </w:p>
        </w:tc>
        <w:tc>
          <w:tcPr>
            <w:tcW w:w="162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15 </w:t>
            </w:r>
            <w:r w:rsidRPr="00C54BB5">
              <w:rPr>
                <w:color w:val="980000"/>
              </w:rPr>
              <w:t>(13)</w:t>
            </w:r>
          </w:p>
        </w:tc>
        <w:tc>
          <w:tcPr>
            <w:tcW w:w="156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13</w:t>
            </w:r>
          </w:p>
        </w:tc>
        <w:tc>
          <w:tcPr>
            <w:tcW w:w="156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17 </w:t>
            </w:r>
            <w:r w:rsidRPr="00C54BB5">
              <w:rPr>
                <w:color w:val="980000"/>
              </w:rPr>
              <w:t>(15)</w:t>
            </w:r>
          </w:p>
        </w:tc>
        <w:tc>
          <w:tcPr>
            <w:tcW w:w="148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15</w:t>
            </w:r>
          </w:p>
        </w:tc>
        <w:tc>
          <w:tcPr>
            <w:tcW w:w="157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30</w:t>
            </w:r>
          </w:p>
        </w:tc>
        <w:tc>
          <w:tcPr>
            <w:tcW w:w="159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32</w:t>
            </w:r>
          </w:p>
        </w:tc>
      </w:tr>
      <w:tr w:rsidR="003C706C" w:rsidRPr="00C54BB5">
        <w:tc>
          <w:tcPr>
            <w:tcW w:w="1620"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w:t>
            </w:r>
          </w:p>
        </w:tc>
        <w:tc>
          <w:tcPr>
            <w:tcW w:w="162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6 </w:t>
            </w:r>
            <w:r w:rsidRPr="00C54BB5">
              <w:rPr>
                <w:color w:val="980000"/>
              </w:rPr>
              <w:t>(5)</w:t>
            </w:r>
          </w:p>
        </w:tc>
        <w:tc>
          <w:tcPr>
            <w:tcW w:w="156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6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p>
        </w:tc>
        <w:tc>
          <w:tcPr>
            <w:tcW w:w="148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p>
        </w:tc>
        <w:tc>
          <w:tcPr>
            <w:tcW w:w="157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5 </w:t>
            </w:r>
            <w:r w:rsidRPr="00C54BB5">
              <w:rPr>
                <w:color w:val="980000"/>
              </w:rPr>
              <w:t>(4)</w:t>
            </w:r>
          </w:p>
        </w:tc>
        <w:tc>
          <w:tcPr>
            <w:tcW w:w="159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r>
      <w:tr w:rsidR="003C706C" w:rsidRPr="00C54BB5">
        <w:tc>
          <w:tcPr>
            <w:tcW w:w="1620"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47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13</w:t>
            </w:r>
            <w:r w:rsidR="00F61664">
              <w:t>0</w:t>
            </w:r>
          </w:p>
        </w:tc>
        <w:tc>
          <w:tcPr>
            <w:tcW w:w="1620"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13</w:t>
            </w:r>
            <w:r w:rsidR="00F61664">
              <w:t>0</w:t>
            </w:r>
          </w:p>
        </w:tc>
        <w:tc>
          <w:tcPr>
            <w:tcW w:w="147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r w:rsidR="00F61664">
              <w:t>0</w:t>
            </w:r>
          </w:p>
        </w:tc>
        <w:tc>
          <w:tcPr>
            <w:tcW w:w="1564"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r w:rsidR="00F61664">
              <w:t>0</w:t>
            </w:r>
          </w:p>
        </w:tc>
        <w:tc>
          <w:tcPr>
            <w:tcW w:w="1564"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13</w:t>
            </w:r>
            <w:r w:rsidR="00F61664">
              <w:t>0</w:t>
            </w:r>
          </w:p>
        </w:tc>
        <w:tc>
          <w:tcPr>
            <w:tcW w:w="148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13</w:t>
            </w:r>
            <w:r w:rsidR="00F61664">
              <w:t>0</w:t>
            </w:r>
          </w:p>
        </w:tc>
        <w:tc>
          <w:tcPr>
            <w:tcW w:w="157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10</w:t>
            </w:r>
            <w:r w:rsidR="00F61664">
              <w:t>0</w:t>
            </w:r>
          </w:p>
        </w:tc>
        <w:tc>
          <w:tcPr>
            <w:tcW w:w="1590"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9</w:t>
            </w:r>
            <w:r w:rsidR="00F61664">
              <w:t>0</w:t>
            </w:r>
          </w:p>
        </w:tc>
      </w:tr>
      <w:tr w:rsidR="003C706C" w:rsidRPr="00C54BB5">
        <w:tc>
          <w:tcPr>
            <w:tcW w:w="1620"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470"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620"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470"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564"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564"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485"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575"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w:t>
            </w:r>
          </w:p>
        </w:tc>
        <w:tc>
          <w:tcPr>
            <w:tcW w:w="1590"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w:t>
            </w:r>
          </w:p>
        </w:tc>
      </w:tr>
      <w:tr w:rsidR="003C706C" w:rsidRPr="00C54BB5">
        <w:tc>
          <w:tcPr>
            <w:tcW w:w="1620"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47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620"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47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564"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564"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48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57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590"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r>
      <w:tr w:rsidR="003C706C" w:rsidRPr="00C54BB5">
        <w:tc>
          <w:tcPr>
            <w:tcW w:w="1620" w:type="dxa"/>
            <w:tcBorders>
              <w:top w:val="single" w:sz="8" w:space="0" w:color="B20000"/>
              <w:left w:val="single" w:sz="18" w:space="0" w:color="B7B7B7"/>
              <w:bottom w:val="single" w:sz="18" w:space="0" w:color="B7B7B7"/>
              <w:right w:val="single" w:sz="18" w:space="0" w:color="B7B7B7"/>
            </w:tcBorders>
            <w:shd w:val="clear" w:color="auto" w:fill="B20000"/>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470"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Mana Stealer</w:t>
            </w:r>
          </w:p>
        </w:tc>
        <w:tc>
          <w:tcPr>
            <w:tcW w:w="1620"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Siphon Mana</w:t>
            </w:r>
          </w:p>
        </w:tc>
        <w:tc>
          <w:tcPr>
            <w:tcW w:w="1470"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Explosion</w:t>
            </w:r>
          </w:p>
        </w:tc>
        <w:tc>
          <w:tcPr>
            <w:tcW w:w="1564"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64"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485"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Three-headed Attack</w:t>
            </w:r>
          </w:p>
        </w:tc>
        <w:tc>
          <w:tcPr>
            <w:tcW w:w="1575"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90"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Seduction</w:t>
            </w:r>
          </w:p>
        </w:tc>
      </w:tr>
    </w:tbl>
    <w:p w:rsidR="003C706C" w:rsidRPr="00C54BB5" w:rsidRDefault="003C706C">
      <w:pPr>
        <w:rPr>
          <w:b/>
        </w:rPr>
      </w:pPr>
    </w:p>
    <w:p w:rsidR="003C706C" w:rsidRPr="00C54BB5" w:rsidRDefault="00BB55DA">
      <w:pPr>
        <w:rPr>
          <w:color w:val="980000"/>
        </w:rPr>
      </w:pPr>
      <w:r w:rsidRPr="00C54BB5">
        <w:rPr>
          <w:b/>
        </w:rPr>
        <w:t>Mana Steale</w:t>
      </w:r>
      <w:r w:rsidR="00D60070">
        <w:rPr>
          <w:b/>
        </w:rPr>
        <w:t>r</w:t>
      </w:r>
      <w:r w:rsidRPr="00C54BB5">
        <w:tab/>
      </w:r>
      <w:r w:rsidR="00D60070">
        <w:tab/>
      </w:r>
      <w:r w:rsidR="00D60070">
        <w:tab/>
      </w:r>
      <w:r w:rsidR="00D60070">
        <w:tab/>
      </w:r>
      <w:r w:rsidRPr="00C54BB5">
        <w:t xml:space="preserve">steals 1 mana per 7 creatures </w:t>
      </w:r>
      <w:r w:rsidRPr="00C54BB5">
        <w:rPr>
          <w:color w:val="980000"/>
        </w:rPr>
        <w:t>(per 4 creatures)</w:t>
      </w:r>
    </w:p>
    <w:p w:rsidR="003C706C" w:rsidRPr="00C54BB5" w:rsidRDefault="003C706C">
      <w:pPr>
        <w:rPr>
          <w:b/>
        </w:rPr>
      </w:pPr>
    </w:p>
    <w:p w:rsidR="003C706C" w:rsidRPr="00C54BB5" w:rsidRDefault="00BB55DA">
      <w:pPr>
        <w:rPr>
          <w:color w:val="980000"/>
        </w:rPr>
      </w:pPr>
      <w:r w:rsidRPr="00C54BB5">
        <w:rPr>
          <w:b/>
        </w:rPr>
        <w:t>Siphon Mana</w:t>
      </w:r>
      <w:r w:rsidR="00B75ED1">
        <w:tab/>
      </w:r>
      <w:r w:rsidR="00D60070">
        <w:tab/>
      </w:r>
      <w:r w:rsidR="00D60070">
        <w:tab/>
      </w:r>
      <w:r w:rsidR="00D60070">
        <w:tab/>
      </w:r>
      <w:r w:rsidRPr="00C54BB5">
        <w:t xml:space="preserve">siphons 1 mana per 14 creatures </w:t>
      </w:r>
      <w:r w:rsidRPr="00C54BB5">
        <w:rPr>
          <w:color w:val="980000"/>
        </w:rPr>
        <w:t>(per 8 creatures)</w:t>
      </w:r>
    </w:p>
    <w:p w:rsidR="003C706C" w:rsidRPr="00C54BB5" w:rsidRDefault="003C706C">
      <w:pPr>
        <w:rPr>
          <w:b/>
        </w:rPr>
      </w:pPr>
    </w:p>
    <w:p w:rsidR="003C706C" w:rsidRPr="00C54BB5" w:rsidRDefault="00BB55DA">
      <w:pPr>
        <w:rPr>
          <w:color w:val="980000"/>
        </w:rPr>
      </w:pPr>
      <w:r w:rsidRPr="00C54BB5">
        <w:rPr>
          <w:b/>
        </w:rPr>
        <w:t>Explosion</w:t>
      </w:r>
      <w:r w:rsidR="00B75ED1">
        <w:rPr>
          <w:b/>
        </w:rPr>
        <w:tab/>
      </w:r>
      <w:r w:rsidR="00B75ED1">
        <w:rPr>
          <w:b/>
        </w:rPr>
        <w:tab/>
      </w:r>
      <w:r w:rsidR="00D60070">
        <w:rPr>
          <w:b/>
        </w:rPr>
        <w:tab/>
      </w:r>
      <w:r w:rsidR="00D60070">
        <w:rPr>
          <w:b/>
        </w:rPr>
        <w:tab/>
      </w:r>
      <w:r w:rsidR="00D60070">
        <w:rPr>
          <w:b/>
        </w:rPr>
        <w:tab/>
      </w:r>
      <w:r w:rsidRPr="00C54BB5">
        <w:t xml:space="preserve">deals </w:t>
      </w:r>
      <w:r w:rsidRPr="00C54BB5">
        <w:rPr>
          <w:b/>
        </w:rPr>
        <w:t>50+10*unit_sp</w:t>
      </w:r>
      <w:r w:rsidRPr="00C54BB5">
        <w:t xml:space="preserve"> </w:t>
      </w:r>
      <w:r w:rsidRPr="00C54BB5">
        <w:rPr>
          <w:color w:val="980000"/>
        </w:rPr>
        <w:t>(9+9*unit_sp)</w:t>
      </w:r>
    </w:p>
    <w:p w:rsidR="003C706C" w:rsidRPr="00C54BB5" w:rsidRDefault="00BB55DA" w:rsidP="00D60070">
      <w:pPr>
        <w:ind w:left="4287" w:firstLine="33"/>
        <w:rPr>
          <w:color w:val="980000"/>
        </w:rPr>
      </w:pPr>
      <w:r w:rsidRPr="00C54BB5">
        <w:t xml:space="preserve">can be used </w:t>
      </w:r>
      <w:r w:rsidRPr="00C54BB5">
        <w:rPr>
          <w:b/>
        </w:rPr>
        <w:t>any number of times</w:t>
      </w:r>
      <w:r w:rsidRPr="00C54BB5">
        <w:t xml:space="preserve"> </w:t>
      </w:r>
      <w:r w:rsidRPr="00C54BB5">
        <w:rPr>
          <w:color w:val="980000"/>
        </w:rPr>
        <w:t>(once per battle)</w:t>
      </w:r>
    </w:p>
    <w:p w:rsidR="003C706C" w:rsidRPr="00C54BB5" w:rsidRDefault="003C706C">
      <w:pPr>
        <w:rPr>
          <w:b/>
        </w:rPr>
      </w:pPr>
    </w:p>
    <w:p w:rsidR="003C706C" w:rsidRPr="00C54BB5" w:rsidRDefault="00BB55DA" w:rsidP="00D60070">
      <w:pPr>
        <w:ind w:left="4320" w:hanging="4320"/>
        <w:rPr>
          <w:b/>
        </w:rPr>
      </w:pPr>
      <w:r w:rsidRPr="00C54BB5">
        <w:rPr>
          <w:b/>
        </w:rPr>
        <w:t>Seduction</w:t>
      </w:r>
      <w:r w:rsidR="00B75ED1">
        <w:rPr>
          <w:b/>
        </w:rPr>
        <w:tab/>
      </w:r>
      <w:r w:rsidRPr="00C54BB5">
        <w:t>the overall effect is</w:t>
      </w:r>
      <w:r w:rsidRPr="00C54BB5">
        <w:rPr>
          <w:b/>
        </w:rPr>
        <w:t>25%</w:t>
      </w:r>
      <w:r w:rsidRPr="00C54BB5">
        <w:t xml:space="preserve"> weaker, mind controlled creature deals 30% less damage and does not retaliate to the controlling side</w:t>
      </w:r>
    </w:p>
    <w:p w:rsidR="003C706C" w:rsidRPr="00C54BB5" w:rsidRDefault="003C706C">
      <w:pPr>
        <w:rPr>
          <w:b/>
        </w:rPr>
      </w:pPr>
    </w:p>
    <w:p w:rsidR="003C706C" w:rsidRPr="00C54BB5" w:rsidRDefault="00BB55DA">
      <w:pPr>
        <w:rPr>
          <w:color w:val="980000"/>
        </w:rPr>
      </w:pPr>
      <w:r w:rsidRPr="00C54BB5">
        <w:rPr>
          <w:b/>
        </w:rPr>
        <w:t>Three-headed Attack</w:t>
      </w:r>
      <w:r w:rsidR="00D60070">
        <w:rPr>
          <w:b/>
        </w:rPr>
        <w:t xml:space="preserve"> </w:t>
      </w:r>
      <w:r w:rsidRPr="00C54BB5">
        <w:rPr>
          <w:i/>
        </w:rPr>
        <w:t>(Firehounds)</w:t>
      </w:r>
      <w:r w:rsidR="00D60070">
        <w:tab/>
      </w:r>
      <w:r w:rsidRPr="00C54BB5">
        <w:t xml:space="preserve">deals full damage to secondary targets </w:t>
      </w:r>
      <w:r w:rsidRPr="00C54BB5">
        <w:rPr>
          <w:color w:val="980000"/>
        </w:rPr>
        <w:t>(75% damage)</w:t>
      </w:r>
    </w:p>
    <w:p w:rsidR="003C706C" w:rsidRPr="00C54BB5" w:rsidRDefault="003C706C"/>
    <w:p w:rsidR="003C706C" w:rsidRPr="00C54BB5" w:rsidRDefault="003C706C"/>
    <w:p w:rsidR="003C706C" w:rsidRPr="00C54BB5" w:rsidRDefault="003C706C"/>
    <w:tbl>
      <w:tblPr>
        <w:tblStyle w:val="afffd"/>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6"/>
        <w:gridCol w:w="2086"/>
        <w:gridCol w:w="2000"/>
        <w:gridCol w:w="1999"/>
        <w:gridCol w:w="1999"/>
        <w:gridCol w:w="1999"/>
        <w:gridCol w:w="1999"/>
      </w:tblGrid>
      <w:tr w:rsidR="003C706C" w:rsidRPr="00C54BB5" w:rsidTr="00D60070">
        <w:tc>
          <w:tcPr>
            <w:tcW w:w="1875" w:type="dxa"/>
            <w:tcBorders>
              <w:top w:val="single" w:sz="18" w:space="0" w:color="B7B7B7"/>
              <w:left w:val="single" w:sz="18" w:space="0" w:color="B7B7B7"/>
              <w:bottom w:val="single" w:sz="18" w:space="0" w:color="B7B7B7"/>
              <w:right w:val="single" w:sz="18" w:space="0" w:color="B7B7B7"/>
            </w:tcBorders>
            <w:shd w:val="clear" w:color="auto" w:fill="8F817B"/>
            <w:tcMar>
              <w:top w:w="100" w:type="dxa"/>
              <w:left w:w="100" w:type="dxa"/>
              <w:bottom w:w="100" w:type="dxa"/>
              <w:right w:w="100" w:type="dxa"/>
            </w:tcMar>
          </w:tcPr>
          <w:p w:rsidR="003C706C" w:rsidRPr="00C54BB5" w:rsidRDefault="003C706C">
            <w:pPr>
              <w:widowControl w:val="0"/>
            </w:pPr>
          </w:p>
        </w:tc>
        <w:tc>
          <w:tcPr>
            <w:tcW w:w="2085"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Nightmare</w:t>
            </w:r>
          </w:p>
        </w:tc>
        <w:tc>
          <w:tcPr>
            <w:tcW w:w="1999" w:type="dxa"/>
            <w:tcBorders>
              <w:top w:val="single" w:sz="18" w:space="0" w:color="B7B7B7"/>
              <w:left w:val="dashed" w:sz="8" w:space="0" w:color="B7B7B7"/>
              <w:bottom w:val="single" w:sz="8" w:space="0" w:color="000000"/>
              <w:right w:val="single" w:sz="8" w:space="0" w:color="B7B7B7"/>
            </w:tcBorders>
            <w:shd w:val="clear" w:color="auto" w:fill="auto"/>
            <w:tcMar>
              <w:top w:w="100" w:type="dxa"/>
              <w:left w:w="100" w:type="dxa"/>
              <w:bottom w:w="100" w:type="dxa"/>
              <w:right w:w="100" w:type="dxa"/>
            </w:tcMar>
          </w:tcPr>
          <w:p w:rsidR="003C706C" w:rsidRPr="00C54BB5" w:rsidRDefault="00BB55DA">
            <w:pPr>
              <w:ind w:left="100"/>
              <w:jc w:val="center"/>
            </w:pPr>
            <w:r w:rsidRPr="00C54BB5">
              <w:t>Hell Stallion</w:t>
            </w:r>
          </w:p>
        </w:tc>
        <w:tc>
          <w:tcPr>
            <w:tcW w:w="1999"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Pit Lord</w:t>
            </w:r>
          </w:p>
        </w:tc>
        <w:tc>
          <w:tcPr>
            <w:tcW w:w="1999"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Pit Spawn</w:t>
            </w:r>
          </w:p>
        </w:tc>
        <w:tc>
          <w:tcPr>
            <w:tcW w:w="1999"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Arch Devil</w:t>
            </w:r>
          </w:p>
        </w:tc>
        <w:tc>
          <w:tcPr>
            <w:tcW w:w="1999"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t>Arch Demon</w:t>
            </w:r>
          </w:p>
        </w:tc>
      </w:tr>
      <w:tr w:rsidR="003C706C" w:rsidRPr="00C54BB5">
        <w:tc>
          <w:tcPr>
            <w:tcW w:w="1875" w:type="dxa"/>
            <w:tcBorders>
              <w:top w:val="single" w:sz="18" w:space="0" w:color="B7B7B7"/>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2085"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18</w:t>
            </w:r>
          </w:p>
        </w:tc>
        <w:tc>
          <w:tcPr>
            <w:tcW w:w="1999"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18</w:t>
            </w:r>
          </w:p>
        </w:tc>
        <w:tc>
          <w:tcPr>
            <w:tcW w:w="1999"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22</w:t>
            </w:r>
          </w:p>
        </w:tc>
        <w:tc>
          <w:tcPr>
            <w:tcW w:w="1999"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27</w:t>
            </w:r>
          </w:p>
        </w:tc>
        <w:tc>
          <w:tcPr>
            <w:tcW w:w="1999"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32</w:t>
            </w:r>
          </w:p>
        </w:tc>
        <w:tc>
          <w:tcPr>
            <w:tcW w:w="1999"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32</w:t>
            </w:r>
          </w:p>
        </w:tc>
      </w:tr>
      <w:tr w:rsidR="003C706C" w:rsidRPr="00C54BB5">
        <w:tc>
          <w:tcPr>
            <w:tcW w:w="1875"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21 </w:t>
            </w:r>
            <w:r w:rsidRPr="00C54BB5">
              <w:rPr>
                <w:color w:val="980000"/>
              </w:rPr>
              <w:t>(18)</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17</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21</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23</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29</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31</w:t>
            </w:r>
          </w:p>
        </w:tc>
      </w:tr>
      <w:tr w:rsidR="003C706C" w:rsidRPr="00C54BB5">
        <w:tc>
          <w:tcPr>
            <w:tcW w:w="1875"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8-16</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10-17</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13-31</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13-31</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36-66</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36-66</w:t>
            </w:r>
          </w:p>
        </w:tc>
      </w:tr>
      <w:tr w:rsidR="003C706C" w:rsidRPr="00C54BB5">
        <w:tc>
          <w:tcPr>
            <w:tcW w:w="1875"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66</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66</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130 </w:t>
            </w:r>
            <w:r w:rsidRPr="00C54BB5">
              <w:rPr>
                <w:color w:val="980000"/>
              </w:rPr>
              <w:t>(120)</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140</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199</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211</w:t>
            </w:r>
          </w:p>
        </w:tc>
      </w:tr>
      <w:tr w:rsidR="003C706C" w:rsidRPr="00C54BB5">
        <w:tc>
          <w:tcPr>
            <w:tcW w:w="1875"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5 </w:t>
            </w:r>
            <w:r w:rsidRPr="00C54BB5">
              <w:rPr>
                <w:color w:val="980000"/>
              </w:rPr>
              <w:t>(4)</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r>
      <w:tr w:rsidR="003C706C" w:rsidRPr="00C54BB5">
        <w:tc>
          <w:tcPr>
            <w:tcW w:w="1875"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2085"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16</w:t>
            </w:r>
            <w:r w:rsidR="00F61664">
              <w:t>0</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r w:rsidR="00F61664">
              <w:t>0</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r w:rsidR="00F61664">
              <w:t>0</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999"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r>
      <w:tr w:rsidR="003C706C" w:rsidRPr="00C54BB5">
        <w:tc>
          <w:tcPr>
            <w:tcW w:w="1875"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2085"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c>
          <w:tcPr>
            <w:tcW w:w="1999"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r>
      <w:tr w:rsidR="003C706C" w:rsidRPr="00C54BB5">
        <w:tc>
          <w:tcPr>
            <w:tcW w:w="1875" w:type="dxa"/>
            <w:tcBorders>
              <w:top w:val="single" w:sz="8" w:space="0" w:color="B20000"/>
              <w:left w:val="single" w:sz="18" w:space="0" w:color="B7B7B7"/>
              <w:bottom w:val="single" w:sz="8" w:space="0" w:color="B20000"/>
              <w:right w:val="single" w:sz="18" w:space="0" w:color="B7B7B7"/>
            </w:tcBorders>
            <w:shd w:val="clear" w:color="auto" w:fill="B200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2085"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20</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r>
      <w:tr w:rsidR="003C706C" w:rsidRPr="00C54BB5">
        <w:trPr>
          <w:trHeight w:val="560"/>
        </w:trPr>
        <w:tc>
          <w:tcPr>
            <w:tcW w:w="1875" w:type="dxa"/>
            <w:tcBorders>
              <w:top w:val="single" w:sz="8" w:space="0" w:color="B20000"/>
              <w:left w:val="single" w:sz="18" w:space="0" w:color="B7B7B7"/>
              <w:bottom w:val="single" w:sz="18" w:space="0" w:color="B7B7B7"/>
              <w:right w:val="single" w:sz="18" w:space="0" w:color="B7B7B7"/>
            </w:tcBorders>
            <w:shd w:val="clear" w:color="auto" w:fill="B20000"/>
            <w:tcMar>
              <w:top w:w="100" w:type="dxa"/>
              <w:left w:w="100" w:type="dxa"/>
              <w:bottom w:w="100" w:type="dxa"/>
              <w:right w:w="100" w:type="dxa"/>
            </w:tcMar>
          </w:tcPr>
          <w:p w:rsidR="00B75ED1" w:rsidRDefault="00BB55DA" w:rsidP="00B75ED1">
            <w:pPr>
              <w:ind w:left="100"/>
              <w:rPr>
                <w:color w:val="FFFFFF"/>
              </w:rPr>
            </w:pPr>
            <w:r w:rsidRPr="00C54BB5">
              <w:rPr>
                <w:color w:val="FFFFFF"/>
              </w:rPr>
              <w:t>Changed</w:t>
            </w:r>
          </w:p>
          <w:p w:rsidR="003C706C" w:rsidRPr="00C54BB5" w:rsidRDefault="00BB55DA" w:rsidP="00B75ED1">
            <w:pPr>
              <w:ind w:left="100"/>
              <w:rPr>
                <w:color w:val="FFFFFF"/>
              </w:rPr>
            </w:pPr>
            <w:r w:rsidRPr="00C54BB5">
              <w:rPr>
                <w:color w:val="FFFFFF"/>
              </w:rPr>
              <w:t>abilities</w:t>
            </w:r>
          </w:p>
        </w:tc>
        <w:tc>
          <w:tcPr>
            <w:tcW w:w="2085"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9"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9"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9"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9"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D62320" w:rsidRDefault="00D62320">
            <w:pPr>
              <w:widowControl w:val="0"/>
              <w:jc w:val="center"/>
              <w:rPr>
                <w:sz w:val="16"/>
                <w:szCs w:val="16"/>
              </w:rPr>
            </w:pPr>
            <w:r>
              <w:rPr>
                <w:sz w:val="16"/>
                <w:szCs w:val="16"/>
              </w:rPr>
              <w:t>Aura of Bravery</w:t>
            </w:r>
          </w:p>
          <w:p w:rsidR="00D62320" w:rsidRDefault="00D62320">
            <w:pPr>
              <w:widowControl w:val="0"/>
              <w:jc w:val="center"/>
              <w:rPr>
                <w:sz w:val="16"/>
                <w:szCs w:val="16"/>
              </w:rPr>
            </w:pPr>
          </w:p>
          <w:p w:rsidR="003C706C" w:rsidRPr="00C54BB5" w:rsidRDefault="00BB55DA">
            <w:pPr>
              <w:widowControl w:val="0"/>
              <w:jc w:val="center"/>
              <w:rPr>
                <w:sz w:val="16"/>
                <w:szCs w:val="16"/>
              </w:rPr>
            </w:pPr>
            <w:r w:rsidRPr="00C54BB5">
              <w:rPr>
                <w:sz w:val="16"/>
                <w:szCs w:val="16"/>
              </w:rPr>
              <w:t>Summon Pit Lords</w:t>
            </w:r>
          </w:p>
        </w:tc>
        <w:tc>
          <w:tcPr>
            <w:tcW w:w="1999"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r>
    </w:tbl>
    <w:p w:rsidR="003C706C" w:rsidRPr="00C54BB5" w:rsidRDefault="003C706C"/>
    <w:p w:rsidR="00D62320" w:rsidRPr="00D62320" w:rsidRDefault="00D62320">
      <w:r>
        <w:rPr>
          <w:b/>
        </w:rPr>
        <w:t>Aura of Bravery</w:t>
      </w:r>
      <w:r>
        <w:rPr>
          <w:b/>
        </w:rPr>
        <w:tab/>
      </w:r>
      <w:r>
        <w:t>The ability has been given to Arch Devil</w:t>
      </w:r>
    </w:p>
    <w:p w:rsidR="00D62320" w:rsidRDefault="00D62320">
      <w:pPr>
        <w:rPr>
          <w:b/>
        </w:rPr>
      </w:pPr>
    </w:p>
    <w:p w:rsidR="003C706C" w:rsidRPr="00C54BB5" w:rsidRDefault="00BB55DA">
      <w:r w:rsidRPr="00C54BB5">
        <w:rPr>
          <w:b/>
        </w:rPr>
        <w:t>Summon Pit Lords</w:t>
      </w:r>
      <w:r w:rsidRPr="00C54BB5">
        <w:tab/>
        <w:t>The Pit Lords can be summoned from the corpse of any fallen creature including the enemies</w:t>
      </w:r>
    </w:p>
    <w:p w:rsidR="003C706C" w:rsidRPr="00C54BB5" w:rsidRDefault="00BB55DA">
      <w:r w:rsidRPr="00C54BB5">
        <w:br w:type="page"/>
      </w:r>
    </w:p>
    <w:p w:rsidR="003C706C" w:rsidRPr="00C54BB5" w:rsidRDefault="00BB55DA">
      <w:pPr>
        <w:pStyle w:val="3"/>
      </w:pPr>
      <w:bookmarkStart w:id="83" w:name="_pmv32dh9n5dv"/>
      <w:bookmarkEnd w:id="83"/>
      <w:r w:rsidRPr="00C54BB5">
        <w:lastRenderedPageBreak/>
        <w:t>Haven</w:t>
      </w:r>
    </w:p>
    <w:p w:rsidR="003C706C" w:rsidRPr="00C54BB5" w:rsidRDefault="00BB55DA">
      <w:r w:rsidRPr="00C54BB5">
        <w:t xml:space="preserve"> </w:t>
      </w:r>
    </w:p>
    <w:tbl>
      <w:tblPr>
        <w:tblStyle w:val="afffe"/>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1"/>
        <w:gridCol w:w="1470"/>
        <w:gridCol w:w="1558"/>
        <w:gridCol w:w="1558"/>
        <w:gridCol w:w="1558"/>
        <w:gridCol w:w="1558"/>
        <w:gridCol w:w="1455"/>
        <w:gridCol w:w="1695"/>
        <w:gridCol w:w="1485"/>
      </w:tblGrid>
      <w:tr w:rsidR="003C706C" w:rsidRPr="00C54BB5">
        <w:tc>
          <w:tcPr>
            <w:tcW w:w="1620" w:type="dxa"/>
            <w:tcBorders>
              <w:top w:val="single" w:sz="18" w:space="0" w:color="B7B7B7"/>
              <w:left w:val="single" w:sz="18" w:space="0" w:color="B7B7B7"/>
              <w:bottom w:val="single" w:sz="18" w:space="0" w:color="B7B7B7"/>
              <w:right w:val="single" w:sz="18" w:space="0" w:color="B7B7B7"/>
            </w:tcBorders>
            <w:shd w:val="clear" w:color="auto" w:fill="FFE77D"/>
            <w:tcMar>
              <w:top w:w="100" w:type="dxa"/>
              <w:left w:w="100" w:type="dxa"/>
              <w:bottom w:w="100" w:type="dxa"/>
              <w:right w:w="100" w:type="dxa"/>
            </w:tcMar>
          </w:tcPr>
          <w:p w:rsidR="003C706C" w:rsidRPr="00C54BB5" w:rsidRDefault="003C706C">
            <w:pPr>
              <w:widowControl w:val="0"/>
            </w:pPr>
          </w:p>
        </w:tc>
        <w:tc>
          <w:tcPr>
            <w:tcW w:w="1470"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Conscript</w:t>
            </w:r>
          </w:p>
        </w:tc>
        <w:tc>
          <w:tcPr>
            <w:tcW w:w="1558"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Brute</w:t>
            </w:r>
          </w:p>
        </w:tc>
        <w:tc>
          <w:tcPr>
            <w:tcW w:w="1558"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Marksman</w:t>
            </w:r>
          </w:p>
        </w:tc>
        <w:tc>
          <w:tcPr>
            <w:tcW w:w="1558"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Crossbowman</w:t>
            </w:r>
          </w:p>
        </w:tc>
        <w:tc>
          <w:tcPr>
            <w:tcW w:w="1558"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Squire</w:t>
            </w:r>
          </w:p>
        </w:tc>
        <w:tc>
          <w:tcPr>
            <w:tcW w:w="1455"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Vindicator</w:t>
            </w:r>
          </w:p>
        </w:tc>
        <w:tc>
          <w:tcPr>
            <w:tcW w:w="1695"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Imperial Griffin</w:t>
            </w:r>
          </w:p>
        </w:tc>
        <w:tc>
          <w:tcPr>
            <w:tcW w:w="1485"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Battle Griffin</w:t>
            </w:r>
          </w:p>
        </w:tc>
      </w:tr>
      <w:tr w:rsidR="003C706C" w:rsidRPr="00C54BB5">
        <w:tc>
          <w:tcPr>
            <w:tcW w:w="1620" w:type="dxa"/>
            <w:tcBorders>
              <w:top w:val="single" w:sz="18" w:space="0" w:color="B7B7B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470"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w:t>
            </w:r>
          </w:p>
        </w:tc>
        <w:tc>
          <w:tcPr>
            <w:tcW w:w="1558"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w:t>
            </w:r>
          </w:p>
        </w:tc>
        <w:tc>
          <w:tcPr>
            <w:tcW w:w="1558"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58"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w:t>
            </w:r>
          </w:p>
        </w:tc>
        <w:tc>
          <w:tcPr>
            <w:tcW w:w="1558"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w:t>
            </w:r>
          </w:p>
        </w:tc>
        <w:tc>
          <w:tcPr>
            <w:tcW w:w="1455"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p>
        </w:tc>
        <w:tc>
          <w:tcPr>
            <w:tcW w:w="1695"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9</w:t>
            </w:r>
          </w:p>
        </w:tc>
        <w:tc>
          <w:tcPr>
            <w:tcW w:w="1485"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7</w:t>
            </w:r>
          </w:p>
        </w:tc>
      </w:tr>
      <w:tr w:rsidR="003C706C" w:rsidRPr="00C54BB5">
        <w:tc>
          <w:tcPr>
            <w:tcW w:w="1620"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w:t>
            </w:r>
          </w:p>
        </w:tc>
        <w:tc>
          <w:tcPr>
            <w:tcW w:w="1558"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58"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9</w:t>
            </w:r>
          </w:p>
        </w:tc>
        <w:tc>
          <w:tcPr>
            <w:tcW w:w="14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p>
        </w:tc>
        <w:tc>
          <w:tcPr>
            <w:tcW w:w="169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p>
        </w:tc>
        <w:tc>
          <w:tcPr>
            <w:tcW w:w="148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12</w:t>
            </w:r>
          </w:p>
        </w:tc>
      </w:tr>
      <w:tr w:rsidR="003C706C" w:rsidRPr="00C54BB5">
        <w:tc>
          <w:tcPr>
            <w:tcW w:w="1620"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1-2</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1-2</w:t>
            </w:r>
          </w:p>
        </w:tc>
        <w:tc>
          <w:tcPr>
            <w:tcW w:w="1558"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2-8</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2-6 </w:t>
            </w:r>
            <w:r w:rsidRPr="00C54BB5">
              <w:rPr>
                <w:color w:val="980000"/>
              </w:rPr>
              <w:t>(2-8)</w:t>
            </w:r>
          </w:p>
        </w:tc>
        <w:tc>
          <w:tcPr>
            <w:tcW w:w="1558"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2-5</w:t>
            </w:r>
          </w:p>
        </w:tc>
        <w:tc>
          <w:tcPr>
            <w:tcW w:w="14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2-5</w:t>
            </w:r>
          </w:p>
        </w:tc>
        <w:tc>
          <w:tcPr>
            <w:tcW w:w="169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5-15</w:t>
            </w:r>
          </w:p>
        </w:tc>
        <w:tc>
          <w:tcPr>
            <w:tcW w:w="148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6-12</w:t>
            </w:r>
          </w:p>
        </w:tc>
      </w:tr>
      <w:tr w:rsidR="003C706C" w:rsidRPr="00C54BB5">
        <w:tc>
          <w:tcPr>
            <w:tcW w:w="1620"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6</w:t>
            </w:r>
          </w:p>
        </w:tc>
        <w:tc>
          <w:tcPr>
            <w:tcW w:w="1558"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12 </w:t>
            </w:r>
            <w:r w:rsidRPr="00C54BB5">
              <w:rPr>
                <w:color w:val="980000"/>
              </w:rPr>
              <w:t>(10)</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10</w:t>
            </w:r>
          </w:p>
        </w:tc>
        <w:tc>
          <w:tcPr>
            <w:tcW w:w="1558"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26</w:t>
            </w:r>
          </w:p>
        </w:tc>
        <w:tc>
          <w:tcPr>
            <w:tcW w:w="14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26</w:t>
            </w:r>
          </w:p>
        </w:tc>
        <w:tc>
          <w:tcPr>
            <w:tcW w:w="169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35</w:t>
            </w:r>
          </w:p>
        </w:tc>
        <w:tc>
          <w:tcPr>
            <w:tcW w:w="148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52</w:t>
            </w:r>
          </w:p>
        </w:tc>
      </w:tr>
      <w:tr w:rsidR="003C706C" w:rsidRPr="00C54BB5">
        <w:tc>
          <w:tcPr>
            <w:tcW w:w="1620"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58"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58"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4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69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7</w:t>
            </w:r>
          </w:p>
        </w:tc>
        <w:tc>
          <w:tcPr>
            <w:tcW w:w="148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7</w:t>
            </w:r>
          </w:p>
        </w:tc>
      </w:tr>
      <w:tr w:rsidR="003C706C" w:rsidRPr="00C54BB5">
        <w:tc>
          <w:tcPr>
            <w:tcW w:w="1620"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47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r w:rsidR="00F61664">
              <w:t>0</w:t>
            </w:r>
          </w:p>
        </w:tc>
        <w:tc>
          <w:tcPr>
            <w:tcW w:w="1558"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r w:rsidR="00F61664">
              <w:t>0</w:t>
            </w:r>
          </w:p>
        </w:tc>
        <w:tc>
          <w:tcPr>
            <w:tcW w:w="1558"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9</w:t>
            </w:r>
            <w:r w:rsidR="00F61664">
              <w:t>0</w:t>
            </w:r>
            <w:r w:rsidRPr="00C54BB5">
              <w:t xml:space="preserve"> </w:t>
            </w:r>
            <w:r w:rsidRPr="00C54BB5">
              <w:rPr>
                <w:color w:val="980000"/>
              </w:rPr>
              <w:t>(8)</w:t>
            </w:r>
          </w:p>
        </w:tc>
        <w:tc>
          <w:tcPr>
            <w:tcW w:w="1558"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r w:rsidR="00F61664">
              <w:t>0</w:t>
            </w:r>
          </w:p>
        </w:tc>
        <w:tc>
          <w:tcPr>
            <w:tcW w:w="1558"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r w:rsidR="00F61664">
              <w:t>0</w:t>
            </w:r>
          </w:p>
        </w:tc>
        <w:tc>
          <w:tcPr>
            <w:tcW w:w="145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r w:rsidR="00F61664">
              <w:t>0</w:t>
            </w:r>
          </w:p>
        </w:tc>
        <w:tc>
          <w:tcPr>
            <w:tcW w:w="169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15</w:t>
            </w:r>
            <w:r w:rsidR="00F61664">
              <w:t>0</w:t>
            </w:r>
          </w:p>
        </w:tc>
        <w:tc>
          <w:tcPr>
            <w:tcW w:w="1485"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10</w:t>
            </w:r>
            <w:r w:rsidR="00F61664">
              <w:t>0</w:t>
            </w:r>
          </w:p>
        </w:tc>
      </w:tr>
      <w:tr w:rsidR="003C706C" w:rsidRPr="00C54BB5">
        <w:tc>
          <w:tcPr>
            <w:tcW w:w="1620"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470"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558"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c>
          <w:tcPr>
            <w:tcW w:w="1558"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55"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695"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85"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c>
          <w:tcPr>
            <w:tcW w:w="1620"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47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5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69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85"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r>
      <w:tr w:rsidR="003C706C" w:rsidRPr="00C54BB5">
        <w:tc>
          <w:tcPr>
            <w:tcW w:w="1620" w:type="dxa"/>
            <w:tcBorders>
              <w:top w:val="single" w:sz="8" w:space="0" w:color="4F85D7"/>
              <w:left w:val="single" w:sz="18" w:space="0" w:color="B7B7B7"/>
              <w:bottom w:val="single" w:sz="18" w:space="0" w:color="B7B7B7"/>
              <w:right w:val="single" w:sz="18" w:space="0" w:color="B7B7B7"/>
            </w:tcBorders>
            <w:shd w:val="clear" w:color="auto" w:fill="4F85D7"/>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470"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8"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8"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Precise Shot</w:t>
            </w:r>
          </w:p>
        </w:tc>
        <w:tc>
          <w:tcPr>
            <w:tcW w:w="1558"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8"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455"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695"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485"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Default="00BB55DA">
            <w:pPr>
              <w:widowControl w:val="0"/>
              <w:jc w:val="center"/>
              <w:rPr>
                <w:sz w:val="16"/>
                <w:szCs w:val="16"/>
              </w:rPr>
            </w:pPr>
            <w:r w:rsidRPr="00C54BB5">
              <w:rPr>
                <w:sz w:val="16"/>
                <w:szCs w:val="16"/>
              </w:rPr>
              <w:t>Battle Frenzy</w:t>
            </w:r>
            <w:r w:rsidR="00191D0E">
              <w:rPr>
                <w:sz w:val="16"/>
                <w:szCs w:val="16"/>
              </w:rPr>
              <w:t>,</w:t>
            </w:r>
          </w:p>
          <w:p w:rsidR="00191D0E" w:rsidRPr="00C54BB5" w:rsidRDefault="00191D0E" w:rsidP="00191D0E">
            <w:pPr>
              <w:widowControl w:val="0"/>
              <w:jc w:val="center"/>
              <w:rPr>
                <w:sz w:val="16"/>
                <w:szCs w:val="16"/>
              </w:rPr>
            </w:pPr>
            <w:r w:rsidRPr="00C54BB5">
              <w:rPr>
                <w:sz w:val="16"/>
                <w:szCs w:val="16"/>
              </w:rPr>
              <w:t>Rush Dive</w:t>
            </w:r>
            <w:r>
              <w:rPr>
                <w:sz w:val="16"/>
                <w:szCs w:val="16"/>
              </w:rPr>
              <w:t>,</w:t>
            </w:r>
          </w:p>
          <w:p w:rsidR="00191D0E" w:rsidRPr="00C54BB5" w:rsidRDefault="00191D0E">
            <w:pPr>
              <w:widowControl w:val="0"/>
              <w:jc w:val="center"/>
              <w:rPr>
                <w:sz w:val="16"/>
                <w:szCs w:val="16"/>
              </w:rPr>
            </w:pPr>
            <w:r>
              <w:rPr>
                <w:sz w:val="16"/>
                <w:szCs w:val="16"/>
              </w:rPr>
              <w:t>Taunt</w:t>
            </w:r>
          </w:p>
        </w:tc>
      </w:tr>
    </w:tbl>
    <w:p w:rsidR="003C706C" w:rsidRPr="00C54BB5" w:rsidRDefault="003C706C">
      <w:pPr>
        <w:rPr>
          <w:b/>
        </w:rPr>
      </w:pPr>
    </w:p>
    <w:p w:rsidR="003C706C" w:rsidRPr="00C54BB5" w:rsidRDefault="00BB55DA" w:rsidP="00191D0E">
      <w:pPr>
        <w:rPr>
          <w:color w:val="980000"/>
        </w:rPr>
      </w:pPr>
      <w:r w:rsidRPr="00C54BB5">
        <w:rPr>
          <w:b/>
        </w:rPr>
        <w:t>Precise Shot</w:t>
      </w:r>
      <w:r w:rsidR="00B75ED1">
        <w:rPr>
          <w:b/>
        </w:rPr>
        <w:tab/>
      </w:r>
      <w:r w:rsidR="00B75ED1">
        <w:rPr>
          <w:b/>
        </w:rPr>
        <w:tab/>
      </w:r>
      <w:r w:rsidRPr="00C54BB5">
        <w:t xml:space="preserve">the shot range is </w:t>
      </w:r>
      <w:r w:rsidRPr="00C54BB5">
        <w:rPr>
          <w:b/>
        </w:rPr>
        <w:t>4</w:t>
      </w:r>
      <w:r w:rsidRPr="00C54BB5">
        <w:t xml:space="preserve"> </w:t>
      </w:r>
      <w:r w:rsidRPr="00C54BB5">
        <w:rPr>
          <w:b/>
        </w:rPr>
        <w:t>tiles</w:t>
      </w:r>
      <w:r w:rsidRPr="00C54BB5">
        <w:rPr>
          <w:color w:val="97450D"/>
        </w:rPr>
        <w:t xml:space="preserve"> </w:t>
      </w:r>
      <w:r w:rsidRPr="00C54BB5">
        <w:rPr>
          <w:color w:val="980000"/>
        </w:rPr>
        <w:t>(3 tiles)</w:t>
      </w:r>
    </w:p>
    <w:p w:rsidR="003C706C" w:rsidRPr="00C54BB5" w:rsidRDefault="003C706C">
      <w:pPr>
        <w:rPr>
          <w:b/>
        </w:rPr>
      </w:pPr>
    </w:p>
    <w:p w:rsidR="00191D0E" w:rsidRPr="00C54BB5" w:rsidRDefault="00BB55DA" w:rsidP="00191D0E">
      <w:pPr>
        <w:rPr>
          <w:color w:val="980000"/>
        </w:rPr>
      </w:pPr>
      <w:r w:rsidRPr="00C54BB5">
        <w:rPr>
          <w:b/>
        </w:rPr>
        <w:t>Battle Frenzy</w:t>
      </w:r>
      <w:r w:rsidR="00B75ED1">
        <w:rPr>
          <w:b/>
        </w:rPr>
        <w:tab/>
      </w:r>
      <w:r w:rsidRPr="00C54BB5">
        <w:t xml:space="preserve">every consecutive retaliation deals </w:t>
      </w:r>
      <w:r w:rsidRPr="00C54BB5">
        <w:rPr>
          <w:b/>
        </w:rPr>
        <w:t>1.</w:t>
      </w:r>
      <w:r w:rsidR="00E25405">
        <w:rPr>
          <w:b/>
        </w:rPr>
        <w:t>6</w:t>
      </w:r>
      <w:r w:rsidRPr="00C54BB5">
        <w:t xml:space="preserve"> </w:t>
      </w:r>
      <w:r w:rsidRPr="00C54BB5">
        <w:rPr>
          <w:b/>
        </w:rPr>
        <w:t>times</w:t>
      </w:r>
      <w:r w:rsidRPr="00C54BB5">
        <w:t xml:space="preserve"> more damage</w:t>
      </w:r>
      <w:r w:rsidRPr="00C54BB5">
        <w:rPr>
          <w:color w:val="97450D"/>
        </w:rPr>
        <w:t xml:space="preserve"> </w:t>
      </w:r>
      <w:r w:rsidRPr="00C54BB5">
        <w:rPr>
          <w:color w:val="980000"/>
        </w:rPr>
        <w:t>(1.5 times)</w:t>
      </w:r>
      <w:r w:rsidR="00191D0E" w:rsidRPr="00191D0E">
        <w:rPr>
          <w:color w:val="980000"/>
        </w:rPr>
        <w:t xml:space="preserve"> </w:t>
      </w:r>
    </w:p>
    <w:p w:rsidR="00191D0E" w:rsidRPr="00C54BB5" w:rsidRDefault="00191D0E" w:rsidP="00191D0E">
      <w:pPr>
        <w:rPr>
          <w:b/>
        </w:rPr>
      </w:pPr>
    </w:p>
    <w:p w:rsidR="00191D0E" w:rsidRPr="00C54BB5" w:rsidRDefault="00191D0E" w:rsidP="00191D0E">
      <w:pPr>
        <w:rPr>
          <w:color w:val="980000"/>
        </w:rPr>
      </w:pPr>
      <w:r w:rsidRPr="00C54BB5">
        <w:rPr>
          <w:b/>
        </w:rPr>
        <w:t>Rush Dive</w:t>
      </w:r>
      <w:r>
        <w:tab/>
      </w:r>
      <w:r>
        <w:tab/>
      </w:r>
      <w:r w:rsidRPr="00C54BB5">
        <w:t xml:space="preserve">deals </w:t>
      </w:r>
      <w:r w:rsidRPr="00C54BB5">
        <w:rPr>
          <w:b/>
        </w:rPr>
        <w:t>100%</w:t>
      </w:r>
      <w:r w:rsidRPr="00C54BB5">
        <w:t xml:space="preserve"> of the regular damage</w:t>
      </w:r>
      <w:r w:rsidRPr="00C54BB5">
        <w:rPr>
          <w:color w:val="97450D"/>
        </w:rPr>
        <w:t xml:space="preserve"> </w:t>
      </w:r>
      <w:r w:rsidRPr="00C54BB5">
        <w:rPr>
          <w:color w:val="980000"/>
        </w:rPr>
        <w:t xml:space="preserve">(75%) </w:t>
      </w:r>
    </w:p>
    <w:p w:rsidR="00191D0E" w:rsidRPr="00C54BB5" w:rsidRDefault="00191D0E" w:rsidP="00191D0E">
      <w:pPr>
        <w:ind w:left="2160" w:hanging="33"/>
        <w:rPr>
          <w:color w:val="980000"/>
        </w:rPr>
      </w:pPr>
      <w:r w:rsidRPr="00C54BB5">
        <w:t xml:space="preserve">can be used </w:t>
      </w:r>
      <w:r w:rsidRPr="00C54BB5">
        <w:rPr>
          <w:b/>
        </w:rPr>
        <w:t>any number of times</w:t>
      </w:r>
      <w:r w:rsidRPr="00C54BB5">
        <w:t xml:space="preserve"> </w:t>
      </w:r>
      <w:r w:rsidRPr="00C54BB5">
        <w:rPr>
          <w:color w:val="980000"/>
        </w:rPr>
        <w:t>(once per battle)</w:t>
      </w:r>
    </w:p>
    <w:p w:rsidR="00191D0E" w:rsidRPr="00C54BB5" w:rsidRDefault="00191D0E" w:rsidP="00191D0E">
      <w:pPr>
        <w:rPr>
          <w:b/>
        </w:rPr>
      </w:pPr>
    </w:p>
    <w:p w:rsidR="00191D0E" w:rsidRPr="00C54BB5" w:rsidRDefault="00191D0E" w:rsidP="00191D0E">
      <w:r>
        <w:rPr>
          <w:b/>
        </w:rPr>
        <w:t>Taunt</w:t>
      </w:r>
      <w:r>
        <w:rPr>
          <w:b/>
        </w:rPr>
        <w:tab/>
      </w:r>
      <w:r>
        <w:tab/>
      </w:r>
      <w:r>
        <w:tab/>
        <w:t>the ability has been given to Battle Griffin</w:t>
      </w:r>
    </w:p>
    <w:p w:rsidR="003C706C" w:rsidRPr="00C54BB5" w:rsidRDefault="003C706C"/>
    <w:p w:rsidR="003C706C" w:rsidRPr="00C54BB5" w:rsidRDefault="003C706C"/>
    <w:tbl>
      <w:tblPr>
        <w:tblStyle w:val="affff"/>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6"/>
        <w:gridCol w:w="2086"/>
        <w:gridCol w:w="2000"/>
        <w:gridCol w:w="1999"/>
        <w:gridCol w:w="1999"/>
        <w:gridCol w:w="1999"/>
        <w:gridCol w:w="1999"/>
      </w:tblGrid>
      <w:tr w:rsidR="003C706C" w:rsidRPr="00C54BB5">
        <w:tc>
          <w:tcPr>
            <w:tcW w:w="1875" w:type="dxa"/>
            <w:tcBorders>
              <w:top w:val="single" w:sz="18" w:space="0" w:color="B7B7B7"/>
              <w:left w:val="single" w:sz="18" w:space="0" w:color="B7B7B7"/>
              <w:bottom w:val="single" w:sz="18" w:space="0" w:color="B7B7B7"/>
              <w:right w:val="single" w:sz="18" w:space="0" w:color="B7B7B7"/>
            </w:tcBorders>
            <w:shd w:val="clear" w:color="auto" w:fill="FFE77D"/>
            <w:tcMar>
              <w:top w:w="100" w:type="dxa"/>
              <w:left w:w="100" w:type="dxa"/>
              <w:bottom w:w="100" w:type="dxa"/>
              <w:right w:w="100" w:type="dxa"/>
            </w:tcMar>
          </w:tcPr>
          <w:p w:rsidR="003C706C" w:rsidRPr="00C54BB5" w:rsidRDefault="003C706C">
            <w:pPr>
              <w:widowControl w:val="0"/>
            </w:pPr>
          </w:p>
        </w:tc>
        <w:tc>
          <w:tcPr>
            <w:tcW w:w="2085"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Inquisitor</w:t>
            </w:r>
          </w:p>
        </w:tc>
        <w:tc>
          <w:tcPr>
            <w:tcW w:w="1999"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Zealot</w:t>
            </w:r>
          </w:p>
        </w:tc>
        <w:tc>
          <w:tcPr>
            <w:tcW w:w="1999"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Paladin</w:t>
            </w:r>
          </w:p>
        </w:tc>
        <w:tc>
          <w:tcPr>
            <w:tcW w:w="1999"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Champion</w:t>
            </w:r>
          </w:p>
        </w:tc>
        <w:tc>
          <w:tcPr>
            <w:tcW w:w="1999"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Archangel</w:t>
            </w:r>
          </w:p>
        </w:tc>
        <w:tc>
          <w:tcPr>
            <w:tcW w:w="1999"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Seraph</w:t>
            </w:r>
          </w:p>
        </w:tc>
      </w:tr>
      <w:tr w:rsidR="003C706C" w:rsidRPr="00C54BB5">
        <w:tc>
          <w:tcPr>
            <w:tcW w:w="1875" w:type="dxa"/>
            <w:tcBorders>
              <w:top w:val="single" w:sz="18" w:space="0" w:color="B7B7B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2085"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16</w:t>
            </w:r>
          </w:p>
        </w:tc>
        <w:tc>
          <w:tcPr>
            <w:tcW w:w="1999"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20</w:t>
            </w:r>
          </w:p>
        </w:tc>
        <w:tc>
          <w:tcPr>
            <w:tcW w:w="1999"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24</w:t>
            </w:r>
          </w:p>
        </w:tc>
        <w:tc>
          <w:tcPr>
            <w:tcW w:w="1999"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24</w:t>
            </w:r>
          </w:p>
        </w:tc>
        <w:tc>
          <w:tcPr>
            <w:tcW w:w="1999"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31</w:t>
            </w:r>
          </w:p>
        </w:tc>
        <w:tc>
          <w:tcPr>
            <w:tcW w:w="1999"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35</w:t>
            </w:r>
          </w:p>
        </w:tc>
      </w:tr>
      <w:tr w:rsidR="003C706C" w:rsidRPr="00C54BB5">
        <w:tc>
          <w:tcPr>
            <w:tcW w:w="1875"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16</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14</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24</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20</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31</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25</w:t>
            </w:r>
          </w:p>
        </w:tc>
      </w:tr>
      <w:tr w:rsidR="003C706C" w:rsidRPr="00C54BB5">
        <w:tc>
          <w:tcPr>
            <w:tcW w:w="1875"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9-12</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9-12</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20-30</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20-35</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50-50</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45-75 </w:t>
            </w:r>
            <w:r w:rsidRPr="00C54BB5">
              <w:rPr>
                <w:color w:val="980000"/>
              </w:rPr>
              <w:t>(25-75)</w:t>
            </w:r>
          </w:p>
        </w:tc>
      </w:tr>
      <w:tr w:rsidR="003C706C" w:rsidRPr="00C54BB5">
        <w:tc>
          <w:tcPr>
            <w:tcW w:w="1875"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80</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80</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100</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100</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220</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220</w:t>
            </w:r>
          </w:p>
        </w:tc>
      </w:tr>
      <w:tr w:rsidR="003C706C" w:rsidRPr="00C54BB5">
        <w:tc>
          <w:tcPr>
            <w:tcW w:w="1875"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p>
        </w:tc>
      </w:tr>
      <w:tr w:rsidR="003C706C" w:rsidRPr="00C54BB5">
        <w:tc>
          <w:tcPr>
            <w:tcW w:w="1875"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2085"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10</w:t>
            </w:r>
            <w:r w:rsidR="00F61664">
              <w:t>0</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10</w:t>
            </w:r>
            <w:r w:rsidR="00F61664">
              <w:t>0</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12</w:t>
            </w:r>
            <w:r w:rsidR="00F61664">
              <w:t>0</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12</w:t>
            </w:r>
            <w:r w:rsidR="00F61664">
              <w:t>0</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11</w:t>
            </w:r>
            <w:r w:rsidR="00F61664">
              <w:t>0</w:t>
            </w:r>
          </w:p>
        </w:tc>
        <w:tc>
          <w:tcPr>
            <w:tcW w:w="1999"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11</w:t>
            </w:r>
            <w:r w:rsidR="00F61664">
              <w:t>0</w:t>
            </w:r>
          </w:p>
        </w:tc>
      </w:tr>
      <w:tr w:rsidR="003C706C" w:rsidRPr="00C54BB5">
        <w:tc>
          <w:tcPr>
            <w:tcW w:w="1875"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2085"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7</w:t>
            </w:r>
          </w:p>
        </w:tc>
        <w:tc>
          <w:tcPr>
            <w:tcW w:w="1999"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7 </w:t>
            </w:r>
            <w:r w:rsidRPr="00C54BB5">
              <w:rPr>
                <w:color w:val="980000"/>
              </w:rPr>
              <w:t>(5)</w:t>
            </w:r>
          </w:p>
        </w:tc>
        <w:tc>
          <w:tcPr>
            <w:tcW w:w="1999"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999"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999"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vAlign w:val="center"/>
          </w:tcPr>
          <w:p w:rsidR="003C706C" w:rsidRPr="00C54BB5" w:rsidRDefault="00BB55DA">
            <w:pPr>
              <w:jc w:val="center"/>
            </w:pPr>
            <w:r w:rsidRPr="00C54BB5">
              <w:t>-</w:t>
            </w:r>
          </w:p>
        </w:tc>
        <w:tc>
          <w:tcPr>
            <w:tcW w:w="1999"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jc w:val="center"/>
            </w:pPr>
            <w:r w:rsidRPr="00C54BB5">
              <w:t>-</w:t>
            </w:r>
          </w:p>
        </w:tc>
      </w:tr>
      <w:tr w:rsidR="003C706C" w:rsidRPr="00C54BB5">
        <w:tc>
          <w:tcPr>
            <w:tcW w:w="1875" w:type="dxa"/>
            <w:tcBorders>
              <w:top w:val="single" w:sz="8" w:space="0" w:color="4F85D7"/>
              <w:left w:val="single" w:sz="18" w:space="0" w:color="B7B7B7"/>
              <w:bottom w:val="single" w:sz="8" w:space="0" w:color="4F85D7"/>
              <w:right w:val="single" w:sz="18" w:space="0" w:color="B7B7B7"/>
            </w:tcBorders>
            <w:shd w:val="clear" w:color="auto" w:fill="4F85D7"/>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2085"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12</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18 </w:t>
            </w:r>
            <w:r w:rsidRPr="00C54BB5">
              <w:rPr>
                <w:color w:val="980000"/>
              </w:rPr>
              <w:t>(15)</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c>
          <w:tcPr>
            <w:tcW w:w="1999"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r>
      <w:tr w:rsidR="003C706C" w:rsidRPr="00C54BB5">
        <w:trPr>
          <w:trHeight w:val="560"/>
        </w:trPr>
        <w:tc>
          <w:tcPr>
            <w:tcW w:w="1875" w:type="dxa"/>
            <w:tcBorders>
              <w:top w:val="single" w:sz="8" w:space="0" w:color="4F85D7"/>
              <w:left w:val="single" w:sz="18" w:space="0" w:color="B7B7B7"/>
              <w:bottom w:val="single" w:sz="18" w:space="0" w:color="B7B7B7"/>
              <w:right w:val="single" w:sz="18" w:space="0" w:color="B7B7B7"/>
            </w:tcBorders>
            <w:shd w:val="clear" w:color="auto" w:fill="4F85D7"/>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2085"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Default="00BB55DA">
            <w:pPr>
              <w:widowControl w:val="0"/>
              <w:jc w:val="center"/>
              <w:rPr>
                <w:sz w:val="16"/>
                <w:szCs w:val="16"/>
              </w:rPr>
            </w:pPr>
            <w:r w:rsidRPr="00C54BB5">
              <w:rPr>
                <w:sz w:val="16"/>
                <w:szCs w:val="16"/>
              </w:rPr>
              <w:t>Mana Drain</w:t>
            </w:r>
            <w:r w:rsidR="00707D9C">
              <w:rPr>
                <w:sz w:val="16"/>
                <w:szCs w:val="16"/>
              </w:rPr>
              <w:t>,</w:t>
            </w:r>
          </w:p>
          <w:p w:rsidR="00707D9C" w:rsidRPr="00C54BB5" w:rsidRDefault="00F62D13" w:rsidP="00F62D13">
            <w:pPr>
              <w:widowControl w:val="0"/>
              <w:jc w:val="center"/>
              <w:rPr>
                <w:sz w:val="16"/>
                <w:szCs w:val="16"/>
              </w:rPr>
            </w:pPr>
            <w:r>
              <w:rPr>
                <w:sz w:val="16"/>
                <w:szCs w:val="16"/>
              </w:rPr>
              <w:t>Warding Arrows</w:t>
            </w:r>
          </w:p>
        </w:tc>
        <w:tc>
          <w:tcPr>
            <w:tcW w:w="1999"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9"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9"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F62D13">
            <w:pPr>
              <w:widowControl w:val="0"/>
              <w:jc w:val="center"/>
              <w:rPr>
                <w:sz w:val="16"/>
                <w:szCs w:val="16"/>
              </w:rPr>
            </w:pPr>
            <w:r>
              <w:rPr>
                <w:sz w:val="16"/>
                <w:szCs w:val="16"/>
              </w:rPr>
              <w:t>Champion Charge</w:t>
            </w:r>
          </w:p>
        </w:tc>
        <w:tc>
          <w:tcPr>
            <w:tcW w:w="1999"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9"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rsidP="00BB55DA">
            <w:pPr>
              <w:widowControl w:val="0"/>
              <w:jc w:val="center"/>
              <w:rPr>
                <w:sz w:val="16"/>
                <w:szCs w:val="16"/>
              </w:rPr>
            </w:pPr>
            <w:r w:rsidRPr="00C54BB5">
              <w:rPr>
                <w:sz w:val="16"/>
                <w:szCs w:val="16"/>
              </w:rPr>
              <w:t>Caster</w:t>
            </w:r>
          </w:p>
        </w:tc>
      </w:tr>
    </w:tbl>
    <w:p w:rsidR="003C706C" w:rsidRPr="00C54BB5" w:rsidRDefault="003C706C">
      <w:pPr>
        <w:rPr>
          <w:b/>
        </w:rPr>
      </w:pPr>
    </w:p>
    <w:p w:rsidR="003C706C" w:rsidRPr="00C54BB5" w:rsidRDefault="00BB55DA">
      <w:r w:rsidRPr="00C54BB5">
        <w:rPr>
          <w:b/>
        </w:rPr>
        <w:t>Caster</w:t>
      </w:r>
      <w:r w:rsidR="00707D9C">
        <w:rPr>
          <w:b/>
        </w:rPr>
        <w:t xml:space="preserve"> </w:t>
      </w:r>
      <w:r w:rsidRPr="00C54BB5">
        <w:t>(Seraph)</w:t>
      </w:r>
      <w:r w:rsidRPr="00C54BB5">
        <w:rPr>
          <w:b/>
        </w:rPr>
        <w:tab/>
      </w:r>
      <w:r w:rsidRPr="00C54BB5">
        <w:rPr>
          <w:b/>
        </w:rPr>
        <w:tab/>
      </w:r>
      <w:r w:rsidRPr="00C54BB5">
        <w:t xml:space="preserve">the Divine Vengeance is cast at the special mastery level according to the following formula: </w:t>
      </w:r>
      <w:r w:rsidRPr="00C54BB5">
        <w:rPr>
          <w:b/>
        </w:rPr>
        <w:t>X</w:t>
      </w:r>
      <w:r w:rsidRPr="00C54BB5">
        <w:t>*(</w:t>
      </w:r>
      <w:r w:rsidRPr="00C54BB5">
        <w:rPr>
          <w:b/>
        </w:rPr>
        <w:t>sp</w:t>
      </w:r>
      <w:r w:rsidRPr="00C54BB5">
        <w:t>+</w:t>
      </w:r>
      <w:r w:rsidRPr="00C54BB5">
        <w:rPr>
          <w:b/>
        </w:rPr>
        <w:t>25</w:t>
      </w:r>
      <w:r w:rsidRPr="00C54BB5">
        <w:t>)</w:t>
      </w:r>
    </w:p>
    <w:p w:rsidR="003C706C" w:rsidRPr="00C54BB5" w:rsidRDefault="003C706C">
      <w:pPr>
        <w:rPr>
          <w:b/>
          <w:color w:val="FF0000"/>
          <w:sz w:val="16"/>
          <w:szCs w:val="16"/>
        </w:rPr>
      </w:pPr>
    </w:p>
    <w:p w:rsidR="003C706C" w:rsidRPr="00C54BB5" w:rsidRDefault="00BB55DA">
      <w:pPr>
        <w:ind w:left="2160" w:firstLine="720"/>
        <w:rPr>
          <w:sz w:val="16"/>
          <w:szCs w:val="16"/>
        </w:rPr>
      </w:pPr>
      <w:r w:rsidRPr="00C54BB5">
        <w:rPr>
          <w:b/>
          <w:color w:val="FF0000"/>
          <w:sz w:val="16"/>
          <w:szCs w:val="16"/>
        </w:rPr>
        <w:t>!</w:t>
      </w:r>
      <w:r w:rsidRPr="00C54BB5">
        <w:rPr>
          <w:color w:val="FF0000"/>
          <w:sz w:val="16"/>
          <w:szCs w:val="16"/>
        </w:rPr>
        <w:t xml:space="preserve"> </w:t>
      </w:r>
      <w:r w:rsidRPr="00C54BB5">
        <w:rPr>
          <w:rFonts w:ascii="Arial Unicode MS" w:hAnsi="Arial Unicode MS"/>
          <w:sz w:val="16"/>
          <w:szCs w:val="16"/>
        </w:rPr>
        <w:t>X=√(killed_creatures_num*killed_creatures_lvl)</w:t>
      </w:r>
    </w:p>
    <w:p w:rsidR="00BB55DA" w:rsidRPr="00C54BB5" w:rsidRDefault="00BB55DA">
      <w:pPr>
        <w:ind w:left="2160" w:firstLine="720"/>
        <w:rPr>
          <w:sz w:val="16"/>
          <w:szCs w:val="16"/>
        </w:rPr>
      </w:pPr>
      <w:r w:rsidRPr="00C54BB5">
        <w:rPr>
          <w:b/>
          <w:color w:val="FF0000"/>
          <w:sz w:val="16"/>
          <w:szCs w:val="16"/>
        </w:rPr>
        <w:t>!</w:t>
      </w:r>
      <w:r w:rsidRPr="00C54BB5">
        <w:rPr>
          <w:color w:val="FF0000"/>
          <w:sz w:val="16"/>
          <w:szCs w:val="16"/>
        </w:rPr>
        <w:t xml:space="preserve"> </w:t>
      </w:r>
      <w:r w:rsidRPr="00C54BB5">
        <w:rPr>
          <w:sz w:val="16"/>
          <w:szCs w:val="16"/>
        </w:rPr>
        <w:t>Expert Shatter Light decreases the level of Divine Vengeance to Expert</w:t>
      </w:r>
    </w:p>
    <w:p w:rsidR="00BB55DA" w:rsidRPr="00C54BB5" w:rsidRDefault="00BB55DA">
      <w:pPr>
        <w:ind w:left="2160" w:firstLine="720"/>
        <w:rPr>
          <w:sz w:val="16"/>
          <w:szCs w:val="16"/>
        </w:rPr>
      </w:pPr>
    </w:p>
    <w:p w:rsidR="00F62D13" w:rsidRDefault="00F62D13" w:rsidP="00BB55DA">
      <w:r>
        <w:rPr>
          <w:b/>
        </w:rPr>
        <w:t>Champion Charge</w:t>
      </w:r>
      <w:r>
        <w:rPr>
          <w:b/>
        </w:rPr>
        <w:tab/>
      </w:r>
      <w:r>
        <w:rPr>
          <w:b/>
        </w:rPr>
        <w:tab/>
      </w:r>
      <w:r w:rsidRPr="00F62D13">
        <w:t>the creature has a chance of moving its target back one tile and decrease its Speed by -1 for its next move</w:t>
      </w:r>
    </w:p>
    <w:p w:rsidR="00F62D13" w:rsidRPr="00F62D13" w:rsidRDefault="00F62D13" w:rsidP="00F62D13">
      <w:pPr>
        <w:ind w:left="2835" w:hanging="2977"/>
      </w:pPr>
      <w:r>
        <w:tab/>
        <w:t xml:space="preserve">the chance </w:t>
      </w:r>
      <w:r w:rsidRPr="00F62D13">
        <w:t>depends on the number of tiles the Champion moved to attack (like the Paw Strike ability of Blackbear Riders)</w:t>
      </w:r>
    </w:p>
    <w:p w:rsidR="00F62D13" w:rsidRDefault="00F62D13" w:rsidP="00BB55DA">
      <w:pPr>
        <w:rPr>
          <w:b/>
        </w:rPr>
      </w:pPr>
    </w:p>
    <w:p w:rsidR="003C706C" w:rsidRDefault="00BB55DA" w:rsidP="00BB55DA">
      <w:pPr>
        <w:rPr>
          <w:color w:val="C00000"/>
        </w:rPr>
      </w:pPr>
      <w:r w:rsidRPr="00C54BB5">
        <w:rPr>
          <w:b/>
        </w:rPr>
        <w:t>Mana Drain</w:t>
      </w:r>
      <w:r w:rsidR="00707D9C">
        <w:rPr>
          <w:b/>
        </w:rPr>
        <w:t xml:space="preserve"> </w:t>
      </w:r>
      <w:r w:rsidRPr="00C54BB5">
        <w:t>(Inquisitor)</w:t>
      </w:r>
      <w:r w:rsidRPr="00C54BB5">
        <w:rPr>
          <w:b/>
        </w:rPr>
        <w:tab/>
      </w:r>
      <w:r w:rsidRPr="00C54BB5">
        <w:t xml:space="preserve">on attack drains 1 mana from targeted enemy casters </w:t>
      </w:r>
      <w:r w:rsidR="00B75ED1">
        <w:t xml:space="preserve">per 2 </w:t>
      </w:r>
      <w:r w:rsidR="00707D9C">
        <w:t>attackers</w:t>
      </w:r>
      <w:r w:rsidR="00B75ED1">
        <w:t xml:space="preserve"> </w:t>
      </w:r>
      <w:r w:rsidR="00B75ED1" w:rsidRPr="00B75ED1">
        <w:rPr>
          <w:color w:val="C00000"/>
        </w:rPr>
        <w:t>(new ability)</w:t>
      </w:r>
    </w:p>
    <w:p w:rsidR="00191D0E" w:rsidRPr="00C54BB5" w:rsidRDefault="00191D0E" w:rsidP="00191D0E">
      <w:pPr>
        <w:rPr>
          <w:b/>
        </w:rPr>
      </w:pPr>
    </w:p>
    <w:p w:rsidR="00191D0E" w:rsidRPr="00191D0E" w:rsidRDefault="00191D0E" w:rsidP="00BB55DA">
      <w:pPr>
        <w:rPr>
          <w:color w:val="980000"/>
        </w:rPr>
      </w:pPr>
      <w:r>
        <w:rPr>
          <w:b/>
        </w:rPr>
        <w:t>Warding Arrows</w:t>
      </w:r>
      <w:r>
        <w:tab/>
      </w:r>
      <w:r>
        <w:tab/>
        <w:t>the ability has been given to Inquisitor</w:t>
      </w:r>
    </w:p>
    <w:p w:rsidR="003C706C" w:rsidRPr="00C54BB5" w:rsidRDefault="00BB55DA">
      <w:pPr>
        <w:pStyle w:val="3"/>
      </w:pPr>
      <w:bookmarkStart w:id="84" w:name="_fkvqjjoy9tzy"/>
      <w:bookmarkEnd w:id="84"/>
      <w:r w:rsidRPr="00C54BB5">
        <w:br w:type="page"/>
      </w:r>
      <w:r w:rsidRPr="00C54BB5">
        <w:lastRenderedPageBreak/>
        <w:t>Necropolis</w:t>
      </w:r>
    </w:p>
    <w:p w:rsidR="003C706C" w:rsidRPr="00C54BB5" w:rsidRDefault="003C706C"/>
    <w:tbl>
      <w:tblPr>
        <w:tblStyle w:val="affff0"/>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6"/>
        <w:gridCol w:w="1456"/>
        <w:gridCol w:w="1553"/>
        <w:gridCol w:w="1553"/>
        <w:gridCol w:w="1552"/>
        <w:gridCol w:w="1552"/>
        <w:gridCol w:w="1552"/>
        <w:gridCol w:w="1552"/>
        <w:gridCol w:w="1552"/>
      </w:tblGrid>
      <w:tr w:rsidR="003C706C" w:rsidRPr="00C54BB5">
        <w:tc>
          <w:tcPr>
            <w:tcW w:w="1635" w:type="dxa"/>
            <w:tcBorders>
              <w:top w:val="single" w:sz="18" w:space="0" w:color="B7B7B7"/>
              <w:left w:val="single" w:sz="18" w:space="0" w:color="B7B7B7"/>
              <w:bottom w:val="single" w:sz="18" w:space="0" w:color="B7B7B7"/>
              <w:right w:val="single" w:sz="18" w:space="0" w:color="B7B7B7"/>
            </w:tcBorders>
            <w:shd w:val="clear" w:color="auto" w:fill="919B2A"/>
            <w:tcMar>
              <w:top w:w="100" w:type="dxa"/>
              <w:left w:w="100" w:type="dxa"/>
              <w:bottom w:w="100" w:type="dxa"/>
              <w:right w:w="100" w:type="dxa"/>
            </w:tcMar>
          </w:tcPr>
          <w:p w:rsidR="003C706C" w:rsidRPr="00C54BB5" w:rsidRDefault="003C706C">
            <w:pPr>
              <w:widowControl w:val="0"/>
              <w:rPr>
                <w:color w:val="919B2A"/>
              </w:rPr>
            </w:pPr>
          </w:p>
        </w:tc>
        <w:tc>
          <w:tcPr>
            <w:tcW w:w="1455"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Skeleton Archer</w:t>
            </w:r>
          </w:p>
        </w:tc>
        <w:tc>
          <w:tcPr>
            <w:tcW w:w="1552"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Skeleton Warrior</w:t>
            </w:r>
          </w:p>
        </w:tc>
        <w:tc>
          <w:tcPr>
            <w:tcW w:w="1552"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Plague Zombie</w:t>
            </w:r>
          </w:p>
        </w:tc>
        <w:tc>
          <w:tcPr>
            <w:tcW w:w="1552"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Rot Zombie</w:t>
            </w:r>
          </w:p>
        </w:tc>
        <w:tc>
          <w:tcPr>
            <w:tcW w:w="1552"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Spectre</w:t>
            </w:r>
          </w:p>
        </w:tc>
        <w:tc>
          <w:tcPr>
            <w:tcW w:w="1552"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Poltergeist</w:t>
            </w:r>
          </w:p>
        </w:tc>
        <w:tc>
          <w:tcPr>
            <w:tcW w:w="1552"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Vampire Lord</w:t>
            </w:r>
          </w:p>
        </w:tc>
        <w:tc>
          <w:tcPr>
            <w:tcW w:w="1552"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Vampire Prince</w:t>
            </w:r>
          </w:p>
        </w:tc>
      </w:tr>
      <w:tr w:rsidR="003C706C" w:rsidRPr="00C54BB5">
        <w:tc>
          <w:tcPr>
            <w:tcW w:w="1635" w:type="dxa"/>
            <w:tcBorders>
              <w:top w:val="single" w:sz="18" w:space="0" w:color="B7B7B7"/>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455"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w:t>
            </w:r>
          </w:p>
        </w:tc>
        <w:tc>
          <w:tcPr>
            <w:tcW w:w="155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552"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55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552"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11 </w:t>
            </w:r>
            <w:r w:rsidRPr="00C54BB5">
              <w:rPr>
                <w:color w:val="980000"/>
              </w:rPr>
              <w:t>(9)</w:t>
            </w:r>
          </w:p>
        </w:tc>
        <w:tc>
          <w:tcPr>
            <w:tcW w:w="1552"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45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11 </w:t>
            </w:r>
            <w:r w:rsidRPr="00C54BB5">
              <w:rPr>
                <w:color w:val="980000"/>
              </w:rPr>
              <w:t>(9)</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45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2-2 </w:t>
            </w:r>
            <w:r w:rsidRPr="00C54BB5">
              <w:rPr>
                <w:color w:val="980000"/>
              </w:rPr>
              <w:t>(1-2)</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1-3</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2-3</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1-3</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4-6</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4-6</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7-11</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5-13</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45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6 </w:t>
            </w:r>
            <w:r w:rsidRPr="00C54BB5">
              <w:rPr>
                <w:color w:val="980000"/>
              </w:rPr>
              <w:t>(5)</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17</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19</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19</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20</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40</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45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8 </w:t>
            </w:r>
            <w:r w:rsidRPr="00C54BB5">
              <w:rPr>
                <w:color w:val="980000"/>
              </w:rPr>
              <w:t>(7)</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455"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r w:rsidR="00F61664">
              <w:t>0</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r w:rsidR="00F61664">
              <w:t>0</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12</w:t>
            </w:r>
            <w:r w:rsidR="00F61664">
              <w:t>0</w:t>
            </w:r>
            <w:r w:rsidRPr="00C54BB5">
              <w:t xml:space="preserve"> </w:t>
            </w:r>
            <w:r w:rsidRPr="00C54BB5">
              <w:rPr>
                <w:color w:val="980000"/>
              </w:rPr>
              <w:t>(11)</w:t>
            </w:r>
          </w:p>
        </w:tc>
        <w:tc>
          <w:tcPr>
            <w:tcW w:w="1552"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455"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155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455"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c>
          <w:tcPr>
            <w:tcW w:w="1635" w:type="dxa"/>
            <w:tcBorders>
              <w:top w:val="single" w:sz="8" w:space="0" w:color="32403E"/>
              <w:left w:val="single" w:sz="18" w:space="0" w:color="B7B7B7"/>
              <w:bottom w:val="single" w:sz="18" w:space="0" w:color="B7B7B7"/>
              <w:right w:val="single" w:sz="18" w:space="0" w:color="B7B7B7"/>
            </w:tcBorders>
            <w:shd w:val="clear" w:color="auto" w:fill="32403E"/>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455"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Stunning Blow</w:t>
            </w:r>
          </w:p>
        </w:tc>
        <w:tc>
          <w:tcPr>
            <w:tcW w:w="1552"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Torpor</w:t>
            </w:r>
          </w:p>
        </w:tc>
      </w:tr>
    </w:tbl>
    <w:p w:rsidR="003C706C" w:rsidRPr="00C54BB5" w:rsidRDefault="003C706C">
      <w:pPr>
        <w:rPr>
          <w:b/>
        </w:rPr>
      </w:pPr>
    </w:p>
    <w:p w:rsidR="003C706C" w:rsidRPr="00C54BB5" w:rsidRDefault="00BB55DA">
      <w:pPr>
        <w:rPr>
          <w:b/>
        </w:rPr>
      </w:pPr>
      <w:r w:rsidRPr="00C54BB5">
        <w:rPr>
          <w:b/>
        </w:rPr>
        <w:t>Bash</w:t>
      </w:r>
      <w:r w:rsidRPr="00C54BB5">
        <w:rPr>
          <w:b/>
        </w:rPr>
        <w:tab/>
      </w:r>
      <w:r w:rsidR="00B75ED1">
        <w:rPr>
          <w:b/>
        </w:rPr>
        <w:tab/>
      </w:r>
      <w:r w:rsidR="00B75ED1">
        <w:rPr>
          <w:b/>
        </w:rPr>
        <w:tab/>
      </w:r>
      <w:r w:rsidRPr="00C54BB5">
        <w:t xml:space="preserve">the base factor for stun chance equals to </w:t>
      </w:r>
      <w:r w:rsidRPr="00C54BB5">
        <w:rPr>
          <w:b/>
        </w:rPr>
        <w:t>1.0</w:t>
      </w:r>
      <w:r w:rsidRPr="00C54BB5">
        <w:t xml:space="preserve"> </w:t>
      </w:r>
      <w:r w:rsidRPr="00C54BB5">
        <w:rPr>
          <w:color w:val="980000"/>
        </w:rPr>
        <w:t>(1.5)</w:t>
      </w:r>
    </w:p>
    <w:p w:rsidR="003C706C" w:rsidRPr="00C54BB5" w:rsidRDefault="003C706C">
      <w:pPr>
        <w:rPr>
          <w:b/>
        </w:rPr>
      </w:pPr>
    </w:p>
    <w:p w:rsidR="003C706C" w:rsidRPr="00C54BB5" w:rsidRDefault="00B75ED1">
      <w:pPr>
        <w:rPr>
          <w:b/>
        </w:rPr>
      </w:pPr>
      <w:r>
        <w:rPr>
          <w:b/>
        </w:rPr>
        <w:t>Torpor</w:t>
      </w:r>
      <w:r>
        <w:rPr>
          <w:b/>
        </w:rPr>
        <w:tab/>
      </w:r>
      <w:r>
        <w:rPr>
          <w:b/>
        </w:rPr>
        <w:tab/>
      </w:r>
      <w:r w:rsidR="00BB55DA" w:rsidRPr="00C54BB5">
        <w:t xml:space="preserve">the base chance to put an enemy into slumber is </w:t>
      </w:r>
      <w:r w:rsidR="00BB55DA" w:rsidRPr="00C54BB5">
        <w:rPr>
          <w:b/>
        </w:rPr>
        <w:t>2 times</w:t>
      </w:r>
      <w:r w:rsidR="00BB55DA" w:rsidRPr="00C54BB5">
        <w:t xml:space="preserve"> less</w:t>
      </w:r>
    </w:p>
    <w:p w:rsidR="003C706C" w:rsidRPr="00C54BB5" w:rsidRDefault="003C706C"/>
    <w:p w:rsidR="003C706C" w:rsidRPr="00C54BB5" w:rsidRDefault="003C706C"/>
    <w:p w:rsidR="003C706C" w:rsidRPr="00C54BB5" w:rsidRDefault="003C706C"/>
    <w:tbl>
      <w:tblPr>
        <w:tblStyle w:val="affff1"/>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6"/>
        <w:gridCol w:w="1455"/>
        <w:gridCol w:w="1558"/>
        <w:gridCol w:w="1470"/>
        <w:gridCol w:w="1635"/>
        <w:gridCol w:w="1530"/>
        <w:gridCol w:w="1558"/>
        <w:gridCol w:w="1558"/>
        <w:gridCol w:w="1558"/>
      </w:tblGrid>
      <w:tr w:rsidR="003C706C" w:rsidRPr="00C54BB5">
        <w:tc>
          <w:tcPr>
            <w:tcW w:w="1635" w:type="dxa"/>
            <w:tcBorders>
              <w:top w:val="single" w:sz="18" w:space="0" w:color="B7B7B7"/>
              <w:left w:val="single" w:sz="18" w:space="0" w:color="B7B7B7"/>
              <w:bottom w:val="single" w:sz="18" w:space="0" w:color="B7B7B7"/>
              <w:right w:val="single" w:sz="18" w:space="0" w:color="B7B7B7"/>
            </w:tcBorders>
            <w:shd w:val="clear" w:color="auto" w:fill="919B2A"/>
            <w:tcMar>
              <w:top w:w="100" w:type="dxa"/>
              <w:left w:w="100" w:type="dxa"/>
              <w:bottom w:w="100" w:type="dxa"/>
              <w:right w:w="100" w:type="dxa"/>
            </w:tcMar>
          </w:tcPr>
          <w:p w:rsidR="003C706C" w:rsidRPr="00C54BB5" w:rsidRDefault="003C706C">
            <w:pPr>
              <w:widowControl w:val="0"/>
              <w:rPr>
                <w:color w:val="919B2A"/>
              </w:rPr>
            </w:pPr>
          </w:p>
        </w:tc>
        <w:tc>
          <w:tcPr>
            <w:tcW w:w="1455"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Archlich</w:t>
            </w:r>
          </w:p>
        </w:tc>
        <w:tc>
          <w:tcPr>
            <w:tcW w:w="1558"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Lich Master</w:t>
            </w:r>
          </w:p>
        </w:tc>
        <w:tc>
          <w:tcPr>
            <w:tcW w:w="1470"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Wraith</w:t>
            </w:r>
          </w:p>
        </w:tc>
        <w:tc>
          <w:tcPr>
            <w:tcW w:w="1635"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Banshee</w:t>
            </w:r>
          </w:p>
        </w:tc>
        <w:tc>
          <w:tcPr>
            <w:tcW w:w="1530"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Spectral Dragon</w:t>
            </w:r>
          </w:p>
        </w:tc>
        <w:tc>
          <w:tcPr>
            <w:tcW w:w="1558"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Ghost Dragon</w:t>
            </w:r>
          </w:p>
        </w:tc>
        <w:tc>
          <w:tcPr>
            <w:tcW w:w="1558" w:type="dxa"/>
            <w:tcBorders>
              <w:top w:val="single" w:sz="18" w:space="0" w:color="B7B7B7"/>
              <w:left w:val="single" w:sz="1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Mummy</w:t>
            </w:r>
          </w:p>
        </w:tc>
        <w:tc>
          <w:tcPr>
            <w:tcW w:w="1558" w:type="dxa"/>
            <w:tcBorders>
              <w:top w:val="single" w:sz="18" w:space="0" w:color="B7B7B7"/>
              <w:left w:val="single"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Death Knight</w:t>
            </w:r>
          </w:p>
        </w:tc>
      </w:tr>
      <w:tr w:rsidR="003C706C" w:rsidRPr="00C54BB5">
        <w:tc>
          <w:tcPr>
            <w:tcW w:w="1635" w:type="dxa"/>
            <w:tcBorders>
              <w:top w:val="single" w:sz="18" w:space="0" w:color="B7B7B7"/>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455"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19</w:t>
            </w:r>
          </w:p>
        </w:tc>
        <w:tc>
          <w:tcPr>
            <w:tcW w:w="1558"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21</w:t>
            </w:r>
          </w:p>
        </w:tc>
        <w:tc>
          <w:tcPr>
            <w:tcW w:w="1470"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26</w:t>
            </w:r>
          </w:p>
        </w:tc>
        <w:tc>
          <w:tcPr>
            <w:tcW w:w="1635"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23</w:t>
            </w:r>
          </w:p>
        </w:tc>
        <w:tc>
          <w:tcPr>
            <w:tcW w:w="1530"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c>
          <w:tcPr>
            <w:tcW w:w="1558"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31</w:t>
            </w:r>
          </w:p>
        </w:tc>
        <w:tc>
          <w:tcPr>
            <w:tcW w:w="1558" w:type="dxa"/>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18</w:t>
            </w:r>
          </w:p>
        </w:tc>
        <w:tc>
          <w:tcPr>
            <w:tcW w:w="1558"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23</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45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19</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19</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24</w:t>
            </w:r>
          </w:p>
        </w:tc>
        <w:tc>
          <w:tcPr>
            <w:tcW w:w="163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23</w:t>
            </w:r>
          </w:p>
        </w:tc>
        <w:tc>
          <w:tcPr>
            <w:tcW w:w="153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28</w:t>
            </w:r>
          </w:p>
        </w:tc>
        <w:tc>
          <w:tcPr>
            <w:tcW w:w="1558"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27</w:t>
            </w:r>
          </w:p>
        </w:tc>
        <w:tc>
          <w:tcPr>
            <w:tcW w:w="1558"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19</w:t>
            </w:r>
          </w:p>
        </w:tc>
        <w:tc>
          <w:tcPr>
            <w:tcW w:w="1558"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23</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45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17-20</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17-21</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25-30</w:t>
            </w:r>
          </w:p>
        </w:tc>
        <w:tc>
          <w:tcPr>
            <w:tcW w:w="163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25-30 </w:t>
            </w:r>
            <w:r w:rsidRPr="00C54BB5">
              <w:rPr>
                <w:color w:val="980000"/>
              </w:rPr>
              <w:t>(22-27)</w:t>
            </w:r>
          </w:p>
        </w:tc>
        <w:tc>
          <w:tcPr>
            <w:tcW w:w="153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25-35</w:t>
            </w:r>
          </w:p>
        </w:tc>
        <w:tc>
          <w:tcPr>
            <w:tcW w:w="1558"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27-36</w:t>
            </w:r>
          </w:p>
        </w:tc>
        <w:tc>
          <w:tcPr>
            <w:tcW w:w="1558"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15-25</w:t>
            </w:r>
          </w:p>
        </w:tc>
        <w:tc>
          <w:tcPr>
            <w:tcW w:w="1558"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25-35</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45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55</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55</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100</w:t>
            </w:r>
          </w:p>
        </w:tc>
        <w:tc>
          <w:tcPr>
            <w:tcW w:w="163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110</w:t>
            </w:r>
          </w:p>
        </w:tc>
        <w:tc>
          <w:tcPr>
            <w:tcW w:w="153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160</w:t>
            </w:r>
          </w:p>
        </w:tc>
        <w:tc>
          <w:tcPr>
            <w:tcW w:w="1558"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150</w:t>
            </w:r>
          </w:p>
        </w:tc>
        <w:tc>
          <w:tcPr>
            <w:tcW w:w="1558"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50</w:t>
            </w:r>
          </w:p>
        </w:tc>
        <w:tc>
          <w:tcPr>
            <w:tcW w:w="1558"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90</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45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c>
          <w:tcPr>
            <w:tcW w:w="1558"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63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3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8"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8"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8"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455"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558"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47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63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53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558"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558" w:type="dxa"/>
            <w:tcBorders>
              <w:top w:val="single" w:sz="8" w:space="0" w:color="B7B7B7"/>
              <w:left w:val="single" w:sz="1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558" w:type="dxa"/>
            <w:tcBorders>
              <w:top w:val="single" w:sz="8" w:space="0" w:color="B7B7B7"/>
              <w:left w:val="single"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455"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8"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470"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635"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30"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12"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12"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c>
          <w:tcPr>
            <w:tcW w:w="1635" w:type="dxa"/>
            <w:tcBorders>
              <w:top w:val="single" w:sz="8" w:space="0" w:color="32403E"/>
              <w:left w:val="single" w:sz="18" w:space="0" w:color="B7B7B7"/>
              <w:bottom w:val="single" w:sz="8" w:space="0" w:color="32403E"/>
              <w:right w:val="single" w:sz="18" w:space="0" w:color="B7B7B7"/>
            </w:tcBorders>
            <w:shd w:val="clear" w:color="auto" w:fill="32403E"/>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455"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16</w:t>
            </w:r>
          </w:p>
        </w:tc>
        <w:tc>
          <w:tcPr>
            <w:tcW w:w="1558"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19</w:t>
            </w:r>
          </w:p>
        </w:tc>
        <w:tc>
          <w:tcPr>
            <w:tcW w:w="147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63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3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8" w:type="dxa"/>
            <w:tcBorders>
              <w:top w:val="single" w:sz="8" w:space="0" w:color="B7B7B7"/>
              <w:left w:val="single" w:sz="1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13</w:t>
            </w:r>
          </w:p>
        </w:tc>
        <w:tc>
          <w:tcPr>
            <w:tcW w:w="1558" w:type="dxa"/>
            <w:tcBorders>
              <w:top w:val="single" w:sz="8" w:space="0" w:color="B7B7B7"/>
              <w:left w:val="single"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c>
          <w:tcPr>
            <w:tcW w:w="1635" w:type="dxa"/>
            <w:tcBorders>
              <w:top w:val="single" w:sz="8" w:space="0" w:color="32403E"/>
              <w:left w:val="single" w:sz="18" w:space="0" w:color="B7B7B7"/>
              <w:bottom w:val="single" w:sz="18" w:space="0" w:color="B7B7B7"/>
              <w:right w:val="single" w:sz="18" w:space="0" w:color="B7B7B7"/>
            </w:tcBorders>
            <w:shd w:val="clear" w:color="auto" w:fill="32403E"/>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455"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8"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Caster</w:t>
            </w:r>
          </w:p>
        </w:tc>
        <w:tc>
          <w:tcPr>
            <w:tcW w:w="1470"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Death Wail</w:t>
            </w:r>
          </w:p>
        </w:tc>
        <w:tc>
          <w:tcPr>
            <w:tcW w:w="1635"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30"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8"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Sorrow Strike</w:t>
            </w:r>
          </w:p>
        </w:tc>
        <w:tc>
          <w:tcPr>
            <w:tcW w:w="1558" w:type="dxa"/>
            <w:tcBorders>
              <w:top w:val="single" w:sz="12"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Caster</w:t>
            </w:r>
          </w:p>
        </w:tc>
        <w:tc>
          <w:tcPr>
            <w:tcW w:w="1558" w:type="dxa"/>
            <w:tcBorders>
              <w:top w:val="single" w:sz="12"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Undead</w:t>
            </w:r>
            <w:r w:rsidR="00B75ED1">
              <w:rPr>
                <w:sz w:val="16"/>
                <w:szCs w:val="16"/>
              </w:rPr>
              <w:t>,</w:t>
            </w:r>
          </w:p>
          <w:p w:rsidR="003C706C" w:rsidRPr="00C54BB5" w:rsidRDefault="00BB55DA">
            <w:pPr>
              <w:widowControl w:val="0"/>
              <w:jc w:val="center"/>
              <w:rPr>
                <w:sz w:val="16"/>
                <w:szCs w:val="16"/>
              </w:rPr>
            </w:pPr>
            <w:r w:rsidRPr="00C54BB5">
              <w:rPr>
                <w:sz w:val="16"/>
                <w:szCs w:val="16"/>
              </w:rPr>
              <w:t>Deadly Strike</w:t>
            </w:r>
            <w:r w:rsidR="00B75ED1">
              <w:rPr>
                <w:sz w:val="16"/>
                <w:szCs w:val="16"/>
              </w:rPr>
              <w:t>,</w:t>
            </w:r>
          </w:p>
          <w:p w:rsidR="003C706C" w:rsidRPr="00C54BB5" w:rsidRDefault="00BB55DA">
            <w:pPr>
              <w:widowControl w:val="0"/>
              <w:jc w:val="center"/>
              <w:rPr>
                <w:sz w:val="16"/>
                <w:szCs w:val="16"/>
              </w:rPr>
            </w:pPr>
            <w:r w:rsidRPr="00C54BB5">
              <w:rPr>
                <w:sz w:val="16"/>
                <w:szCs w:val="16"/>
              </w:rPr>
              <w:t>Cursing Attack</w:t>
            </w:r>
          </w:p>
        </w:tc>
      </w:tr>
    </w:tbl>
    <w:p w:rsidR="003C706C" w:rsidRPr="00C54BB5" w:rsidRDefault="003C706C">
      <w:pPr>
        <w:rPr>
          <w:b/>
        </w:rPr>
      </w:pPr>
    </w:p>
    <w:p w:rsidR="003C706C" w:rsidRPr="00C54BB5" w:rsidRDefault="00BB55DA">
      <w:r w:rsidRPr="00C54BB5">
        <w:rPr>
          <w:b/>
        </w:rPr>
        <w:t>Caster</w:t>
      </w:r>
      <w:r w:rsidRPr="00C54BB5">
        <w:t xml:space="preserve"> (Lich Master)</w:t>
      </w:r>
      <w:r w:rsidR="00707D9C">
        <w:tab/>
      </w:r>
      <w:r w:rsidR="00707D9C">
        <w:tab/>
      </w:r>
      <w:r w:rsidRPr="00C54BB5">
        <w:t xml:space="preserve">added the </w:t>
      </w:r>
      <w:r w:rsidR="00707D9C">
        <w:t>“Fist of Wrath”</w:t>
      </w:r>
      <w:r w:rsidRPr="00C54BB5">
        <w:t xml:space="preserve"> spell at </w:t>
      </w:r>
      <w:r w:rsidR="00707D9C">
        <w:t>advanced</w:t>
      </w:r>
      <w:r w:rsidRPr="00C54BB5">
        <w:t xml:space="preserve"> level</w:t>
      </w:r>
    </w:p>
    <w:p w:rsidR="003C706C" w:rsidRPr="00C54BB5" w:rsidRDefault="00BB55DA">
      <w:pPr>
        <w:ind w:left="2720" w:firstLine="160"/>
        <w:rPr>
          <w:color w:val="980000"/>
        </w:rPr>
      </w:pPr>
      <w:r w:rsidRPr="00C54BB5">
        <w:t xml:space="preserve">Raise Dead is cast </w:t>
      </w:r>
      <w:r w:rsidRPr="00C54BB5">
        <w:rPr>
          <w:b/>
        </w:rPr>
        <w:t>at advanced level</w:t>
      </w:r>
      <w:r w:rsidRPr="00C54BB5">
        <w:t xml:space="preserve"> </w:t>
      </w:r>
      <w:r w:rsidRPr="00C54BB5">
        <w:rPr>
          <w:color w:val="980000"/>
        </w:rPr>
        <w:t>(basic)</w:t>
      </w:r>
    </w:p>
    <w:p w:rsidR="003C706C" w:rsidRPr="00C54BB5" w:rsidRDefault="003C706C">
      <w:pPr>
        <w:ind w:left="2880"/>
        <w:rPr>
          <w:b/>
          <w:color w:val="FF0000"/>
          <w:sz w:val="16"/>
          <w:szCs w:val="16"/>
        </w:rPr>
      </w:pPr>
    </w:p>
    <w:p w:rsidR="003C706C" w:rsidRPr="00C54BB5" w:rsidRDefault="00BB55DA">
      <w:pPr>
        <w:ind w:left="2880"/>
        <w:rPr>
          <w:sz w:val="16"/>
          <w:szCs w:val="16"/>
        </w:rPr>
      </w:pPr>
      <w:r w:rsidRPr="00C54BB5">
        <w:rPr>
          <w:b/>
          <w:color w:val="FF0000"/>
          <w:sz w:val="16"/>
          <w:szCs w:val="16"/>
        </w:rPr>
        <w:t>!</w:t>
      </w:r>
      <w:r w:rsidRPr="00C54BB5">
        <w:rPr>
          <w:color w:val="FF0000"/>
          <w:sz w:val="16"/>
          <w:szCs w:val="16"/>
        </w:rPr>
        <w:t xml:space="preserve"> </w:t>
      </w:r>
      <w:r w:rsidRPr="00C54BB5">
        <w:rPr>
          <w:sz w:val="16"/>
          <w:szCs w:val="16"/>
        </w:rPr>
        <w:t>The Raise Dead spell was made weaker ove</w:t>
      </w:r>
      <w:r w:rsidR="00D60070">
        <w:rPr>
          <w:sz w:val="16"/>
          <w:szCs w:val="16"/>
        </w:rPr>
        <w:t>rall, so the mastery level for L</w:t>
      </w:r>
      <w:r w:rsidRPr="00C54BB5">
        <w:rPr>
          <w:sz w:val="16"/>
          <w:szCs w:val="16"/>
        </w:rPr>
        <w:t xml:space="preserve">iches was increased </w:t>
      </w:r>
    </w:p>
    <w:p w:rsidR="003C706C" w:rsidRPr="00C54BB5" w:rsidRDefault="003C706C">
      <w:pPr>
        <w:rPr>
          <w:b/>
        </w:rPr>
      </w:pPr>
    </w:p>
    <w:p w:rsidR="003C706C" w:rsidRPr="00C54BB5" w:rsidRDefault="00BB55DA">
      <w:pPr>
        <w:rPr>
          <w:color w:val="980000"/>
        </w:rPr>
      </w:pPr>
      <w:r w:rsidRPr="00C54BB5">
        <w:rPr>
          <w:b/>
        </w:rPr>
        <w:t>Death Wai</w:t>
      </w:r>
      <w:r w:rsidR="00707D9C">
        <w:rPr>
          <w:b/>
        </w:rPr>
        <w:t>l</w:t>
      </w:r>
      <w:r w:rsidR="00707D9C">
        <w:tab/>
      </w:r>
      <w:r w:rsidR="00707D9C">
        <w:tab/>
      </w:r>
      <w:r w:rsidR="00707D9C">
        <w:tab/>
      </w:r>
      <w:r w:rsidRPr="00C54BB5">
        <w:t xml:space="preserve">the base damage equals to </w:t>
      </w:r>
      <w:r w:rsidRPr="00C54BB5">
        <w:rPr>
          <w:b/>
        </w:rPr>
        <w:t>(15-morale)*2</w:t>
      </w:r>
      <w:r w:rsidRPr="00C54BB5">
        <w:t xml:space="preserve"> </w:t>
      </w:r>
      <w:r w:rsidRPr="00C54BB5">
        <w:rPr>
          <w:color w:val="980000"/>
        </w:rPr>
        <w:t>((10-morale)*2)</w:t>
      </w:r>
    </w:p>
    <w:p w:rsidR="003C706C" w:rsidRPr="00C54BB5" w:rsidRDefault="003C706C">
      <w:pPr>
        <w:rPr>
          <w:b/>
        </w:rPr>
      </w:pPr>
    </w:p>
    <w:p w:rsidR="003C706C" w:rsidRPr="00C54BB5" w:rsidRDefault="00BB55DA">
      <w:r w:rsidRPr="00C54BB5">
        <w:rPr>
          <w:b/>
        </w:rPr>
        <w:t>Caster</w:t>
      </w:r>
      <w:r w:rsidRPr="00C54BB5">
        <w:t xml:space="preserve"> (Mummy)</w:t>
      </w:r>
      <w:r w:rsidRPr="00C54BB5">
        <w:tab/>
      </w:r>
      <w:r w:rsidRPr="00C54BB5">
        <w:tab/>
        <w:t xml:space="preserve">added </w:t>
      </w:r>
      <w:r w:rsidR="00707D9C">
        <w:t>“</w:t>
      </w:r>
      <w:r w:rsidRPr="00C54BB5">
        <w:t>Co</w:t>
      </w:r>
      <w:r w:rsidR="00707D9C">
        <w:t>nfusion” spell at advanced level</w:t>
      </w:r>
    </w:p>
    <w:p w:rsidR="003C706C" w:rsidRPr="00C54BB5" w:rsidRDefault="00BB55DA" w:rsidP="00707D9C">
      <w:pPr>
        <w:ind w:left="2835" w:firstLine="45"/>
      </w:pPr>
      <w:r w:rsidRPr="00C54BB5">
        <w:t xml:space="preserve">added </w:t>
      </w:r>
      <w:r w:rsidR="00707D9C">
        <w:t>“</w:t>
      </w:r>
      <w:r w:rsidRPr="00C54BB5">
        <w:t>Divine Strength</w:t>
      </w:r>
      <w:r w:rsidR="00707D9C">
        <w:t>” spell</w:t>
      </w:r>
      <w:r w:rsidRPr="00C54BB5">
        <w:t xml:space="preserve"> at advanced level</w:t>
      </w:r>
    </w:p>
    <w:p w:rsidR="003C706C" w:rsidRPr="00C54BB5" w:rsidRDefault="003C706C">
      <w:pPr>
        <w:rPr>
          <w:b/>
        </w:rPr>
      </w:pPr>
    </w:p>
    <w:p w:rsidR="003C706C" w:rsidRPr="00C54BB5" w:rsidRDefault="00BB55DA">
      <w:pPr>
        <w:rPr>
          <w:color w:val="980000"/>
        </w:rPr>
      </w:pPr>
      <w:r w:rsidRPr="00C54BB5">
        <w:rPr>
          <w:b/>
        </w:rPr>
        <w:t>Sorrow Strike</w:t>
      </w:r>
      <w:r w:rsidRPr="00C54BB5">
        <w:rPr>
          <w:b/>
        </w:rPr>
        <w:tab/>
      </w:r>
      <w:r w:rsidRPr="00C54BB5">
        <w:rPr>
          <w:b/>
        </w:rPr>
        <w:tab/>
      </w:r>
      <w:r w:rsidRPr="00C54BB5">
        <w:t xml:space="preserve">the Sorrow is applied </w:t>
      </w:r>
      <w:r w:rsidRPr="00C54BB5">
        <w:rPr>
          <w:b/>
        </w:rPr>
        <w:t>at advanced level</w:t>
      </w:r>
      <w:r w:rsidRPr="00C54BB5">
        <w:t xml:space="preserve"> </w:t>
      </w:r>
      <w:r w:rsidRPr="00C54BB5">
        <w:rPr>
          <w:color w:val="980000"/>
        </w:rPr>
        <w:t>(at expert level)</w:t>
      </w:r>
    </w:p>
    <w:p w:rsidR="003C706C" w:rsidRPr="00C54BB5" w:rsidRDefault="003C706C">
      <w:pPr>
        <w:ind w:left="2880"/>
        <w:rPr>
          <w:b/>
          <w:color w:val="FF0000"/>
          <w:sz w:val="16"/>
          <w:szCs w:val="16"/>
        </w:rPr>
      </w:pPr>
    </w:p>
    <w:p w:rsidR="003C706C" w:rsidRPr="00C54BB5" w:rsidRDefault="003C706C"/>
    <w:p w:rsidR="003C706C" w:rsidRPr="00C54BB5" w:rsidRDefault="00BB55DA">
      <w:r w:rsidRPr="00C54BB5">
        <w:rPr>
          <w:b/>
        </w:rPr>
        <w:t>Cursing Attack</w:t>
      </w:r>
      <w:r w:rsidRPr="00C54BB5">
        <w:tab/>
      </w:r>
      <w:r w:rsidR="00707D9C">
        <w:tab/>
      </w:r>
      <w:r w:rsidRPr="00C54BB5">
        <w:t>the Death Knight now have this ability</w:t>
      </w:r>
      <w:r w:rsidRPr="00C54BB5">
        <w:br w:type="page"/>
      </w:r>
    </w:p>
    <w:p w:rsidR="003C706C" w:rsidRPr="00C54BB5" w:rsidRDefault="00BB55DA">
      <w:pPr>
        <w:pStyle w:val="3"/>
      </w:pPr>
      <w:bookmarkStart w:id="85" w:name="_akcqe7ft2gia"/>
      <w:bookmarkEnd w:id="85"/>
      <w:r w:rsidRPr="00C54BB5">
        <w:lastRenderedPageBreak/>
        <w:t>Sylvan</w:t>
      </w:r>
    </w:p>
    <w:p w:rsidR="003C706C" w:rsidRPr="00C54BB5" w:rsidRDefault="003C706C"/>
    <w:tbl>
      <w:tblPr>
        <w:tblStyle w:val="affff2"/>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1"/>
        <w:gridCol w:w="1471"/>
        <w:gridCol w:w="1553"/>
        <w:gridCol w:w="1553"/>
        <w:gridCol w:w="1552"/>
        <w:gridCol w:w="1552"/>
        <w:gridCol w:w="1552"/>
        <w:gridCol w:w="1552"/>
        <w:gridCol w:w="1552"/>
      </w:tblGrid>
      <w:tr w:rsidR="003C706C" w:rsidRPr="00C54BB5">
        <w:tc>
          <w:tcPr>
            <w:tcW w:w="1620" w:type="dxa"/>
            <w:tcBorders>
              <w:top w:val="single" w:sz="18" w:space="0" w:color="B7B7B7"/>
              <w:left w:val="single" w:sz="18" w:space="0" w:color="B7B7B7"/>
              <w:bottom w:val="single" w:sz="18" w:space="0" w:color="B7B7B7"/>
              <w:right w:val="single" w:sz="18" w:space="0" w:color="B7B7B7"/>
            </w:tcBorders>
            <w:shd w:val="clear" w:color="auto" w:fill="66BB33"/>
            <w:tcMar>
              <w:top w:w="100" w:type="dxa"/>
              <w:left w:w="100" w:type="dxa"/>
              <w:bottom w:w="100" w:type="dxa"/>
              <w:right w:w="100" w:type="dxa"/>
            </w:tcMar>
          </w:tcPr>
          <w:p w:rsidR="003C706C" w:rsidRPr="00C54BB5" w:rsidRDefault="003C706C">
            <w:pPr>
              <w:widowControl w:val="0"/>
              <w:rPr>
                <w:color w:val="919B2A"/>
              </w:rPr>
            </w:pPr>
          </w:p>
        </w:tc>
        <w:tc>
          <w:tcPr>
            <w:tcW w:w="1470"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Sprite</w:t>
            </w:r>
          </w:p>
        </w:tc>
        <w:tc>
          <w:tcPr>
            <w:tcW w:w="1552"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Dryad</w:t>
            </w:r>
          </w:p>
        </w:tc>
        <w:tc>
          <w:tcPr>
            <w:tcW w:w="1552"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War Dancer</w:t>
            </w:r>
          </w:p>
        </w:tc>
        <w:tc>
          <w:tcPr>
            <w:tcW w:w="1552"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Wind Dancer</w:t>
            </w:r>
          </w:p>
        </w:tc>
        <w:tc>
          <w:tcPr>
            <w:tcW w:w="1552"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Master Hunter</w:t>
            </w:r>
          </w:p>
        </w:tc>
        <w:tc>
          <w:tcPr>
            <w:tcW w:w="1552"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Arcane Archer</w:t>
            </w:r>
          </w:p>
        </w:tc>
        <w:tc>
          <w:tcPr>
            <w:tcW w:w="1552"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Druid Elder</w:t>
            </w:r>
          </w:p>
        </w:tc>
        <w:tc>
          <w:tcPr>
            <w:tcW w:w="1552"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High Druid</w:t>
            </w:r>
          </w:p>
        </w:tc>
      </w:tr>
      <w:tr w:rsidR="003C706C" w:rsidRPr="00C54BB5">
        <w:tc>
          <w:tcPr>
            <w:tcW w:w="1620" w:type="dxa"/>
            <w:tcBorders>
              <w:top w:val="single" w:sz="18" w:space="0" w:color="B7B7B7"/>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470"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55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552"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552"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r>
      <w:tr w:rsidR="003C706C" w:rsidRPr="00C54BB5">
        <w:tc>
          <w:tcPr>
            <w:tcW w:w="1620"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8 </w:t>
            </w:r>
            <w:r w:rsidRPr="00C54BB5">
              <w:rPr>
                <w:color w:val="980000"/>
              </w:rPr>
              <w:t>(3)</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r>
      <w:tr w:rsidR="003C706C" w:rsidRPr="00C54BB5">
        <w:tc>
          <w:tcPr>
            <w:tcW w:w="1620"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2-2</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2-3</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4-6</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7-8 </w:t>
            </w:r>
            <w:r w:rsidRPr="00C54BB5">
              <w:rPr>
                <w:color w:val="980000"/>
              </w:rPr>
              <w:t>(5-8)</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8-9</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9-14</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10-14</w:t>
            </w:r>
          </w:p>
        </w:tc>
      </w:tr>
      <w:tr w:rsidR="003C706C" w:rsidRPr="00C54BB5">
        <w:tc>
          <w:tcPr>
            <w:tcW w:w="1620"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14 </w:t>
            </w:r>
            <w:r w:rsidRPr="00C54BB5">
              <w:rPr>
                <w:color w:val="980000"/>
              </w:rPr>
              <w:t>(12)</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16 </w:t>
            </w:r>
            <w:r w:rsidRPr="00C54BB5">
              <w:rPr>
                <w:color w:val="980000"/>
              </w:rPr>
              <w:t>(14)</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33</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34</w:t>
            </w:r>
          </w:p>
        </w:tc>
      </w:tr>
      <w:tr w:rsidR="003C706C" w:rsidRPr="00C54BB5">
        <w:tc>
          <w:tcPr>
            <w:tcW w:w="1620"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47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2"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r>
      <w:tr w:rsidR="003C706C" w:rsidRPr="00C54BB5">
        <w:tc>
          <w:tcPr>
            <w:tcW w:w="1620"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47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r w:rsidR="00F61664">
              <w:t>0</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w:t>
            </w:r>
            <w:r w:rsidR="00F61664">
              <w:t>0</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r w:rsidR="00F61664">
              <w:t>0</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r w:rsidR="00F61664">
              <w:t>0</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11</w:t>
            </w:r>
            <w:r w:rsidR="00F61664">
              <w:t>0</w:t>
            </w:r>
            <w:r w:rsidRPr="00C54BB5">
              <w:t xml:space="preserve"> </w:t>
            </w:r>
            <w:r w:rsidRPr="00C54BB5">
              <w:rPr>
                <w:color w:val="980000"/>
              </w:rPr>
              <w:t>(10)</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552"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9</w:t>
            </w:r>
            <w:r w:rsidR="00F61664">
              <w:t>0</w:t>
            </w:r>
            <w:r w:rsidRPr="00C54BB5">
              <w:t xml:space="preserve"> </w:t>
            </w:r>
            <w:r w:rsidRPr="00C54BB5">
              <w:rPr>
                <w:color w:val="980000"/>
              </w:rPr>
              <w:t>(10)</w:t>
            </w:r>
          </w:p>
        </w:tc>
      </w:tr>
      <w:tr w:rsidR="003C706C" w:rsidRPr="00C54BB5">
        <w:tc>
          <w:tcPr>
            <w:tcW w:w="1620"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470"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16</w:t>
            </w:r>
          </w:p>
        </w:tc>
        <w:tc>
          <w:tcPr>
            <w:tcW w:w="155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16</w:t>
            </w:r>
          </w:p>
        </w:tc>
        <w:tc>
          <w:tcPr>
            <w:tcW w:w="1552"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2"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r>
      <w:tr w:rsidR="003C706C" w:rsidRPr="00C54BB5">
        <w:tc>
          <w:tcPr>
            <w:tcW w:w="1620"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47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p>
        </w:tc>
        <w:tc>
          <w:tcPr>
            <w:tcW w:w="1552"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p>
        </w:tc>
      </w:tr>
      <w:tr w:rsidR="003C706C" w:rsidRPr="00C54BB5">
        <w:tc>
          <w:tcPr>
            <w:tcW w:w="1620" w:type="dxa"/>
            <w:tcBorders>
              <w:top w:val="single" w:sz="8" w:space="0" w:color="82712F"/>
              <w:left w:val="single" w:sz="18" w:space="0" w:color="B7B7B7"/>
              <w:bottom w:val="single" w:sz="18" w:space="0" w:color="B7B7B7"/>
              <w:right w:val="single" w:sz="18" w:space="0" w:color="B7B7B7"/>
            </w:tcBorders>
            <w:shd w:val="clear" w:color="auto" w:fill="82712F"/>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470"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Caster</w:t>
            </w:r>
          </w:p>
        </w:tc>
        <w:tc>
          <w:tcPr>
            <w:tcW w:w="155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2"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ind w:left="100"/>
              <w:jc w:val="center"/>
              <w:rPr>
                <w:sz w:val="16"/>
                <w:szCs w:val="16"/>
              </w:rPr>
            </w:pPr>
            <w:r w:rsidRPr="00C54BB5">
              <w:rPr>
                <w:sz w:val="16"/>
                <w:szCs w:val="16"/>
              </w:rPr>
              <w:t>Warding Arrows</w:t>
            </w:r>
          </w:p>
        </w:tc>
        <w:tc>
          <w:tcPr>
            <w:tcW w:w="155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ind w:left="100"/>
              <w:jc w:val="center"/>
              <w:rPr>
                <w:sz w:val="16"/>
                <w:szCs w:val="16"/>
              </w:rPr>
            </w:pPr>
            <w:r w:rsidRPr="00C54BB5">
              <w:rPr>
                <w:sz w:val="16"/>
                <w:szCs w:val="16"/>
              </w:rPr>
              <w:t>Force Arrow</w:t>
            </w:r>
          </w:p>
        </w:tc>
        <w:tc>
          <w:tcPr>
            <w:tcW w:w="1552"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ind w:left="100"/>
              <w:jc w:val="center"/>
              <w:rPr>
                <w:sz w:val="16"/>
                <w:szCs w:val="16"/>
              </w:rPr>
            </w:pPr>
            <w:r w:rsidRPr="00C54BB5">
              <w:rPr>
                <w:sz w:val="16"/>
                <w:szCs w:val="16"/>
              </w:rPr>
              <w:t>Caster</w:t>
            </w:r>
          </w:p>
        </w:tc>
        <w:tc>
          <w:tcPr>
            <w:tcW w:w="1552"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Channeling</w:t>
            </w:r>
          </w:p>
        </w:tc>
      </w:tr>
    </w:tbl>
    <w:p w:rsidR="003C706C" w:rsidRPr="00C54BB5" w:rsidRDefault="003C706C">
      <w:pPr>
        <w:rPr>
          <w:b/>
        </w:rPr>
      </w:pPr>
    </w:p>
    <w:p w:rsidR="003C706C" w:rsidRPr="00C54BB5" w:rsidRDefault="00BB55DA">
      <w:pPr>
        <w:rPr>
          <w:color w:val="980000"/>
        </w:rPr>
      </w:pPr>
      <w:r w:rsidRPr="00C54BB5">
        <w:rPr>
          <w:b/>
        </w:rPr>
        <w:t>Warding Arrows</w:t>
      </w:r>
      <w:r w:rsidRPr="00C54BB5">
        <w:rPr>
          <w:b/>
        </w:rPr>
        <w:tab/>
      </w:r>
      <w:r w:rsidRPr="00C54BB5">
        <w:rPr>
          <w:b/>
        </w:rPr>
        <w:tab/>
      </w:r>
      <w:r w:rsidRPr="00C54BB5">
        <w:t xml:space="preserve">pushes target back in the turn order by </w:t>
      </w:r>
      <w:r w:rsidRPr="00C54BB5">
        <w:rPr>
          <w:b/>
        </w:rPr>
        <w:t>0.5</w:t>
      </w:r>
      <w:r w:rsidRPr="00C54BB5">
        <w:t xml:space="preserve"> ATB</w:t>
      </w:r>
      <w:r w:rsidRPr="00C54BB5">
        <w:rPr>
          <w:color w:val="97450D"/>
        </w:rPr>
        <w:t xml:space="preserve"> </w:t>
      </w:r>
      <w:r w:rsidRPr="00C54BB5">
        <w:rPr>
          <w:color w:val="980000"/>
        </w:rPr>
        <w:t>(0.2)</w:t>
      </w:r>
    </w:p>
    <w:p w:rsidR="003C706C" w:rsidRPr="00C54BB5" w:rsidRDefault="00BB55DA">
      <w:pPr>
        <w:ind w:left="2880" w:firstLine="720"/>
        <w:rPr>
          <w:b/>
        </w:rPr>
      </w:pPr>
      <w:r w:rsidRPr="00C54BB5">
        <w:t xml:space="preserve">the base chance of success is </w:t>
      </w:r>
      <w:r w:rsidRPr="00C54BB5">
        <w:rPr>
          <w:b/>
        </w:rPr>
        <w:t>1.5 times</w:t>
      </w:r>
      <w:r w:rsidRPr="00C54BB5">
        <w:t xml:space="preserve"> higher</w:t>
      </w:r>
    </w:p>
    <w:p w:rsidR="003C706C" w:rsidRPr="00C54BB5" w:rsidRDefault="003C706C">
      <w:pPr>
        <w:rPr>
          <w:b/>
        </w:rPr>
      </w:pPr>
    </w:p>
    <w:p w:rsidR="003C706C" w:rsidRPr="00C54BB5" w:rsidRDefault="00BB55DA">
      <w:pPr>
        <w:rPr>
          <w:color w:val="980000"/>
        </w:rPr>
      </w:pPr>
      <w:r w:rsidRPr="00C54BB5">
        <w:rPr>
          <w:b/>
        </w:rPr>
        <w:t>Force Arrow</w:t>
      </w:r>
      <w:r w:rsidRPr="00C54BB5">
        <w:rPr>
          <w:b/>
        </w:rPr>
        <w:tab/>
      </w:r>
      <w:r w:rsidRPr="00C54BB5">
        <w:rPr>
          <w:b/>
        </w:rPr>
        <w:tab/>
      </w:r>
      <w:r w:rsidRPr="00C54BB5">
        <w:rPr>
          <w:b/>
        </w:rPr>
        <w:tab/>
      </w:r>
      <w:r w:rsidRPr="00C54BB5">
        <w:t xml:space="preserve">ranged attacks ignore </w:t>
      </w:r>
      <w:r w:rsidRPr="00C54BB5">
        <w:rPr>
          <w:b/>
        </w:rPr>
        <w:t>25%</w:t>
      </w:r>
      <w:r w:rsidRPr="00C54BB5">
        <w:t xml:space="preserve"> of the target's Defense</w:t>
      </w:r>
      <w:r w:rsidRPr="00C54BB5">
        <w:rPr>
          <w:b/>
        </w:rPr>
        <w:t xml:space="preserve"> </w:t>
      </w:r>
      <w:r w:rsidRPr="00C54BB5">
        <w:rPr>
          <w:color w:val="980000"/>
        </w:rPr>
        <w:t>(50%)</w:t>
      </w:r>
    </w:p>
    <w:p w:rsidR="003C706C" w:rsidRPr="00C54BB5" w:rsidRDefault="003C706C">
      <w:pPr>
        <w:rPr>
          <w:b/>
        </w:rPr>
      </w:pPr>
    </w:p>
    <w:p w:rsidR="003C706C" w:rsidRPr="00C54BB5" w:rsidRDefault="00BB55DA">
      <w:pPr>
        <w:rPr>
          <w:color w:val="980000"/>
        </w:rPr>
      </w:pPr>
      <w:r w:rsidRPr="00C54BB5">
        <w:rPr>
          <w:b/>
        </w:rPr>
        <w:t xml:space="preserve">Caster </w:t>
      </w:r>
      <w:r w:rsidRPr="00C54BB5">
        <w:t>(Druid Elder)</w:t>
      </w:r>
      <w:r w:rsidRPr="00C54BB5">
        <w:tab/>
      </w:r>
      <w:r w:rsidR="00707D9C">
        <w:tab/>
      </w:r>
      <w:r w:rsidRPr="00C54BB5">
        <w:t xml:space="preserve">Stone Spikes are cast at </w:t>
      </w:r>
      <w:r w:rsidRPr="00C54BB5">
        <w:rPr>
          <w:b/>
        </w:rPr>
        <w:t>basic level</w:t>
      </w:r>
      <w:r w:rsidRPr="00C54BB5">
        <w:t xml:space="preserve"> </w:t>
      </w:r>
      <w:r w:rsidRPr="00C54BB5">
        <w:rPr>
          <w:color w:val="980000"/>
        </w:rPr>
        <w:t>(at zero level)</w:t>
      </w:r>
    </w:p>
    <w:p w:rsidR="003C706C" w:rsidRPr="00C54BB5" w:rsidRDefault="003C706C">
      <w:pPr>
        <w:rPr>
          <w:b/>
        </w:rPr>
      </w:pPr>
    </w:p>
    <w:p w:rsidR="00707D9C" w:rsidRDefault="00BB55DA">
      <w:r w:rsidRPr="00C54BB5">
        <w:rPr>
          <w:b/>
        </w:rPr>
        <w:t>Caster</w:t>
      </w:r>
      <w:r w:rsidRPr="00C54BB5">
        <w:t xml:space="preserve"> (Sprite)</w:t>
      </w:r>
      <w:r w:rsidRPr="00C54BB5">
        <w:tab/>
      </w:r>
      <w:r w:rsidRPr="00C54BB5">
        <w:tab/>
        <w:t>the Wasp Swarm spell pushes the target back in the turn or</w:t>
      </w:r>
      <w:r w:rsidR="00707D9C">
        <w:t>der by 0.008*unit_sp of the ATB</w:t>
      </w:r>
    </w:p>
    <w:p w:rsidR="003C706C" w:rsidRPr="00C54BB5" w:rsidRDefault="00BB55DA" w:rsidP="00707D9C">
      <w:pPr>
        <w:ind w:left="2835"/>
        <w:rPr>
          <w:color w:val="980000"/>
        </w:rPr>
      </w:pPr>
      <w:r w:rsidRPr="00C54BB5">
        <w:rPr>
          <w:color w:val="980000"/>
        </w:rPr>
        <w:t>(0.1 ATB regardless of sp)</w:t>
      </w:r>
    </w:p>
    <w:p w:rsidR="003C706C" w:rsidRPr="00C54BB5" w:rsidRDefault="003C706C">
      <w:pPr>
        <w:rPr>
          <w:b/>
        </w:rPr>
      </w:pPr>
    </w:p>
    <w:p w:rsidR="003C706C" w:rsidRPr="00C54BB5" w:rsidRDefault="00BB55DA">
      <w:pPr>
        <w:rPr>
          <w:color w:val="980000"/>
        </w:rPr>
      </w:pPr>
      <w:r w:rsidRPr="00C54BB5">
        <w:rPr>
          <w:b/>
        </w:rPr>
        <w:t>Channeling</w:t>
      </w:r>
      <w:r w:rsidRPr="00C54BB5">
        <w:rPr>
          <w:b/>
        </w:rPr>
        <w:tab/>
      </w:r>
      <w:r w:rsidRPr="00C54BB5">
        <w:rPr>
          <w:b/>
        </w:rPr>
        <w:tab/>
      </w:r>
      <w:r w:rsidRPr="00C54BB5">
        <w:rPr>
          <w:b/>
        </w:rPr>
        <w:tab/>
      </w:r>
      <w:r w:rsidRPr="00C54BB5">
        <w:t xml:space="preserve">applies only to </w:t>
      </w:r>
      <w:r w:rsidRPr="00C54BB5">
        <w:rPr>
          <w:b/>
        </w:rPr>
        <w:t>Sylvan heroes</w:t>
      </w:r>
      <w:r w:rsidRPr="00C54BB5">
        <w:t xml:space="preserve"> </w:t>
      </w:r>
      <w:r w:rsidRPr="00C54BB5">
        <w:rPr>
          <w:color w:val="980000"/>
        </w:rPr>
        <w:t>(all heroes)</w:t>
      </w:r>
    </w:p>
    <w:p w:rsidR="003C706C" w:rsidRPr="00C54BB5" w:rsidRDefault="003C706C"/>
    <w:p w:rsidR="003C706C" w:rsidRPr="00C54BB5" w:rsidRDefault="003C706C"/>
    <w:p w:rsidR="003C706C" w:rsidRPr="00C54BB5" w:rsidRDefault="003C706C"/>
    <w:tbl>
      <w:tblPr>
        <w:tblStyle w:val="affff3"/>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6"/>
        <w:gridCol w:w="2086"/>
        <w:gridCol w:w="2002"/>
        <w:gridCol w:w="2002"/>
        <w:gridCol w:w="2002"/>
        <w:gridCol w:w="1830"/>
        <w:gridCol w:w="2160"/>
      </w:tblGrid>
      <w:tr w:rsidR="003C706C" w:rsidRPr="00C54BB5" w:rsidTr="00707D9C">
        <w:tc>
          <w:tcPr>
            <w:tcW w:w="1876" w:type="dxa"/>
            <w:tcBorders>
              <w:top w:val="single" w:sz="18" w:space="0" w:color="B7B7B7"/>
              <w:left w:val="single" w:sz="18" w:space="0" w:color="B7B7B7"/>
              <w:bottom w:val="single" w:sz="18" w:space="0" w:color="B7B7B7"/>
              <w:right w:val="single" w:sz="18" w:space="0" w:color="B7B7B7"/>
            </w:tcBorders>
            <w:shd w:val="clear" w:color="auto" w:fill="66BB33"/>
            <w:tcMar>
              <w:top w:w="100" w:type="dxa"/>
              <w:left w:w="100" w:type="dxa"/>
              <w:bottom w:w="100" w:type="dxa"/>
              <w:right w:w="100" w:type="dxa"/>
            </w:tcMar>
          </w:tcPr>
          <w:p w:rsidR="003C706C" w:rsidRPr="00C54BB5" w:rsidRDefault="003C706C">
            <w:pPr>
              <w:widowControl w:val="0"/>
            </w:pPr>
          </w:p>
        </w:tc>
        <w:tc>
          <w:tcPr>
            <w:tcW w:w="2086"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rsidP="00707D9C">
            <w:pPr>
              <w:jc w:val="center"/>
            </w:pPr>
            <w:r w:rsidRPr="00C54BB5">
              <w:rPr>
                <w:highlight w:val="white"/>
              </w:rPr>
              <w:t>Silver Unicorn</w:t>
            </w:r>
          </w:p>
        </w:tc>
        <w:tc>
          <w:tcPr>
            <w:tcW w:w="2002" w:type="dxa"/>
            <w:tcBorders>
              <w:top w:val="single" w:sz="18" w:space="0" w:color="B7B7B7"/>
              <w:bottom w:val="single" w:sz="8" w:space="0" w:color="000000"/>
            </w:tcBorders>
            <w:shd w:val="clear" w:color="auto" w:fill="auto"/>
            <w:tcMar>
              <w:top w:w="100" w:type="dxa"/>
              <w:left w:w="100" w:type="dxa"/>
              <w:bottom w:w="100" w:type="dxa"/>
              <w:right w:w="100" w:type="dxa"/>
            </w:tcMar>
            <w:vAlign w:val="center"/>
          </w:tcPr>
          <w:p w:rsidR="003C706C" w:rsidRPr="00C54BB5" w:rsidRDefault="00BB55DA" w:rsidP="00707D9C">
            <w:pPr>
              <w:ind w:left="7"/>
              <w:jc w:val="center"/>
            </w:pPr>
            <w:r w:rsidRPr="00C54BB5">
              <w:rPr>
                <w:highlight w:val="white"/>
              </w:rPr>
              <w:t>Pristine Unicorn</w:t>
            </w:r>
          </w:p>
        </w:tc>
        <w:tc>
          <w:tcPr>
            <w:tcW w:w="2002"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rsidP="00707D9C">
            <w:pPr>
              <w:jc w:val="center"/>
            </w:pPr>
            <w:r w:rsidRPr="00C54BB5">
              <w:rPr>
                <w:highlight w:val="white"/>
              </w:rPr>
              <w:t>Ancient Treant</w:t>
            </w:r>
          </w:p>
        </w:tc>
        <w:tc>
          <w:tcPr>
            <w:tcW w:w="2002"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rsidP="00707D9C">
            <w:pPr>
              <w:jc w:val="center"/>
            </w:pPr>
            <w:r w:rsidRPr="00C54BB5">
              <w:rPr>
                <w:highlight w:val="white"/>
              </w:rPr>
              <w:t>Savage Treant</w:t>
            </w:r>
          </w:p>
        </w:tc>
        <w:tc>
          <w:tcPr>
            <w:tcW w:w="1830"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rsidP="00707D9C">
            <w:pPr>
              <w:jc w:val="center"/>
            </w:pPr>
            <w:r w:rsidRPr="00C54BB5">
              <w:rPr>
                <w:highlight w:val="white"/>
              </w:rPr>
              <w:t>Emerald Dragon</w:t>
            </w:r>
          </w:p>
        </w:tc>
        <w:tc>
          <w:tcPr>
            <w:tcW w:w="2160"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rsidP="00707D9C">
            <w:pPr>
              <w:jc w:val="center"/>
            </w:pPr>
            <w:r w:rsidRPr="00C54BB5">
              <w:rPr>
                <w:highlight w:val="white"/>
              </w:rPr>
              <w:t>Crystal Dragon</w:t>
            </w:r>
          </w:p>
        </w:tc>
      </w:tr>
      <w:tr w:rsidR="003C706C" w:rsidRPr="00C54BB5" w:rsidTr="00707D9C">
        <w:tc>
          <w:tcPr>
            <w:tcW w:w="1876" w:type="dxa"/>
            <w:tcBorders>
              <w:top w:val="single" w:sz="18" w:space="0" w:color="B7B7B7"/>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2086"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17</w:t>
            </w:r>
          </w:p>
        </w:tc>
        <w:tc>
          <w:tcPr>
            <w:tcW w:w="200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p>
        </w:tc>
        <w:tc>
          <w:tcPr>
            <w:tcW w:w="2002"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19</w:t>
            </w:r>
          </w:p>
        </w:tc>
        <w:tc>
          <w:tcPr>
            <w:tcW w:w="2002"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21</w:t>
            </w:r>
          </w:p>
        </w:tc>
        <w:tc>
          <w:tcPr>
            <w:tcW w:w="1830"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31</w:t>
            </w:r>
          </w:p>
        </w:tc>
        <w:tc>
          <w:tcPr>
            <w:tcW w:w="2160"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r>
      <w:tr w:rsidR="003C706C" w:rsidRPr="00C54BB5" w:rsidTr="00707D9C">
        <w:tc>
          <w:tcPr>
            <w:tcW w:w="1876"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208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17</w:t>
            </w:r>
          </w:p>
        </w:tc>
        <w:tc>
          <w:tcPr>
            <w:tcW w:w="200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p>
        </w:tc>
        <w:tc>
          <w:tcPr>
            <w:tcW w:w="200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29</w:t>
            </w:r>
          </w:p>
        </w:tc>
        <w:tc>
          <w:tcPr>
            <w:tcW w:w="200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27</w:t>
            </w:r>
          </w:p>
        </w:tc>
        <w:tc>
          <w:tcPr>
            <w:tcW w:w="183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27</w:t>
            </w:r>
          </w:p>
        </w:tc>
        <w:tc>
          <w:tcPr>
            <w:tcW w:w="216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26</w:t>
            </w:r>
          </w:p>
        </w:tc>
      </w:tr>
      <w:tr w:rsidR="003C706C" w:rsidRPr="00C54BB5" w:rsidTr="00707D9C">
        <w:tc>
          <w:tcPr>
            <w:tcW w:w="1876"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208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10-20</w:t>
            </w:r>
          </w:p>
        </w:tc>
        <w:tc>
          <w:tcPr>
            <w:tcW w:w="200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9-24</w:t>
            </w:r>
          </w:p>
        </w:tc>
        <w:tc>
          <w:tcPr>
            <w:tcW w:w="200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10-20</w:t>
            </w:r>
          </w:p>
        </w:tc>
        <w:tc>
          <w:tcPr>
            <w:tcW w:w="200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12-20</w:t>
            </w:r>
          </w:p>
        </w:tc>
        <w:tc>
          <w:tcPr>
            <w:tcW w:w="183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33-57</w:t>
            </w:r>
          </w:p>
        </w:tc>
        <w:tc>
          <w:tcPr>
            <w:tcW w:w="216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30-60</w:t>
            </w:r>
          </w:p>
        </w:tc>
      </w:tr>
      <w:tr w:rsidR="003C706C" w:rsidRPr="00C54BB5" w:rsidTr="00707D9C">
        <w:tc>
          <w:tcPr>
            <w:tcW w:w="1876"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208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77</w:t>
            </w:r>
          </w:p>
        </w:tc>
        <w:tc>
          <w:tcPr>
            <w:tcW w:w="200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80</w:t>
            </w:r>
          </w:p>
        </w:tc>
        <w:tc>
          <w:tcPr>
            <w:tcW w:w="200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181</w:t>
            </w:r>
          </w:p>
        </w:tc>
        <w:tc>
          <w:tcPr>
            <w:tcW w:w="200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175</w:t>
            </w:r>
          </w:p>
        </w:tc>
        <w:tc>
          <w:tcPr>
            <w:tcW w:w="183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200</w:t>
            </w:r>
          </w:p>
        </w:tc>
        <w:tc>
          <w:tcPr>
            <w:tcW w:w="216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225 </w:t>
            </w:r>
            <w:r w:rsidRPr="00C54BB5">
              <w:rPr>
                <w:color w:val="980000"/>
              </w:rPr>
              <w:t>(200)</w:t>
            </w:r>
          </w:p>
        </w:tc>
      </w:tr>
      <w:tr w:rsidR="003C706C" w:rsidRPr="00C54BB5" w:rsidTr="00707D9C">
        <w:tc>
          <w:tcPr>
            <w:tcW w:w="1876"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208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200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2002"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2002"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83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c>
          <w:tcPr>
            <w:tcW w:w="216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r>
      <w:tr w:rsidR="003C706C" w:rsidRPr="00C54BB5" w:rsidTr="00707D9C">
        <w:tc>
          <w:tcPr>
            <w:tcW w:w="1876"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2086"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r w:rsidR="00F61664">
              <w:t>0</w:t>
            </w:r>
          </w:p>
        </w:tc>
        <w:tc>
          <w:tcPr>
            <w:tcW w:w="200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r w:rsidR="00F61664">
              <w:t>0</w:t>
            </w:r>
          </w:p>
        </w:tc>
        <w:tc>
          <w:tcPr>
            <w:tcW w:w="200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r w:rsidR="00F61664">
              <w:t>0</w:t>
            </w:r>
          </w:p>
        </w:tc>
        <w:tc>
          <w:tcPr>
            <w:tcW w:w="200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r w:rsidR="00F61664">
              <w:t>0</w:t>
            </w:r>
          </w:p>
        </w:tc>
        <w:tc>
          <w:tcPr>
            <w:tcW w:w="183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w:t>
            </w:r>
            <w:r w:rsidR="00F61664">
              <w:t>0</w:t>
            </w:r>
          </w:p>
        </w:tc>
        <w:tc>
          <w:tcPr>
            <w:tcW w:w="2160"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w:t>
            </w:r>
            <w:r w:rsidR="00F61664">
              <w:t>0</w:t>
            </w:r>
          </w:p>
        </w:tc>
      </w:tr>
      <w:tr w:rsidR="003C706C" w:rsidRPr="00C54BB5" w:rsidTr="00707D9C">
        <w:tc>
          <w:tcPr>
            <w:tcW w:w="1876"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2086"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200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2002"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2002"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830"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c>
          <w:tcPr>
            <w:tcW w:w="2160"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r>
      <w:tr w:rsidR="003C706C" w:rsidRPr="00C54BB5" w:rsidTr="00707D9C">
        <w:trPr>
          <w:trHeight w:val="420"/>
        </w:trPr>
        <w:tc>
          <w:tcPr>
            <w:tcW w:w="1876" w:type="dxa"/>
            <w:tcBorders>
              <w:top w:val="single" w:sz="8" w:space="0" w:color="82712F"/>
              <w:left w:val="single" w:sz="18" w:space="0" w:color="B7B7B7"/>
              <w:bottom w:val="single" w:sz="8" w:space="0" w:color="82712F"/>
              <w:right w:val="single" w:sz="18" w:space="0" w:color="B7B7B7"/>
            </w:tcBorders>
            <w:shd w:val="clear" w:color="auto" w:fill="82712F"/>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2086"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200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2002"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2002"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83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2160"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r>
      <w:tr w:rsidR="003C706C" w:rsidRPr="00C54BB5" w:rsidTr="00707D9C">
        <w:trPr>
          <w:trHeight w:val="560"/>
        </w:trPr>
        <w:tc>
          <w:tcPr>
            <w:tcW w:w="1876" w:type="dxa"/>
            <w:tcBorders>
              <w:top w:val="single" w:sz="8" w:space="0" w:color="82712F"/>
              <w:left w:val="single" w:sz="18" w:space="0" w:color="B7B7B7"/>
              <w:bottom w:val="single" w:sz="18" w:space="0" w:color="B7B7B7"/>
              <w:right w:val="single" w:sz="18" w:space="0" w:color="B7B7B7"/>
            </w:tcBorders>
            <w:shd w:val="clear" w:color="auto" w:fill="82712F"/>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2086"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200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707D9C">
            <w:pPr>
              <w:widowControl w:val="0"/>
              <w:jc w:val="center"/>
              <w:rPr>
                <w:sz w:val="16"/>
                <w:szCs w:val="16"/>
              </w:rPr>
            </w:pPr>
            <w:r w:rsidRPr="00707D9C">
              <w:rPr>
                <w:sz w:val="16"/>
                <w:szCs w:val="16"/>
              </w:rPr>
              <w:t>Child of the Light</w:t>
            </w:r>
          </w:p>
        </w:tc>
        <w:tc>
          <w:tcPr>
            <w:tcW w:w="2002"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2002"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830"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2160"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r>
    </w:tbl>
    <w:p w:rsidR="00707D9C" w:rsidRDefault="00707D9C" w:rsidP="00707D9C">
      <w:pPr>
        <w:rPr>
          <w:b/>
        </w:rPr>
      </w:pPr>
    </w:p>
    <w:p w:rsidR="00707D9C" w:rsidRPr="00C54BB5" w:rsidRDefault="00707D9C" w:rsidP="00707D9C">
      <w:pPr>
        <w:rPr>
          <w:color w:val="980000"/>
        </w:rPr>
      </w:pPr>
      <w:r w:rsidRPr="00707D9C">
        <w:rPr>
          <w:b/>
        </w:rPr>
        <w:t>Child of the Light</w:t>
      </w:r>
      <w:r w:rsidRPr="00C54BB5">
        <w:rPr>
          <w:b/>
        </w:rPr>
        <w:t xml:space="preserve"> </w:t>
      </w:r>
      <w:r w:rsidRPr="00C54BB5">
        <w:t>(</w:t>
      </w:r>
      <w:r w:rsidRPr="00C54BB5">
        <w:rPr>
          <w:highlight w:val="white"/>
        </w:rPr>
        <w:t>Pristine Unicorn</w:t>
      </w:r>
      <w:r w:rsidRPr="00C54BB5">
        <w:t>)</w:t>
      </w:r>
      <w:r w:rsidRPr="00C54BB5">
        <w:tab/>
      </w:r>
      <w:r>
        <w:tab/>
        <w:t>Applies only to magic cast by allies</w:t>
      </w:r>
      <w:r w:rsidRPr="00C54BB5">
        <w:t xml:space="preserve"> </w:t>
      </w:r>
      <w:r w:rsidRPr="00C54BB5">
        <w:rPr>
          <w:color w:val="980000"/>
        </w:rPr>
        <w:t>(</w:t>
      </w:r>
      <w:r>
        <w:rPr>
          <w:color w:val="980000"/>
        </w:rPr>
        <w:t>all light magic regardless of casters</w:t>
      </w:r>
      <w:r w:rsidRPr="00C54BB5">
        <w:rPr>
          <w:color w:val="980000"/>
        </w:rPr>
        <w:t>)</w:t>
      </w:r>
    </w:p>
    <w:p w:rsidR="003C706C" w:rsidRPr="00C54BB5" w:rsidRDefault="00BB55DA">
      <w:pPr>
        <w:pStyle w:val="3"/>
      </w:pPr>
      <w:bookmarkStart w:id="86" w:name="_ifc8msjy3ulq"/>
      <w:bookmarkEnd w:id="86"/>
      <w:r w:rsidRPr="00C54BB5">
        <w:br w:type="page"/>
      </w:r>
      <w:r w:rsidRPr="00C54BB5">
        <w:lastRenderedPageBreak/>
        <w:t>Fortress</w:t>
      </w:r>
    </w:p>
    <w:p w:rsidR="003C706C" w:rsidRPr="00C54BB5" w:rsidRDefault="003C706C"/>
    <w:tbl>
      <w:tblPr>
        <w:tblStyle w:val="affff4"/>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1"/>
        <w:gridCol w:w="1351"/>
        <w:gridCol w:w="1681"/>
        <w:gridCol w:w="1470"/>
        <w:gridCol w:w="1555"/>
        <w:gridCol w:w="1555"/>
        <w:gridCol w:w="1555"/>
        <w:gridCol w:w="1555"/>
        <w:gridCol w:w="1555"/>
      </w:tblGrid>
      <w:tr w:rsidR="003C706C" w:rsidRPr="00C54BB5">
        <w:tc>
          <w:tcPr>
            <w:tcW w:w="1680" w:type="dxa"/>
            <w:tcBorders>
              <w:top w:val="single" w:sz="18" w:space="0" w:color="B7B7B7"/>
              <w:left w:val="single" w:sz="18" w:space="0" w:color="B7B7B7"/>
              <w:bottom w:val="single" w:sz="18" w:space="0" w:color="B7B7B7"/>
              <w:right w:val="single" w:sz="18" w:space="0" w:color="B7B7B7"/>
            </w:tcBorders>
            <w:shd w:val="clear" w:color="auto" w:fill="CCCCDD"/>
            <w:tcMar>
              <w:top w:w="100" w:type="dxa"/>
              <w:left w:w="100" w:type="dxa"/>
              <w:bottom w:w="100" w:type="dxa"/>
              <w:right w:w="100" w:type="dxa"/>
            </w:tcMar>
          </w:tcPr>
          <w:p w:rsidR="003C706C" w:rsidRPr="00C54BB5" w:rsidRDefault="003C706C">
            <w:pPr>
              <w:widowControl w:val="0"/>
              <w:rPr>
                <w:color w:val="919B2A"/>
              </w:rPr>
            </w:pPr>
          </w:p>
        </w:tc>
        <w:tc>
          <w:tcPr>
            <w:tcW w:w="1350"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Shield-guard</w:t>
            </w:r>
          </w:p>
        </w:tc>
        <w:tc>
          <w:tcPr>
            <w:tcW w:w="1680"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Mountain Guard</w:t>
            </w:r>
          </w:p>
        </w:tc>
        <w:tc>
          <w:tcPr>
            <w:tcW w:w="1470"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Skirmisher</w:t>
            </w:r>
          </w:p>
        </w:tc>
        <w:tc>
          <w:tcPr>
            <w:tcW w:w="1555"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Harpooner</w:t>
            </w:r>
          </w:p>
        </w:tc>
        <w:tc>
          <w:tcPr>
            <w:tcW w:w="1555"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Blackbear Rider</w:t>
            </w:r>
          </w:p>
        </w:tc>
        <w:tc>
          <w:tcPr>
            <w:tcW w:w="1555"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Whitebear Rider</w:t>
            </w:r>
          </w:p>
        </w:tc>
        <w:tc>
          <w:tcPr>
            <w:tcW w:w="1555"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Berserker</w:t>
            </w:r>
          </w:p>
        </w:tc>
        <w:tc>
          <w:tcPr>
            <w:tcW w:w="1555"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Battlerager</w:t>
            </w:r>
          </w:p>
        </w:tc>
      </w:tr>
      <w:tr w:rsidR="003C706C" w:rsidRPr="00C54BB5">
        <w:tc>
          <w:tcPr>
            <w:tcW w:w="1680" w:type="dxa"/>
            <w:tcBorders>
              <w:top w:val="single" w:sz="18" w:space="0" w:color="B7B7B7"/>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350"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w:t>
            </w:r>
          </w:p>
        </w:tc>
        <w:tc>
          <w:tcPr>
            <w:tcW w:w="1680"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470"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5"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5"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5"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1555"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5"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r>
      <w:tr w:rsidR="003C706C" w:rsidRPr="00C54BB5">
        <w:tc>
          <w:tcPr>
            <w:tcW w:w="1680"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35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68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c>
          <w:tcPr>
            <w:tcW w:w="155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w:t>
            </w:r>
          </w:p>
        </w:tc>
        <w:tc>
          <w:tcPr>
            <w:tcW w:w="15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55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13 </w:t>
            </w:r>
            <w:r w:rsidRPr="00C54BB5">
              <w:rPr>
                <w:color w:val="980000"/>
              </w:rPr>
              <w:t>(7)</w:t>
            </w:r>
          </w:p>
        </w:tc>
        <w:tc>
          <w:tcPr>
            <w:tcW w:w="155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r>
      <w:tr w:rsidR="003C706C" w:rsidRPr="00C54BB5">
        <w:tc>
          <w:tcPr>
            <w:tcW w:w="1680"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35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68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2-2</w:t>
            </w:r>
            <w:r w:rsidRPr="00C54BB5">
              <w:rPr>
                <w:color w:val="980000"/>
              </w:rPr>
              <w:t xml:space="preserve"> (1-2)</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2-3</w:t>
            </w:r>
          </w:p>
        </w:tc>
        <w:tc>
          <w:tcPr>
            <w:tcW w:w="15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2-5</w:t>
            </w:r>
          </w:p>
        </w:tc>
        <w:tc>
          <w:tcPr>
            <w:tcW w:w="155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5-6</w:t>
            </w:r>
          </w:p>
        </w:tc>
        <w:tc>
          <w:tcPr>
            <w:tcW w:w="15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5-6</w:t>
            </w:r>
          </w:p>
        </w:tc>
        <w:tc>
          <w:tcPr>
            <w:tcW w:w="155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3-8</w:t>
            </w:r>
          </w:p>
        </w:tc>
        <w:tc>
          <w:tcPr>
            <w:tcW w:w="155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3-7</w:t>
            </w:r>
          </w:p>
        </w:tc>
      </w:tr>
      <w:tr w:rsidR="003C706C" w:rsidRPr="00C54BB5">
        <w:tc>
          <w:tcPr>
            <w:tcW w:w="1680"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35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68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5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c>
          <w:tcPr>
            <w:tcW w:w="155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c>
          <w:tcPr>
            <w:tcW w:w="15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c>
          <w:tcPr>
            <w:tcW w:w="155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25</w:t>
            </w:r>
          </w:p>
        </w:tc>
        <w:tc>
          <w:tcPr>
            <w:tcW w:w="155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r>
      <w:tr w:rsidR="003C706C" w:rsidRPr="00C54BB5">
        <w:tc>
          <w:tcPr>
            <w:tcW w:w="1680"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35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68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5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r>
      <w:tr w:rsidR="003C706C" w:rsidRPr="00C54BB5">
        <w:tc>
          <w:tcPr>
            <w:tcW w:w="1680"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35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680"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r w:rsidR="00F61664">
              <w:t>0</w:t>
            </w:r>
          </w:p>
        </w:tc>
        <w:tc>
          <w:tcPr>
            <w:tcW w:w="147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55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55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55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55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r w:rsidR="00F61664">
              <w:t>0</w:t>
            </w:r>
          </w:p>
        </w:tc>
        <w:tc>
          <w:tcPr>
            <w:tcW w:w="1555"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r>
      <w:tr w:rsidR="003C706C" w:rsidRPr="00C54BB5">
        <w:tc>
          <w:tcPr>
            <w:tcW w:w="1680"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350"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680"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70"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5"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5"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5"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5"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5"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c>
          <w:tcPr>
            <w:tcW w:w="1680"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35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680"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7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5"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c>
          <w:tcPr>
            <w:tcW w:w="1680" w:type="dxa"/>
            <w:tcBorders>
              <w:top w:val="single" w:sz="8" w:space="0" w:color="EE3333"/>
              <w:left w:val="single" w:sz="18" w:space="0" w:color="B7B7B7"/>
              <w:bottom w:val="single" w:sz="18" w:space="0" w:color="B7B7B7"/>
              <w:right w:val="single" w:sz="18" w:space="0" w:color="B7B7B7"/>
            </w:tcBorders>
            <w:shd w:val="clear" w:color="auto" w:fill="EE3333"/>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350"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680"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470"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5"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55"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ind w:left="100"/>
              <w:jc w:val="center"/>
              <w:rPr>
                <w:sz w:val="16"/>
                <w:szCs w:val="16"/>
              </w:rPr>
            </w:pPr>
          </w:p>
        </w:tc>
        <w:tc>
          <w:tcPr>
            <w:tcW w:w="1555"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ind w:left="100"/>
              <w:jc w:val="center"/>
              <w:rPr>
                <w:sz w:val="16"/>
                <w:szCs w:val="16"/>
              </w:rPr>
            </w:pPr>
            <w:r w:rsidRPr="00C54BB5">
              <w:rPr>
                <w:sz w:val="16"/>
                <w:szCs w:val="16"/>
              </w:rPr>
              <w:t>Bear Roar</w:t>
            </w:r>
          </w:p>
        </w:tc>
        <w:tc>
          <w:tcPr>
            <w:tcW w:w="1555"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ind w:left="100"/>
              <w:jc w:val="center"/>
              <w:rPr>
                <w:sz w:val="16"/>
                <w:szCs w:val="16"/>
              </w:rPr>
            </w:pPr>
          </w:p>
        </w:tc>
        <w:tc>
          <w:tcPr>
            <w:tcW w:w="1555"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Bash</w:t>
            </w:r>
            <w:r w:rsidR="00707D9C">
              <w:rPr>
                <w:sz w:val="16"/>
                <w:szCs w:val="16"/>
              </w:rPr>
              <w:t>,</w:t>
            </w:r>
          </w:p>
          <w:p w:rsidR="003C706C" w:rsidRPr="00C54BB5" w:rsidRDefault="00BB55DA">
            <w:pPr>
              <w:widowControl w:val="0"/>
              <w:jc w:val="center"/>
              <w:rPr>
                <w:sz w:val="16"/>
                <w:szCs w:val="16"/>
              </w:rPr>
            </w:pPr>
            <w:r w:rsidRPr="00C54BB5">
              <w:rPr>
                <w:sz w:val="16"/>
                <w:szCs w:val="16"/>
              </w:rPr>
              <w:t>Giant Slayer</w:t>
            </w:r>
          </w:p>
        </w:tc>
      </w:tr>
    </w:tbl>
    <w:p w:rsidR="003C706C" w:rsidRPr="00C54BB5" w:rsidRDefault="003C706C">
      <w:pPr>
        <w:rPr>
          <w:b/>
        </w:rPr>
      </w:pPr>
    </w:p>
    <w:p w:rsidR="003C706C" w:rsidRPr="00C54BB5" w:rsidRDefault="00BB55DA">
      <w:pPr>
        <w:rPr>
          <w:color w:val="980000"/>
        </w:rPr>
      </w:pPr>
      <w:r w:rsidRPr="00C54BB5">
        <w:rPr>
          <w:b/>
        </w:rPr>
        <w:t>Bash</w:t>
      </w:r>
      <w:r w:rsidRPr="00C54BB5">
        <w:rPr>
          <w:b/>
        </w:rPr>
        <w:tab/>
      </w:r>
      <w:r w:rsidR="00D60070">
        <w:rPr>
          <w:b/>
        </w:rPr>
        <w:tab/>
      </w:r>
      <w:r w:rsidRPr="00C54BB5">
        <w:t xml:space="preserve">the base factor for stun chance equals to </w:t>
      </w:r>
      <w:r w:rsidRPr="00C54BB5">
        <w:rPr>
          <w:b/>
        </w:rPr>
        <w:t>1.0</w:t>
      </w:r>
      <w:r w:rsidRPr="00C54BB5">
        <w:t xml:space="preserve"> </w:t>
      </w:r>
      <w:r w:rsidRPr="00C54BB5">
        <w:rPr>
          <w:color w:val="980000"/>
        </w:rPr>
        <w:t>(1.5)</w:t>
      </w:r>
    </w:p>
    <w:p w:rsidR="003C706C" w:rsidRPr="00C54BB5" w:rsidRDefault="003C706C">
      <w:pPr>
        <w:rPr>
          <w:b/>
        </w:rPr>
      </w:pPr>
    </w:p>
    <w:p w:rsidR="003C706C" w:rsidRPr="00C54BB5" w:rsidRDefault="00BB55DA">
      <w:pPr>
        <w:rPr>
          <w:color w:val="980000"/>
        </w:rPr>
      </w:pPr>
      <w:r w:rsidRPr="00C54BB5">
        <w:rPr>
          <w:b/>
        </w:rPr>
        <w:t>Bear Roar</w:t>
      </w:r>
      <w:r w:rsidRPr="00C54BB5">
        <w:rPr>
          <w:b/>
        </w:rPr>
        <w:tab/>
      </w:r>
      <w:r w:rsidRPr="00C54BB5">
        <w:t xml:space="preserve">the base factor for inflicting fear equals to </w:t>
      </w:r>
      <w:r w:rsidRPr="00C54BB5">
        <w:rPr>
          <w:b/>
        </w:rPr>
        <w:t>1.0</w:t>
      </w:r>
      <w:r w:rsidRPr="00C54BB5">
        <w:t xml:space="preserve"> </w:t>
      </w:r>
      <w:r w:rsidRPr="00C54BB5">
        <w:rPr>
          <w:color w:val="980000"/>
        </w:rPr>
        <w:t>(0.9)</w:t>
      </w:r>
    </w:p>
    <w:p w:rsidR="003C706C" w:rsidRPr="00C54BB5" w:rsidRDefault="00BB55DA" w:rsidP="00BB55DA">
      <w:pPr>
        <w:ind w:left="1418"/>
        <w:rPr>
          <w:color w:val="980000"/>
        </w:rPr>
      </w:pPr>
      <w:r w:rsidRPr="00C54BB5">
        <w:t xml:space="preserve">factor for small creatures - </w:t>
      </w:r>
      <w:r w:rsidRPr="00C54BB5">
        <w:rPr>
          <w:b/>
        </w:rPr>
        <w:t xml:space="preserve">1.25 </w:t>
      </w:r>
      <w:r w:rsidRPr="00C54BB5">
        <w:rPr>
          <w:color w:val="980000"/>
        </w:rPr>
        <w:t>(1.8)</w:t>
      </w:r>
    </w:p>
    <w:p w:rsidR="003C706C" w:rsidRPr="00C54BB5" w:rsidRDefault="003C706C"/>
    <w:p w:rsidR="003C706C" w:rsidRPr="00C54BB5" w:rsidRDefault="003C706C"/>
    <w:p w:rsidR="003C706C" w:rsidRPr="00C54BB5" w:rsidRDefault="003C706C"/>
    <w:tbl>
      <w:tblPr>
        <w:tblStyle w:val="affff5"/>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6"/>
        <w:gridCol w:w="2086"/>
        <w:gridCol w:w="2000"/>
        <w:gridCol w:w="1999"/>
        <w:gridCol w:w="1999"/>
        <w:gridCol w:w="1999"/>
        <w:gridCol w:w="1999"/>
      </w:tblGrid>
      <w:tr w:rsidR="003C706C" w:rsidRPr="00C54BB5" w:rsidTr="00861550">
        <w:tc>
          <w:tcPr>
            <w:tcW w:w="1875" w:type="dxa"/>
            <w:tcBorders>
              <w:top w:val="single" w:sz="18" w:space="0" w:color="B7B7B7"/>
              <w:left w:val="single" w:sz="18" w:space="0" w:color="B7B7B7"/>
              <w:bottom w:val="single" w:sz="18" w:space="0" w:color="B7B7B7"/>
              <w:right w:val="single" w:sz="18" w:space="0" w:color="B7B7B7"/>
            </w:tcBorders>
            <w:shd w:val="clear" w:color="auto" w:fill="CCCCDD"/>
            <w:tcMar>
              <w:top w:w="100" w:type="dxa"/>
              <w:left w:w="100" w:type="dxa"/>
              <w:bottom w:w="100" w:type="dxa"/>
              <w:right w:w="100" w:type="dxa"/>
            </w:tcMar>
          </w:tcPr>
          <w:p w:rsidR="003C706C" w:rsidRPr="00C54BB5" w:rsidRDefault="003C706C">
            <w:pPr>
              <w:widowControl w:val="0"/>
              <w:rPr>
                <w:shd w:val="clear" w:color="auto" w:fill="8F817B"/>
              </w:rPr>
            </w:pPr>
          </w:p>
        </w:tc>
        <w:tc>
          <w:tcPr>
            <w:tcW w:w="2085"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Rune Patriarch</w:t>
            </w:r>
          </w:p>
        </w:tc>
        <w:tc>
          <w:tcPr>
            <w:tcW w:w="1999" w:type="dxa"/>
            <w:tcBorders>
              <w:top w:val="single" w:sz="18" w:space="0" w:color="B7B7B7"/>
              <w:left w:val="dashed" w:sz="8" w:space="0" w:color="B7B7B7"/>
              <w:bottom w:val="single" w:sz="8" w:space="0" w:color="000000"/>
              <w:right w:val="single" w:sz="8" w:space="0" w:color="B7B7B7"/>
            </w:tcBorders>
            <w:shd w:val="clear" w:color="auto" w:fill="auto"/>
            <w:tcMar>
              <w:top w:w="100" w:type="dxa"/>
              <w:left w:w="100" w:type="dxa"/>
              <w:bottom w:w="100" w:type="dxa"/>
              <w:right w:w="100" w:type="dxa"/>
            </w:tcMar>
            <w:vAlign w:val="center"/>
          </w:tcPr>
          <w:p w:rsidR="003C706C" w:rsidRPr="00C54BB5" w:rsidRDefault="00BB55DA">
            <w:pPr>
              <w:ind w:left="100"/>
              <w:jc w:val="center"/>
            </w:pPr>
            <w:r w:rsidRPr="00C54BB5">
              <w:rPr>
                <w:highlight w:val="white"/>
              </w:rPr>
              <w:t>Rune Keeper</w:t>
            </w:r>
          </w:p>
        </w:tc>
        <w:tc>
          <w:tcPr>
            <w:tcW w:w="1999"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Flame Lord</w:t>
            </w:r>
          </w:p>
        </w:tc>
        <w:tc>
          <w:tcPr>
            <w:tcW w:w="1999"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Thunder Thane</w:t>
            </w:r>
          </w:p>
        </w:tc>
        <w:tc>
          <w:tcPr>
            <w:tcW w:w="1999"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Magma Dragon</w:t>
            </w:r>
          </w:p>
        </w:tc>
        <w:tc>
          <w:tcPr>
            <w:tcW w:w="1999"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Lava Dragon</w:t>
            </w:r>
          </w:p>
        </w:tc>
      </w:tr>
      <w:tr w:rsidR="003C706C" w:rsidRPr="00C54BB5">
        <w:tc>
          <w:tcPr>
            <w:tcW w:w="1875" w:type="dxa"/>
            <w:tcBorders>
              <w:top w:val="single" w:sz="18" w:space="0" w:color="B7B7B7"/>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2085"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c>
          <w:tcPr>
            <w:tcW w:w="1999"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c>
          <w:tcPr>
            <w:tcW w:w="1999"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p>
        </w:tc>
        <w:tc>
          <w:tcPr>
            <w:tcW w:w="1999"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16</w:t>
            </w:r>
          </w:p>
        </w:tc>
        <w:tc>
          <w:tcPr>
            <w:tcW w:w="1999"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c>
          <w:tcPr>
            <w:tcW w:w="1999"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33</w:t>
            </w:r>
          </w:p>
        </w:tc>
      </w:tr>
      <w:tr w:rsidR="003C706C" w:rsidRPr="00C54BB5">
        <w:tc>
          <w:tcPr>
            <w:tcW w:w="1875"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24</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23</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40</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w:t>
            </w:r>
          </w:p>
        </w:tc>
      </w:tr>
      <w:tr w:rsidR="003C706C" w:rsidRPr="00C54BB5">
        <w:tc>
          <w:tcPr>
            <w:tcW w:w="1875"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14-17</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17-20</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21-26</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9-13</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40-50</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44-55</w:t>
            </w:r>
          </w:p>
        </w:tc>
      </w:tr>
      <w:tr w:rsidR="003C706C" w:rsidRPr="00C54BB5">
        <w:tc>
          <w:tcPr>
            <w:tcW w:w="1875"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60</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65</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120</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145</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280</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275</w:t>
            </w:r>
          </w:p>
        </w:tc>
      </w:tr>
      <w:tr w:rsidR="003C706C" w:rsidRPr="00C54BB5">
        <w:tc>
          <w:tcPr>
            <w:tcW w:w="1875"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2085"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r>
      <w:tr w:rsidR="003C706C" w:rsidRPr="00C54BB5">
        <w:tc>
          <w:tcPr>
            <w:tcW w:w="1875"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2085"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999"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r>
      <w:tr w:rsidR="003C706C" w:rsidRPr="00C54BB5">
        <w:tc>
          <w:tcPr>
            <w:tcW w:w="1875"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2085"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999"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999"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c>
          <w:tcPr>
            <w:tcW w:w="1999"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r>
      <w:tr w:rsidR="003C706C" w:rsidRPr="00C54BB5">
        <w:tc>
          <w:tcPr>
            <w:tcW w:w="1875" w:type="dxa"/>
            <w:tcBorders>
              <w:top w:val="single" w:sz="8" w:space="0" w:color="EE3333"/>
              <w:left w:val="single" w:sz="18" w:space="0" w:color="B7B7B7"/>
              <w:bottom w:val="single" w:sz="8" w:space="0" w:color="EE3333"/>
              <w:right w:val="single" w:sz="18" w:space="0" w:color="B7B7B7"/>
            </w:tcBorders>
            <w:shd w:val="clear" w:color="auto" w:fill="EE3333"/>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2085"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25</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25</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9"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r>
      <w:tr w:rsidR="003C706C" w:rsidRPr="00C54BB5">
        <w:trPr>
          <w:trHeight w:val="560"/>
        </w:trPr>
        <w:tc>
          <w:tcPr>
            <w:tcW w:w="1875" w:type="dxa"/>
            <w:tcBorders>
              <w:top w:val="single" w:sz="8" w:space="0" w:color="EE3333"/>
              <w:left w:val="single" w:sz="18" w:space="0" w:color="B7B7B7"/>
              <w:bottom w:val="single" w:sz="18" w:space="0" w:color="B7B7B7"/>
              <w:right w:val="single" w:sz="18" w:space="0" w:color="B7B7B7"/>
            </w:tcBorders>
            <w:shd w:val="clear" w:color="auto" w:fill="EE3333"/>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2085"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Immune to Fire</w:t>
            </w:r>
            <w:r w:rsidR="00707D9C">
              <w:rPr>
                <w:sz w:val="16"/>
                <w:szCs w:val="16"/>
              </w:rPr>
              <w:t>,</w:t>
            </w:r>
          </w:p>
          <w:p w:rsidR="003C706C" w:rsidRPr="00C54BB5" w:rsidRDefault="00BB55DA">
            <w:pPr>
              <w:widowControl w:val="0"/>
              <w:jc w:val="center"/>
              <w:rPr>
                <w:sz w:val="16"/>
                <w:szCs w:val="16"/>
              </w:rPr>
            </w:pPr>
            <w:r w:rsidRPr="00C54BB5">
              <w:rPr>
                <w:sz w:val="16"/>
                <w:szCs w:val="16"/>
              </w:rPr>
              <w:t>Mark of Fire</w:t>
            </w:r>
          </w:p>
        </w:tc>
        <w:tc>
          <w:tcPr>
            <w:tcW w:w="1999"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Immune to Fire</w:t>
            </w:r>
            <w:r w:rsidR="00707D9C">
              <w:rPr>
                <w:sz w:val="16"/>
                <w:szCs w:val="16"/>
              </w:rPr>
              <w:t>,</w:t>
            </w:r>
          </w:p>
          <w:p w:rsidR="003C706C" w:rsidRPr="00C54BB5" w:rsidRDefault="00BB55DA">
            <w:pPr>
              <w:widowControl w:val="0"/>
              <w:jc w:val="center"/>
              <w:rPr>
                <w:sz w:val="16"/>
                <w:szCs w:val="16"/>
              </w:rPr>
            </w:pPr>
            <w:r w:rsidRPr="00C54BB5">
              <w:rPr>
                <w:sz w:val="16"/>
                <w:szCs w:val="16"/>
              </w:rPr>
              <w:t>Mark of Fire</w:t>
            </w:r>
            <w:r w:rsidR="00707D9C">
              <w:rPr>
                <w:sz w:val="16"/>
                <w:szCs w:val="16"/>
              </w:rPr>
              <w:t>,</w:t>
            </w:r>
          </w:p>
          <w:p w:rsidR="003C706C" w:rsidRPr="00C54BB5" w:rsidRDefault="00BB55DA">
            <w:pPr>
              <w:widowControl w:val="0"/>
              <w:jc w:val="center"/>
              <w:rPr>
                <w:sz w:val="16"/>
                <w:szCs w:val="16"/>
              </w:rPr>
            </w:pPr>
            <w:r w:rsidRPr="00C54BB5">
              <w:rPr>
                <w:sz w:val="16"/>
                <w:szCs w:val="16"/>
              </w:rPr>
              <w:t>Caster</w:t>
            </w:r>
          </w:p>
        </w:tc>
        <w:tc>
          <w:tcPr>
            <w:tcW w:w="1999"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Flamestrike</w:t>
            </w:r>
          </w:p>
        </w:tc>
        <w:tc>
          <w:tcPr>
            <w:tcW w:w="1999"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9"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9"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Liquid Flame</w:t>
            </w:r>
          </w:p>
        </w:tc>
      </w:tr>
    </w:tbl>
    <w:p w:rsidR="003C706C" w:rsidRPr="00C54BB5" w:rsidRDefault="00BB55DA">
      <w:pPr>
        <w:rPr>
          <w:sz w:val="24"/>
          <w:szCs w:val="24"/>
        </w:rPr>
      </w:pPr>
      <w:r w:rsidRPr="00C54BB5">
        <w:rPr>
          <w:sz w:val="24"/>
          <w:szCs w:val="24"/>
        </w:rPr>
        <w:t xml:space="preserve"> </w:t>
      </w:r>
    </w:p>
    <w:p w:rsidR="003C706C" w:rsidRPr="00C54BB5" w:rsidRDefault="00BB55DA">
      <w:pPr>
        <w:rPr>
          <w:color w:val="980000"/>
        </w:rPr>
      </w:pPr>
      <w:r w:rsidRPr="00C54BB5">
        <w:rPr>
          <w:b/>
        </w:rPr>
        <w:t>Liquid Flame</w:t>
      </w:r>
      <w:r w:rsidRPr="00C54BB5">
        <w:rPr>
          <w:b/>
        </w:rPr>
        <w:tab/>
      </w:r>
      <w:r w:rsidRPr="00C54BB5">
        <w:rPr>
          <w:b/>
        </w:rPr>
        <w:tab/>
      </w:r>
      <w:r w:rsidRPr="00C54BB5">
        <w:rPr>
          <w:b/>
        </w:rPr>
        <w:tab/>
      </w:r>
      <w:r w:rsidR="00807D93">
        <w:rPr>
          <w:b/>
        </w:rPr>
        <w:tab/>
      </w:r>
      <w:r w:rsidRPr="00C54BB5">
        <w:t xml:space="preserve">the damage equals to </w:t>
      </w:r>
      <w:r w:rsidRPr="00C54BB5">
        <w:rPr>
          <w:b/>
        </w:rPr>
        <w:t>15</w:t>
      </w:r>
      <w:r w:rsidRPr="00C54BB5">
        <w:t xml:space="preserve"> per Lava Dragon</w:t>
      </w:r>
      <w:r w:rsidRPr="00C54BB5">
        <w:rPr>
          <w:rFonts w:ascii="Times New Roman" w:hAnsi="Times New Roman"/>
        </w:rPr>
        <w:t xml:space="preserve"> </w:t>
      </w:r>
      <w:r w:rsidRPr="00C54BB5">
        <w:rPr>
          <w:color w:val="980000"/>
        </w:rPr>
        <w:t>(10)</w:t>
      </w:r>
    </w:p>
    <w:p w:rsidR="003C706C" w:rsidRPr="00C54BB5" w:rsidRDefault="003C706C">
      <w:pPr>
        <w:rPr>
          <w:color w:val="980000"/>
        </w:rPr>
      </w:pPr>
    </w:p>
    <w:p w:rsidR="003C706C" w:rsidRPr="00C54BB5" w:rsidRDefault="00BB55DA">
      <w:r w:rsidRPr="00C54BB5">
        <w:rPr>
          <w:b/>
        </w:rPr>
        <w:t>Immune to Fire</w:t>
      </w:r>
      <w:r w:rsidRPr="00C54BB5">
        <w:rPr>
          <w:b/>
        </w:rPr>
        <w:tab/>
      </w:r>
      <w:r w:rsidR="00807D93">
        <w:rPr>
          <w:b/>
        </w:rPr>
        <w:tab/>
      </w:r>
      <w:r w:rsidR="00807D93">
        <w:rPr>
          <w:b/>
        </w:rPr>
        <w:tab/>
      </w:r>
      <w:r w:rsidRPr="00C54BB5">
        <w:t>for Rune Patriarchs and Rune Keepers replaced with 50% fire resistance</w:t>
      </w:r>
    </w:p>
    <w:p w:rsidR="003C706C" w:rsidRPr="00C54BB5" w:rsidRDefault="003C706C"/>
    <w:p w:rsidR="003C706C" w:rsidRPr="00C54BB5" w:rsidRDefault="00BB55DA">
      <w:pPr>
        <w:rPr>
          <w:color w:val="980000"/>
        </w:rPr>
      </w:pPr>
      <w:r w:rsidRPr="00C54BB5">
        <w:rPr>
          <w:b/>
        </w:rPr>
        <w:t>Caster</w:t>
      </w:r>
      <w:r w:rsidR="00807D93">
        <w:t xml:space="preserve"> (Rune Patriarch)</w:t>
      </w:r>
      <w:r w:rsidR="00807D93">
        <w:tab/>
      </w:r>
      <w:r w:rsidR="00807D93">
        <w:tab/>
      </w:r>
      <w:r w:rsidRPr="00C54BB5">
        <w:t xml:space="preserve">the firewall is cast at the </w:t>
      </w:r>
      <w:r w:rsidRPr="00C54BB5">
        <w:rPr>
          <w:b/>
        </w:rPr>
        <w:t>basic level</w:t>
      </w:r>
      <w:r w:rsidRPr="00C54BB5">
        <w:t xml:space="preserve"> </w:t>
      </w:r>
      <w:r w:rsidRPr="00C54BB5">
        <w:rPr>
          <w:color w:val="980000"/>
        </w:rPr>
        <w:t>(at advanced level)</w:t>
      </w:r>
    </w:p>
    <w:p w:rsidR="003C706C" w:rsidRPr="00C54BB5" w:rsidRDefault="003C706C">
      <w:pPr>
        <w:rPr>
          <w:color w:val="980000"/>
        </w:rPr>
      </w:pPr>
    </w:p>
    <w:p w:rsidR="003C706C" w:rsidRPr="00C54BB5" w:rsidRDefault="00BB55DA">
      <w:pPr>
        <w:rPr>
          <w:color w:val="980000"/>
        </w:rPr>
      </w:pPr>
      <w:r w:rsidRPr="00C54BB5">
        <w:rPr>
          <w:b/>
        </w:rPr>
        <w:t>Mark of Fire</w:t>
      </w:r>
      <w:r w:rsidRPr="00C54BB5">
        <w:rPr>
          <w:b/>
        </w:rPr>
        <w:tab/>
      </w:r>
      <w:r w:rsidR="00807D93">
        <w:rPr>
          <w:b/>
        </w:rPr>
        <w:tab/>
      </w:r>
      <w:r w:rsidR="00807D93">
        <w:rPr>
          <w:b/>
        </w:rPr>
        <w:tab/>
      </w:r>
      <w:r w:rsidR="00807D93">
        <w:rPr>
          <w:b/>
        </w:rPr>
        <w:tab/>
      </w:r>
      <w:r w:rsidRPr="00C54BB5">
        <w:t xml:space="preserve">the base factor for applying the mark is </w:t>
      </w:r>
      <w:r w:rsidRPr="00C54BB5">
        <w:rPr>
          <w:b/>
        </w:rPr>
        <w:t>2.0</w:t>
      </w:r>
      <w:r w:rsidRPr="00C54BB5">
        <w:t xml:space="preserve"> </w:t>
      </w:r>
      <w:r w:rsidRPr="00C54BB5">
        <w:rPr>
          <w:color w:val="980000"/>
        </w:rPr>
        <w:t>(1.0)</w:t>
      </w:r>
    </w:p>
    <w:p w:rsidR="003C706C" w:rsidRPr="00C54BB5" w:rsidRDefault="003C706C">
      <w:pPr>
        <w:rPr>
          <w:b/>
        </w:rPr>
      </w:pPr>
    </w:p>
    <w:p w:rsidR="003C706C" w:rsidRPr="00C54BB5" w:rsidRDefault="00BB55DA">
      <w:pPr>
        <w:rPr>
          <w:color w:val="980000"/>
        </w:rPr>
      </w:pPr>
      <w:r w:rsidRPr="00C54BB5">
        <w:rPr>
          <w:b/>
        </w:rPr>
        <w:t>Mark of Fire, Flamestrike</w:t>
      </w:r>
      <w:r w:rsidR="00807D93">
        <w:tab/>
      </w:r>
      <w:r w:rsidR="00807D93">
        <w:tab/>
      </w:r>
      <w:r w:rsidRPr="00C54BB5">
        <w:t xml:space="preserve">the received fire-based damage is increased by 50% </w:t>
      </w:r>
      <w:r w:rsidRPr="00C54BB5">
        <w:rPr>
          <w:color w:val="980000"/>
        </w:rPr>
        <w:t>(100%)</w:t>
      </w:r>
    </w:p>
    <w:p w:rsidR="003C706C" w:rsidRPr="00C54BB5" w:rsidRDefault="00BB55DA">
      <w:pPr>
        <w:pStyle w:val="3"/>
      </w:pPr>
      <w:bookmarkStart w:id="87" w:name="_l4pk9tjg63ho"/>
      <w:bookmarkEnd w:id="87"/>
      <w:r w:rsidRPr="00C54BB5">
        <w:br w:type="page"/>
      </w:r>
      <w:r w:rsidRPr="00C54BB5">
        <w:lastRenderedPageBreak/>
        <w:t>Dungeon</w:t>
      </w:r>
    </w:p>
    <w:p w:rsidR="003C706C" w:rsidRPr="00C54BB5" w:rsidRDefault="003C706C"/>
    <w:tbl>
      <w:tblPr>
        <w:tblStyle w:val="affff6"/>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1"/>
        <w:gridCol w:w="1500"/>
        <w:gridCol w:w="1556"/>
        <w:gridCol w:w="1556"/>
        <w:gridCol w:w="1485"/>
        <w:gridCol w:w="1515"/>
        <w:gridCol w:w="1740"/>
        <w:gridCol w:w="1470"/>
        <w:gridCol w:w="1515"/>
      </w:tblGrid>
      <w:tr w:rsidR="003C706C" w:rsidRPr="00C54BB5">
        <w:tc>
          <w:tcPr>
            <w:tcW w:w="1620" w:type="dxa"/>
            <w:tcBorders>
              <w:top w:val="single" w:sz="18" w:space="0" w:color="B7B7B7"/>
              <w:left w:val="single" w:sz="18" w:space="0" w:color="B7B7B7"/>
              <w:bottom w:val="single" w:sz="18" w:space="0" w:color="B7B7B7"/>
              <w:right w:val="single" w:sz="18" w:space="0" w:color="B7B7B7"/>
            </w:tcBorders>
            <w:shd w:val="clear" w:color="auto" w:fill="999966"/>
            <w:tcMar>
              <w:top w:w="100" w:type="dxa"/>
              <w:left w:w="100" w:type="dxa"/>
              <w:bottom w:w="100" w:type="dxa"/>
              <w:right w:w="100" w:type="dxa"/>
            </w:tcMar>
          </w:tcPr>
          <w:p w:rsidR="003C706C" w:rsidRPr="00C54BB5" w:rsidRDefault="003C706C">
            <w:pPr>
              <w:widowControl w:val="0"/>
            </w:pPr>
          </w:p>
        </w:tc>
        <w:tc>
          <w:tcPr>
            <w:tcW w:w="1500"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Assassin</w:t>
            </w:r>
          </w:p>
        </w:tc>
        <w:tc>
          <w:tcPr>
            <w:tcW w:w="1556"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Stalker</w:t>
            </w:r>
          </w:p>
        </w:tc>
        <w:tc>
          <w:tcPr>
            <w:tcW w:w="1556"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Blood Fury</w:t>
            </w:r>
          </w:p>
        </w:tc>
        <w:tc>
          <w:tcPr>
            <w:tcW w:w="1485"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Blood Sister</w:t>
            </w:r>
          </w:p>
        </w:tc>
        <w:tc>
          <w:tcPr>
            <w:tcW w:w="1515"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rPr>
                <w:highlight w:val="white"/>
              </w:rPr>
            </w:pPr>
            <w:r w:rsidRPr="00C54BB5">
              <w:rPr>
                <w:highlight w:val="white"/>
              </w:rPr>
              <w:t>Minotaur</w:t>
            </w:r>
          </w:p>
          <w:p w:rsidR="003C706C" w:rsidRPr="00C54BB5" w:rsidRDefault="00BB55DA">
            <w:pPr>
              <w:ind w:left="100"/>
              <w:jc w:val="center"/>
            </w:pPr>
            <w:r w:rsidRPr="00C54BB5">
              <w:rPr>
                <w:highlight w:val="white"/>
              </w:rPr>
              <w:t>Guard</w:t>
            </w:r>
          </w:p>
        </w:tc>
        <w:tc>
          <w:tcPr>
            <w:tcW w:w="1740"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rPr>
                <w:highlight w:val="white"/>
              </w:rPr>
            </w:pPr>
            <w:r w:rsidRPr="00C54BB5">
              <w:rPr>
                <w:highlight w:val="white"/>
              </w:rPr>
              <w:t>Minotaur</w:t>
            </w:r>
          </w:p>
          <w:p w:rsidR="003C706C" w:rsidRPr="00C54BB5" w:rsidRDefault="00BB55DA">
            <w:pPr>
              <w:ind w:left="100"/>
              <w:jc w:val="center"/>
            </w:pPr>
            <w:r w:rsidRPr="00C54BB5">
              <w:rPr>
                <w:highlight w:val="white"/>
              </w:rPr>
              <w:t>Taskmaster</w:t>
            </w:r>
          </w:p>
        </w:tc>
        <w:tc>
          <w:tcPr>
            <w:tcW w:w="1470"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Grim Raider</w:t>
            </w:r>
          </w:p>
        </w:tc>
        <w:tc>
          <w:tcPr>
            <w:tcW w:w="1515"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Brisk Raider</w:t>
            </w:r>
          </w:p>
        </w:tc>
      </w:tr>
      <w:tr w:rsidR="003C706C" w:rsidRPr="00C54BB5">
        <w:tc>
          <w:tcPr>
            <w:tcW w:w="1620" w:type="dxa"/>
            <w:tcBorders>
              <w:top w:val="single" w:sz="18" w:space="0" w:color="B7B7B7"/>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500"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556"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6"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485"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15"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740"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470"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c>
          <w:tcPr>
            <w:tcW w:w="1515"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r>
      <w:tr w:rsidR="003C706C" w:rsidRPr="00C54BB5">
        <w:tc>
          <w:tcPr>
            <w:tcW w:w="1620"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50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c>
          <w:tcPr>
            <w:tcW w:w="155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5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c>
          <w:tcPr>
            <w:tcW w:w="148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1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74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14 </w:t>
            </w:r>
            <w:r w:rsidRPr="00C54BB5">
              <w:rPr>
                <w:color w:val="980000"/>
              </w:rPr>
              <w:t>(9)</w:t>
            </w:r>
          </w:p>
        </w:tc>
        <w:tc>
          <w:tcPr>
            <w:tcW w:w="151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13 </w:t>
            </w:r>
            <w:r w:rsidRPr="00C54BB5">
              <w:rPr>
                <w:color w:val="980000"/>
              </w:rPr>
              <w:t>(9)</w:t>
            </w:r>
          </w:p>
        </w:tc>
      </w:tr>
      <w:tr w:rsidR="003C706C" w:rsidRPr="00C54BB5">
        <w:tc>
          <w:tcPr>
            <w:tcW w:w="1620"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50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2-4</w:t>
            </w:r>
          </w:p>
        </w:tc>
        <w:tc>
          <w:tcPr>
            <w:tcW w:w="155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w:t>
            </w:r>
          </w:p>
        </w:tc>
        <w:tc>
          <w:tcPr>
            <w:tcW w:w="155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5-7</w:t>
            </w:r>
          </w:p>
        </w:tc>
        <w:tc>
          <w:tcPr>
            <w:tcW w:w="148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3-8</w:t>
            </w:r>
          </w:p>
        </w:tc>
        <w:tc>
          <w:tcPr>
            <w:tcW w:w="151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4-7</w:t>
            </w:r>
          </w:p>
        </w:tc>
        <w:tc>
          <w:tcPr>
            <w:tcW w:w="174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5-8</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7-14</w:t>
            </w:r>
          </w:p>
        </w:tc>
        <w:tc>
          <w:tcPr>
            <w:tcW w:w="151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8-15 </w:t>
            </w:r>
            <w:r w:rsidRPr="00C54BB5">
              <w:rPr>
                <w:color w:val="980000"/>
              </w:rPr>
              <w:t>(7-12)</w:t>
            </w:r>
          </w:p>
        </w:tc>
      </w:tr>
      <w:tr w:rsidR="003C706C" w:rsidRPr="00C54BB5">
        <w:tc>
          <w:tcPr>
            <w:tcW w:w="1620"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50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w:t>
            </w:r>
          </w:p>
        </w:tc>
        <w:tc>
          <w:tcPr>
            <w:tcW w:w="155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15</w:t>
            </w:r>
          </w:p>
        </w:tc>
        <w:tc>
          <w:tcPr>
            <w:tcW w:w="155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16</w:t>
            </w:r>
          </w:p>
        </w:tc>
        <w:tc>
          <w:tcPr>
            <w:tcW w:w="148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21</w:t>
            </w:r>
          </w:p>
        </w:tc>
        <w:tc>
          <w:tcPr>
            <w:tcW w:w="151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35</w:t>
            </w:r>
          </w:p>
        </w:tc>
        <w:tc>
          <w:tcPr>
            <w:tcW w:w="174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40</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60</w:t>
            </w:r>
          </w:p>
        </w:tc>
        <w:tc>
          <w:tcPr>
            <w:tcW w:w="151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60</w:t>
            </w:r>
          </w:p>
        </w:tc>
      </w:tr>
      <w:tr w:rsidR="003C706C" w:rsidRPr="00C54BB5">
        <w:tc>
          <w:tcPr>
            <w:tcW w:w="1620"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500"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6"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56"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148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151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6 </w:t>
            </w:r>
            <w:r w:rsidRPr="00C54BB5">
              <w:rPr>
                <w:color w:val="980000"/>
              </w:rPr>
              <w:t>(5)</w:t>
            </w:r>
          </w:p>
        </w:tc>
        <w:tc>
          <w:tcPr>
            <w:tcW w:w="174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47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1515"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r>
      <w:tr w:rsidR="003C706C" w:rsidRPr="00C54BB5">
        <w:tc>
          <w:tcPr>
            <w:tcW w:w="1620"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50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r w:rsidR="00F61664">
              <w:t>0</w:t>
            </w:r>
          </w:p>
        </w:tc>
        <w:tc>
          <w:tcPr>
            <w:tcW w:w="1556"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r w:rsidR="00F61664">
              <w:t>0</w:t>
            </w:r>
          </w:p>
        </w:tc>
        <w:tc>
          <w:tcPr>
            <w:tcW w:w="1556"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16</w:t>
            </w:r>
            <w:r w:rsidR="00F61664">
              <w:t>0</w:t>
            </w:r>
          </w:p>
        </w:tc>
        <w:tc>
          <w:tcPr>
            <w:tcW w:w="148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w:t>
            </w:r>
            <w:r w:rsidR="00F61664">
              <w:t>0</w:t>
            </w:r>
          </w:p>
        </w:tc>
        <w:tc>
          <w:tcPr>
            <w:tcW w:w="151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r w:rsidR="00F61664">
              <w:t>0</w:t>
            </w:r>
          </w:p>
        </w:tc>
        <w:tc>
          <w:tcPr>
            <w:tcW w:w="1740"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47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515"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r w:rsidR="00F61664">
              <w:t>0</w:t>
            </w:r>
          </w:p>
        </w:tc>
      </w:tr>
      <w:tr w:rsidR="003C706C" w:rsidRPr="00C54BB5">
        <w:tc>
          <w:tcPr>
            <w:tcW w:w="1620"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500"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56"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6"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85"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15"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40"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70"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15"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c>
          <w:tcPr>
            <w:tcW w:w="1620"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500"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6"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56"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8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1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740"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7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15"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r>
      <w:tr w:rsidR="003C706C" w:rsidRPr="00C54BB5">
        <w:tc>
          <w:tcPr>
            <w:tcW w:w="1620" w:type="dxa"/>
            <w:tcBorders>
              <w:top w:val="single" w:sz="8" w:space="0" w:color="7659AB"/>
              <w:left w:val="single" w:sz="18" w:space="0" w:color="B7B7B7"/>
              <w:bottom w:val="single" w:sz="18" w:space="0" w:color="B7B7B7"/>
              <w:right w:val="single" w:sz="18" w:space="0" w:color="B7B7B7"/>
            </w:tcBorders>
            <w:shd w:val="clear" w:color="auto" w:fill="7659AB"/>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500"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E25405">
            <w:pPr>
              <w:widowControl w:val="0"/>
              <w:jc w:val="center"/>
              <w:rPr>
                <w:sz w:val="16"/>
                <w:szCs w:val="16"/>
              </w:rPr>
            </w:pPr>
            <w:r>
              <w:rPr>
                <w:sz w:val="16"/>
                <w:szCs w:val="16"/>
              </w:rPr>
              <w:t>Poisonous Attack</w:t>
            </w:r>
          </w:p>
        </w:tc>
        <w:tc>
          <w:tcPr>
            <w:tcW w:w="1556"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E25405">
            <w:pPr>
              <w:widowControl w:val="0"/>
              <w:jc w:val="center"/>
              <w:rPr>
                <w:sz w:val="16"/>
                <w:szCs w:val="16"/>
              </w:rPr>
            </w:pPr>
            <w:r>
              <w:rPr>
                <w:sz w:val="16"/>
                <w:szCs w:val="16"/>
              </w:rPr>
              <w:t>Poisonous Attack</w:t>
            </w:r>
          </w:p>
        </w:tc>
        <w:tc>
          <w:tcPr>
            <w:tcW w:w="1556"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485"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15"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740"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Aura of Bravery</w:t>
            </w:r>
          </w:p>
        </w:tc>
        <w:tc>
          <w:tcPr>
            <w:tcW w:w="1470"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Rider Charge</w:t>
            </w:r>
          </w:p>
        </w:tc>
        <w:tc>
          <w:tcPr>
            <w:tcW w:w="1515"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Wheeling Attack</w:t>
            </w:r>
          </w:p>
        </w:tc>
      </w:tr>
    </w:tbl>
    <w:p w:rsidR="003C706C" w:rsidRPr="00C54BB5" w:rsidRDefault="003C706C"/>
    <w:p w:rsidR="00E25405" w:rsidRDefault="00E25405">
      <w:pPr>
        <w:rPr>
          <w:color w:val="980000"/>
        </w:rPr>
      </w:pPr>
      <w:r w:rsidRPr="00E25405">
        <w:rPr>
          <w:b/>
        </w:rPr>
        <w:t>Poisonous Attack</w:t>
      </w:r>
      <w:r>
        <w:t xml:space="preserve"> (Assassin)</w:t>
      </w:r>
      <w:r>
        <w:rPr>
          <w:b/>
        </w:rPr>
        <w:tab/>
      </w:r>
      <w:r>
        <w:t xml:space="preserve">deals </w:t>
      </w:r>
      <w:r w:rsidRPr="00E25405">
        <w:rPr>
          <w:b/>
        </w:rPr>
        <w:t>1.25</w:t>
      </w:r>
      <w:r>
        <w:t xml:space="preserve"> damage per creature </w:t>
      </w:r>
      <w:r w:rsidRPr="00E25405">
        <w:rPr>
          <w:color w:val="980000"/>
        </w:rPr>
        <w:t>(1)</w:t>
      </w:r>
    </w:p>
    <w:p w:rsidR="00E25405" w:rsidRDefault="00E25405">
      <w:pPr>
        <w:rPr>
          <w:color w:val="980000"/>
        </w:rPr>
      </w:pPr>
    </w:p>
    <w:p w:rsidR="00E25405" w:rsidRPr="00E25405" w:rsidRDefault="00E25405">
      <w:r w:rsidRPr="00E25405">
        <w:rPr>
          <w:b/>
        </w:rPr>
        <w:t>Poisonous Attack</w:t>
      </w:r>
      <w:r>
        <w:t xml:space="preserve"> (Stalker)</w:t>
      </w:r>
      <w:r>
        <w:rPr>
          <w:b/>
        </w:rPr>
        <w:tab/>
      </w:r>
      <w:r>
        <w:t xml:space="preserve">deals </w:t>
      </w:r>
      <w:r>
        <w:rPr>
          <w:b/>
        </w:rPr>
        <w:t>2</w:t>
      </w:r>
      <w:r>
        <w:t xml:space="preserve"> damage per creature </w:t>
      </w:r>
      <w:r w:rsidRPr="00E25405">
        <w:rPr>
          <w:color w:val="980000"/>
        </w:rPr>
        <w:t>(1)</w:t>
      </w:r>
    </w:p>
    <w:p w:rsidR="00E25405" w:rsidRDefault="00E25405">
      <w:pPr>
        <w:rPr>
          <w:b/>
        </w:rPr>
      </w:pPr>
    </w:p>
    <w:p w:rsidR="003C706C" w:rsidRPr="00C54BB5" w:rsidRDefault="00BB55DA">
      <w:pPr>
        <w:rPr>
          <w:color w:val="980000"/>
        </w:rPr>
      </w:pPr>
      <w:r w:rsidRPr="00C54BB5">
        <w:rPr>
          <w:b/>
        </w:rPr>
        <w:t>Aura of Bravery</w:t>
      </w:r>
      <w:r w:rsidR="00807D93">
        <w:tab/>
      </w:r>
      <w:r w:rsidR="00807D93">
        <w:tab/>
      </w:r>
      <w:r w:rsidR="00E25405">
        <w:tab/>
      </w:r>
      <w:r w:rsidRPr="00C54BB5">
        <w:t xml:space="preserve">the morale of adjacent friendly units cannot go lower than </w:t>
      </w:r>
      <w:r w:rsidRPr="00C54BB5">
        <w:rPr>
          <w:b/>
        </w:rPr>
        <w:t>3</w:t>
      </w:r>
      <w:r w:rsidRPr="00C54BB5">
        <w:t xml:space="preserve"> </w:t>
      </w:r>
      <w:r w:rsidRPr="00C54BB5">
        <w:rPr>
          <w:color w:val="980000"/>
        </w:rPr>
        <w:t>(1)</w:t>
      </w:r>
    </w:p>
    <w:p w:rsidR="003C706C" w:rsidRPr="00C54BB5" w:rsidRDefault="003C706C">
      <w:pPr>
        <w:rPr>
          <w:b/>
        </w:rPr>
      </w:pPr>
    </w:p>
    <w:p w:rsidR="003C706C" w:rsidRPr="00C54BB5" w:rsidRDefault="00BB55DA">
      <w:pPr>
        <w:rPr>
          <w:color w:val="980000"/>
        </w:rPr>
      </w:pPr>
      <w:r w:rsidRPr="00C54BB5">
        <w:rPr>
          <w:b/>
        </w:rPr>
        <w:t>Rider Charge</w:t>
      </w:r>
      <w:r w:rsidR="00807D93">
        <w:tab/>
      </w:r>
      <w:r w:rsidR="00807D93">
        <w:tab/>
      </w:r>
      <w:r w:rsidR="00E25405">
        <w:tab/>
      </w:r>
      <w:r w:rsidRPr="00C54BB5">
        <w:t xml:space="preserve">ignores </w:t>
      </w:r>
      <w:r w:rsidRPr="00C54BB5">
        <w:rPr>
          <w:b/>
        </w:rPr>
        <w:t>12%</w:t>
      </w:r>
      <w:r w:rsidRPr="00C54BB5">
        <w:t xml:space="preserve"> Defense for each tile moved prior to the </w:t>
      </w:r>
      <w:r w:rsidR="00D60070" w:rsidRPr="00C54BB5">
        <w:t xml:space="preserve">attack </w:t>
      </w:r>
      <w:r w:rsidR="00D60070" w:rsidRPr="00C54BB5">
        <w:rPr>
          <w:color w:val="97450D"/>
        </w:rPr>
        <w:t>(</w:t>
      </w:r>
      <w:r w:rsidRPr="00C54BB5">
        <w:rPr>
          <w:color w:val="980000"/>
        </w:rPr>
        <w:t>20%)</w:t>
      </w:r>
    </w:p>
    <w:p w:rsidR="003C706C" w:rsidRPr="00C54BB5" w:rsidRDefault="003C706C">
      <w:pPr>
        <w:rPr>
          <w:b/>
        </w:rPr>
      </w:pPr>
    </w:p>
    <w:p w:rsidR="003C706C" w:rsidRPr="00C54BB5" w:rsidRDefault="00BB55DA">
      <w:pPr>
        <w:rPr>
          <w:color w:val="980000"/>
        </w:rPr>
      </w:pPr>
      <w:r w:rsidRPr="00C54BB5">
        <w:rPr>
          <w:b/>
        </w:rPr>
        <w:t>Wheeling Attack</w:t>
      </w:r>
      <w:r w:rsidR="00807D93">
        <w:tab/>
      </w:r>
      <w:r w:rsidR="00807D93">
        <w:tab/>
      </w:r>
      <w:r w:rsidR="00E25405">
        <w:tab/>
      </w:r>
      <w:r w:rsidRPr="00C54BB5">
        <w:t xml:space="preserve">deals </w:t>
      </w:r>
      <w:r w:rsidRPr="00C54BB5">
        <w:rPr>
          <w:b/>
        </w:rPr>
        <w:t>75%</w:t>
      </w:r>
      <w:r w:rsidRPr="00C54BB5">
        <w:t xml:space="preserve"> of the base damage </w:t>
      </w:r>
      <w:r w:rsidRPr="00C54BB5">
        <w:rPr>
          <w:color w:val="980000"/>
        </w:rPr>
        <w:t>(25%)</w:t>
      </w:r>
    </w:p>
    <w:p w:rsidR="003C706C" w:rsidRPr="00C54BB5" w:rsidRDefault="003C706C"/>
    <w:p w:rsidR="003C706C" w:rsidRPr="00C54BB5" w:rsidRDefault="003C706C"/>
    <w:p w:rsidR="003C706C" w:rsidRPr="00C54BB5" w:rsidRDefault="003C706C"/>
    <w:tbl>
      <w:tblPr>
        <w:tblStyle w:val="affff7"/>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4"/>
        <w:gridCol w:w="1994"/>
        <w:gridCol w:w="1994"/>
        <w:gridCol w:w="1994"/>
        <w:gridCol w:w="1994"/>
        <w:gridCol w:w="1994"/>
        <w:gridCol w:w="1994"/>
      </w:tblGrid>
      <w:tr w:rsidR="003C706C" w:rsidRPr="00C54BB5">
        <w:tc>
          <w:tcPr>
            <w:tcW w:w="1994" w:type="dxa"/>
            <w:tcBorders>
              <w:top w:val="single" w:sz="18" w:space="0" w:color="B7B7B7"/>
              <w:left w:val="single" w:sz="18" w:space="0" w:color="B7B7B7"/>
              <w:bottom w:val="single" w:sz="18" w:space="0" w:color="B7B7B7"/>
              <w:right w:val="single" w:sz="18" w:space="0" w:color="B7B7B7"/>
            </w:tcBorders>
            <w:shd w:val="clear" w:color="auto" w:fill="999966"/>
            <w:tcMar>
              <w:top w:w="100" w:type="dxa"/>
              <w:left w:w="100" w:type="dxa"/>
              <w:bottom w:w="100" w:type="dxa"/>
              <w:right w:w="100" w:type="dxa"/>
            </w:tcMar>
          </w:tcPr>
          <w:p w:rsidR="003C706C" w:rsidRPr="00C54BB5" w:rsidRDefault="003C706C">
            <w:pPr>
              <w:widowControl w:val="0"/>
            </w:pPr>
          </w:p>
        </w:tc>
        <w:tc>
          <w:tcPr>
            <w:tcW w:w="1994"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Deep Hydra</w:t>
            </w:r>
          </w:p>
        </w:tc>
        <w:tc>
          <w:tcPr>
            <w:tcW w:w="1994"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Foul Hydra</w:t>
            </w:r>
          </w:p>
        </w:tc>
        <w:tc>
          <w:tcPr>
            <w:tcW w:w="1994"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Shadow Matriarch</w:t>
            </w:r>
          </w:p>
        </w:tc>
        <w:tc>
          <w:tcPr>
            <w:tcW w:w="1994"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Shadow Mistress</w:t>
            </w:r>
          </w:p>
        </w:tc>
        <w:tc>
          <w:tcPr>
            <w:tcW w:w="1994"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Black Dragon</w:t>
            </w:r>
          </w:p>
        </w:tc>
        <w:tc>
          <w:tcPr>
            <w:tcW w:w="1994"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Red Dragon</w:t>
            </w:r>
          </w:p>
        </w:tc>
      </w:tr>
      <w:tr w:rsidR="003C706C" w:rsidRPr="00C54BB5">
        <w:tc>
          <w:tcPr>
            <w:tcW w:w="1994" w:type="dxa"/>
            <w:tcBorders>
              <w:top w:val="single" w:sz="18" w:space="0" w:color="B7B7B7"/>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994"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15</w:t>
            </w:r>
          </w:p>
        </w:tc>
        <w:tc>
          <w:tcPr>
            <w:tcW w:w="1994"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15</w:t>
            </w:r>
          </w:p>
        </w:tc>
        <w:tc>
          <w:tcPr>
            <w:tcW w:w="1994"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20</w:t>
            </w:r>
          </w:p>
        </w:tc>
        <w:tc>
          <w:tcPr>
            <w:tcW w:w="1994"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20</w:t>
            </w:r>
          </w:p>
        </w:tc>
        <w:tc>
          <w:tcPr>
            <w:tcW w:w="1994"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30</w:t>
            </w:r>
          </w:p>
        </w:tc>
        <w:tc>
          <w:tcPr>
            <w:tcW w:w="1994"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30</w:t>
            </w:r>
          </w:p>
        </w:tc>
      </w:tr>
      <w:tr w:rsidR="003C706C" w:rsidRPr="00C54BB5">
        <w:tc>
          <w:tcPr>
            <w:tcW w:w="1994"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994"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15</w:t>
            </w:r>
          </w:p>
        </w:tc>
        <w:tc>
          <w:tcPr>
            <w:tcW w:w="199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14</w:t>
            </w:r>
          </w:p>
        </w:tc>
        <w:tc>
          <w:tcPr>
            <w:tcW w:w="199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20</w:t>
            </w:r>
          </w:p>
        </w:tc>
        <w:tc>
          <w:tcPr>
            <w:tcW w:w="199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20</w:t>
            </w:r>
          </w:p>
        </w:tc>
        <w:tc>
          <w:tcPr>
            <w:tcW w:w="199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30</w:t>
            </w:r>
          </w:p>
        </w:tc>
        <w:tc>
          <w:tcPr>
            <w:tcW w:w="1994"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30</w:t>
            </w:r>
          </w:p>
        </w:tc>
      </w:tr>
      <w:tr w:rsidR="003C706C" w:rsidRPr="00C54BB5">
        <w:tc>
          <w:tcPr>
            <w:tcW w:w="1994"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994"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9-14</w:t>
            </w:r>
          </w:p>
        </w:tc>
        <w:tc>
          <w:tcPr>
            <w:tcW w:w="199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rPr>
                <w:color w:val="980000"/>
              </w:rPr>
            </w:pPr>
            <w:r w:rsidRPr="00C54BB5">
              <w:t xml:space="preserve">9-16 </w:t>
            </w:r>
            <w:r w:rsidRPr="00C54BB5">
              <w:rPr>
                <w:color w:val="980000"/>
              </w:rPr>
              <w:t>(9-12)</w:t>
            </w:r>
          </w:p>
        </w:tc>
        <w:tc>
          <w:tcPr>
            <w:tcW w:w="199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17-27</w:t>
            </w:r>
          </w:p>
        </w:tc>
        <w:tc>
          <w:tcPr>
            <w:tcW w:w="199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20-30</w:t>
            </w:r>
          </w:p>
        </w:tc>
        <w:tc>
          <w:tcPr>
            <w:tcW w:w="199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45-70</w:t>
            </w:r>
          </w:p>
        </w:tc>
        <w:tc>
          <w:tcPr>
            <w:tcW w:w="1994"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45-60</w:t>
            </w:r>
          </w:p>
        </w:tc>
      </w:tr>
      <w:tr w:rsidR="003C706C" w:rsidRPr="00C54BB5">
        <w:tc>
          <w:tcPr>
            <w:tcW w:w="1994"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994"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125</w:t>
            </w:r>
          </w:p>
        </w:tc>
        <w:tc>
          <w:tcPr>
            <w:tcW w:w="199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125</w:t>
            </w:r>
          </w:p>
        </w:tc>
        <w:tc>
          <w:tcPr>
            <w:tcW w:w="199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90</w:t>
            </w:r>
          </w:p>
        </w:tc>
        <w:tc>
          <w:tcPr>
            <w:tcW w:w="199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100</w:t>
            </w:r>
          </w:p>
        </w:tc>
        <w:tc>
          <w:tcPr>
            <w:tcW w:w="199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240</w:t>
            </w:r>
          </w:p>
        </w:tc>
        <w:tc>
          <w:tcPr>
            <w:tcW w:w="1994"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235</w:t>
            </w:r>
          </w:p>
        </w:tc>
      </w:tr>
      <w:tr w:rsidR="003C706C" w:rsidRPr="00C54BB5">
        <w:tc>
          <w:tcPr>
            <w:tcW w:w="1994"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994"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w:t>
            </w:r>
          </w:p>
        </w:tc>
        <w:tc>
          <w:tcPr>
            <w:tcW w:w="199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w:t>
            </w:r>
          </w:p>
        </w:tc>
        <w:tc>
          <w:tcPr>
            <w:tcW w:w="199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4</w:t>
            </w:r>
          </w:p>
        </w:tc>
        <w:tc>
          <w:tcPr>
            <w:tcW w:w="1994"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5</w:t>
            </w:r>
          </w:p>
        </w:tc>
        <w:tc>
          <w:tcPr>
            <w:tcW w:w="1994"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9</w:t>
            </w:r>
          </w:p>
        </w:tc>
        <w:tc>
          <w:tcPr>
            <w:tcW w:w="1994"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9</w:t>
            </w:r>
          </w:p>
        </w:tc>
      </w:tr>
      <w:tr w:rsidR="003C706C" w:rsidRPr="00C54BB5">
        <w:tc>
          <w:tcPr>
            <w:tcW w:w="1994"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994"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7</w:t>
            </w:r>
            <w:r w:rsidR="00F61664">
              <w:t>0</w:t>
            </w:r>
          </w:p>
        </w:tc>
        <w:tc>
          <w:tcPr>
            <w:tcW w:w="1994"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8</w:t>
            </w:r>
            <w:r w:rsidR="00F61664">
              <w:t>0</w:t>
            </w:r>
          </w:p>
        </w:tc>
        <w:tc>
          <w:tcPr>
            <w:tcW w:w="1994"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10</w:t>
            </w:r>
            <w:r w:rsidR="00F61664">
              <w:t>0</w:t>
            </w:r>
          </w:p>
        </w:tc>
        <w:tc>
          <w:tcPr>
            <w:tcW w:w="1994"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11</w:t>
            </w:r>
            <w:r w:rsidR="00F61664">
              <w:t>0</w:t>
            </w:r>
          </w:p>
        </w:tc>
        <w:tc>
          <w:tcPr>
            <w:tcW w:w="1994"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10</w:t>
            </w:r>
            <w:r w:rsidR="00F61664">
              <w:t>0</w:t>
            </w:r>
          </w:p>
        </w:tc>
        <w:tc>
          <w:tcPr>
            <w:tcW w:w="1994"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11</w:t>
            </w:r>
            <w:r w:rsidR="00F61664">
              <w:t>0</w:t>
            </w:r>
          </w:p>
        </w:tc>
      </w:tr>
      <w:tr w:rsidR="003C706C" w:rsidRPr="00C54BB5">
        <w:tc>
          <w:tcPr>
            <w:tcW w:w="1994"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994"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4"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4"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994"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4"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c>
          <w:tcPr>
            <w:tcW w:w="1994"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3C706C" w:rsidRPr="00C54BB5" w:rsidRDefault="00BB55DA">
            <w:pPr>
              <w:widowControl w:val="0"/>
              <w:jc w:val="center"/>
            </w:pPr>
            <w:r w:rsidRPr="00C54BB5">
              <w:t>-</w:t>
            </w:r>
          </w:p>
        </w:tc>
      </w:tr>
      <w:tr w:rsidR="003C706C" w:rsidRPr="00C54BB5">
        <w:tc>
          <w:tcPr>
            <w:tcW w:w="1994" w:type="dxa"/>
            <w:tcBorders>
              <w:top w:val="single" w:sz="8" w:space="0" w:color="7659AB"/>
              <w:left w:val="single" w:sz="18" w:space="0" w:color="B7B7B7"/>
              <w:bottom w:val="single" w:sz="8" w:space="0" w:color="7659AB"/>
              <w:right w:val="single" w:sz="18" w:space="0" w:color="B7B7B7"/>
            </w:tcBorders>
            <w:shd w:val="clear" w:color="auto" w:fill="7659AB"/>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994"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4"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4"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w:t>
            </w:r>
          </w:p>
        </w:tc>
        <w:tc>
          <w:tcPr>
            <w:tcW w:w="1994"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14</w:t>
            </w:r>
          </w:p>
        </w:tc>
        <w:tc>
          <w:tcPr>
            <w:tcW w:w="1994"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994"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jc w:val="center"/>
            </w:pPr>
            <w:r w:rsidRPr="00C54BB5">
              <w:t>-</w:t>
            </w:r>
          </w:p>
        </w:tc>
      </w:tr>
      <w:tr w:rsidR="003C706C" w:rsidRPr="00C54BB5">
        <w:trPr>
          <w:trHeight w:val="560"/>
        </w:trPr>
        <w:tc>
          <w:tcPr>
            <w:tcW w:w="1994" w:type="dxa"/>
            <w:tcBorders>
              <w:top w:val="single" w:sz="8" w:space="0" w:color="7659AB"/>
              <w:left w:val="single" w:sz="18" w:space="0" w:color="B7B7B7"/>
              <w:bottom w:val="single" w:sz="18" w:space="0" w:color="B7B7B7"/>
              <w:right w:val="single" w:sz="18" w:space="0" w:color="B7B7B7"/>
            </w:tcBorders>
            <w:shd w:val="clear" w:color="auto" w:fill="7659AB"/>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994"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Regeneration</w:t>
            </w:r>
          </w:p>
        </w:tc>
        <w:tc>
          <w:tcPr>
            <w:tcW w:w="1994"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4"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Default="00BB55DA">
            <w:pPr>
              <w:widowControl w:val="0"/>
              <w:jc w:val="center"/>
              <w:rPr>
                <w:sz w:val="16"/>
                <w:szCs w:val="16"/>
              </w:rPr>
            </w:pPr>
            <w:r w:rsidRPr="00C54BB5">
              <w:rPr>
                <w:sz w:val="16"/>
                <w:szCs w:val="16"/>
              </w:rPr>
              <w:t>Caster</w:t>
            </w:r>
          </w:p>
          <w:p w:rsidR="00995996" w:rsidRDefault="00995996">
            <w:pPr>
              <w:widowControl w:val="0"/>
              <w:jc w:val="center"/>
              <w:rPr>
                <w:sz w:val="16"/>
                <w:szCs w:val="16"/>
              </w:rPr>
            </w:pPr>
          </w:p>
          <w:p w:rsidR="00995996" w:rsidRPr="00C54BB5" w:rsidRDefault="00995996">
            <w:pPr>
              <w:widowControl w:val="0"/>
              <w:jc w:val="center"/>
              <w:rPr>
                <w:sz w:val="16"/>
                <w:szCs w:val="16"/>
              </w:rPr>
            </w:pPr>
            <w:r>
              <w:rPr>
                <w:sz w:val="16"/>
                <w:szCs w:val="16"/>
              </w:rPr>
              <w:t>Whip Strike</w:t>
            </w:r>
          </w:p>
        </w:tc>
        <w:tc>
          <w:tcPr>
            <w:tcW w:w="1994"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995996">
            <w:pPr>
              <w:widowControl w:val="0"/>
              <w:jc w:val="center"/>
              <w:rPr>
                <w:sz w:val="16"/>
                <w:szCs w:val="16"/>
              </w:rPr>
            </w:pPr>
            <w:r>
              <w:rPr>
                <w:sz w:val="16"/>
                <w:szCs w:val="16"/>
              </w:rPr>
              <w:t>Whip Strike</w:t>
            </w:r>
          </w:p>
        </w:tc>
        <w:tc>
          <w:tcPr>
            <w:tcW w:w="1994"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994"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r>
    </w:tbl>
    <w:p w:rsidR="003C706C" w:rsidRPr="00C54BB5" w:rsidRDefault="003C706C">
      <w:pPr>
        <w:rPr>
          <w:b/>
        </w:rPr>
      </w:pPr>
    </w:p>
    <w:p w:rsidR="003C706C" w:rsidRPr="00C54BB5" w:rsidRDefault="00BB55DA">
      <w:pPr>
        <w:rPr>
          <w:color w:val="980000"/>
        </w:rPr>
      </w:pPr>
      <w:r w:rsidRPr="00C54BB5">
        <w:rPr>
          <w:b/>
        </w:rPr>
        <w:t>Regeneration</w:t>
      </w:r>
      <w:r w:rsidRPr="00C54BB5">
        <w:tab/>
      </w:r>
      <w:r w:rsidRPr="00C54BB5">
        <w:tab/>
      </w:r>
      <w:r w:rsidRPr="00C54BB5">
        <w:tab/>
        <w:t xml:space="preserve">this creature restores its health by 75-100 hit points each turn </w:t>
      </w:r>
      <w:r w:rsidRPr="00C54BB5">
        <w:rPr>
          <w:color w:val="980000"/>
        </w:rPr>
        <w:t>(30-50)</w:t>
      </w:r>
    </w:p>
    <w:p w:rsidR="003C706C" w:rsidRPr="00C54BB5" w:rsidRDefault="003C706C">
      <w:pPr>
        <w:rPr>
          <w:b/>
        </w:rPr>
      </w:pPr>
    </w:p>
    <w:p w:rsidR="003C706C" w:rsidRDefault="00BB55DA">
      <w:r w:rsidRPr="00C54BB5">
        <w:rPr>
          <w:b/>
        </w:rPr>
        <w:t>Caster</w:t>
      </w:r>
      <w:r w:rsidRPr="00C54BB5">
        <w:t xml:space="preserve"> (Shadow Matriarch)</w:t>
      </w:r>
      <w:r w:rsidRPr="00C54BB5">
        <w:rPr>
          <w:i/>
        </w:rPr>
        <w:tab/>
      </w:r>
      <w:r w:rsidRPr="00C54BB5">
        <w:rPr>
          <w:i/>
        </w:rPr>
        <w:tab/>
      </w:r>
      <w:r w:rsidRPr="00C54BB5">
        <w:t>added Divine Strength spell at advanced level</w:t>
      </w:r>
    </w:p>
    <w:p w:rsidR="00995996" w:rsidRDefault="00995996"/>
    <w:p w:rsidR="00995996" w:rsidRPr="00C54BB5" w:rsidRDefault="00995996">
      <w:r>
        <w:t>Whip Strike</w:t>
      </w:r>
      <w:r>
        <w:tab/>
      </w:r>
      <w:r>
        <w:tab/>
      </w:r>
      <w:r>
        <w:tab/>
      </w:r>
      <w:r>
        <w:tab/>
      </w:r>
      <w:r w:rsidRPr="00995996">
        <w:t>now also works on ranged attacks</w:t>
      </w:r>
      <w:r>
        <w:t>; Frenzy spell has been</w:t>
      </w:r>
      <w:r w:rsidRPr="00995996">
        <w:t xml:space="preserve"> replaced by Confusion</w:t>
      </w:r>
    </w:p>
    <w:p w:rsidR="003C706C" w:rsidRPr="00C54BB5" w:rsidRDefault="00BB55DA">
      <w:r w:rsidRPr="00C54BB5">
        <w:br w:type="page"/>
      </w:r>
    </w:p>
    <w:p w:rsidR="003C706C" w:rsidRPr="00C54BB5" w:rsidRDefault="00BB55DA">
      <w:pPr>
        <w:pStyle w:val="3"/>
      </w:pPr>
      <w:bookmarkStart w:id="88" w:name="_tnaot8dxfejj"/>
      <w:bookmarkEnd w:id="88"/>
      <w:r w:rsidRPr="00C54BB5">
        <w:lastRenderedPageBreak/>
        <w:t>Academy</w:t>
      </w:r>
    </w:p>
    <w:p w:rsidR="003C706C" w:rsidRPr="00C54BB5" w:rsidRDefault="003C706C"/>
    <w:tbl>
      <w:tblPr>
        <w:tblStyle w:val="affff8"/>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1"/>
        <w:gridCol w:w="1540"/>
        <w:gridCol w:w="1539"/>
        <w:gridCol w:w="1539"/>
        <w:gridCol w:w="1539"/>
        <w:gridCol w:w="1440"/>
        <w:gridCol w:w="1545"/>
        <w:gridCol w:w="1695"/>
        <w:gridCol w:w="1500"/>
      </w:tblGrid>
      <w:tr w:rsidR="003C706C" w:rsidRPr="00C54BB5">
        <w:tc>
          <w:tcPr>
            <w:tcW w:w="1620" w:type="dxa"/>
            <w:tcBorders>
              <w:top w:val="single" w:sz="18" w:space="0" w:color="B7B7B7"/>
              <w:left w:val="single" w:sz="18" w:space="0" w:color="B7B7B7"/>
              <w:bottom w:val="single" w:sz="18" w:space="0" w:color="B7B7B7"/>
              <w:right w:val="single" w:sz="18" w:space="0" w:color="B7B7B7"/>
            </w:tcBorders>
            <w:shd w:val="clear" w:color="auto" w:fill="FFCC66"/>
            <w:tcMar>
              <w:top w:w="100" w:type="dxa"/>
              <w:left w:w="100" w:type="dxa"/>
              <w:bottom w:w="100" w:type="dxa"/>
              <w:right w:w="100" w:type="dxa"/>
            </w:tcMar>
          </w:tcPr>
          <w:p w:rsidR="003C706C" w:rsidRPr="00C54BB5" w:rsidRDefault="003C706C">
            <w:pPr>
              <w:widowControl w:val="0"/>
            </w:pPr>
          </w:p>
        </w:tc>
        <w:tc>
          <w:tcPr>
            <w:tcW w:w="1539"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Master Gremlin</w:t>
            </w:r>
          </w:p>
        </w:tc>
        <w:tc>
          <w:tcPr>
            <w:tcW w:w="1539"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rsidP="00BB55DA">
            <w:pPr>
              <w:ind w:left="100"/>
              <w:jc w:val="center"/>
            </w:pPr>
            <w:r w:rsidRPr="00C54BB5">
              <w:t>Gremlin Sabouter</w:t>
            </w:r>
          </w:p>
        </w:tc>
        <w:tc>
          <w:tcPr>
            <w:tcW w:w="1539"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Obsidian Gargoyle</w:t>
            </w:r>
          </w:p>
        </w:tc>
        <w:tc>
          <w:tcPr>
            <w:tcW w:w="1539"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Elemental Gargoyle</w:t>
            </w:r>
          </w:p>
        </w:tc>
        <w:tc>
          <w:tcPr>
            <w:tcW w:w="1440"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Steel Golem</w:t>
            </w:r>
          </w:p>
        </w:tc>
        <w:tc>
          <w:tcPr>
            <w:tcW w:w="1545"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Magnetic Golem</w:t>
            </w:r>
          </w:p>
        </w:tc>
        <w:tc>
          <w:tcPr>
            <w:tcW w:w="1695"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t>Archmage</w:t>
            </w:r>
          </w:p>
        </w:tc>
        <w:tc>
          <w:tcPr>
            <w:tcW w:w="1500"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t>Battle Mage</w:t>
            </w:r>
          </w:p>
        </w:tc>
      </w:tr>
      <w:tr w:rsidR="003C706C" w:rsidRPr="00C54BB5">
        <w:tc>
          <w:tcPr>
            <w:tcW w:w="1620" w:type="dxa"/>
            <w:tcBorders>
              <w:top w:val="single" w:sz="1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1539"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5 </w:t>
            </w:r>
            <w:r w:rsidRPr="00C54BB5">
              <w:rPr>
                <w:color w:val="980000"/>
              </w:rPr>
              <w:t>(2)</w:t>
            </w:r>
          </w:p>
        </w:tc>
        <w:tc>
          <w:tcPr>
            <w:tcW w:w="1539"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39"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c>
          <w:tcPr>
            <w:tcW w:w="1539"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440"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45"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695"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c>
          <w:tcPr>
            <w:tcW w:w="1500"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r>
      <w:tr w:rsidR="003C706C" w:rsidRPr="00C54BB5">
        <w:tc>
          <w:tcPr>
            <w:tcW w:w="1620"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1539"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w:t>
            </w:r>
          </w:p>
        </w:tc>
        <w:tc>
          <w:tcPr>
            <w:tcW w:w="153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w:t>
            </w:r>
          </w:p>
        </w:tc>
        <w:tc>
          <w:tcPr>
            <w:tcW w:w="153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3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44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4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69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c>
          <w:tcPr>
            <w:tcW w:w="150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p>
        </w:tc>
      </w:tr>
      <w:tr w:rsidR="003C706C" w:rsidRPr="00C54BB5">
        <w:tc>
          <w:tcPr>
            <w:tcW w:w="1620"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1539"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53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53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53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144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5-7</w:t>
            </w:r>
          </w:p>
        </w:tc>
        <w:tc>
          <w:tcPr>
            <w:tcW w:w="154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5-7</w:t>
            </w:r>
          </w:p>
        </w:tc>
        <w:tc>
          <w:tcPr>
            <w:tcW w:w="169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7-7</w:t>
            </w:r>
          </w:p>
        </w:tc>
        <w:tc>
          <w:tcPr>
            <w:tcW w:w="150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7-7</w:t>
            </w:r>
          </w:p>
        </w:tc>
      </w:tr>
      <w:tr w:rsidR="003C706C" w:rsidRPr="00C54BB5">
        <w:tc>
          <w:tcPr>
            <w:tcW w:w="1620"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1539"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3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153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20</w:t>
            </w:r>
          </w:p>
        </w:tc>
        <w:tc>
          <w:tcPr>
            <w:tcW w:w="153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20</w:t>
            </w:r>
          </w:p>
        </w:tc>
        <w:tc>
          <w:tcPr>
            <w:tcW w:w="144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24</w:t>
            </w:r>
          </w:p>
        </w:tc>
        <w:tc>
          <w:tcPr>
            <w:tcW w:w="154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20</w:t>
            </w:r>
          </w:p>
        </w:tc>
        <w:tc>
          <w:tcPr>
            <w:tcW w:w="169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c>
          <w:tcPr>
            <w:tcW w:w="150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29</w:t>
            </w:r>
          </w:p>
        </w:tc>
      </w:tr>
      <w:tr w:rsidR="003C706C" w:rsidRPr="00C54BB5">
        <w:tc>
          <w:tcPr>
            <w:tcW w:w="1620"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1539"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3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153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3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440"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45"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695"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00"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r>
      <w:tr w:rsidR="003C706C" w:rsidRPr="00C54BB5">
        <w:tc>
          <w:tcPr>
            <w:tcW w:w="1620"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1539"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53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r w:rsidR="00F61664">
              <w:t>0</w:t>
            </w:r>
          </w:p>
        </w:tc>
        <w:tc>
          <w:tcPr>
            <w:tcW w:w="153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53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r w:rsidR="00F61664">
              <w:t>0</w:t>
            </w:r>
          </w:p>
        </w:tc>
        <w:tc>
          <w:tcPr>
            <w:tcW w:w="144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r w:rsidR="00F61664">
              <w:t>0</w:t>
            </w:r>
          </w:p>
        </w:tc>
        <w:tc>
          <w:tcPr>
            <w:tcW w:w="154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9</w:t>
            </w:r>
            <w:r w:rsidR="00F61664">
              <w:t>0</w:t>
            </w:r>
          </w:p>
        </w:tc>
        <w:tc>
          <w:tcPr>
            <w:tcW w:w="169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1500"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r>
      <w:tr w:rsidR="003C706C" w:rsidRPr="00C54BB5">
        <w:tc>
          <w:tcPr>
            <w:tcW w:w="1620"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1539"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39"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p>
        </w:tc>
        <w:tc>
          <w:tcPr>
            <w:tcW w:w="1539"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39"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40"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45"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695"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w:t>
            </w:r>
          </w:p>
        </w:tc>
        <w:tc>
          <w:tcPr>
            <w:tcW w:w="1500"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r>
      <w:tr w:rsidR="003C706C" w:rsidRPr="00C54BB5">
        <w:tc>
          <w:tcPr>
            <w:tcW w:w="1620"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1539"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3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3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3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440"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545"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1695"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25</w:t>
            </w:r>
          </w:p>
        </w:tc>
        <w:tc>
          <w:tcPr>
            <w:tcW w:w="1500"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r>
      <w:tr w:rsidR="003C706C" w:rsidRPr="00C54BB5">
        <w:tc>
          <w:tcPr>
            <w:tcW w:w="1620" w:type="dxa"/>
            <w:tcBorders>
              <w:top w:val="single" w:sz="8" w:space="0" w:color="B7B7B7"/>
              <w:left w:val="single" w:sz="18" w:space="0" w:color="B7B7B7"/>
              <w:bottom w:val="single" w:sz="18" w:space="0" w:color="B7B7B7"/>
              <w:right w:val="single" w:sz="18" w:space="0" w:color="B7B7B7"/>
            </w:tcBorders>
            <w:shd w:val="clear" w:color="auto" w:fill="FA9200"/>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1539"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39"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Sabotage</w:t>
            </w:r>
          </w:p>
        </w:tc>
        <w:tc>
          <w:tcPr>
            <w:tcW w:w="1539"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39"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440"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45"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sz w:val="16"/>
                <w:szCs w:val="16"/>
              </w:rPr>
            </w:pPr>
            <w:r w:rsidRPr="00C54BB5">
              <w:rPr>
                <w:sz w:val="16"/>
                <w:szCs w:val="16"/>
              </w:rPr>
              <w:t>Enchanted Armor</w:t>
            </w:r>
          </w:p>
          <w:p w:rsidR="003C706C" w:rsidRPr="00C54BB5" w:rsidRDefault="003C706C">
            <w:pPr>
              <w:widowControl w:val="0"/>
              <w:jc w:val="center"/>
              <w:rPr>
                <w:sz w:val="16"/>
                <w:szCs w:val="16"/>
              </w:rPr>
            </w:pPr>
          </w:p>
          <w:p w:rsidR="003C706C" w:rsidRPr="00C54BB5" w:rsidRDefault="00BB55DA">
            <w:pPr>
              <w:widowControl w:val="0"/>
              <w:jc w:val="center"/>
              <w:rPr>
                <w:sz w:val="16"/>
                <w:szCs w:val="16"/>
              </w:rPr>
            </w:pPr>
            <w:r w:rsidRPr="00C54BB5">
              <w:rPr>
                <w:sz w:val="16"/>
                <w:szCs w:val="16"/>
              </w:rPr>
              <w:t>Magnetism</w:t>
            </w:r>
          </w:p>
        </w:tc>
        <w:tc>
          <w:tcPr>
            <w:tcW w:w="1695"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c>
          <w:tcPr>
            <w:tcW w:w="1500"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widowControl w:val="0"/>
              <w:jc w:val="center"/>
              <w:rPr>
                <w:sz w:val="16"/>
                <w:szCs w:val="16"/>
              </w:rPr>
            </w:pPr>
          </w:p>
        </w:tc>
      </w:tr>
    </w:tbl>
    <w:p w:rsidR="003C706C" w:rsidRPr="00C54BB5" w:rsidRDefault="003C706C">
      <w:pPr>
        <w:pBdr>
          <w:top w:val="nil"/>
          <w:left w:val="nil"/>
          <w:bottom w:val="nil"/>
          <w:right w:val="nil"/>
          <w:between w:val="nil"/>
        </w:pBdr>
        <w:rPr>
          <w:b/>
        </w:rPr>
      </w:pPr>
    </w:p>
    <w:p w:rsidR="003C706C" w:rsidRPr="00C54BB5" w:rsidRDefault="00BB55DA">
      <w:pPr>
        <w:pBdr>
          <w:top w:val="nil"/>
          <w:left w:val="nil"/>
          <w:bottom w:val="nil"/>
          <w:right w:val="nil"/>
          <w:between w:val="nil"/>
        </w:pBdr>
        <w:rPr>
          <w:color w:val="980000"/>
        </w:rPr>
      </w:pPr>
      <w:r w:rsidRPr="00C54BB5">
        <w:rPr>
          <w:b/>
        </w:rPr>
        <w:t>Sabotage</w:t>
      </w:r>
      <w:r w:rsidR="00807D93">
        <w:tab/>
      </w:r>
      <w:r w:rsidR="00807D93">
        <w:tab/>
      </w:r>
      <w:r w:rsidR="00807D93">
        <w:tab/>
      </w:r>
      <w:r w:rsidRPr="00C54BB5">
        <w:t xml:space="preserve">the base factor is </w:t>
      </w:r>
      <w:r w:rsidR="00D60070" w:rsidRPr="00C54BB5">
        <w:rPr>
          <w:b/>
        </w:rPr>
        <w:t xml:space="preserve">5 </w:t>
      </w:r>
      <w:r w:rsidR="00D60070" w:rsidRPr="00C54BB5">
        <w:t>(</w:t>
      </w:r>
      <w:r w:rsidRPr="00C54BB5">
        <w:rPr>
          <w:color w:val="980000"/>
        </w:rPr>
        <w:t>10)</w:t>
      </w:r>
    </w:p>
    <w:p w:rsidR="003C706C" w:rsidRPr="00C54BB5" w:rsidRDefault="003C706C">
      <w:pPr>
        <w:pBdr>
          <w:top w:val="nil"/>
          <w:left w:val="nil"/>
          <w:bottom w:val="nil"/>
          <w:right w:val="nil"/>
          <w:between w:val="nil"/>
        </w:pBdr>
        <w:rPr>
          <w:b/>
        </w:rPr>
      </w:pPr>
    </w:p>
    <w:p w:rsidR="003C706C" w:rsidRPr="00C54BB5" w:rsidRDefault="00BB55DA">
      <w:pPr>
        <w:pBdr>
          <w:top w:val="nil"/>
          <w:left w:val="nil"/>
          <w:bottom w:val="nil"/>
          <w:right w:val="nil"/>
          <w:between w:val="nil"/>
        </w:pBdr>
        <w:rPr>
          <w:color w:val="980000"/>
        </w:rPr>
      </w:pPr>
      <w:r w:rsidRPr="00C54BB5">
        <w:rPr>
          <w:b/>
        </w:rPr>
        <w:t>Enchanted Armor</w:t>
      </w:r>
      <w:r w:rsidRPr="00C54BB5">
        <w:tab/>
      </w:r>
      <w:r w:rsidR="00807D93">
        <w:tab/>
      </w:r>
      <w:r w:rsidRPr="00C54BB5">
        <w:t xml:space="preserve">heals for </w:t>
      </w:r>
      <w:r w:rsidRPr="00C54BB5">
        <w:rPr>
          <w:b/>
        </w:rPr>
        <w:t xml:space="preserve">75% </w:t>
      </w:r>
      <w:r w:rsidRPr="00C54BB5">
        <w:t xml:space="preserve">of received magic damage </w:t>
      </w:r>
      <w:r w:rsidRPr="00C54BB5">
        <w:rPr>
          <w:color w:val="980000"/>
        </w:rPr>
        <w:t>(50%)</w:t>
      </w:r>
    </w:p>
    <w:p w:rsidR="003C706C" w:rsidRPr="00C54BB5" w:rsidRDefault="003C706C">
      <w:pPr>
        <w:pBdr>
          <w:top w:val="nil"/>
          <w:left w:val="nil"/>
          <w:bottom w:val="nil"/>
          <w:right w:val="nil"/>
          <w:between w:val="nil"/>
        </w:pBdr>
        <w:rPr>
          <w:b/>
        </w:rPr>
      </w:pPr>
    </w:p>
    <w:p w:rsidR="003C706C" w:rsidRPr="00C54BB5" w:rsidRDefault="00BB55DA">
      <w:pPr>
        <w:pBdr>
          <w:top w:val="nil"/>
          <w:left w:val="nil"/>
          <w:bottom w:val="nil"/>
          <w:right w:val="nil"/>
          <w:between w:val="nil"/>
        </w:pBdr>
        <w:rPr>
          <w:color w:val="980000"/>
        </w:rPr>
      </w:pPr>
      <w:r w:rsidRPr="00C54BB5">
        <w:rPr>
          <w:b/>
        </w:rPr>
        <w:t>Magnetism</w:t>
      </w:r>
      <w:r w:rsidR="00807D93">
        <w:tab/>
      </w:r>
      <w:r w:rsidR="00807D93">
        <w:tab/>
      </w:r>
      <w:r w:rsidR="00807D93">
        <w:tab/>
      </w:r>
      <w:r w:rsidRPr="00C54BB5">
        <w:rPr>
          <w:b/>
        </w:rPr>
        <w:t>8%</w:t>
      </w:r>
      <w:r w:rsidRPr="00C54BB5">
        <w:t xml:space="preserve"> per </w:t>
      </w:r>
      <w:r w:rsidRPr="00C54BB5">
        <w:rPr>
          <w:b/>
        </w:rPr>
        <w:t>10</w:t>
      </w:r>
      <w:r w:rsidRPr="00C54BB5">
        <w:t xml:space="preserve"> creatures </w:t>
      </w:r>
      <w:r w:rsidRPr="00C54BB5">
        <w:rPr>
          <w:color w:val="980000"/>
        </w:rPr>
        <w:t>(5% per 9 creatures)</w:t>
      </w:r>
    </w:p>
    <w:p w:rsidR="003C706C" w:rsidRPr="00C54BB5" w:rsidRDefault="003C706C"/>
    <w:p w:rsidR="003C706C" w:rsidRPr="00C54BB5" w:rsidRDefault="003C706C"/>
    <w:p w:rsidR="003C706C" w:rsidRPr="00C54BB5" w:rsidRDefault="003C706C"/>
    <w:tbl>
      <w:tblPr>
        <w:tblStyle w:val="affff9"/>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6"/>
        <w:gridCol w:w="2086"/>
        <w:gridCol w:w="2000"/>
        <w:gridCol w:w="1999"/>
        <w:gridCol w:w="1999"/>
        <w:gridCol w:w="1999"/>
        <w:gridCol w:w="1999"/>
      </w:tblGrid>
      <w:tr w:rsidR="003C706C" w:rsidRPr="00C54BB5" w:rsidTr="00995996">
        <w:tc>
          <w:tcPr>
            <w:tcW w:w="1876" w:type="dxa"/>
            <w:tcBorders>
              <w:top w:val="single" w:sz="18" w:space="0" w:color="B7B7B7"/>
              <w:left w:val="single" w:sz="18" w:space="0" w:color="B7B7B7"/>
              <w:bottom w:val="single" w:sz="18" w:space="0" w:color="B7B7B7"/>
              <w:right w:val="single" w:sz="18" w:space="0" w:color="B7B7B7"/>
            </w:tcBorders>
            <w:shd w:val="clear" w:color="auto" w:fill="FFCC66"/>
            <w:tcMar>
              <w:top w:w="100" w:type="dxa"/>
              <w:left w:w="100" w:type="dxa"/>
              <w:bottom w:w="100" w:type="dxa"/>
              <w:right w:w="100" w:type="dxa"/>
            </w:tcMar>
          </w:tcPr>
          <w:p w:rsidR="003C706C" w:rsidRPr="00C54BB5" w:rsidRDefault="003C706C">
            <w:pPr>
              <w:widowControl w:val="0"/>
            </w:pPr>
          </w:p>
        </w:tc>
        <w:tc>
          <w:tcPr>
            <w:tcW w:w="2086" w:type="dxa"/>
            <w:tcBorders>
              <w:top w:val="single" w:sz="18" w:space="0" w:color="B7B7B7"/>
              <w:left w:val="single" w:sz="1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Djinn Sultan</w:t>
            </w:r>
          </w:p>
        </w:tc>
        <w:tc>
          <w:tcPr>
            <w:tcW w:w="2000"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Djinn Vizier</w:t>
            </w:r>
          </w:p>
        </w:tc>
        <w:tc>
          <w:tcPr>
            <w:tcW w:w="1999"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Rakshasa Raja</w:t>
            </w:r>
          </w:p>
        </w:tc>
        <w:tc>
          <w:tcPr>
            <w:tcW w:w="1999" w:type="dxa"/>
            <w:tcBorders>
              <w:top w:val="single" w:sz="18" w:space="0" w:color="B7B7B7"/>
              <w:left w:val="dashed"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Rakshasa Kshatra</w:t>
            </w:r>
          </w:p>
        </w:tc>
        <w:tc>
          <w:tcPr>
            <w:tcW w:w="1999" w:type="dxa"/>
            <w:tcBorders>
              <w:top w:val="single" w:sz="18" w:space="0" w:color="B7B7B7"/>
              <w:left w:val="single" w:sz="8" w:space="0" w:color="B7B7B7"/>
              <w:bottom w:val="single" w:sz="18" w:space="0" w:color="B7B7B7"/>
              <w:right w:val="dashed"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Titan</w:t>
            </w:r>
          </w:p>
        </w:tc>
        <w:tc>
          <w:tcPr>
            <w:tcW w:w="1999" w:type="dxa"/>
            <w:tcBorders>
              <w:top w:val="single" w:sz="18" w:space="0" w:color="B7B7B7"/>
              <w:left w:val="dashed"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Storm Titan</w:t>
            </w:r>
          </w:p>
        </w:tc>
      </w:tr>
      <w:tr w:rsidR="003C706C" w:rsidRPr="00C54BB5" w:rsidTr="00995996">
        <w:tc>
          <w:tcPr>
            <w:tcW w:w="1876" w:type="dxa"/>
            <w:tcBorders>
              <w:top w:val="single" w:sz="1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2086" w:type="dxa"/>
            <w:tcBorders>
              <w:top w:val="single" w:sz="1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rsidP="00995996">
            <w:pPr>
              <w:widowControl w:val="0"/>
              <w:jc w:val="center"/>
              <w:rPr>
                <w:color w:val="980000"/>
              </w:rPr>
            </w:pPr>
            <w:r w:rsidRPr="00C54BB5">
              <w:t>1</w:t>
            </w:r>
            <w:r w:rsidR="00995996">
              <w:t>4</w:t>
            </w:r>
          </w:p>
        </w:tc>
        <w:tc>
          <w:tcPr>
            <w:tcW w:w="2000"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sidP="00995996">
            <w:pPr>
              <w:widowControl w:val="0"/>
              <w:jc w:val="center"/>
              <w:rPr>
                <w:color w:val="980000"/>
              </w:rPr>
            </w:pPr>
            <w:r w:rsidRPr="00C54BB5">
              <w:t>1</w:t>
            </w:r>
            <w:r w:rsidR="00995996">
              <w:t>3</w:t>
            </w:r>
          </w:p>
        </w:tc>
        <w:tc>
          <w:tcPr>
            <w:tcW w:w="1999"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25</w:t>
            </w:r>
          </w:p>
        </w:tc>
        <w:tc>
          <w:tcPr>
            <w:tcW w:w="1999" w:type="dxa"/>
            <w:tcBorders>
              <w:top w:val="single" w:sz="1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27</w:t>
            </w:r>
          </w:p>
        </w:tc>
        <w:tc>
          <w:tcPr>
            <w:tcW w:w="1999" w:type="dxa"/>
            <w:tcBorders>
              <w:top w:val="single" w:sz="1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c>
          <w:tcPr>
            <w:tcW w:w="1999" w:type="dxa"/>
            <w:tcBorders>
              <w:top w:val="single" w:sz="1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r>
      <w:tr w:rsidR="003C706C" w:rsidRPr="00C54BB5" w:rsidTr="00995996">
        <w:tc>
          <w:tcPr>
            <w:tcW w:w="1876"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208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rsidP="00995996">
            <w:pPr>
              <w:widowControl w:val="0"/>
              <w:jc w:val="center"/>
              <w:rPr>
                <w:color w:val="980000"/>
              </w:rPr>
            </w:pPr>
            <w:r w:rsidRPr="00C54BB5">
              <w:t>1</w:t>
            </w:r>
            <w:r w:rsidR="00995996">
              <w:t>4</w:t>
            </w:r>
          </w:p>
        </w:tc>
        <w:tc>
          <w:tcPr>
            <w:tcW w:w="200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rsidP="00995996">
            <w:pPr>
              <w:widowControl w:val="0"/>
              <w:jc w:val="center"/>
              <w:rPr>
                <w:color w:val="980000"/>
              </w:rPr>
            </w:pPr>
            <w:r w:rsidRPr="00C54BB5">
              <w:t>1</w:t>
            </w:r>
            <w:r w:rsidR="00995996">
              <w:t>3</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rPr>
                <w:color w:val="980000"/>
              </w:rPr>
            </w:pPr>
            <w:r w:rsidRPr="00C54BB5">
              <w:t xml:space="preserve">27 </w:t>
            </w:r>
            <w:r w:rsidRPr="00C54BB5">
              <w:rPr>
                <w:color w:val="980000"/>
              </w:rPr>
              <w:t>(20)</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20</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30</w:t>
            </w:r>
          </w:p>
        </w:tc>
      </w:tr>
      <w:tr w:rsidR="00995996" w:rsidRPr="00C54BB5" w:rsidTr="00995996">
        <w:tc>
          <w:tcPr>
            <w:tcW w:w="1876"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995996" w:rsidRPr="00C54BB5" w:rsidRDefault="00995996" w:rsidP="00995996">
            <w:pPr>
              <w:ind w:left="100"/>
              <w:rPr>
                <w:color w:val="FFFFFF"/>
              </w:rPr>
            </w:pPr>
            <w:r w:rsidRPr="00C54BB5">
              <w:rPr>
                <w:color w:val="FFFFFF"/>
              </w:rPr>
              <w:t>Damage</w:t>
            </w:r>
          </w:p>
        </w:tc>
        <w:tc>
          <w:tcPr>
            <w:tcW w:w="208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t xml:space="preserve">10-13 </w:t>
            </w:r>
            <w:r>
              <w:rPr>
                <w:color w:val="980000"/>
              </w:rPr>
              <w:t>(14-19</w:t>
            </w:r>
            <w:r w:rsidRPr="00C54BB5">
              <w:rPr>
                <w:color w:val="980000"/>
              </w:rPr>
              <w:t>)</w:t>
            </w:r>
          </w:p>
        </w:tc>
        <w:tc>
          <w:tcPr>
            <w:tcW w:w="200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t xml:space="preserve">10-13 </w:t>
            </w:r>
            <w:r>
              <w:rPr>
                <w:color w:val="980000"/>
              </w:rPr>
              <w:t>(14-19</w:t>
            </w:r>
            <w:r w:rsidRPr="00C54BB5">
              <w:rPr>
                <w:color w:val="980000"/>
              </w:rPr>
              <w:t>)</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23-30</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t xml:space="preserve">20-30 </w:t>
            </w:r>
            <w:r>
              <w:rPr>
                <w:color w:val="980000"/>
              </w:rPr>
              <w:t>(25-35</w:t>
            </w:r>
            <w:r w:rsidRPr="00C54BB5">
              <w:rPr>
                <w:color w:val="980000"/>
              </w:rPr>
              <w:t>)</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40-70</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40-70</w:t>
            </w:r>
          </w:p>
        </w:tc>
      </w:tr>
      <w:tr w:rsidR="00995996" w:rsidRPr="00C54BB5" w:rsidTr="00995996">
        <w:tc>
          <w:tcPr>
            <w:tcW w:w="1876"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995996" w:rsidRPr="00C54BB5" w:rsidRDefault="00995996" w:rsidP="00995996">
            <w:pPr>
              <w:ind w:left="100"/>
              <w:rPr>
                <w:color w:val="FFFFFF"/>
              </w:rPr>
            </w:pPr>
            <w:r w:rsidRPr="00C54BB5">
              <w:rPr>
                <w:color w:val="FFFFFF"/>
              </w:rPr>
              <w:t>HP</w:t>
            </w:r>
          </w:p>
        </w:tc>
        <w:tc>
          <w:tcPr>
            <w:tcW w:w="208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rPr>
                <w:color w:val="980000"/>
              </w:rPr>
            </w:pPr>
            <w:r w:rsidRPr="00C54BB5">
              <w:t xml:space="preserve">60 </w:t>
            </w:r>
            <w:r w:rsidRPr="00C54BB5">
              <w:rPr>
                <w:color w:val="980000"/>
              </w:rPr>
              <w:t>(45)</w:t>
            </w:r>
          </w:p>
        </w:tc>
        <w:tc>
          <w:tcPr>
            <w:tcW w:w="200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rPr>
                <w:color w:val="980000"/>
              </w:rPr>
            </w:pPr>
            <w:r w:rsidRPr="00C54BB5">
              <w:t>6</w:t>
            </w:r>
            <w:r>
              <w:t>5</w:t>
            </w:r>
            <w:r w:rsidRPr="00C54BB5">
              <w:t xml:space="preserve"> </w:t>
            </w:r>
            <w:r w:rsidRPr="00C54BB5">
              <w:rPr>
                <w:color w:val="980000"/>
              </w:rPr>
              <w:t>(50)</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140</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135</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190</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190</w:t>
            </w:r>
          </w:p>
        </w:tc>
      </w:tr>
      <w:tr w:rsidR="00995996" w:rsidRPr="00C54BB5" w:rsidTr="00995996">
        <w:tc>
          <w:tcPr>
            <w:tcW w:w="1876"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995996" w:rsidRPr="00C54BB5" w:rsidRDefault="00995996" w:rsidP="00995996">
            <w:pPr>
              <w:ind w:left="100"/>
              <w:rPr>
                <w:color w:val="FFFFFF"/>
              </w:rPr>
            </w:pPr>
            <w:r w:rsidRPr="00C54BB5">
              <w:rPr>
                <w:color w:val="FFFFFF"/>
              </w:rPr>
              <w:t>Speed</w:t>
            </w:r>
          </w:p>
        </w:tc>
        <w:tc>
          <w:tcPr>
            <w:tcW w:w="2086" w:type="dxa"/>
            <w:tcBorders>
              <w:top w:val="single" w:sz="8"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8</w:t>
            </w:r>
          </w:p>
        </w:tc>
        <w:tc>
          <w:tcPr>
            <w:tcW w:w="2000"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8</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6</w:t>
            </w:r>
          </w:p>
        </w:tc>
        <w:tc>
          <w:tcPr>
            <w:tcW w:w="1999" w:type="dxa"/>
            <w:tcBorders>
              <w:top w:val="single" w:sz="8"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7</w:t>
            </w:r>
          </w:p>
        </w:tc>
        <w:tc>
          <w:tcPr>
            <w:tcW w:w="1999" w:type="dxa"/>
            <w:tcBorders>
              <w:top w:val="single" w:sz="8"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6</w:t>
            </w:r>
          </w:p>
        </w:tc>
        <w:tc>
          <w:tcPr>
            <w:tcW w:w="1999" w:type="dxa"/>
            <w:tcBorders>
              <w:top w:val="single" w:sz="8"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6</w:t>
            </w:r>
          </w:p>
        </w:tc>
      </w:tr>
      <w:tr w:rsidR="00995996" w:rsidRPr="00C54BB5" w:rsidTr="00995996">
        <w:tc>
          <w:tcPr>
            <w:tcW w:w="1876"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995996" w:rsidRPr="00C54BB5" w:rsidRDefault="00995996" w:rsidP="00995996">
            <w:pPr>
              <w:ind w:left="100"/>
              <w:rPr>
                <w:color w:val="FFFFFF"/>
              </w:rPr>
            </w:pPr>
            <w:r w:rsidRPr="00C54BB5">
              <w:rPr>
                <w:color w:val="FFFFFF"/>
              </w:rPr>
              <w:t>Initiative</w:t>
            </w:r>
          </w:p>
        </w:tc>
        <w:tc>
          <w:tcPr>
            <w:tcW w:w="2086"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12</w:t>
            </w:r>
            <w:r w:rsidR="00F61664">
              <w:t>0</w:t>
            </w:r>
          </w:p>
        </w:tc>
        <w:tc>
          <w:tcPr>
            <w:tcW w:w="2000"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12</w:t>
            </w:r>
            <w:r w:rsidR="00F61664">
              <w:t>0</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rPr>
                <w:color w:val="980000"/>
              </w:rPr>
            </w:pPr>
            <w:r>
              <w:t>8</w:t>
            </w:r>
            <w:r w:rsidR="00F61664">
              <w:t>0</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8</w:t>
            </w:r>
            <w:r w:rsidR="00F61664">
              <w:t>0</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10</w:t>
            </w:r>
            <w:r w:rsidR="00F61664">
              <w:t>0</w:t>
            </w:r>
          </w:p>
        </w:tc>
        <w:tc>
          <w:tcPr>
            <w:tcW w:w="1999"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10</w:t>
            </w:r>
            <w:r w:rsidR="00F61664">
              <w:t>0</w:t>
            </w:r>
          </w:p>
        </w:tc>
      </w:tr>
      <w:tr w:rsidR="00995996" w:rsidRPr="00C54BB5" w:rsidTr="00995996">
        <w:tc>
          <w:tcPr>
            <w:tcW w:w="1876"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995996" w:rsidRPr="00C54BB5" w:rsidRDefault="00995996" w:rsidP="00995996">
            <w:pPr>
              <w:ind w:left="100"/>
              <w:rPr>
                <w:color w:val="FFFFFF"/>
              </w:rPr>
            </w:pPr>
            <w:r w:rsidRPr="00C54BB5">
              <w:rPr>
                <w:color w:val="FFFFFF"/>
              </w:rPr>
              <w:t>Ammo</w:t>
            </w:r>
          </w:p>
        </w:tc>
        <w:tc>
          <w:tcPr>
            <w:tcW w:w="2086" w:type="dxa"/>
            <w:tcBorders>
              <w:top w:val="single" w:sz="12" w:space="0" w:color="B7B7B7"/>
              <w:left w:val="single" w:sz="1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w:t>
            </w:r>
          </w:p>
        </w:tc>
        <w:tc>
          <w:tcPr>
            <w:tcW w:w="2000"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w:t>
            </w:r>
          </w:p>
        </w:tc>
        <w:tc>
          <w:tcPr>
            <w:tcW w:w="1999"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w:t>
            </w:r>
          </w:p>
        </w:tc>
        <w:tc>
          <w:tcPr>
            <w:tcW w:w="1999" w:type="dxa"/>
            <w:tcBorders>
              <w:top w:val="single" w:sz="12" w:space="0" w:color="B7B7B7"/>
              <w:left w:val="dashed"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w:t>
            </w:r>
          </w:p>
        </w:tc>
        <w:tc>
          <w:tcPr>
            <w:tcW w:w="1999" w:type="dxa"/>
            <w:tcBorders>
              <w:top w:val="single" w:sz="12" w:space="0" w:color="B7B7B7"/>
              <w:left w:val="single" w:sz="8" w:space="0" w:color="B7B7B7"/>
              <w:bottom w:val="single" w:sz="8" w:space="0" w:color="B7B7B7"/>
              <w:right w:val="dashed" w:sz="8" w:space="0" w:color="B7B7B7"/>
            </w:tcBorders>
            <w:shd w:val="clear" w:color="auto" w:fill="auto"/>
            <w:tcMar>
              <w:top w:w="100" w:type="dxa"/>
              <w:left w:w="100" w:type="dxa"/>
              <w:bottom w:w="100" w:type="dxa"/>
              <w:right w:w="100" w:type="dxa"/>
            </w:tcMar>
            <w:vAlign w:val="center"/>
          </w:tcPr>
          <w:p w:rsidR="00995996" w:rsidRPr="00C54BB5" w:rsidRDefault="00995996" w:rsidP="00995996">
            <w:pPr>
              <w:widowControl w:val="0"/>
              <w:jc w:val="center"/>
            </w:pPr>
            <w:r w:rsidRPr="00C54BB5">
              <w:t>5</w:t>
            </w:r>
          </w:p>
        </w:tc>
        <w:tc>
          <w:tcPr>
            <w:tcW w:w="1999" w:type="dxa"/>
            <w:tcBorders>
              <w:top w:val="single" w:sz="12" w:space="0" w:color="B7B7B7"/>
              <w:left w:val="dashed" w:sz="8" w:space="0" w:color="B7B7B7"/>
              <w:bottom w:val="single" w:sz="8" w:space="0" w:color="B7B7B7"/>
              <w:right w:val="single" w:sz="18" w:space="0" w:color="B7B7B7"/>
            </w:tcBorders>
            <w:shd w:val="clear" w:color="auto" w:fill="auto"/>
            <w:tcMar>
              <w:top w:w="100" w:type="dxa"/>
              <w:left w:w="100" w:type="dxa"/>
              <w:bottom w:w="100" w:type="dxa"/>
              <w:right w:w="100" w:type="dxa"/>
            </w:tcMar>
            <w:vAlign w:val="center"/>
          </w:tcPr>
          <w:p w:rsidR="00995996" w:rsidRPr="00C54BB5" w:rsidRDefault="00995996" w:rsidP="00995996">
            <w:pPr>
              <w:widowControl w:val="0"/>
              <w:jc w:val="center"/>
            </w:pPr>
            <w:r w:rsidRPr="00C54BB5">
              <w:t>5</w:t>
            </w:r>
          </w:p>
        </w:tc>
      </w:tr>
      <w:tr w:rsidR="00995996" w:rsidRPr="00C54BB5" w:rsidTr="00995996">
        <w:tc>
          <w:tcPr>
            <w:tcW w:w="1876" w:type="dxa"/>
            <w:tcBorders>
              <w:top w:val="single" w:sz="8" w:space="0" w:color="B7B7B7"/>
              <w:left w:val="single" w:sz="18" w:space="0" w:color="B7B7B7"/>
              <w:bottom w:val="single" w:sz="8" w:space="0" w:color="FA9200"/>
              <w:right w:val="single" w:sz="18" w:space="0" w:color="B7B7B7"/>
            </w:tcBorders>
            <w:shd w:val="clear" w:color="auto" w:fill="FA9200"/>
            <w:tcMar>
              <w:top w:w="100" w:type="dxa"/>
              <w:left w:w="100" w:type="dxa"/>
              <w:bottom w:w="100" w:type="dxa"/>
              <w:right w:w="100" w:type="dxa"/>
            </w:tcMar>
            <w:vAlign w:val="bottom"/>
          </w:tcPr>
          <w:p w:rsidR="00995996" w:rsidRPr="00C54BB5" w:rsidRDefault="00995996" w:rsidP="00995996">
            <w:pPr>
              <w:ind w:left="100"/>
              <w:rPr>
                <w:color w:val="FFFFFF"/>
              </w:rPr>
            </w:pPr>
            <w:r w:rsidRPr="00C54BB5">
              <w:rPr>
                <w:color w:val="FFFFFF"/>
              </w:rPr>
              <w:t>Mana</w:t>
            </w:r>
          </w:p>
        </w:tc>
        <w:tc>
          <w:tcPr>
            <w:tcW w:w="2086" w:type="dxa"/>
            <w:tcBorders>
              <w:top w:val="single" w:sz="8" w:space="0" w:color="B7B7B7"/>
              <w:left w:val="single" w:sz="18" w:space="0" w:color="B7B7B7"/>
              <w:bottom w:val="single" w:sz="12"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w:t>
            </w:r>
          </w:p>
        </w:tc>
        <w:tc>
          <w:tcPr>
            <w:tcW w:w="2000"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w:t>
            </w:r>
          </w:p>
        </w:tc>
        <w:tc>
          <w:tcPr>
            <w:tcW w:w="1999" w:type="dxa"/>
            <w:tcBorders>
              <w:top w:val="single" w:sz="8" w:space="0" w:color="B7B7B7"/>
              <w:left w:val="dashed"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w:t>
            </w:r>
          </w:p>
        </w:tc>
        <w:tc>
          <w:tcPr>
            <w:tcW w:w="1999" w:type="dxa"/>
            <w:tcBorders>
              <w:top w:val="single" w:sz="8" w:space="0" w:color="B7B7B7"/>
              <w:left w:val="single" w:sz="8" w:space="0" w:color="B7B7B7"/>
              <w:bottom w:val="single" w:sz="12"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pPr>
            <w:r w:rsidRPr="00C54BB5">
              <w:t>-</w:t>
            </w:r>
          </w:p>
        </w:tc>
        <w:tc>
          <w:tcPr>
            <w:tcW w:w="1999" w:type="dxa"/>
            <w:tcBorders>
              <w:top w:val="single" w:sz="8" w:space="0" w:color="B7B7B7"/>
              <w:left w:val="dashed"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995996" w:rsidRPr="00C54BB5" w:rsidRDefault="00995996" w:rsidP="00995996">
            <w:pPr>
              <w:jc w:val="center"/>
            </w:pPr>
            <w:r w:rsidRPr="00C54BB5">
              <w:t>-</w:t>
            </w:r>
          </w:p>
        </w:tc>
      </w:tr>
      <w:tr w:rsidR="00995996" w:rsidRPr="00C54BB5" w:rsidTr="00995996">
        <w:trPr>
          <w:trHeight w:val="560"/>
        </w:trPr>
        <w:tc>
          <w:tcPr>
            <w:tcW w:w="1876" w:type="dxa"/>
            <w:tcBorders>
              <w:top w:val="single" w:sz="8" w:space="0" w:color="B7B7B7"/>
              <w:left w:val="single" w:sz="18" w:space="0" w:color="B7B7B7"/>
              <w:bottom w:val="single" w:sz="18" w:space="0" w:color="B7B7B7"/>
              <w:right w:val="single" w:sz="18" w:space="0" w:color="B7B7B7"/>
            </w:tcBorders>
            <w:shd w:val="clear" w:color="auto" w:fill="FA9200"/>
            <w:tcMar>
              <w:top w:w="100" w:type="dxa"/>
              <w:left w:w="100" w:type="dxa"/>
              <w:bottom w:w="100" w:type="dxa"/>
              <w:right w:w="100" w:type="dxa"/>
            </w:tcMar>
          </w:tcPr>
          <w:p w:rsidR="00995996" w:rsidRPr="00C54BB5" w:rsidRDefault="00995996" w:rsidP="00995996">
            <w:pPr>
              <w:ind w:left="100"/>
              <w:rPr>
                <w:color w:val="FFFFFF"/>
              </w:rPr>
            </w:pPr>
            <w:r w:rsidRPr="00C54BB5">
              <w:rPr>
                <w:color w:val="FFFFFF"/>
              </w:rPr>
              <w:t>Changed</w:t>
            </w:r>
          </w:p>
          <w:p w:rsidR="00995996" w:rsidRPr="00C54BB5" w:rsidRDefault="00995996" w:rsidP="00995996">
            <w:pPr>
              <w:ind w:left="100"/>
              <w:rPr>
                <w:color w:val="FFFFFF"/>
              </w:rPr>
            </w:pPr>
            <w:r w:rsidRPr="00C54BB5">
              <w:rPr>
                <w:color w:val="FFFFFF"/>
              </w:rPr>
              <w:t>abilities</w:t>
            </w:r>
          </w:p>
        </w:tc>
        <w:tc>
          <w:tcPr>
            <w:tcW w:w="2086" w:type="dxa"/>
            <w:tcBorders>
              <w:top w:val="single" w:sz="12" w:space="0" w:color="B7B7B7"/>
              <w:left w:val="single" w:sz="18" w:space="0" w:color="B7B7B7"/>
              <w:bottom w:val="single" w:sz="1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rPr>
                <w:sz w:val="16"/>
                <w:szCs w:val="16"/>
              </w:rPr>
            </w:pPr>
            <w:r>
              <w:rPr>
                <w:sz w:val="16"/>
                <w:szCs w:val="16"/>
              </w:rPr>
              <w:t>Purge</w:t>
            </w:r>
          </w:p>
        </w:tc>
        <w:tc>
          <w:tcPr>
            <w:tcW w:w="2000"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rPr>
                <w:sz w:val="16"/>
                <w:szCs w:val="16"/>
              </w:rPr>
            </w:pPr>
            <w:r>
              <w:rPr>
                <w:sz w:val="16"/>
                <w:szCs w:val="16"/>
              </w:rPr>
              <w:t>Purge</w:t>
            </w:r>
          </w:p>
        </w:tc>
        <w:tc>
          <w:tcPr>
            <w:tcW w:w="1999"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rPr>
                <w:sz w:val="16"/>
                <w:szCs w:val="16"/>
              </w:rPr>
            </w:pPr>
          </w:p>
        </w:tc>
        <w:tc>
          <w:tcPr>
            <w:tcW w:w="1999" w:type="dxa"/>
            <w:tcBorders>
              <w:top w:val="single" w:sz="12" w:space="0" w:color="B7B7B7"/>
              <w:left w:val="dashed"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rPr>
                <w:sz w:val="16"/>
                <w:szCs w:val="16"/>
              </w:rPr>
            </w:pPr>
          </w:p>
        </w:tc>
        <w:tc>
          <w:tcPr>
            <w:tcW w:w="1999" w:type="dxa"/>
            <w:tcBorders>
              <w:top w:val="single" w:sz="12" w:space="0" w:color="B7B7B7"/>
              <w:left w:val="single" w:sz="8" w:space="0" w:color="B7B7B7"/>
              <w:bottom w:val="single" w:sz="18" w:space="0" w:color="B7B7B7"/>
              <w:right w:val="dashed" w:sz="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rPr>
                <w:sz w:val="16"/>
                <w:szCs w:val="16"/>
              </w:rPr>
            </w:pPr>
          </w:p>
        </w:tc>
        <w:tc>
          <w:tcPr>
            <w:tcW w:w="1999" w:type="dxa"/>
            <w:tcBorders>
              <w:top w:val="single" w:sz="12" w:space="0" w:color="B7B7B7"/>
              <w:left w:val="dashed"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995996" w:rsidRPr="00C54BB5" w:rsidRDefault="00995996" w:rsidP="00995996">
            <w:pPr>
              <w:widowControl w:val="0"/>
              <w:jc w:val="center"/>
              <w:rPr>
                <w:sz w:val="16"/>
                <w:szCs w:val="16"/>
              </w:rPr>
            </w:pPr>
            <w:r w:rsidRPr="00C54BB5">
              <w:rPr>
                <w:sz w:val="16"/>
                <w:szCs w:val="16"/>
              </w:rPr>
              <w:t>Stormcaller</w:t>
            </w:r>
          </w:p>
        </w:tc>
      </w:tr>
    </w:tbl>
    <w:p w:rsidR="003C706C" w:rsidRPr="00C54BB5" w:rsidRDefault="003C706C">
      <w:pPr>
        <w:pBdr>
          <w:top w:val="nil"/>
          <w:left w:val="nil"/>
          <w:bottom w:val="nil"/>
          <w:right w:val="nil"/>
          <w:between w:val="nil"/>
        </w:pBdr>
        <w:rPr>
          <w:b/>
        </w:rPr>
      </w:pPr>
    </w:p>
    <w:p w:rsidR="00086107" w:rsidRPr="00086107" w:rsidRDefault="00086107">
      <w:pPr>
        <w:pBdr>
          <w:top w:val="nil"/>
          <w:left w:val="nil"/>
          <w:bottom w:val="nil"/>
          <w:right w:val="nil"/>
          <w:between w:val="nil"/>
        </w:pBdr>
      </w:pPr>
      <w:r>
        <w:rPr>
          <w:b/>
        </w:rPr>
        <w:t>Purge</w:t>
      </w:r>
      <w:r>
        <w:rPr>
          <w:b/>
        </w:rPr>
        <w:tab/>
      </w:r>
      <w:r>
        <w:rPr>
          <w:b/>
        </w:rPr>
        <w:tab/>
      </w:r>
      <w:r>
        <w:rPr>
          <w:b/>
        </w:rPr>
        <w:tab/>
      </w:r>
      <w:r>
        <w:t>the ability has been given to Djinn Sultan</w:t>
      </w:r>
      <w:r w:rsidR="00995996">
        <w:t xml:space="preserve"> and Djinn Vizier</w:t>
      </w:r>
    </w:p>
    <w:p w:rsidR="00086107" w:rsidRDefault="00086107">
      <w:pPr>
        <w:pBdr>
          <w:top w:val="nil"/>
          <w:left w:val="nil"/>
          <w:bottom w:val="nil"/>
          <w:right w:val="nil"/>
          <w:between w:val="nil"/>
        </w:pBdr>
        <w:rPr>
          <w:b/>
        </w:rPr>
      </w:pPr>
    </w:p>
    <w:p w:rsidR="003C706C" w:rsidRPr="00C54BB5" w:rsidRDefault="00BB55DA">
      <w:pPr>
        <w:pBdr>
          <w:top w:val="nil"/>
          <w:left w:val="nil"/>
          <w:bottom w:val="nil"/>
          <w:right w:val="nil"/>
          <w:between w:val="nil"/>
        </w:pBdr>
        <w:rPr>
          <w:color w:val="980000"/>
        </w:rPr>
      </w:pPr>
      <w:r w:rsidRPr="00C54BB5">
        <w:rPr>
          <w:b/>
        </w:rPr>
        <w:t>Stormcaller</w:t>
      </w:r>
      <w:r w:rsidRPr="00C54BB5">
        <w:rPr>
          <w:b/>
        </w:rPr>
        <w:tab/>
      </w:r>
      <w:r w:rsidR="00807D93">
        <w:rPr>
          <w:b/>
        </w:rPr>
        <w:tab/>
      </w:r>
      <w:r w:rsidRPr="00C54BB5">
        <w:t xml:space="preserve">the ranged damage penalty is </w:t>
      </w:r>
      <w:r w:rsidRPr="00C54BB5">
        <w:rPr>
          <w:b/>
        </w:rPr>
        <w:t>5%</w:t>
      </w:r>
      <w:r w:rsidRPr="00C54BB5">
        <w:t xml:space="preserve"> per Storm Titan </w:t>
      </w:r>
      <w:r w:rsidRPr="00C54BB5">
        <w:rPr>
          <w:color w:val="980000"/>
        </w:rPr>
        <w:t>(1%)</w:t>
      </w:r>
    </w:p>
    <w:p w:rsidR="003C706C" w:rsidRPr="00C54BB5" w:rsidRDefault="00BB55DA" w:rsidP="00807D93">
      <w:pPr>
        <w:pBdr>
          <w:top w:val="nil"/>
          <w:left w:val="nil"/>
          <w:bottom w:val="nil"/>
          <w:right w:val="nil"/>
          <w:between w:val="nil"/>
        </w:pBdr>
        <w:ind w:left="2127" w:firstLine="33"/>
        <w:rPr>
          <w:color w:val="980000"/>
        </w:rPr>
      </w:pPr>
      <w:r w:rsidRPr="00C54BB5">
        <w:t xml:space="preserve">the cloud lasts for </w:t>
      </w:r>
      <w:r w:rsidRPr="00C54BB5">
        <w:rPr>
          <w:b/>
        </w:rPr>
        <w:t>5 turns</w:t>
      </w:r>
      <w:r w:rsidRPr="00C54BB5">
        <w:t xml:space="preserve"> </w:t>
      </w:r>
      <w:r w:rsidRPr="00C54BB5">
        <w:rPr>
          <w:color w:val="980000"/>
        </w:rPr>
        <w:t>(3 turns)</w:t>
      </w:r>
    </w:p>
    <w:p w:rsidR="003C706C" w:rsidRPr="00C54BB5" w:rsidRDefault="00BB55DA">
      <w:pPr>
        <w:pStyle w:val="3"/>
        <w:pBdr>
          <w:top w:val="nil"/>
          <w:left w:val="nil"/>
          <w:bottom w:val="nil"/>
          <w:right w:val="nil"/>
          <w:between w:val="nil"/>
        </w:pBdr>
      </w:pPr>
      <w:bookmarkStart w:id="89" w:name="_3q0u28cr0k2t"/>
      <w:bookmarkEnd w:id="89"/>
      <w:r w:rsidRPr="00C54BB5">
        <w:br w:type="page"/>
      </w:r>
      <w:r w:rsidRPr="00C54BB5">
        <w:lastRenderedPageBreak/>
        <w:t>Neutral Creatures</w:t>
      </w:r>
    </w:p>
    <w:p w:rsidR="003C706C" w:rsidRPr="00C54BB5" w:rsidRDefault="003C706C">
      <w:pPr>
        <w:spacing w:before="240"/>
      </w:pPr>
    </w:p>
    <w:tbl>
      <w:tblPr>
        <w:tblStyle w:val="affffa"/>
        <w:tblW w:w="139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6"/>
        <w:gridCol w:w="3008"/>
        <w:gridCol w:w="3007"/>
        <w:gridCol w:w="3007"/>
        <w:gridCol w:w="3007"/>
      </w:tblGrid>
      <w:tr w:rsidR="003C706C" w:rsidRPr="00C54BB5">
        <w:tc>
          <w:tcPr>
            <w:tcW w:w="1875" w:type="dxa"/>
            <w:tcBorders>
              <w:top w:val="single" w:sz="18" w:space="0" w:color="B7B7B7"/>
              <w:left w:val="single" w:sz="18" w:space="0" w:color="B7B7B7"/>
              <w:bottom w:val="single" w:sz="18" w:space="0" w:color="B7B7B7"/>
              <w:right w:val="single" w:sz="18" w:space="0" w:color="B7B7B7"/>
            </w:tcBorders>
            <w:shd w:val="clear" w:color="auto" w:fill="D6D7F0"/>
            <w:tcMar>
              <w:top w:w="100" w:type="dxa"/>
              <w:left w:w="100" w:type="dxa"/>
              <w:bottom w:w="100" w:type="dxa"/>
              <w:right w:w="100" w:type="dxa"/>
            </w:tcMar>
          </w:tcPr>
          <w:p w:rsidR="003C706C" w:rsidRPr="00C54BB5" w:rsidRDefault="003C706C">
            <w:pPr>
              <w:widowControl w:val="0"/>
              <w:rPr>
                <w:shd w:val="clear" w:color="auto" w:fill="8F817B"/>
              </w:rPr>
            </w:pPr>
          </w:p>
        </w:tc>
        <w:tc>
          <w:tcPr>
            <w:tcW w:w="3007" w:type="dxa"/>
            <w:tcBorders>
              <w:top w:val="single" w:sz="18" w:space="0" w:color="B7B7B7"/>
              <w:left w:val="single" w:sz="1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Fire Elemental</w:t>
            </w:r>
          </w:p>
        </w:tc>
        <w:tc>
          <w:tcPr>
            <w:tcW w:w="3007" w:type="dxa"/>
            <w:tcBorders>
              <w:top w:val="single" w:sz="18" w:space="0" w:color="B7B7B7"/>
              <w:left w:val="single" w:sz="8" w:space="0" w:color="B7B7B7"/>
              <w:bottom w:val="single" w:sz="8" w:space="0" w:color="000000"/>
            </w:tcBorders>
            <w:shd w:val="clear" w:color="auto" w:fill="auto"/>
            <w:tcMar>
              <w:top w:w="100" w:type="dxa"/>
              <w:left w:w="100" w:type="dxa"/>
              <w:bottom w:w="100" w:type="dxa"/>
              <w:right w:w="100" w:type="dxa"/>
            </w:tcMar>
            <w:vAlign w:val="center"/>
          </w:tcPr>
          <w:p w:rsidR="003C706C" w:rsidRPr="00C54BB5" w:rsidRDefault="00BB55DA">
            <w:pPr>
              <w:ind w:left="100"/>
              <w:jc w:val="center"/>
            </w:pPr>
            <w:r w:rsidRPr="00C54BB5">
              <w:rPr>
                <w:highlight w:val="white"/>
              </w:rPr>
              <w:t>Water Elemental</w:t>
            </w:r>
          </w:p>
        </w:tc>
        <w:tc>
          <w:tcPr>
            <w:tcW w:w="3007" w:type="dxa"/>
            <w:tcBorders>
              <w:top w:val="single" w:sz="18" w:space="0" w:color="B7B7B7"/>
              <w:left w:val="single" w:sz="8" w:space="0" w:color="B7B7B7"/>
              <w:bottom w:val="single" w:sz="18" w:space="0" w:color="B7B7B7"/>
              <w:right w:val="single" w:sz="8" w:space="0" w:color="B7B7B7"/>
            </w:tcBorders>
            <w:tcMar>
              <w:top w:w="100" w:type="dxa"/>
              <w:left w:w="100" w:type="dxa"/>
              <w:bottom w:w="100" w:type="dxa"/>
              <w:right w:w="100" w:type="dxa"/>
            </w:tcMar>
            <w:vAlign w:val="center"/>
          </w:tcPr>
          <w:p w:rsidR="003C706C" w:rsidRPr="00C54BB5" w:rsidRDefault="00BB55DA">
            <w:pPr>
              <w:ind w:left="100"/>
              <w:jc w:val="center"/>
            </w:pPr>
            <w:r w:rsidRPr="00C54BB5">
              <w:rPr>
                <w:highlight w:val="white"/>
              </w:rPr>
              <w:t>Air Elemental</w:t>
            </w:r>
          </w:p>
        </w:tc>
        <w:tc>
          <w:tcPr>
            <w:tcW w:w="3007" w:type="dxa"/>
            <w:tcBorders>
              <w:top w:val="single" w:sz="18" w:space="0" w:color="B7B7B7"/>
              <w:left w:val="single" w:sz="8" w:space="0" w:color="B7B7B7"/>
              <w:bottom w:val="single" w:sz="18" w:space="0" w:color="B7B7B7"/>
              <w:right w:val="single" w:sz="18" w:space="0" w:color="B7B7B7"/>
            </w:tcBorders>
            <w:tcMar>
              <w:top w:w="100" w:type="dxa"/>
              <w:left w:w="100" w:type="dxa"/>
              <w:bottom w:w="100" w:type="dxa"/>
              <w:right w:w="100" w:type="dxa"/>
            </w:tcMar>
            <w:vAlign w:val="center"/>
          </w:tcPr>
          <w:p w:rsidR="003C706C" w:rsidRPr="00C54BB5" w:rsidRDefault="00BB55DA">
            <w:pPr>
              <w:ind w:left="100"/>
              <w:jc w:val="center"/>
            </w:pPr>
            <w:r w:rsidRPr="00C54BB5">
              <w:t>Earth Elemental</w:t>
            </w:r>
          </w:p>
        </w:tc>
      </w:tr>
      <w:tr w:rsidR="003C706C" w:rsidRPr="00C54BB5">
        <w:tc>
          <w:tcPr>
            <w:tcW w:w="1875" w:type="dxa"/>
            <w:tcBorders>
              <w:top w:val="single" w:sz="18" w:space="0" w:color="B7B7B7"/>
              <w:left w:val="single" w:sz="18" w:space="0" w:color="B7B7B7"/>
              <w:bottom w:val="single" w:sz="8" w:space="0" w:color="DE9325"/>
              <w:right w:val="single" w:sz="18" w:space="0" w:color="B7B7B7"/>
            </w:tcBorders>
            <w:shd w:val="clear" w:color="auto" w:fill="DE9325"/>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Attack</w:t>
            </w:r>
          </w:p>
        </w:tc>
        <w:tc>
          <w:tcPr>
            <w:tcW w:w="3007" w:type="dxa"/>
            <w:tcBorders>
              <w:top w:val="single" w:sz="1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p>
        </w:tc>
        <w:tc>
          <w:tcPr>
            <w:tcW w:w="3007"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3007" w:type="dxa"/>
            <w:tcBorders>
              <w:top w:val="single" w:sz="1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3007" w:type="dxa"/>
            <w:tcBorders>
              <w:top w:val="single" w:sz="1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r>
      <w:tr w:rsidR="003C706C" w:rsidRPr="00C54BB5">
        <w:tc>
          <w:tcPr>
            <w:tcW w:w="1875" w:type="dxa"/>
            <w:tcBorders>
              <w:top w:val="single" w:sz="8" w:space="0" w:color="DE9325"/>
              <w:left w:val="single" w:sz="18" w:space="0" w:color="B7B7B7"/>
              <w:bottom w:val="single" w:sz="8" w:space="0" w:color="DE9325"/>
              <w:right w:val="single" w:sz="18" w:space="0" w:color="B7B7B7"/>
            </w:tcBorders>
            <w:shd w:val="clear" w:color="auto" w:fill="DE9325"/>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Defense</w:t>
            </w:r>
          </w:p>
        </w:tc>
        <w:tc>
          <w:tcPr>
            <w:tcW w:w="3007"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3007"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3007"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300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w:t>
            </w:r>
          </w:p>
        </w:tc>
      </w:tr>
      <w:tr w:rsidR="003C706C" w:rsidRPr="00C54BB5">
        <w:tc>
          <w:tcPr>
            <w:tcW w:w="1875" w:type="dxa"/>
            <w:tcBorders>
              <w:top w:val="single" w:sz="8" w:space="0" w:color="DE9325"/>
              <w:left w:val="single" w:sz="18" w:space="0" w:color="B7B7B7"/>
              <w:bottom w:val="single" w:sz="8" w:space="0" w:color="DE9325"/>
              <w:right w:val="single" w:sz="18" w:space="0" w:color="B7B7B7"/>
            </w:tcBorders>
            <w:shd w:val="clear" w:color="auto" w:fill="DE9325"/>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Damage</w:t>
            </w:r>
          </w:p>
        </w:tc>
        <w:tc>
          <w:tcPr>
            <w:tcW w:w="3007"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11-20</w:t>
            </w:r>
          </w:p>
        </w:tc>
        <w:tc>
          <w:tcPr>
            <w:tcW w:w="3007"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8-12</w:t>
            </w:r>
          </w:p>
        </w:tc>
        <w:tc>
          <w:tcPr>
            <w:tcW w:w="3007"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5-7</w:t>
            </w:r>
          </w:p>
        </w:tc>
        <w:tc>
          <w:tcPr>
            <w:tcW w:w="300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 xml:space="preserve">12-16 </w:t>
            </w:r>
            <w:r w:rsidRPr="00F61664">
              <w:rPr>
                <w:color w:val="980000"/>
              </w:rPr>
              <w:t>(10-14)</w:t>
            </w:r>
          </w:p>
        </w:tc>
      </w:tr>
      <w:tr w:rsidR="003C706C" w:rsidRPr="00C54BB5">
        <w:tc>
          <w:tcPr>
            <w:tcW w:w="1875" w:type="dxa"/>
            <w:tcBorders>
              <w:top w:val="single" w:sz="8" w:space="0" w:color="DE9325"/>
              <w:left w:val="single" w:sz="18" w:space="0" w:color="B7B7B7"/>
              <w:bottom w:val="single" w:sz="8" w:space="0" w:color="DE9325"/>
              <w:right w:val="single" w:sz="18" w:space="0" w:color="B7B7B7"/>
            </w:tcBorders>
            <w:shd w:val="clear" w:color="auto" w:fill="DE9325"/>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HP</w:t>
            </w:r>
          </w:p>
        </w:tc>
        <w:tc>
          <w:tcPr>
            <w:tcW w:w="3007"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43</w:t>
            </w:r>
          </w:p>
        </w:tc>
        <w:tc>
          <w:tcPr>
            <w:tcW w:w="3007"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43</w:t>
            </w:r>
          </w:p>
        </w:tc>
        <w:tc>
          <w:tcPr>
            <w:tcW w:w="3007"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 xml:space="preserve">40 </w:t>
            </w:r>
            <w:r w:rsidRPr="00F61664">
              <w:rPr>
                <w:color w:val="980000"/>
              </w:rPr>
              <w:t>(30)</w:t>
            </w:r>
          </w:p>
        </w:tc>
        <w:tc>
          <w:tcPr>
            <w:tcW w:w="300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75</w:t>
            </w:r>
          </w:p>
        </w:tc>
      </w:tr>
      <w:tr w:rsidR="003C706C" w:rsidRPr="00C54BB5">
        <w:tc>
          <w:tcPr>
            <w:tcW w:w="1875" w:type="dxa"/>
            <w:tcBorders>
              <w:top w:val="single" w:sz="8" w:space="0" w:color="DE9325"/>
              <w:left w:val="single" w:sz="18" w:space="0" w:color="B7B7B7"/>
              <w:bottom w:val="single" w:sz="8" w:space="0" w:color="DE9325"/>
              <w:right w:val="single" w:sz="18" w:space="0" w:color="B7B7B7"/>
            </w:tcBorders>
            <w:shd w:val="clear" w:color="auto" w:fill="DE9325"/>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Speed</w:t>
            </w:r>
          </w:p>
        </w:tc>
        <w:tc>
          <w:tcPr>
            <w:tcW w:w="3007" w:type="dxa"/>
            <w:tcBorders>
              <w:top w:val="single" w:sz="8"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6</w:t>
            </w:r>
          </w:p>
        </w:tc>
        <w:tc>
          <w:tcPr>
            <w:tcW w:w="3007"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w:t>
            </w:r>
          </w:p>
        </w:tc>
        <w:tc>
          <w:tcPr>
            <w:tcW w:w="3007"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p>
        </w:tc>
        <w:tc>
          <w:tcPr>
            <w:tcW w:w="3007" w:type="dxa"/>
            <w:tcBorders>
              <w:top w:val="single" w:sz="8"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 xml:space="preserve">6 </w:t>
            </w:r>
            <w:r w:rsidRPr="00F61664">
              <w:rPr>
                <w:color w:val="980000"/>
              </w:rPr>
              <w:t>(5)</w:t>
            </w:r>
          </w:p>
        </w:tc>
      </w:tr>
      <w:tr w:rsidR="003C706C" w:rsidRPr="00C54BB5">
        <w:tc>
          <w:tcPr>
            <w:tcW w:w="1875" w:type="dxa"/>
            <w:tcBorders>
              <w:top w:val="single" w:sz="8" w:space="0" w:color="DE9325"/>
              <w:left w:val="single" w:sz="18" w:space="0" w:color="B7B7B7"/>
              <w:bottom w:val="single" w:sz="8" w:space="0" w:color="DE9325"/>
              <w:right w:val="single" w:sz="18" w:space="0" w:color="B7B7B7"/>
            </w:tcBorders>
            <w:shd w:val="clear" w:color="auto" w:fill="DE9325"/>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Initiative</w:t>
            </w:r>
          </w:p>
        </w:tc>
        <w:tc>
          <w:tcPr>
            <w:tcW w:w="3007" w:type="dxa"/>
            <w:tcBorders>
              <w:top w:val="single" w:sz="8" w:space="0" w:color="B7B7B7"/>
              <w:left w:val="single" w:sz="1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8</w:t>
            </w:r>
            <w:r w:rsidR="00F61664">
              <w:t>0</w:t>
            </w:r>
          </w:p>
        </w:tc>
        <w:tc>
          <w:tcPr>
            <w:tcW w:w="3007" w:type="dxa"/>
            <w:tcBorders>
              <w:top w:val="single" w:sz="8"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10</w:t>
            </w:r>
            <w:r w:rsidR="00F61664">
              <w:t>0</w:t>
            </w:r>
          </w:p>
        </w:tc>
        <w:tc>
          <w:tcPr>
            <w:tcW w:w="3007" w:type="dxa"/>
            <w:tcBorders>
              <w:top w:val="single" w:sz="8"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17</w:t>
            </w:r>
            <w:r w:rsidR="00F61664">
              <w:t>0</w:t>
            </w:r>
          </w:p>
        </w:tc>
        <w:tc>
          <w:tcPr>
            <w:tcW w:w="3007" w:type="dxa"/>
            <w:tcBorders>
              <w:top w:val="single" w:sz="8" w:space="0" w:color="B7B7B7"/>
              <w:left w:val="single"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7</w:t>
            </w:r>
            <w:r w:rsidR="00F61664">
              <w:t>0</w:t>
            </w:r>
            <w:r w:rsidRPr="00C54BB5">
              <w:t xml:space="preserve"> </w:t>
            </w:r>
            <w:r w:rsidRPr="00F61664">
              <w:rPr>
                <w:color w:val="980000"/>
              </w:rPr>
              <w:t>(5)</w:t>
            </w:r>
          </w:p>
        </w:tc>
      </w:tr>
      <w:tr w:rsidR="003C706C" w:rsidRPr="00C54BB5">
        <w:tc>
          <w:tcPr>
            <w:tcW w:w="1875" w:type="dxa"/>
            <w:tcBorders>
              <w:top w:val="single" w:sz="8" w:space="0" w:color="DE9325"/>
              <w:left w:val="single" w:sz="18" w:space="0" w:color="B7B7B7"/>
              <w:bottom w:val="single" w:sz="8" w:space="0" w:color="DE9325"/>
              <w:right w:val="single" w:sz="18" w:space="0" w:color="B7B7B7"/>
            </w:tcBorders>
            <w:shd w:val="clear" w:color="auto" w:fill="DE9325"/>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Ammo</w:t>
            </w:r>
          </w:p>
        </w:tc>
        <w:tc>
          <w:tcPr>
            <w:tcW w:w="3007" w:type="dxa"/>
            <w:tcBorders>
              <w:top w:val="single" w:sz="12" w:space="0" w:color="B7B7B7"/>
              <w:left w:val="single" w:sz="1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50</w:t>
            </w:r>
          </w:p>
        </w:tc>
        <w:tc>
          <w:tcPr>
            <w:tcW w:w="3007" w:type="dxa"/>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3007" w:type="dxa"/>
            <w:tcBorders>
              <w:top w:val="single" w:sz="12"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3007" w:type="dxa"/>
            <w:tcBorders>
              <w:top w:val="single" w:sz="12" w:space="0" w:color="B7B7B7"/>
              <w:left w:val="single" w:sz="8" w:space="0" w:color="B7B7B7"/>
              <w:bottom w:val="single" w:sz="8"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c>
          <w:tcPr>
            <w:tcW w:w="1875" w:type="dxa"/>
            <w:tcBorders>
              <w:top w:val="single" w:sz="8" w:space="0" w:color="DE9325"/>
              <w:left w:val="single" w:sz="18" w:space="0" w:color="B7B7B7"/>
              <w:bottom w:val="single" w:sz="8" w:space="0" w:color="DE9325"/>
              <w:right w:val="single" w:sz="18" w:space="0" w:color="B7B7B7"/>
            </w:tcBorders>
            <w:shd w:val="clear" w:color="auto" w:fill="DE9325"/>
            <w:tcMar>
              <w:top w:w="100" w:type="dxa"/>
              <w:left w:w="100" w:type="dxa"/>
              <w:bottom w:w="100" w:type="dxa"/>
              <w:right w:w="100" w:type="dxa"/>
            </w:tcMar>
            <w:vAlign w:val="bottom"/>
          </w:tcPr>
          <w:p w:rsidR="003C706C" w:rsidRPr="00C54BB5" w:rsidRDefault="00BB55DA">
            <w:pPr>
              <w:ind w:left="100"/>
              <w:rPr>
                <w:color w:val="FFFFFF"/>
              </w:rPr>
            </w:pPr>
            <w:r w:rsidRPr="00C54BB5">
              <w:rPr>
                <w:color w:val="FFFFFF"/>
              </w:rPr>
              <w:t>Mana</w:t>
            </w:r>
          </w:p>
        </w:tc>
        <w:tc>
          <w:tcPr>
            <w:tcW w:w="3007" w:type="dxa"/>
            <w:tcBorders>
              <w:top w:val="single" w:sz="8" w:space="0" w:color="B7B7B7"/>
              <w:left w:val="single" w:sz="1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3007" w:type="dxa"/>
            <w:tcBorders>
              <w:top w:val="single" w:sz="8"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12</w:t>
            </w:r>
          </w:p>
        </w:tc>
        <w:tc>
          <w:tcPr>
            <w:tcW w:w="3007" w:type="dxa"/>
            <w:tcBorders>
              <w:top w:val="single" w:sz="8" w:space="0" w:color="B7B7B7"/>
              <w:left w:val="single" w:sz="8" w:space="0" w:color="B7B7B7"/>
              <w:bottom w:val="single" w:sz="12"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c>
          <w:tcPr>
            <w:tcW w:w="3007" w:type="dxa"/>
            <w:tcBorders>
              <w:top w:val="single" w:sz="8" w:space="0" w:color="B7B7B7"/>
              <w:left w:val="single" w:sz="8" w:space="0" w:color="B7B7B7"/>
              <w:bottom w:val="single" w:sz="12" w:space="0" w:color="B7B7B7"/>
              <w:right w:val="single" w:sz="18" w:space="0" w:color="B7B7B7"/>
            </w:tcBorders>
            <w:shd w:val="clear" w:color="auto" w:fill="auto"/>
            <w:tcMar>
              <w:top w:w="100" w:type="dxa"/>
              <w:left w:w="100" w:type="dxa"/>
              <w:bottom w:w="100" w:type="dxa"/>
              <w:right w:w="100" w:type="dxa"/>
            </w:tcMar>
          </w:tcPr>
          <w:p w:rsidR="003C706C" w:rsidRPr="00C54BB5" w:rsidRDefault="00BB55DA">
            <w:pPr>
              <w:widowControl w:val="0"/>
              <w:jc w:val="center"/>
            </w:pPr>
            <w:r w:rsidRPr="00C54BB5">
              <w:t>-</w:t>
            </w:r>
          </w:p>
        </w:tc>
      </w:tr>
      <w:tr w:rsidR="003C706C" w:rsidRPr="00C54BB5">
        <w:trPr>
          <w:trHeight w:val="560"/>
        </w:trPr>
        <w:tc>
          <w:tcPr>
            <w:tcW w:w="1875" w:type="dxa"/>
            <w:tcBorders>
              <w:top w:val="single" w:sz="8" w:space="0" w:color="DE9325"/>
              <w:left w:val="single" w:sz="18" w:space="0" w:color="B7B7B7"/>
              <w:bottom w:val="single" w:sz="18" w:space="0" w:color="B7B7B7"/>
              <w:right w:val="single" w:sz="18" w:space="0" w:color="B7B7B7"/>
            </w:tcBorders>
            <w:shd w:val="clear" w:color="auto" w:fill="DE9325"/>
            <w:tcMar>
              <w:top w:w="100" w:type="dxa"/>
              <w:left w:w="100" w:type="dxa"/>
              <w:bottom w:w="100" w:type="dxa"/>
              <w:right w:w="100" w:type="dxa"/>
            </w:tcMar>
          </w:tcPr>
          <w:p w:rsidR="003C706C" w:rsidRPr="00C54BB5" w:rsidRDefault="00BB55DA">
            <w:pPr>
              <w:ind w:left="100"/>
              <w:rPr>
                <w:color w:val="FFFFFF"/>
              </w:rPr>
            </w:pPr>
            <w:r w:rsidRPr="00C54BB5">
              <w:rPr>
                <w:color w:val="FFFFFF"/>
              </w:rPr>
              <w:t>Changed</w:t>
            </w:r>
          </w:p>
          <w:p w:rsidR="003C706C" w:rsidRPr="00C54BB5" w:rsidRDefault="00BB55DA">
            <w:pPr>
              <w:ind w:left="100"/>
              <w:rPr>
                <w:color w:val="FFFFFF"/>
              </w:rPr>
            </w:pPr>
            <w:r w:rsidRPr="00C54BB5">
              <w:rPr>
                <w:color w:val="FFFFFF"/>
              </w:rPr>
              <w:t>abilities</w:t>
            </w:r>
          </w:p>
        </w:tc>
        <w:tc>
          <w:tcPr>
            <w:tcW w:w="3007" w:type="dxa"/>
            <w:tcBorders>
              <w:top w:val="single" w:sz="12" w:space="0" w:color="B7B7B7"/>
              <w:left w:val="single" w:sz="1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ind w:left="100"/>
              <w:jc w:val="center"/>
              <w:rPr>
                <w:sz w:val="16"/>
                <w:szCs w:val="16"/>
              </w:rPr>
            </w:pPr>
          </w:p>
        </w:tc>
        <w:tc>
          <w:tcPr>
            <w:tcW w:w="3007" w:type="dxa"/>
            <w:tcBorders>
              <w:top w:val="single" w:sz="12"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BB55DA">
            <w:pPr>
              <w:ind w:left="100"/>
              <w:jc w:val="center"/>
              <w:rPr>
                <w:sz w:val="16"/>
                <w:szCs w:val="16"/>
              </w:rPr>
            </w:pPr>
            <w:r w:rsidRPr="00C54BB5">
              <w:rPr>
                <w:sz w:val="16"/>
                <w:szCs w:val="16"/>
              </w:rPr>
              <w:t>Caster</w:t>
            </w:r>
          </w:p>
        </w:tc>
        <w:tc>
          <w:tcPr>
            <w:tcW w:w="3007" w:type="dxa"/>
            <w:tcBorders>
              <w:top w:val="single" w:sz="12" w:space="0" w:color="B7B7B7"/>
              <w:left w:val="single" w:sz="8" w:space="0" w:color="B7B7B7"/>
              <w:bottom w:val="single" w:sz="18" w:space="0" w:color="B7B7B7"/>
              <w:right w:val="single" w:sz="8" w:space="0" w:color="B7B7B7"/>
            </w:tcBorders>
            <w:shd w:val="clear" w:color="auto" w:fill="auto"/>
            <w:tcMar>
              <w:top w:w="100" w:type="dxa"/>
              <w:left w:w="100" w:type="dxa"/>
              <w:bottom w:w="100" w:type="dxa"/>
              <w:right w:w="100" w:type="dxa"/>
            </w:tcMar>
          </w:tcPr>
          <w:p w:rsidR="003C706C" w:rsidRPr="00C54BB5" w:rsidRDefault="003C706C">
            <w:pPr>
              <w:ind w:left="100"/>
              <w:jc w:val="center"/>
              <w:rPr>
                <w:sz w:val="16"/>
                <w:szCs w:val="16"/>
              </w:rPr>
            </w:pPr>
          </w:p>
        </w:tc>
        <w:tc>
          <w:tcPr>
            <w:tcW w:w="3007" w:type="dxa"/>
            <w:tcBorders>
              <w:top w:val="single" w:sz="12" w:space="0" w:color="B7B7B7"/>
              <w:left w:val="single" w:sz="8" w:space="0" w:color="B7B7B7"/>
              <w:bottom w:val="single" w:sz="18" w:space="0" w:color="B7B7B7"/>
              <w:right w:val="single" w:sz="18" w:space="0" w:color="B7B7B7"/>
            </w:tcBorders>
            <w:shd w:val="clear" w:color="auto" w:fill="auto"/>
            <w:tcMar>
              <w:top w:w="100" w:type="dxa"/>
              <w:left w:w="100" w:type="dxa"/>
              <w:bottom w:w="100" w:type="dxa"/>
              <w:right w:w="100" w:type="dxa"/>
            </w:tcMar>
          </w:tcPr>
          <w:p w:rsidR="003C706C" w:rsidRPr="00C54BB5" w:rsidRDefault="003C706C">
            <w:pPr>
              <w:ind w:left="100"/>
              <w:jc w:val="center"/>
              <w:rPr>
                <w:sz w:val="16"/>
                <w:szCs w:val="16"/>
              </w:rPr>
            </w:pPr>
          </w:p>
        </w:tc>
      </w:tr>
    </w:tbl>
    <w:p w:rsidR="003C706C" w:rsidRPr="00C54BB5" w:rsidRDefault="003C706C">
      <w:pPr>
        <w:pBdr>
          <w:top w:val="nil"/>
          <w:left w:val="nil"/>
          <w:bottom w:val="nil"/>
          <w:right w:val="nil"/>
          <w:between w:val="nil"/>
        </w:pBdr>
        <w:rPr>
          <w:b/>
        </w:rPr>
      </w:pPr>
    </w:p>
    <w:p w:rsidR="003C706C" w:rsidRDefault="00BB55DA">
      <w:pPr>
        <w:pBdr>
          <w:top w:val="nil"/>
          <w:left w:val="nil"/>
          <w:bottom w:val="nil"/>
          <w:right w:val="nil"/>
          <w:between w:val="nil"/>
        </w:pBdr>
      </w:pPr>
      <w:r w:rsidRPr="00C54BB5">
        <w:rPr>
          <w:b/>
        </w:rPr>
        <w:t>Caster</w:t>
      </w:r>
      <w:r w:rsidRPr="00C54BB5">
        <w:t xml:space="preserve"> (Water Elemental)</w:t>
      </w:r>
      <w:r w:rsidR="00807D93">
        <w:tab/>
      </w:r>
      <w:r w:rsidR="00807D93">
        <w:tab/>
      </w:r>
      <w:r w:rsidRPr="00C54BB5">
        <w:t>added Deep Freeze spell at basic level</w:t>
      </w:r>
    </w:p>
    <w:p w:rsidR="00861550" w:rsidRDefault="00861550">
      <w:pPr>
        <w:pBdr>
          <w:top w:val="nil"/>
          <w:left w:val="nil"/>
          <w:bottom w:val="nil"/>
          <w:right w:val="nil"/>
          <w:between w:val="nil"/>
        </w:pBdr>
      </w:pPr>
    </w:p>
    <w:p w:rsidR="00861550" w:rsidRPr="00C54BB5" w:rsidRDefault="00861550">
      <w:pPr>
        <w:pBdr>
          <w:top w:val="nil"/>
          <w:left w:val="nil"/>
          <w:bottom w:val="nil"/>
          <w:right w:val="nil"/>
          <w:between w:val="nil"/>
        </w:pBdr>
      </w:pPr>
    </w:p>
    <w:p w:rsidR="003C706C" w:rsidRPr="00C54BB5" w:rsidRDefault="00BB55DA">
      <w:pPr>
        <w:pStyle w:val="2"/>
      </w:pPr>
      <w:bookmarkStart w:id="90" w:name="_a76n2gqepcfj"/>
      <w:bookmarkEnd w:id="90"/>
      <w:r w:rsidRPr="00C54BB5">
        <w:t>Unupgraded creature changes</w:t>
      </w:r>
    </w:p>
    <w:p w:rsidR="003C706C" w:rsidRPr="00C54BB5" w:rsidRDefault="003C706C"/>
    <w:p w:rsidR="003C706C" w:rsidRPr="00C54BB5" w:rsidRDefault="00BB55DA">
      <w:pPr>
        <w:rPr>
          <w:color w:val="980000"/>
        </w:rPr>
      </w:pPr>
      <w:r w:rsidRPr="00C54BB5">
        <w:rPr>
          <w:b/>
        </w:rPr>
        <w:t>Cavaliers (Haven)</w:t>
      </w:r>
      <w:r w:rsidRPr="00C54BB5">
        <w:t xml:space="preserve">: speed is equal to 6 </w:t>
      </w:r>
      <w:r w:rsidRPr="00C54BB5">
        <w:rPr>
          <w:color w:val="980000"/>
        </w:rPr>
        <w:t>(7)</w:t>
      </w:r>
    </w:p>
    <w:p w:rsidR="003C706C" w:rsidRPr="00C54BB5" w:rsidRDefault="003C706C"/>
    <w:p w:rsidR="003C706C" w:rsidRPr="00C54BB5" w:rsidRDefault="00BB55DA">
      <w:r w:rsidRPr="00C54BB5">
        <w:rPr>
          <w:b/>
        </w:rPr>
        <w:t>Imps (Inferno)</w:t>
      </w:r>
      <w:r w:rsidRPr="00C54BB5">
        <w:t xml:space="preserve">: The </w:t>
      </w:r>
      <w:r w:rsidRPr="00C54BB5">
        <w:rPr>
          <w:b/>
        </w:rPr>
        <w:t>Mana Destroyer</w:t>
      </w:r>
      <w:r w:rsidRPr="00C54BB5">
        <w:t xml:space="preserve"> ability burns 1 mana per 7 creatures </w:t>
      </w:r>
      <w:r w:rsidRPr="00C54BB5">
        <w:rPr>
          <w:color w:val="980000"/>
        </w:rPr>
        <w:t>(1 mana per 4 creatures)</w:t>
      </w:r>
    </w:p>
    <w:p w:rsidR="003C706C" w:rsidRPr="00C54BB5" w:rsidRDefault="003C706C"/>
    <w:p w:rsidR="003C706C" w:rsidRPr="00C54BB5" w:rsidRDefault="00BB55DA">
      <w:pPr>
        <w:rPr>
          <w:b/>
        </w:rPr>
      </w:pPr>
      <w:r w:rsidRPr="00C54BB5">
        <w:rPr>
          <w:b/>
        </w:rPr>
        <w:t>Goblins (Stronghold)</w:t>
      </w:r>
      <w:r w:rsidRPr="00C54BB5">
        <w:t>:</w:t>
      </w:r>
      <w:r w:rsidRPr="00C54BB5">
        <w:br/>
        <w:t xml:space="preserve">No longer have </w:t>
      </w:r>
      <w:r w:rsidRPr="00C54BB5">
        <w:rPr>
          <w:b/>
        </w:rPr>
        <w:t>Treachery</w:t>
      </w:r>
    </w:p>
    <w:p w:rsidR="003C706C" w:rsidRPr="00C54BB5" w:rsidRDefault="003C706C"/>
    <w:p w:rsidR="003C706C" w:rsidRDefault="00BB55DA">
      <w:r w:rsidRPr="00C54BB5">
        <w:t xml:space="preserve">Changes to </w:t>
      </w:r>
      <w:r w:rsidRPr="00C54BB5">
        <w:rPr>
          <w:b/>
        </w:rPr>
        <w:t>Raging Blood</w:t>
      </w:r>
      <w:r w:rsidRPr="00C54BB5">
        <w:t>:</w:t>
      </w:r>
    </w:p>
    <w:p w:rsidR="00807D93" w:rsidRPr="00C54BB5" w:rsidRDefault="00807D93"/>
    <w:p w:rsidR="003C706C" w:rsidRDefault="00BB55DA" w:rsidP="00807D93">
      <w:pPr>
        <w:ind w:left="709"/>
        <w:rPr>
          <w:color w:val="980000"/>
          <w:sz w:val="16"/>
          <w:szCs w:val="16"/>
        </w:rPr>
      </w:pPr>
      <w:r w:rsidRPr="00807D93">
        <w:rPr>
          <w:i/>
        </w:rPr>
        <w:t>Goblins</w:t>
      </w:r>
      <w:r w:rsidR="00807D93">
        <w:tab/>
      </w:r>
      <w:r w:rsidRPr="00C54BB5">
        <w:t xml:space="preserve">level 1: gains </w:t>
      </w:r>
      <w:r w:rsidRPr="00C54BB5">
        <w:rPr>
          <w:b/>
        </w:rPr>
        <w:t>+2</w:t>
      </w:r>
      <w:r w:rsidRPr="00C54BB5">
        <w:t xml:space="preserve"> HP </w:t>
      </w:r>
      <w:r w:rsidRPr="00C54BB5">
        <w:rPr>
          <w:color w:val="980000"/>
          <w:sz w:val="16"/>
          <w:szCs w:val="16"/>
        </w:rPr>
        <w:t>(+1)</w:t>
      </w:r>
    </w:p>
    <w:p w:rsidR="00807D93" w:rsidRPr="00C54BB5" w:rsidRDefault="00807D93" w:rsidP="00807D93">
      <w:pPr>
        <w:ind w:left="709" w:firstLine="720"/>
        <w:rPr>
          <w:color w:val="980000"/>
          <w:sz w:val="16"/>
          <w:szCs w:val="16"/>
        </w:rPr>
      </w:pPr>
    </w:p>
    <w:p w:rsidR="003C706C" w:rsidRDefault="00BB55DA" w:rsidP="00807D93">
      <w:pPr>
        <w:ind w:left="709"/>
        <w:rPr>
          <w:color w:val="980000"/>
          <w:sz w:val="16"/>
          <w:szCs w:val="16"/>
        </w:rPr>
      </w:pPr>
      <w:r w:rsidRPr="00807D93">
        <w:rPr>
          <w:i/>
        </w:rPr>
        <w:t>Warriors</w:t>
      </w:r>
      <w:r w:rsidR="00807D93">
        <w:tab/>
      </w:r>
      <w:r w:rsidRPr="00C54BB5">
        <w:t xml:space="preserve">level 1: gains </w:t>
      </w:r>
      <w:r w:rsidRPr="00C54BB5">
        <w:rPr>
          <w:b/>
        </w:rPr>
        <w:t>+2</w:t>
      </w:r>
      <w:r w:rsidRPr="00C54BB5">
        <w:t xml:space="preserve"> Speed </w:t>
      </w:r>
      <w:r w:rsidRPr="00C54BB5">
        <w:rPr>
          <w:color w:val="980000"/>
          <w:sz w:val="16"/>
          <w:szCs w:val="16"/>
        </w:rPr>
        <w:t>(+1)</w:t>
      </w:r>
    </w:p>
    <w:p w:rsidR="00807D93" w:rsidRPr="00C54BB5" w:rsidRDefault="00807D93" w:rsidP="00807D93">
      <w:pPr>
        <w:ind w:left="709"/>
        <w:rPr>
          <w:color w:val="980000"/>
          <w:sz w:val="16"/>
          <w:szCs w:val="16"/>
        </w:rPr>
      </w:pPr>
    </w:p>
    <w:p w:rsidR="003C706C" w:rsidRPr="00C54BB5" w:rsidRDefault="00BB55DA" w:rsidP="00807D93">
      <w:pPr>
        <w:ind w:left="709"/>
        <w:rPr>
          <w:color w:val="980000"/>
          <w:sz w:val="16"/>
          <w:szCs w:val="16"/>
        </w:rPr>
      </w:pPr>
      <w:r w:rsidRPr="00807D93">
        <w:rPr>
          <w:i/>
        </w:rPr>
        <w:t>Slayers</w:t>
      </w:r>
      <w:r w:rsidR="00807D93">
        <w:tab/>
      </w:r>
      <w:r w:rsidRPr="00C54BB5">
        <w:t xml:space="preserve">level 1: gains </w:t>
      </w:r>
      <w:r w:rsidRPr="00C54BB5">
        <w:rPr>
          <w:b/>
        </w:rPr>
        <w:t>+3</w:t>
      </w:r>
      <w:r w:rsidRPr="00C54BB5">
        <w:t xml:space="preserve"> </w:t>
      </w:r>
      <w:r w:rsidR="00D60070" w:rsidRPr="00C54BB5">
        <w:t>Attack</w:t>
      </w:r>
      <w:r w:rsidR="00D60070" w:rsidRPr="00C54BB5">
        <w:rPr>
          <w:color w:val="980000"/>
          <w:sz w:val="16"/>
          <w:szCs w:val="16"/>
        </w:rPr>
        <w:t xml:space="preserve"> (</w:t>
      </w:r>
      <w:r w:rsidRPr="00C54BB5">
        <w:rPr>
          <w:color w:val="980000"/>
          <w:sz w:val="16"/>
          <w:szCs w:val="16"/>
        </w:rPr>
        <w:t>+2)</w:t>
      </w:r>
    </w:p>
    <w:p w:rsidR="00807D93" w:rsidRDefault="00807D93" w:rsidP="00807D93">
      <w:pPr>
        <w:ind w:left="709"/>
        <w:rPr>
          <w:color w:val="980000"/>
          <w:sz w:val="16"/>
          <w:szCs w:val="16"/>
        </w:rPr>
      </w:pPr>
      <w:r>
        <w:tab/>
      </w:r>
      <w:r>
        <w:tab/>
      </w:r>
      <w:r>
        <w:tab/>
      </w:r>
      <w:r w:rsidR="00BB55DA" w:rsidRPr="00C54BB5">
        <w:t xml:space="preserve">level 2: gains </w:t>
      </w:r>
      <w:r w:rsidR="00BB55DA" w:rsidRPr="00C54BB5">
        <w:rPr>
          <w:b/>
        </w:rPr>
        <w:t>+12</w:t>
      </w:r>
      <w:r w:rsidR="00BB55DA" w:rsidRPr="00C54BB5">
        <w:t xml:space="preserve"> HP </w:t>
      </w:r>
      <w:r w:rsidR="00BB55DA" w:rsidRPr="00C54BB5">
        <w:rPr>
          <w:color w:val="980000"/>
          <w:sz w:val="16"/>
          <w:szCs w:val="16"/>
        </w:rPr>
        <w:t>(+10)</w:t>
      </w:r>
    </w:p>
    <w:p w:rsidR="00807D93" w:rsidRDefault="00807D93" w:rsidP="00807D93">
      <w:pPr>
        <w:ind w:left="709"/>
        <w:rPr>
          <w:color w:val="980000"/>
          <w:sz w:val="16"/>
          <w:szCs w:val="16"/>
        </w:rPr>
      </w:pPr>
    </w:p>
    <w:p w:rsidR="003C706C" w:rsidRPr="00C54BB5" w:rsidRDefault="00BB55DA" w:rsidP="00807D93">
      <w:pPr>
        <w:ind w:left="709"/>
      </w:pPr>
      <w:r w:rsidRPr="00807D93">
        <w:rPr>
          <w:i/>
        </w:rPr>
        <w:t>Shamans</w:t>
      </w:r>
      <w:r w:rsidR="00807D93">
        <w:tab/>
      </w:r>
      <w:r w:rsidRPr="00C54BB5">
        <w:t xml:space="preserve">level 2: gains </w:t>
      </w:r>
      <w:r w:rsidRPr="00C54BB5">
        <w:rPr>
          <w:b/>
        </w:rPr>
        <w:t>+8</w:t>
      </w:r>
      <w:r w:rsidRPr="00C54BB5">
        <w:t xml:space="preserve"> HP </w:t>
      </w:r>
      <w:r w:rsidRPr="00C54BB5">
        <w:rPr>
          <w:color w:val="980000"/>
          <w:sz w:val="16"/>
          <w:szCs w:val="16"/>
        </w:rPr>
        <w:t>(+7)</w:t>
      </w:r>
      <w:r w:rsidRPr="00C54BB5">
        <w:br w:type="page"/>
      </w:r>
    </w:p>
    <w:p w:rsidR="003C706C" w:rsidRPr="00C54BB5" w:rsidRDefault="00BB55DA">
      <w:pPr>
        <w:pStyle w:val="1"/>
      </w:pPr>
      <w:bookmarkStart w:id="91" w:name="_oh4wmxytfsu"/>
      <w:bookmarkEnd w:id="91"/>
      <w:r w:rsidRPr="00C54BB5">
        <w:lastRenderedPageBreak/>
        <w:t>New Morale &amp; Luck formula</w:t>
      </w:r>
    </w:p>
    <w:p w:rsidR="003C706C" w:rsidRPr="00C54BB5" w:rsidRDefault="003C706C">
      <w:pPr>
        <w:pBdr>
          <w:top w:val="nil"/>
          <w:left w:val="nil"/>
          <w:bottom w:val="nil"/>
          <w:right w:val="nil"/>
          <w:between w:val="nil"/>
        </w:pBdr>
        <w:rPr>
          <w:rFonts w:ascii="Trebuchet MS" w:eastAsia="Trebuchet MS" w:hAnsi="Trebuchet MS" w:cs="Trebuchet MS"/>
          <w:color w:val="333333"/>
          <w:sz w:val="21"/>
          <w:szCs w:val="21"/>
          <w:highlight w:val="white"/>
        </w:rPr>
      </w:pPr>
    </w:p>
    <w:p w:rsidR="003C706C" w:rsidRPr="00B12665" w:rsidRDefault="00BB55DA">
      <w:pPr>
        <w:pBdr>
          <w:top w:val="nil"/>
          <w:left w:val="nil"/>
          <w:bottom w:val="nil"/>
          <w:right w:val="nil"/>
          <w:between w:val="nil"/>
        </w:pBdr>
        <w:rPr>
          <w:rFonts w:eastAsia="Trebuchet MS" w:cs="Trebuchet MS"/>
          <w:color w:val="333333"/>
          <w:highlight w:val="white"/>
        </w:rPr>
      </w:pPr>
      <w:r w:rsidRPr="00B12665">
        <w:rPr>
          <w:color w:val="333333"/>
          <w:highlight w:val="white"/>
        </w:rPr>
        <w:t>At the start of the combat each player have a counter</w:t>
      </w:r>
      <w:r w:rsidRPr="00B12665">
        <w:rPr>
          <w:i/>
          <w:color w:val="333333"/>
          <w:highlight w:val="white"/>
        </w:rPr>
        <w:t xml:space="preserve"> </w:t>
      </w:r>
      <w:r w:rsidRPr="00B12665">
        <w:rPr>
          <w:color w:val="333333"/>
          <w:highlight w:val="white"/>
        </w:rPr>
        <w:t>m = 0.</w:t>
      </w:r>
    </w:p>
    <w:p w:rsidR="003C706C" w:rsidRPr="00B12665" w:rsidRDefault="003C706C">
      <w:pPr>
        <w:pBdr>
          <w:top w:val="nil"/>
          <w:left w:val="nil"/>
          <w:bottom w:val="nil"/>
          <w:right w:val="nil"/>
          <w:between w:val="nil"/>
        </w:pBdr>
      </w:pPr>
    </w:p>
    <w:p w:rsidR="003C706C" w:rsidRPr="00B12665" w:rsidRDefault="00BB55DA">
      <w:pPr>
        <w:pBdr>
          <w:top w:val="nil"/>
          <w:left w:val="nil"/>
          <w:bottom w:val="nil"/>
          <w:right w:val="nil"/>
          <w:between w:val="nil"/>
        </w:pBdr>
        <w:rPr>
          <w:rFonts w:eastAsia="Trebuchet MS" w:cs="Trebuchet MS"/>
          <w:color w:val="333333"/>
          <w:highlight w:val="white"/>
        </w:rPr>
      </w:pPr>
      <w:r w:rsidRPr="00B12665">
        <w:rPr>
          <w:color w:val="333333"/>
          <w:highlight w:val="white"/>
        </w:rPr>
        <w:t>The chance of triggering the positive/negative morale or luck effects is as follows (x = current morale/luck points):</w:t>
      </w:r>
    </w:p>
    <w:p w:rsidR="003C706C" w:rsidRPr="00B12665" w:rsidRDefault="003C706C">
      <w:pPr>
        <w:pBdr>
          <w:top w:val="nil"/>
          <w:left w:val="nil"/>
          <w:bottom w:val="nil"/>
          <w:right w:val="nil"/>
          <w:between w:val="nil"/>
        </w:pBdr>
        <w:rPr>
          <w:rFonts w:eastAsia="Trebuchet MS" w:cs="Trebuchet MS"/>
          <w:color w:val="333333"/>
          <w:highlight w:val="white"/>
        </w:rPr>
      </w:pPr>
    </w:p>
    <w:p w:rsidR="003C706C" w:rsidRPr="00B12665" w:rsidRDefault="00BB55DA">
      <w:pPr>
        <w:pBdr>
          <w:top w:val="nil"/>
          <w:left w:val="nil"/>
          <w:bottom w:val="nil"/>
          <w:right w:val="nil"/>
          <w:between w:val="nil"/>
        </w:pBdr>
        <w:rPr>
          <w:rFonts w:eastAsia="Trebuchet MS" w:cs="Trebuchet MS"/>
          <w:color w:val="333333"/>
          <w:highlight w:val="white"/>
        </w:rPr>
      </w:pPr>
      <w:r w:rsidRPr="00B12665">
        <w:rPr>
          <w:color w:val="333333"/>
          <w:highlight w:val="white"/>
        </w:rPr>
        <w:t>P(i) = |x| * 0,1 + m[i-1] * 0,1 * sgn(x)</w:t>
      </w:r>
    </w:p>
    <w:p w:rsidR="003C706C" w:rsidRPr="00B12665" w:rsidRDefault="00BB55DA">
      <w:pPr>
        <w:pBdr>
          <w:top w:val="nil"/>
          <w:left w:val="nil"/>
          <w:bottom w:val="nil"/>
          <w:right w:val="nil"/>
          <w:between w:val="nil"/>
        </w:pBdr>
        <w:rPr>
          <w:rFonts w:eastAsia="Trebuchet MS" w:cs="Trebuchet MS"/>
          <w:color w:val="333333"/>
          <w:highlight w:val="white"/>
        </w:rPr>
      </w:pPr>
      <w:r w:rsidRPr="00B12665">
        <w:rPr>
          <w:color w:val="333333"/>
          <w:highlight w:val="white"/>
        </w:rPr>
        <w:t>P(i) will be in the following range [0; 0,2 * |x|]</w:t>
      </w:r>
    </w:p>
    <w:p w:rsidR="003C706C" w:rsidRPr="00B12665" w:rsidRDefault="003C706C">
      <w:pPr>
        <w:pBdr>
          <w:top w:val="nil"/>
          <w:left w:val="nil"/>
          <w:bottom w:val="nil"/>
          <w:right w:val="nil"/>
          <w:between w:val="nil"/>
        </w:pBdr>
      </w:pPr>
    </w:p>
    <w:p w:rsidR="003C706C" w:rsidRPr="00B12665" w:rsidRDefault="00BB55DA">
      <w:pPr>
        <w:pBdr>
          <w:top w:val="nil"/>
          <w:left w:val="nil"/>
          <w:bottom w:val="nil"/>
          <w:right w:val="nil"/>
          <w:between w:val="nil"/>
        </w:pBdr>
        <w:rPr>
          <w:rFonts w:eastAsia="Trebuchet MS" w:cs="Trebuchet MS"/>
          <w:color w:val="333333"/>
          <w:highlight w:val="white"/>
        </w:rPr>
      </w:pPr>
      <w:r w:rsidRPr="00B12665">
        <w:rPr>
          <w:color w:val="333333"/>
          <w:highlight w:val="white"/>
        </w:rPr>
        <w:t>after each action the counter m is modified:</w:t>
      </w:r>
    </w:p>
    <w:p w:rsidR="003C706C" w:rsidRPr="00B12665" w:rsidRDefault="003C706C">
      <w:pPr>
        <w:pBdr>
          <w:top w:val="nil"/>
          <w:left w:val="nil"/>
          <w:bottom w:val="nil"/>
          <w:right w:val="nil"/>
          <w:between w:val="nil"/>
        </w:pBdr>
      </w:pPr>
    </w:p>
    <w:p w:rsidR="003C706C" w:rsidRPr="00B12665" w:rsidRDefault="00BB55DA">
      <w:pPr>
        <w:pBdr>
          <w:top w:val="nil"/>
          <w:left w:val="nil"/>
          <w:bottom w:val="nil"/>
          <w:right w:val="nil"/>
          <w:between w:val="nil"/>
        </w:pBdr>
        <w:rPr>
          <w:rFonts w:eastAsia="Trebuchet MS" w:cs="Trebuchet MS"/>
          <w:color w:val="333333"/>
          <w:highlight w:val="white"/>
        </w:rPr>
      </w:pPr>
      <w:r w:rsidRPr="00B12665">
        <w:rPr>
          <w:color w:val="333333"/>
          <w:highlight w:val="white"/>
        </w:rPr>
        <w:t>if the positive/negative effect was triggered:</w:t>
      </w:r>
    </w:p>
    <w:p w:rsidR="003C706C" w:rsidRPr="00B12665" w:rsidRDefault="00BB55DA">
      <w:pPr>
        <w:pBdr>
          <w:top w:val="nil"/>
          <w:left w:val="nil"/>
          <w:bottom w:val="nil"/>
          <w:right w:val="nil"/>
          <w:between w:val="nil"/>
        </w:pBdr>
        <w:rPr>
          <w:rFonts w:eastAsia="Trebuchet MS" w:cs="Trebuchet MS"/>
          <w:color w:val="333333"/>
          <w:highlight w:val="white"/>
        </w:rPr>
      </w:pPr>
      <w:r w:rsidRPr="00B12665">
        <w:rPr>
          <w:color w:val="333333"/>
          <w:highlight w:val="white"/>
        </w:rPr>
        <w:t>m(i) = m[i-1] + x - 10 * sgn(x)</w:t>
      </w:r>
    </w:p>
    <w:p w:rsidR="003C706C" w:rsidRPr="00B12665" w:rsidRDefault="003C706C">
      <w:pPr>
        <w:pBdr>
          <w:top w:val="nil"/>
          <w:left w:val="nil"/>
          <w:bottom w:val="nil"/>
          <w:right w:val="nil"/>
          <w:between w:val="nil"/>
        </w:pBdr>
      </w:pPr>
    </w:p>
    <w:p w:rsidR="003C706C" w:rsidRPr="00B12665" w:rsidRDefault="00BB55DA">
      <w:pPr>
        <w:pBdr>
          <w:top w:val="nil"/>
          <w:left w:val="nil"/>
          <w:bottom w:val="nil"/>
          <w:right w:val="nil"/>
          <w:between w:val="nil"/>
        </w:pBdr>
        <w:rPr>
          <w:rFonts w:eastAsia="Trebuchet MS" w:cs="Trebuchet MS"/>
          <w:color w:val="333333"/>
          <w:highlight w:val="white"/>
        </w:rPr>
      </w:pPr>
      <w:r w:rsidRPr="00B12665">
        <w:rPr>
          <w:color w:val="333333"/>
          <w:highlight w:val="white"/>
        </w:rPr>
        <w:t>if the effect was not triggered:</w:t>
      </w:r>
    </w:p>
    <w:p w:rsidR="003C706C" w:rsidRPr="00B12665" w:rsidRDefault="00BB55DA">
      <w:pPr>
        <w:pBdr>
          <w:top w:val="nil"/>
          <w:left w:val="nil"/>
          <w:bottom w:val="nil"/>
          <w:right w:val="nil"/>
          <w:between w:val="nil"/>
        </w:pBdr>
        <w:rPr>
          <w:rFonts w:eastAsia="Trebuchet MS" w:cs="Trebuchet MS"/>
          <w:color w:val="333333"/>
          <w:highlight w:val="white"/>
        </w:rPr>
      </w:pPr>
      <w:r w:rsidRPr="00B12665">
        <w:rPr>
          <w:color w:val="333333"/>
          <w:highlight w:val="white"/>
        </w:rPr>
        <w:t>m(i) = m[i-1] + x</w:t>
      </w:r>
    </w:p>
    <w:p w:rsidR="003C706C" w:rsidRPr="00B12665" w:rsidRDefault="003C706C">
      <w:pPr>
        <w:pBdr>
          <w:top w:val="nil"/>
          <w:left w:val="nil"/>
          <w:bottom w:val="nil"/>
          <w:right w:val="nil"/>
          <w:between w:val="nil"/>
        </w:pBdr>
      </w:pPr>
    </w:p>
    <w:p w:rsidR="003C706C" w:rsidRPr="00B12665" w:rsidRDefault="00BB55DA">
      <w:pPr>
        <w:pBdr>
          <w:top w:val="nil"/>
          <w:left w:val="nil"/>
          <w:bottom w:val="nil"/>
          <w:right w:val="nil"/>
          <w:between w:val="nil"/>
        </w:pBdr>
        <w:rPr>
          <w:rFonts w:eastAsia="Trebuchet MS" w:cs="Trebuchet MS"/>
          <w:color w:val="333333"/>
          <w:highlight w:val="white"/>
        </w:rPr>
      </w:pPr>
      <w:r w:rsidRPr="00B12665">
        <w:rPr>
          <w:color w:val="333333"/>
          <w:highlight w:val="white"/>
        </w:rPr>
        <w:t>Some units take two consecutive actions when using certain abilities and the morale checks can apply to both (harpooners, imperial griffins, red dragons).</w:t>
      </w:r>
    </w:p>
    <w:p w:rsidR="003C706C" w:rsidRPr="00B12665" w:rsidRDefault="003C706C">
      <w:pPr>
        <w:pBdr>
          <w:top w:val="nil"/>
          <w:left w:val="nil"/>
          <w:bottom w:val="nil"/>
          <w:right w:val="nil"/>
          <w:between w:val="nil"/>
        </w:pBdr>
        <w:rPr>
          <w:rFonts w:eastAsia="Trebuchet MS" w:cs="Trebuchet MS"/>
          <w:color w:val="333333"/>
          <w:highlight w:val="white"/>
        </w:rPr>
      </w:pPr>
    </w:p>
    <w:p w:rsidR="003C706C" w:rsidRPr="00B12665" w:rsidRDefault="00BB55DA">
      <w:pPr>
        <w:pBdr>
          <w:top w:val="nil"/>
          <w:left w:val="nil"/>
          <w:bottom w:val="nil"/>
          <w:right w:val="nil"/>
          <w:between w:val="nil"/>
        </w:pBdr>
        <w:rPr>
          <w:color w:val="333333"/>
        </w:rPr>
      </w:pPr>
      <w:r w:rsidRPr="00B12665">
        <w:rPr>
          <w:color w:val="333333"/>
          <w:highlight w:val="white"/>
        </w:rPr>
        <w:t>Waiting in comb</w:t>
      </w:r>
      <w:r w:rsidR="00807D93" w:rsidRPr="00B12665">
        <w:rPr>
          <w:color w:val="333333"/>
          <w:highlight w:val="white"/>
        </w:rPr>
        <w:t>at does not affect the counter</w:t>
      </w:r>
      <w:r w:rsidR="00B12665" w:rsidRPr="00B12665">
        <w:rPr>
          <w:color w:val="333333"/>
        </w:rPr>
        <w:t>.</w:t>
      </w:r>
    </w:p>
    <w:p w:rsidR="00B12665" w:rsidRDefault="00B12665">
      <w:pPr>
        <w:pBdr>
          <w:top w:val="nil"/>
          <w:left w:val="nil"/>
          <w:bottom w:val="nil"/>
          <w:right w:val="nil"/>
          <w:between w:val="nil"/>
        </w:pBdr>
        <w:rPr>
          <w:rFonts w:ascii="Trebuchet MS" w:hAnsi="Trebuchet MS"/>
          <w:color w:val="333333"/>
          <w:sz w:val="21"/>
          <w:szCs w:val="21"/>
        </w:rPr>
      </w:pPr>
    </w:p>
    <w:p w:rsidR="00B12665" w:rsidRDefault="00B12665">
      <w:pPr>
        <w:pBdr>
          <w:top w:val="nil"/>
          <w:left w:val="nil"/>
          <w:bottom w:val="nil"/>
          <w:right w:val="nil"/>
          <w:between w:val="nil"/>
        </w:pBdr>
        <w:rPr>
          <w:rFonts w:ascii="Trebuchet MS" w:hAnsi="Trebuchet MS"/>
          <w:color w:val="333333"/>
          <w:sz w:val="21"/>
          <w:szCs w:val="21"/>
        </w:rPr>
      </w:pPr>
    </w:p>
    <w:p w:rsidR="00B12665" w:rsidRDefault="00B12665">
      <w:pPr>
        <w:pBdr>
          <w:top w:val="nil"/>
          <w:left w:val="nil"/>
          <w:bottom w:val="nil"/>
          <w:right w:val="nil"/>
          <w:between w:val="nil"/>
        </w:pBdr>
        <w:rPr>
          <w:rFonts w:ascii="Trebuchet MS" w:hAnsi="Trebuchet MS"/>
          <w:color w:val="333333"/>
          <w:sz w:val="21"/>
          <w:szCs w:val="21"/>
        </w:rPr>
      </w:pPr>
    </w:p>
    <w:p w:rsidR="00B12665" w:rsidRDefault="00B12665">
      <w:pPr>
        <w:pBdr>
          <w:top w:val="nil"/>
          <w:left w:val="nil"/>
          <w:bottom w:val="nil"/>
          <w:right w:val="nil"/>
          <w:between w:val="nil"/>
        </w:pBdr>
        <w:rPr>
          <w:rFonts w:ascii="Trebuchet MS" w:hAnsi="Trebuchet MS"/>
          <w:color w:val="333333"/>
          <w:sz w:val="21"/>
          <w:szCs w:val="21"/>
        </w:rPr>
      </w:pPr>
    </w:p>
    <w:p w:rsidR="00B12665" w:rsidRDefault="00B12665">
      <w:pPr>
        <w:pBdr>
          <w:top w:val="nil"/>
          <w:left w:val="nil"/>
          <w:bottom w:val="nil"/>
          <w:right w:val="nil"/>
          <w:between w:val="nil"/>
        </w:pBdr>
        <w:rPr>
          <w:rFonts w:ascii="Trebuchet MS" w:hAnsi="Trebuchet MS"/>
          <w:color w:val="333333"/>
          <w:sz w:val="21"/>
          <w:szCs w:val="21"/>
        </w:rPr>
      </w:pPr>
    </w:p>
    <w:p w:rsidR="00B12665" w:rsidRPr="00531D97" w:rsidRDefault="00B12665" w:rsidP="00531D97">
      <w:pPr>
        <w:pStyle w:val="1"/>
      </w:pPr>
      <w:r>
        <w:t>Chance Factors for Creatures’ Abilities</w:t>
      </w:r>
    </w:p>
    <w:p w:rsidR="00B12665" w:rsidRPr="00531D97" w:rsidRDefault="00531D97" w:rsidP="00B12665">
      <w:pPr>
        <w:rPr>
          <w:rFonts w:eastAsia="Times New Roman" w:cs="Times New Roman"/>
          <w:szCs w:val="24"/>
        </w:rPr>
      </w:pPr>
      <w:r>
        <w:rPr>
          <w:rFonts w:eastAsia="Times New Roman" w:cs="Times New Roman"/>
          <w:szCs w:val="24"/>
        </w:rPr>
        <w:t xml:space="preserve">Here’s full list of abilities that have a chance factor, including </w:t>
      </w:r>
      <w:r w:rsidR="00D91479">
        <w:rPr>
          <w:rFonts w:eastAsia="Times New Roman" w:cs="Times New Roman"/>
          <w:szCs w:val="24"/>
        </w:rPr>
        <w:t>the abilities</w:t>
      </w:r>
      <w:r>
        <w:rPr>
          <w:rFonts w:eastAsia="Times New Roman" w:cs="Times New Roman"/>
          <w:szCs w:val="24"/>
        </w:rPr>
        <w:t xml:space="preserve"> that </w:t>
      </w:r>
      <w:r w:rsidR="0009789E">
        <w:rPr>
          <w:rFonts w:eastAsia="Times New Roman" w:cs="Times New Roman"/>
          <w:szCs w:val="24"/>
        </w:rPr>
        <w:t>have</w:t>
      </w:r>
      <w:r>
        <w:rPr>
          <w:rFonts w:eastAsia="Times New Roman" w:cs="Times New Roman"/>
          <w:szCs w:val="24"/>
        </w:rPr>
        <w:t xml:space="preserve"> not</w:t>
      </w:r>
      <w:r w:rsidR="0009789E">
        <w:rPr>
          <w:rFonts w:eastAsia="Times New Roman" w:cs="Times New Roman"/>
          <w:szCs w:val="24"/>
        </w:rPr>
        <w:t xml:space="preserve"> been</w:t>
      </w:r>
      <w:r>
        <w:rPr>
          <w:rFonts w:eastAsia="Times New Roman" w:cs="Times New Roman"/>
          <w:szCs w:val="24"/>
        </w:rPr>
        <w:t xml:space="preserve"> changed in RTA.</w:t>
      </w:r>
    </w:p>
    <w:p w:rsidR="00531D97" w:rsidRPr="00531D97" w:rsidRDefault="00531D97" w:rsidP="00B12665">
      <w:pPr>
        <w:rPr>
          <w:rFonts w:eastAsia="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98"/>
        <w:gridCol w:w="1347"/>
        <w:gridCol w:w="2835"/>
        <w:gridCol w:w="2835"/>
        <w:gridCol w:w="3143"/>
      </w:tblGrid>
      <w:tr w:rsidR="00B12665" w:rsidRPr="008C31C4" w:rsidTr="008C31C4">
        <w:tc>
          <w:tcPr>
            <w:tcW w:w="3998" w:type="dxa"/>
            <w:tcBorders>
              <w:top w:val="single" w:sz="12" w:space="0" w:color="B7B7B7"/>
              <w:left w:val="single" w:sz="12" w:space="0" w:color="B7B7B7"/>
              <w:bottom w:val="single" w:sz="12" w:space="0" w:color="B7B7B7"/>
              <w:right w:val="single" w:sz="8" w:space="0" w:color="B7B7B7"/>
            </w:tcBorders>
            <w:tcMar>
              <w:top w:w="100" w:type="dxa"/>
              <w:left w:w="100" w:type="dxa"/>
              <w:bottom w:w="100" w:type="dxa"/>
              <w:right w:w="100" w:type="dxa"/>
            </w:tcMar>
            <w:hideMark/>
          </w:tcPr>
          <w:p w:rsidR="00B12665" w:rsidRPr="00B12665" w:rsidRDefault="00B12665" w:rsidP="00B12665">
            <w:pPr>
              <w:jc w:val="center"/>
              <w:rPr>
                <w:rFonts w:ascii="Times New Roman" w:eastAsia="Times New Roman" w:hAnsi="Times New Roman" w:cs="Times New Roman"/>
                <w:sz w:val="24"/>
                <w:szCs w:val="24"/>
              </w:rPr>
            </w:pPr>
            <w:r>
              <w:rPr>
                <w:rFonts w:eastAsia="Times New Roman" w:cs="Times New Roman"/>
                <w:b/>
                <w:bCs/>
                <w:color w:val="000000"/>
              </w:rPr>
              <w:t>Ability</w:t>
            </w:r>
          </w:p>
        </w:tc>
        <w:tc>
          <w:tcPr>
            <w:tcW w:w="1347" w:type="dxa"/>
            <w:tcBorders>
              <w:top w:val="single" w:sz="12" w:space="0" w:color="B7B7B7"/>
              <w:left w:val="single" w:sz="8" w:space="0" w:color="B7B7B7"/>
              <w:bottom w:val="single" w:sz="12" w:space="0" w:color="B7B7B7"/>
              <w:right w:val="single" w:sz="8" w:space="0" w:color="B7B7B7"/>
            </w:tcBorders>
            <w:tcMar>
              <w:top w:w="100" w:type="dxa"/>
              <w:left w:w="100" w:type="dxa"/>
              <w:bottom w:w="100" w:type="dxa"/>
              <w:right w:w="100" w:type="dxa"/>
            </w:tcMar>
            <w:hideMark/>
          </w:tcPr>
          <w:p w:rsidR="00B12665" w:rsidRPr="00B12665" w:rsidRDefault="00B12665" w:rsidP="00B12665">
            <w:pPr>
              <w:jc w:val="center"/>
              <w:rPr>
                <w:rFonts w:ascii="Times New Roman" w:eastAsia="Times New Roman" w:hAnsi="Times New Roman" w:cs="Times New Roman"/>
                <w:sz w:val="24"/>
                <w:szCs w:val="24"/>
              </w:rPr>
            </w:pPr>
            <w:r>
              <w:rPr>
                <w:rFonts w:eastAsia="Times New Roman" w:cs="Times New Roman"/>
                <w:b/>
                <w:bCs/>
                <w:color w:val="000000"/>
              </w:rPr>
              <w:t>Factor</w:t>
            </w:r>
          </w:p>
        </w:tc>
        <w:tc>
          <w:tcPr>
            <w:tcW w:w="2835" w:type="dxa"/>
            <w:tcBorders>
              <w:top w:val="single" w:sz="12" w:space="0" w:color="B7B7B7"/>
              <w:left w:val="single" w:sz="8" w:space="0" w:color="B7B7B7"/>
              <w:bottom w:val="single" w:sz="12" w:space="0" w:color="B7B7B7"/>
              <w:right w:val="single" w:sz="8" w:space="0" w:color="B7B7B7"/>
            </w:tcBorders>
            <w:tcMar>
              <w:top w:w="100" w:type="dxa"/>
              <w:left w:w="100" w:type="dxa"/>
              <w:bottom w:w="100" w:type="dxa"/>
              <w:right w:w="100" w:type="dxa"/>
            </w:tcMar>
            <w:hideMark/>
          </w:tcPr>
          <w:p w:rsidR="00B12665" w:rsidRPr="00B12665" w:rsidRDefault="00B12665" w:rsidP="00B12665">
            <w:pPr>
              <w:jc w:val="center"/>
              <w:rPr>
                <w:rFonts w:ascii="Times New Roman" w:eastAsia="Times New Roman" w:hAnsi="Times New Roman" w:cs="Times New Roman"/>
                <w:sz w:val="24"/>
                <w:szCs w:val="24"/>
              </w:rPr>
            </w:pPr>
            <w:r>
              <w:rPr>
                <w:rFonts w:eastAsia="Times New Roman" w:cs="Times New Roman"/>
                <w:b/>
                <w:bCs/>
                <w:color w:val="000000"/>
              </w:rPr>
              <w:t>Target</w:t>
            </w:r>
            <w:r w:rsidRPr="00B12665">
              <w:rPr>
                <w:rFonts w:eastAsia="Times New Roman" w:cs="Times New Roman"/>
                <w:b/>
                <w:bCs/>
                <w:color w:val="000000"/>
              </w:rPr>
              <w:t xml:space="preserve"> HP </w:t>
            </w:r>
            <w:r>
              <w:rPr>
                <w:rFonts w:eastAsia="Times New Roman" w:cs="Times New Roman"/>
                <w:b/>
                <w:bCs/>
                <w:color w:val="000000"/>
              </w:rPr>
              <w:t>is computed before/after the hit</w:t>
            </w:r>
          </w:p>
        </w:tc>
        <w:tc>
          <w:tcPr>
            <w:tcW w:w="2835" w:type="dxa"/>
            <w:tcBorders>
              <w:top w:val="single" w:sz="12" w:space="0" w:color="B7B7B7"/>
              <w:left w:val="single" w:sz="8" w:space="0" w:color="B7B7B7"/>
              <w:bottom w:val="single" w:sz="12" w:space="0" w:color="B7B7B7"/>
              <w:right w:val="single" w:sz="8" w:space="0" w:color="B7B7B7"/>
            </w:tcBorders>
            <w:tcMar>
              <w:top w:w="100" w:type="dxa"/>
              <w:left w:w="100" w:type="dxa"/>
              <w:bottom w:w="100" w:type="dxa"/>
              <w:right w:w="100" w:type="dxa"/>
            </w:tcMar>
            <w:hideMark/>
          </w:tcPr>
          <w:p w:rsidR="00B12665" w:rsidRPr="00B12665" w:rsidRDefault="00B12665" w:rsidP="00B12665">
            <w:pPr>
              <w:jc w:val="center"/>
              <w:rPr>
                <w:rFonts w:ascii="Times New Roman" w:eastAsia="Times New Roman" w:hAnsi="Times New Roman" w:cs="Times New Roman"/>
                <w:sz w:val="24"/>
                <w:szCs w:val="24"/>
              </w:rPr>
            </w:pPr>
            <w:r>
              <w:rPr>
                <w:rFonts w:eastAsia="Times New Roman" w:cs="Times New Roman"/>
                <w:b/>
                <w:bCs/>
                <w:color w:val="000000"/>
              </w:rPr>
              <w:t>Triggers on retaliations</w:t>
            </w:r>
          </w:p>
        </w:tc>
        <w:tc>
          <w:tcPr>
            <w:tcW w:w="3143" w:type="dxa"/>
            <w:tcBorders>
              <w:top w:val="single" w:sz="12" w:space="0" w:color="B7B7B7"/>
              <w:left w:val="single" w:sz="8" w:space="0" w:color="B7B7B7"/>
              <w:bottom w:val="single" w:sz="12" w:space="0" w:color="B7B7B7"/>
              <w:right w:val="single" w:sz="12" w:space="0" w:color="B7B7B7"/>
            </w:tcBorders>
            <w:tcMar>
              <w:top w:w="100" w:type="dxa"/>
              <w:left w:w="100" w:type="dxa"/>
              <w:bottom w:w="100" w:type="dxa"/>
              <w:right w:w="100" w:type="dxa"/>
            </w:tcMar>
            <w:hideMark/>
          </w:tcPr>
          <w:p w:rsidR="00B12665" w:rsidRPr="00B12665" w:rsidRDefault="00B12665" w:rsidP="00B12665">
            <w:pPr>
              <w:jc w:val="center"/>
              <w:rPr>
                <w:rFonts w:ascii="Times New Roman" w:eastAsia="Times New Roman" w:hAnsi="Times New Roman" w:cs="Times New Roman"/>
                <w:sz w:val="24"/>
                <w:szCs w:val="24"/>
              </w:rPr>
            </w:pPr>
            <w:r>
              <w:rPr>
                <w:rFonts w:eastAsia="Times New Roman" w:cs="Times New Roman"/>
                <w:b/>
                <w:bCs/>
                <w:color w:val="000000"/>
              </w:rPr>
              <w:t>Triggers in melee</w:t>
            </w:r>
          </w:p>
          <w:p w:rsidR="00B12665" w:rsidRPr="008C31C4" w:rsidRDefault="00B12665" w:rsidP="00B12665">
            <w:pPr>
              <w:jc w:val="center"/>
              <w:rPr>
                <w:rFonts w:ascii="Times New Roman" w:eastAsia="Times New Roman" w:hAnsi="Times New Roman" w:cs="Times New Roman"/>
                <w:sz w:val="24"/>
                <w:szCs w:val="24"/>
              </w:rPr>
            </w:pPr>
            <w:r w:rsidRPr="008C31C4">
              <w:rPr>
                <w:rFonts w:eastAsia="Times New Roman" w:cs="Times New Roman"/>
                <w:b/>
                <w:bCs/>
                <w:color w:val="000000"/>
              </w:rPr>
              <w:t>(</w:t>
            </w:r>
            <w:r>
              <w:rPr>
                <w:rFonts w:eastAsia="Times New Roman" w:cs="Times New Roman"/>
                <w:b/>
                <w:bCs/>
                <w:color w:val="000000"/>
              </w:rPr>
              <w:t>for shooters</w:t>
            </w:r>
            <w:r w:rsidRPr="008C31C4">
              <w:rPr>
                <w:rFonts w:eastAsia="Times New Roman" w:cs="Times New Roman"/>
                <w:b/>
                <w:bCs/>
                <w:color w:val="000000"/>
              </w:rPr>
              <w:t>)</w:t>
            </w:r>
          </w:p>
        </w:tc>
      </w:tr>
      <w:tr w:rsidR="00B12665" w:rsidRPr="00B12665" w:rsidTr="008C31C4">
        <w:tc>
          <w:tcPr>
            <w:tcW w:w="3998" w:type="dxa"/>
            <w:tcBorders>
              <w:top w:val="single" w:sz="12"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B12665" w:rsidRPr="00B12665" w:rsidRDefault="00B12665" w:rsidP="00B12665">
            <w:pPr>
              <w:rPr>
                <w:rFonts w:ascii="Times New Roman" w:eastAsia="Times New Roman" w:hAnsi="Times New Roman" w:cs="Times New Roman"/>
                <w:sz w:val="24"/>
                <w:szCs w:val="24"/>
              </w:rPr>
            </w:pPr>
            <w:r>
              <w:rPr>
                <w:rFonts w:eastAsia="Times New Roman" w:cs="Times New Roman"/>
                <w:color w:val="000000"/>
              </w:rPr>
              <w:t>Assault</w:t>
            </w:r>
          </w:p>
        </w:tc>
        <w:tc>
          <w:tcPr>
            <w:tcW w:w="1347" w:type="dxa"/>
            <w:tcBorders>
              <w:top w:val="single" w:sz="12"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B12665" w:rsidRPr="00B12665" w:rsidRDefault="00B12665" w:rsidP="00B12665">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1</w:t>
            </w:r>
          </w:p>
        </w:tc>
        <w:tc>
          <w:tcPr>
            <w:tcW w:w="2835" w:type="dxa"/>
            <w:tcBorders>
              <w:top w:val="single" w:sz="12"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B12665" w:rsidRPr="00531D97" w:rsidRDefault="00531D97" w:rsidP="00B12665">
            <w:pPr>
              <w:jc w:val="center"/>
              <w:rPr>
                <w:rFonts w:ascii="Times New Roman" w:eastAsia="Times New Roman" w:hAnsi="Times New Roman" w:cs="Times New Roman"/>
                <w:sz w:val="24"/>
                <w:szCs w:val="24"/>
              </w:rPr>
            </w:pPr>
            <w:r>
              <w:rPr>
                <w:rFonts w:eastAsia="Times New Roman" w:cs="Times New Roman"/>
                <w:color w:val="000000"/>
              </w:rPr>
              <w:t>after</w:t>
            </w:r>
          </w:p>
        </w:tc>
        <w:tc>
          <w:tcPr>
            <w:tcW w:w="2835" w:type="dxa"/>
            <w:tcBorders>
              <w:top w:val="single" w:sz="12"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B12665" w:rsidRPr="00531D97" w:rsidRDefault="00531D97" w:rsidP="00B12665">
            <w:pPr>
              <w:jc w:val="center"/>
              <w:rPr>
                <w:rFonts w:ascii="Times New Roman" w:eastAsia="Times New Roman" w:hAnsi="Times New Roman" w:cs="Times New Roman"/>
                <w:sz w:val="24"/>
                <w:szCs w:val="24"/>
              </w:rPr>
            </w:pPr>
            <w:r>
              <w:rPr>
                <w:rFonts w:eastAsia="Times New Roman" w:cs="Times New Roman"/>
                <w:color w:val="000000"/>
              </w:rPr>
              <w:t>no</w:t>
            </w:r>
          </w:p>
        </w:tc>
        <w:tc>
          <w:tcPr>
            <w:tcW w:w="3143" w:type="dxa"/>
            <w:tcBorders>
              <w:top w:val="single" w:sz="12" w:space="0" w:color="B7B7B7"/>
              <w:left w:val="single" w:sz="8" w:space="0" w:color="B7B7B7"/>
              <w:bottom w:val="single" w:sz="8" w:space="0" w:color="B7B7B7"/>
              <w:right w:val="single" w:sz="12" w:space="0" w:color="B7B7B7"/>
            </w:tcBorders>
            <w:tcMar>
              <w:top w:w="100" w:type="dxa"/>
              <w:left w:w="100" w:type="dxa"/>
              <w:bottom w:w="100" w:type="dxa"/>
              <w:right w:w="100" w:type="dxa"/>
            </w:tcMar>
          </w:tcPr>
          <w:p w:rsidR="00B12665" w:rsidRPr="00B12665" w:rsidRDefault="00B12665" w:rsidP="00B12665">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r>
      <w:tr w:rsidR="00B17C17" w:rsidRPr="00B12665" w:rsidTr="00B17C17">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B17C17" w:rsidRPr="00B12665" w:rsidRDefault="00B17C17" w:rsidP="00B12665">
            <w:pPr>
              <w:rPr>
                <w:rFonts w:ascii="Times New Roman" w:eastAsia="Times New Roman" w:hAnsi="Times New Roman" w:cs="Times New Roman"/>
                <w:sz w:val="24"/>
                <w:szCs w:val="24"/>
              </w:rPr>
            </w:pPr>
            <w:r>
              <w:rPr>
                <w:rFonts w:eastAsia="Times New Roman" w:cs="Times New Roman"/>
                <w:color w:val="000000"/>
              </w:rPr>
              <w:t>Bash (Conscripts, Footmen, Squires)</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B17C17" w:rsidRPr="00B17C17" w:rsidRDefault="00B17C17" w:rsidP="00B12665">
            <w:pPr>
              <w:jc w:val="center"/>
              <w:rPr>
                <w:rFonts w:ascii="Times New Roman" w:eastAsia="Times New Roman" w:hAnsi="Times New Roman" w:cs="Times New Roman"/>
                <w:sz w:val="24"/>
                <w:szCs w:val="24"/>
              </w:rPr>
            </w:pPr>
            <w:r>
              <w:rPr>
                <w:rFonts w:eastAsia="Times New Roman" w:cs="Times New Roman"/>
                <w:color w:val="000000"/>
              </w:rPr>
              <w:t>1.5</w:t>
            </w:r>
          </w:p>
        </w:tc>
        <w:tc>
          <w:tcPr>
            <w:tcW w:w="2835" w:type="dxa"/>
            <w:vMerge w:val="restart"/>
            <w:tcBorders>
              <w:top w:val="single" w:sz="8" w:space="0" w:color="B7B7B7"/>
              <w:left w:val="single" w:sz="8" w:space="0" w:color="B7B7B7"/>
              <w:right w:val="single" w:sz="8" w:space="0" w:color="B7B7B7"/>
            </w:tcBorders>
            <w:tcMar>
              <w:top w:w="100" w:type="dxa"/>
              <w:left w:w="100" w:type="dxa"/>
              <w:bottom w:w="100" w:type="dxa"/>
              <w:right w:w="100" w:type="dxa"/>
            </w:tcMar>
            <w:vAlign w:val="center"/>
          </w:tcPr>
          <w:p w:rsidR="00B17C17" w:rsidRPr="00531D97" w:rsidRDefault="00531D97" w:rsidP="00B17C17">
            <w:pPr>
              <w:jc w:val="center"/>
              <w:rPr>
                <w:rFonts w:ascii="Times New Roman" w:eastAsia="Times New Roman" w:hAnsi="Times New Roman" w:cs="Times New Roman"/>
                <w:sz w:val="24"/>
                <w:szCs w:val="24"/>
              </w:rPr>
            </w:pPr>
            <w:r>
              <w:rPr>
                <w:rFonts w:eastAsia="Times New Roman" w:cs="Times New Roman"/>
                <w:color w:val="000000"/>
              </w:rPr>
              <w:t>before</w:t>
            </w:r>
          </w:p>
        </w:tc>
        <w:tc>
          <w:tcPr>
            <w:tcW w:w="2835" w:type="dxa"/>
            <w:vMerge w:val="restart"/>
            <w:tcBorders>
              <w:top w:val="single" w:sz="8" w:space="0" w:color="B7B7B7"/>
              <w:left w:val="single" w:sz="8" w:space="0" w:color="B7B7B7"/>
              <w:right w:val="single" w:sz="8" w:space="0" w:color="B7B7B7"/>
            </w:tcBorders>
            <w:tcMar>
              <w:top w:w="100" w:type="dxa"/>
              <w:left w:w="100" w:type="dxa"/>
              <w:bottom w:w="100" w:type="dxa"/>
              <w:right w:w="100" w:type="dxa"/>
            </w:tcMar>
            <w:vAlign w:val="center"/>
          </w:tcPr>
          <w:p w:rsidR="00B17C17" w:rsidRPr="00B12665" w:rsidRDefault="00531D97" w:rsidP="00B17C17">
            <w:pPr>
              <w:jc w:val="center"/>
              <w:rPr>
                <w:rFonts w:ascii="Times New Roman" w:eastAsia="Times New Roman" w:hAnsi="Times New Roman" w:cs="Times New Roman"/>
                <w:sz w:val="24"/>
                <w:szCs w:val="24"/>
                <w:lang w:val="ru-RU"/>
              </w:rPr>
            </w:pPr>
            <w:r>
              <w:rPr>
                <w:rFonts w:eastAsia="Times New Roman" w:cs="Times New Roman"/>
                <w:color w:val="000000"/>
              </w:rPr>
              <w:t>no</w:t>
            </w:r>
          </w:p>
        </w:tc>
        <w:tc>
          <w:tcPr>
            <w:tcW w:w="3143" w:type="dxa"/>
            <w:vMerge w:val="restart"/>
            <w:tcBorders>
              <w:top w:val="single" w:sz="8" w:space="0" w:color="B7B7B7"/>
              <w:left w:val="single" w:sz="8" w:space="0" w:color="B7B7B7"/>
              <w:right w:val="single" w:sz="12" w:space="0" w:color="B7B7B7"/>
            </w:tcBorders>
            <w:tcMar>
              <w:top w:w="100" w:type="dxa"/>
              <w:left w:w="100" w:type="dxa"/>
              <w:bottom w:w="100" w:type="dxa"/>
              <w:right w:w="100" w:type="dxa"/>
            </w:tcMar>
            <w:vAlign w:val="center"/>
          </w:tcPr>
          <w:p w:rsidR="00B17C17" w:rsidRPr="00B12665" w:rsidRDefault="00B17C17" w:rsidP="00B17C17">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r>
      <w:tr w:rsidR="00B17C17" w:rsidRPr="00B17C17" w:rsidTr="0049269B">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B17C17" w:rsidRDefault="00B17C17" w:rsidP="00B12665">
            <w:pPr>
              <w:rPr>
                <w:rFonts w:eastAsia="Times New Roman" w:cs="Times New Roman"/>
                <w:color w:val="000000"/>
              </w:rPr>
            </w:pPr>
            <w:r>
              <w:rPr>
                <w:rFonts w:eastAsia="Times New Roman" w:cs="Times New Roman"/>
                <w:color w:val="000000"/>
              </w:rPr>
              <w:t>Bash (others)</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B17C17" w:rsidRPr="00B17C17" w:rsidRDefault="00B17C17" w:rsidP="00B12665">
            <w:pPr>
              <w:jc w:val="center"/>
              <w:rPr>
                <w:rFonts w:eastAsia="Times New Roman" w:cs="Times New Roman"/>
                <w:color w:val="000000"/>
              </w:rPr>
            </w:pPr>
            <w:r>
              <w:rPr>
                <w:rFonts w:eastAsia="Times New Roman" w:cs="Times New Roman"/>
                <w:color w:val="000000"/>
              </w:rPr>
              <w:t>1</w:t>
            </w:r>
            <w:r w:rsidRPr="00B17C17">
              <w:rPr>
                <w:rFonts w:eastAsia="Times New Roman" w:cs="Times New Roman"/>
                <w:color w:val="000000"/>
              </w:rPr>
              <w:t xml:space="preserve"> </w:t>
            </w:r>
            <w:r w:rsidRPr="00B17C17">
              <w:rPr>
                <w:rFonts w:eastAsia="Times New Roman" w:cs="Times New Roman"/>
                <w:color w:val="980000"/>
              </w:rPr>
              <w:t>(1.5)</w:t>
            </w:r>
          </w:p>
        </w:tc>
        <w:tc>
          <w:tcPr>
            <w:tcW w:w="2835" w:type="dxa"/>
            <w:vMerge/>
            <w:tcBorders>
              <w:left w:val="single" w:sz="8" w:space="0" w:color="B7B7B7"/>
              <w:bottom w:val="single" w:sz="8" w:space="0" w:color="B7B7B7"/>
              <w:right w:val="single" w:sz="8" w:space="0" w:color="B7B7B7"/>
            </w:tcBorders>
            <w:tcMar>
              <w:top w:w="100" w:type="dxa"/>
              <w:left w:w="100" w:type="dxa"/>
              <w:bottom w:w="100" w:type="dxa"/>
              <w:right w:w="100" w:type="dxa"/>
            </w:tcMar>
          </w:tcPr>
          <w:p w:rsidR="00B17C17" w:rsidRPr="00B17C17" w:rsidRDefault="00B17C17" w:rsidP="00B12665">
            <w:pPr>
              <w:jc w:val="center"/>
              <w:rPr>
                <w:rFonts w:eastAsia="Times New Roman" w:cs="Times New Roman"/>
                <w:color w:val="000000"/>
              </w:rPr>
            </w:pPr>
          </w:p>
        </w:tc>
        <w:tc>
          <w:tcPr>
            <w:tcW w:w="2835" w:type="dxa"/>
            <w:vMerge/>
            <w:tcBorders>
              <w:left w:val="single" w:sz="8" w:space="0" w:color="B7B7B7"/>
              <w:bottom w:val="single" w:sz="8" w:space="0" w:color="B7B7B7"/>
              <w:right w:val="single" w:sz="8" w:space="0" w:color="B7B7B7"/>
            </w:tcBorders>
            <w:tcMar>
              <w:top w:w="100" w:type="dxa"/>
              <w:left w:w="100" w:type="dxa"/>
              <w:bottom w:w="100" w:type="dxa"/>
              <w:right w:w="100" w:type="dxa"/>
            </w:tcMar>
          </w:tcPr>
          <w:p w:rsidR="00B17C17" w:rsidRPr="00B17C17" w:rsidRDefault="00B17C17" w:rsidP="00B12665">
            <w:pPr>
              <w:jc w:val="center"/>
              <w:rPr>
                <w:rFonts w:eastAsia="Times New Roman" w:cs="Times New Roman"/>
                <w:color w:val="000000"/>
              </w:rPr>
            </w:pPr>
          </w:p>
        </w:tc>
        <w:tc>
          <w:tcPr>
            <w:tcW w:w="3143" w:type="dxa"/>
            <w:vMerge/>
            <w:tcBorders>
              <w:left w:val="single" w:sz="8" w:space="0" w:color="B7B7B7"/>
              <w:bottom w:val="single" w:sz="8" w:space="0" w:color="B7B7B7"/>
              <w:right w:val="single" w:sz="12" w:space="0" w:color="B7B7B7"/>
            </w:tcBorders>
            <w:tcMar>
              <w:top w:w="100" w:type="dxa"/>
              <w:left w:w="100" w:type="dxa"/>
              <w:bottom w:w="100" w:type="dxa"/>
              <w:right w:w="100" w:type="dxa"/>
            </w:tcMar>
          </w:tcPr>
          <w:p w:rsidR="00B17C17" w:rsidRPr="00B17C17" w:rsidRDefault="00B17C17" w:rsidP="00B12665">
            <w:pPr>
              <w:jc w:val="center"/>
              <w:rPr>
                <w:rFonts w:eastAsia="Times New Roman" w:cs="Times New Roman"/>
                <w:color w:val="000000"/>
              </w:rPr>
            </w:pPr>
          </w:p>
        </w:tc>
      </w:tr>
      <w:tr w:rsidR="00E1552A" w:rsidRPr="00B17C17" w:rsidTr="00B17C17">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E1552A" w:rsidRPr="00B834D8" w:rsidRDefault="00E1552A" w:rsidP="008C31C4">
            <w:pPr>
              <w:rPr>
                <w:rFonts w:ascii="Times New Roman" w:eastAsia="Times New Roman" w:hAnsi="Times New Roman" w:cs="Times New Roman"/>
                <w:sz w:val="24"/>
                <w:szCs w:val="24"/>
              </w:rPr>
            </w:pPr>
            <w:r>
              <w:rPr>
                <w:rFonts w:eastAsia="Times New Roman" w:cs="Times New Roman"/>
                <w:color w:val="000000"/>
              </w:rPr>
              <w:t>Bear Roar</w:t>
            </w:r>
            <w:r w:rsidRPr="00B834D8">
              <w:rPr>
                <w:rFonts w:eastAsia="Times New Roman" w:cs="Times New Roman"/>
                <w:color w:val="000000"/>
              </w:rPr>
              <w:t xml:space="preserve"> (</w:t>
            </w:r>
            <w:r>
              <w:rPr>
                <w:rFonts w:eastAsia="Times New Roman" w:cs="Times New Roman"/>
                <w:color w:val="000000"/>
              </w:rPr>
              <w:t>targeting big creatures</w:t>
            </w:r>
            <w:r w:rsidRPr="00B834D8">
              <w:rPr>
                <w:rFonts w:eastAsia="Times New Roman" w:cs="Times New Roman"/>
                <w:color w:val="000000"/>
              </w:rPr>
              <w:t>)</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E1552A" w:rsidRPr="00B17C17" w:rsidRDefault="00B17C17" w:rsidP="008C31C4">
            <w:pPr>
              <w:jc w:val="center"/>
              <w:rPr>
                <w:rFonts w:ascii="Times New Roman" w:eastAsia="Times New Roman" w:hAnsi="Times New Roman" w:cs="Times New Roman"/>
                <w:sz w:val="24"/>
                <w:szCs w:val="24"/>
              </w:rPr>
            </w:pPr>
            <w:r>
              <w:rPr>
                <w:rFonts w:eastAsia="Times New Roman" w:cs="Times New Roman"/>
                <w:color w:val="000000"/>
              </w:rPr>
              <w:t>1</w:t>
            </w:r>
            <w:r w:rsidR="00E1552A" w:rsidRPr="00B17C17">
              <w:rPr>
                <w:rFonts w:eastAsia="Times New Roman" w:cs="Times New Roman"/>
                <w:color w:val="000000"/>
              </w:rPr>
              <w:t xml:space="preserve"> </w:t>
            </w:r>
            <w:r w:rsidR="00E1552A" w:rsidRPr="00B17C17">
              <w:rPr>
                <w:rFonts w:eastAsia="Times New Roman" w:cs="Times New Roman"/>
                <w:color w:val="980000"/>
              </w:rPr>
              <w:t>(0.9)</w:t>
            </w:r>
          </w:p>
        </w:tc>
        <w:tc>
          <w:tcPr>
            <w:tcW w:w="2835" w:type="dxa"/>
            <w:vMerge w:val="restart"/>
            <w:tcBorders>
              <w:top w:val="single" w:sz="8" w:space="0" w:color="B7B7B7"/>
              <w:left w:val="single" w:sz="8" w:space="0" w:color="B7B7B7"/>
              <w:right w:val="single" w:sz="8" w:space="0" w:color="B7B7B7"/>
            </w:tcBorders>
            <w:tcMar>
              <w:top w:w="100" w:type="dxa"/>
              <w:left w:w="100" w:type="dxa"/>
              <w:bottom w:w="100" w:type="dxa"/>
              <w:right w:w="100" w:type="dxa"/>
            </w:tcMar>
            <w:vAlign w:val="center"/>
          </w:tcPr>
          <w:p w:rsidR="00E1552A" w:rsidRPr="00B17C17" w:rsidRDefault="00531D97" w:rsidP="00B17C17">
            <w:pPr>
              <w:jc w:val="center"/>
              <w:rPr>
                <w:rFonts w:ascii="Times New Roman" w:eastAsia="Times New Roman" w:hAnsi="Times New Roman" w:cs="Times New Roman"/>
                <w:sz w:val="24"/>
                <w:szCs w:val="24"/>
              </w:rPr>
            </w:pPr>
            <w:r>
              <w:rPr>
                <w:rFonts w:eastAsia="Times New Roman" w:cs="Times New Roman"/>
                <w:color w:val="000000"/>
              </w:rPr>
              <w:t>after</w:t>
            </w:r>
          </w:p>
        </w:tc>
        <w:tc>
          <w:tcPr>
            <w:tcW w:w="2835" w:type="dxa"/>
            <w:vMerge w:val="restart"/>
            <w:tcBorders>
              <w:top w:val="single" w:sz="8" w:space="0" w:color="B7B7B7"/>
              <w:left w:val="single" w:sz="8" w:space="0" w:color="B7B7B7"/>
              <w:right w:val="single" w:sz="8" w:space="0" w:color="B7B7B7"/>
            </w:tcBorders>
            <w:tcMar>
              <w:top w:w="100" w:type="dxa"/>
              <w:left w:w="100" w:type="dxa"/>
              <w:bottom w:w="100" w:type="dxa"/>
              <w:right w:w="100" w:type="dxa"/>
            </w:tcMar>
            <w:vAlign w:val="center"/>
          </w:tcPr>
          <w:p w:rsidR="00E1552A" w:rsidRPr="00B17C17" w:rsidRDefault="00531D97" w:rsidP="00B17C17">
            <w:pPr>
              <w:jc w:val="center"/>
              <w:rPr>
                <w:rFonts w:ascii="Times New Roman" w:eastAsia="Times New Roman" w:hAnsi="Times New Roman" w:cs="Times New Roman"/>
                <w:sz w:val="24"/>
                <w:szCs w:val="24"/>
              </w:rPr>
            </w:pPr>
            <w:r>
              <w:rPr>
                <w:rFonts w:eastAsia="Times New Roman" w:cs="Times New Roman"/>
                <w:color w:val="000000"/>
              </w:rPr>
              <w:t>no</w:t>
            </w:r>
          </w:p>
        </w:tc>
        <w:tc>
          <w:tcPr>
            <w:tcW w:w="3143" w:type="dxa"/>
            <w:vMerge w:val="restart"/>
            <w:tcBorders>
              <w:top w:val="single" w:sz="8" w:space="0" w:color="B7B7B7"/>
              <w:left w:val="single" w:sz="8" w:space="0" w:color="B7B7B7"/>
              <w:right w:val="single" w:sz="12" w:space="0" w:color="B7B7B7"/>
            </w:tcBorders>
            <w:tcMar>
              <w:top w:w="100" w:type="dxa"/>
              <w:left w:w="100" w:type="dxa"/>
              <w:bottom w:w="100" w:type="dxa"/>
              <w:right w:w="100" w:type="dxa"/>
            </w:tcMar>
            <w:vAlign w:val="center"/>
          </w:tcPr>
          <w:p w:rsidR="00E1552A" w:rsidRPr="00B17C17" w:rsidRDefault="00E1552A" w:rsidP="00B17C17">
            <w:pPr>
              <w:jc w:val="center"/>
              <w:rPr>
                <w:rFonts w:ascii="Times New Roman" w:eastAsia="Times New Roman" w:hAnsi="Times New Roman" w:cs="Times New Roman"/>
                <w:sz w:val="24"/>
                <w:szCs w:val="24"/>
              </w:rPr>
            </w:pPr>
            <w:r w:rsidRPr="00B17C17">
              <w:rPr>
                <w:rFonts w:eastAsia="Times New Roman" w:cs="Times New Roman"/>
                <w:color w:val="000000"/>
              </w:rPr>
              <w:t>—</w:t>
            </w:r>
          </w:p>
        </w:tc>
      </w:tr>
      <w:tr w:rsidR="00E1552A" w:rsidRPr="00B17C17" w:rsidTr="003D474C">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E1552A" w:rsidRPr="00B834D8" w:rsidRDefault="00E1552A" w:rsidP="008C31C4">
            <w:pPr>
              <w:rPr>
                <w:rFonts w:ascii="Times New Roman" w:eastAsia="Times New Roman" w:hAnsi="Times New Roman" w:cs="Times New Roman"/>
                <w:sz w:val="24"/>
                <w:szCs w:val="24"/>
              </w:rPr>
            </w:pPr>
            <w:r>
              <w:rPr>
                <w:rFonts w:eastAsia="Times New Roman" w:cs="Times New Roman"/>
                <w:color w:val="000000"/>
              </w:rPr>
              <w:t>Bear Roar</w:t>
            </w:r>
            <w:r w:rsidRPr="00B834D8">
              <w:rPr>
                <w:rFonts w:eastAsia="Times New Roman" w:cs="Times New Roman"/>
                <w:color w:val="000000"/>
              </w:rPr>
              <w:t xml:space="preserve"> (</w:t>
            </w:r>
            <w:r>
              <w:rPr>
                <w:rFonts w:eastAsia="Times New Roman" w:cs="Times New Roman"/>
                <w:color w:val="000000"/>
              </w:rPr>
              <w:t>targeting small creatures</w:t>
            </w:r>
            <w:r w:rsidRPr="00B834D8">
              <w:rPr>
                <w:rFonts w:eastAsia="Times New Roman" w:cs="Times New Roman"/>
                <w:color w:val="000000"/>
              </w:rPr>
              <w:t>)</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E1552A" w:rsidRPr="00B17C17" w:rsidRDefault="00E1552A" w:rsidP="007374DB">
            <w:pPr>
              <w:jc w:val="center"/>
              <w:rPr>
                <w:rFonts w:ascii="Times New Roman" w:eastAsia="Times New Roman" w:hAnsi="Times New Roman" w:cs="Times New Roman"/>
                <w:sz w:val="24"/>
                <w:szCs w:val="24"/>
              </w:rPr>
            </w:pPr>
            <w:r w:rsidRPr="00B17C17">
              <w:rPr>
                <w:rFonts w:eastAsia="Times New Roman" w:cs="Times New Roman"/>
                <w:color w:val="000000"/>
              </w:rPr>
              <w:t xml:space="preserve">1.25 </w:t>
            </w:r>
            <w:r w:rsidRPr="00B17C17">
              <w:rPr>
                <w:rFonts w:eastAsia="Times New Roman" w:cs="Times New Roman"/>
                <w:color w:val="980000"/>
              </w:rPr>
              <w:t>(</w:t>
            </w:r>
            <w:r w:rsidR="007374DB">
              <w:rPr>
                <w:rFonts w:eastAsia="Times New Roman" w:cs="Times New Roman"/>
                <w:color w:val="980000"/>
              </w:rPr>
              <w:t>1</w:t>
            </w:r>
            <w:bookmarkStart w:id="92" w:name="_GoBack"/>
            <w:bookmarkEnd w:id="92"/>
            <w:r w:rsidRPr="00B17C17">
              <w:rPr>
                <w:rFonts w:eastAsia="Times New Roman" w:cs="Times New Roman"/>
                <w:color w:val="980000"/>
              </w:rPr>
              <w:t>.8)</w:t>
            </w:r>
          </w:p>
        </w:tc>
        <w:tc>
          <w:tcPr>
            <w:tcW w:w="2835" w:type="dxa"/>
            <w:vMerge/>
            <w:tcBorders>
              <w:left w:val="single" w:sz="8" w:space="0" w:color="B7B7B7"/>
              <w:bottom w:val="single" w:sz="8" w:space="0" w:color="B7B7B7"/>
              <w:right w:val="single" w:sz="8" w:space="0" w:color="B7B7B7"/>
            </w:tcBorders>
            <w:tcMar>
              <w:top w:w="100" w:type="dxa"/>
              <w:left w:w="100" w:type="dxa"/>
              <w:bottom w:w="100" w:type="dxa"/>
              <w:right w:w="100" w:type="dxa"/>
            </w:tcMar>
          </w:tcPr>
          <w:p w:rsidR="00E1552A" w:rsidRPr="00B17C17" w:rsidRDefault="00E1552A" w:rsidP="008C31C4">
            <w:pPr>
              <w:jc w:val="center"/>
              <w:rPr>
                <w:rFonts w:ascii="Times New Roman" w:eastAsia="Times New Roman" w:hAnsi="Times New Roman" w:cs="Times New Roman"/>
                <w:sz w:val="24"/>
                <w:szCs w:val="24"/>
              </w:rPr>
            </w:pPr>
          </w:p>
        </w:tc>
        <w:tc>
          <w:tcPr>
            <w:tcW w:w="2835" w:type="dxa"/>
            <w:vMerge/>
            <w:tcBorders>
              <w:left w:val="single" w:sz="8" w:space="0" w:color="B7B7B7"/>
              <w:bottom w:val="single" w:sz="8" w:space="0" w:color="B7B7B7"/>
              <w:right w:val="single" w:sz="8" w:space="0" w:color="B7B7B7"/>
            </w:tcBorders>
            <w:tcMar>
              <w:top w:w="100" w:type="dxa"/>
              <w:left w:w="100" w:type="dxa"/>
              <w:bottom w:w="100" w:type="dxa"/>
              <w:right w:w="100" w:type="dxa"/>
            </w:tcMar>
          </w:tcPr>
          <w:p w:rsidR="00E1552A" w:rsidRPr="00B17C17" w:rsidRDefault="00E1552A" w:rsidP="008C31C4">
            <w:pPr>
              <w:jc w:val="center"/>
              <w:rPr>
                <w:rFonts w:ascii="Times New Roman" w:eastAsia="Times New Roman" w:hAnsi="Times New Roman" w:cs="Times New Roman"/>
                <w:sz w:val="24"/>
                <w:szCs w:val="24"/>
              </w:rPr>
            </w:pPr>
          </w:p>
        </w:tc>
        <w:tc>
          <w:tcPr>
            <w:tcW w:w="3143" w:type="dxa"/>
            <w:vMerge/>
            <w:tcBorders>
              <w:left w:val="single" w:sz="8" w:space="0" w:color="B7B7B7"/>
              <w:bottom w:val="single" w:sz="8" w:space="0" w:color="B7B7B7"/>
              <w:right w:val="single" w:sz="12" w:space="0" w:color="B7B7B7"/>
            </w:tcBorders>
            <w:tcMar>
              <w:top w:w="100" w:type="dxa"/>
              <w:left w:w="100" w:type="dxa"/>
              <w:bottom w:w="100" w:type="dxa"/>
              <w:right w:w="100" w:type="dxa"/>
            </w:tcMar>
          </w:tcPr>
          <w:p w:rsidR="00E1552A" w:rsidRPr="00B17C17" w:rsidRDefault="00E1552A" w:rsidP="008C31C4">
            <w:pPr>
              <w:jc w:val="center"/>
              <w:rPr>
                <w:rFonts w:ascii="Times New Roman" w:eastAsia="Times New Roman" w:hAnsi="Times New Roman" w:cs="Times New Roman"/>
                <w:sz w:val="24"/>
                <w:szCs w:val="24"/>
              </w:rPr>
            </w:pP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8C31C4" w:rsidRPr="00B834D8" w:rsidRDefault="008C31C4" w:rsidP="008C31C4">
            <w:pPr>
              <w:rPr>
                <w:rFonts w:ascii="Times New Roman" w:eastAsia="Times New Roman" w:hAnsi="Times New Roman" w:cs="Times New Roman"/>
                <w:sz w:val="24"/>
                <w:szCs w:val="24"/>
              </w:rPr>
            </w:pPr>
            <w:r>
              <w:rPr>
                <w:rFonts w:eastAsia="Times New Roman" w:cs="Times New Roman"/>
                <w:color w:val="000000"/>
              </w:rPr>
              <w:t>Blinding Attack</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1</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after</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531D97" w:rsidRDefault="00531D97" w:rsidP="008C31C4">
            <w:pPr>
              <w:jc w:val="center"/>
              <w:rPr>
                <w:rFonts w:ascii="Times New Roman" w:eastAsia="Times New Roman" w:hAnsi="Times New Roman" w:cs="Times New Roman"/>
                <w:sz w:val="24"/>
                <w:szCs w:val="24"/>
              </w:rPr>
            </w:pPr>
            <w:r>
              <w:rPr>
                <w:rFonts w:eastAsia="Times New Roman" w:cs="Times New Roman"/>
                <w:color w:val="000000"/>
              </w:rPr>
              <w:t>yes</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8C31C4" w:rsidRPr="00B834D8" w:rsidRDefault="008C31C4" w:rsidP="008C31C4">
            <w:pPr>
              <w:rPr>
                <w:rFonts w:ascii="Times New Roman" w:eastAsia="Times New Roman" w:hAnsi="Times New Roman" w:cs="Times New Roman"/>
                <w:sz w:val="24"/>
                <w:szCs w:val="24"/>
              </w:rPr>
            </w:pPr>
            <w:r>
              <w:rPr>
                <w:rFonts w:eastAsia="Times New Roman" w:cs="Times New Roman"/>
                <w:color w:val="000000"/>
              </w:rPr>
              <w:t>Crippling Wound</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0.7</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after</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yes</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yes</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8C31C4" w:rsidRPr="008C31C4" w:rsidRDefault="008C31C4" w:rsidP="008C31C4">
            <w:pPr>
              <w:rPr>
                <w:rFonts w:ascii="Times New Roman" w:eastAsia="Times New Roman" w:hAnsi="Times New Roman" w:cs="Times New Roman"/>
                <w:sz w:val="24"/>
                <w:szCs w:val="24"/>
              </w:rPr>
            </w:pPr>
            <w:r>
              <w:rPr>
                <w:rFonts w:eastAsia="Times New Roman" w:cs="Times New Roman"/>
                <w:color w:val="000000"/>
              </w:rPr>
              <w:t>Crushing Blow</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 xml:space="preserve">1 </w:t>
            </w:r>
            <w:r w:rsidRPr="00B12665">
              <w:rPr>
                <w:rFonts w:eastAsia="Times New Roman" w:cs="Times New Roman"/>
                <w:color w:val="980000"/>
                <w:lang w:val="ru-RU"/>
              </w:rPr>
              <w:t>(0.8)</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before</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no</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rPr>
                <w:rFonts w:ascii="Times New Roman" w:eastAsia="Times New Roman" w:hAnsi="Times New Roman" w:cs="Times New Roman"/>
                <w:sz w:val="24"/>
                <w:szCs w:val="24"/>
              </w:rPr>
            </w:pPr>
            <w:r>
              <w:rPr>
                <w:rFonts w:eastAsia="Times New Roman" w:cs="Times New Roman"/>
                <w:color w:val="000000"/>
              </w:rPr>
              <w:t>Fear Attack</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0.8</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after</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no</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8C31C4" w:rsidRPr="00B834D8" w:rsidRDefault="008C31C4" w:rsidP="008C31C4">
            <w:pPr>
              <w:rPr>
                <w:rFonts w:ascii="Times New Roman" w:eastAsia="Times New Roman" w:hAnsi="Times New Roman" w:cs="Times New Roman"/>
                <w:sz w:val="24"/>
                <w:szCs w:val="24"/>
              </w:rPr>
            </w:pPr>
            <w:r>
              <w:rPr>
                <w:rFonts w:eastAsia="Times New Roman" w:cs="Times New Roman"/>
                <w:color w:val="000000"/>
              </w:rPr>
              <w:t>Flamewave</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2</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before</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yes</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rPr>
                <w:rFonts w:ascii="Times New Roman" w:eastAsia="Times New Roman" w:hAnsi="Times New Roman" w:cs="Times New Roman"/>
                <w:sz w:val="24"/>
                <w:szCs w:val="24"/>
                <w:lang w:val="ru-RU"/>
              </w:rPr>
            </w:pPr>
            <w:r>
              <w:rPr>
                <w:rFonts w:eastAsia="Times New Roman" w:cs="Times New Roman"/>
                <w:color w:val="000000"/>
              </w:rPr>
              <w:t>Force Arrow</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2</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before</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no</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8C31C4" w:rsidRPr="00B834D8" w:rsidRDefault="008C31C4" w:rsidP="008C31C4">
            <w:pPr>
              <w:rPr>
                <w:rFonts w:ascii="Times New Roman" w:eastAsia="Times New Roman" w:hAnsi="Times New Roman" w:cs="Times New Roman"/>
                <w:sz w:val="24"/>
                <w:szCs w:val="24"/>
              </w:rPr>
            </w:pPr>
            <w:r>
              <w:rPr>
                <w:rFonts w:eastAsia="Times New Roman" w:cs="Times New Roman"/>
                <w:color w:val="000000"/>
              </w:rPr>
              <w:t>Mark of Fire</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 xml:space="preserve">2 </w:t>
            </w:r>
            <w:r w:rsidRPr="00B12665">
              <w:rPr>
                <w:rFonts w:eastAsia="Times New Roman" w:cs="Times New Roman"/>
                <w:color w:val="980000"/>
                <w:lang w:val="ru-RU"/>
              </w:rPr>
              <w:t>(1)</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after</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no</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8C31C4" w:rsidRPr="008C31C4" w:rsidRDefault="008C31C4" w:rsidP="008C31C4">
            <w:pPr>
              <w:rPr>
                <w:rFonts w:ascii="Times New Roman" w:eastAsia="Times New Roman" w:hAnsi="Times New Roman" w:cs="Times New Roman"/>
                <w:sz w:val="24"/>
                <w:szCs w:val="24"/>
              </w:rPr>
            </w:pPr>
            <w:r>
              <w:rPr>
                <w:rFonts w:eastAsia="Times New Roman" w:cs="Times New Roman"/>
                <w:color w:val="000000"/>
              </w:rPr>
              <w:t>Paw Strike</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1</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before</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no</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8C31C4" w:rsidRPr="00B834D8" w:rsidRDefault="008C31C4" w:rsidP="008C31C4">
            <w:pPr>
              <w:rPr>
                <w:rFonts w:ascii="Times New Roman" w:eastAsia="Times New Roman" w:hAnsi="Times New Roman" w:cs="Times New Roman"/>
                <w:sz w:val="24"/>
                <w:szCs w:val="24"/>
              </w:rPr>
            </w:pPr>
            <w:r>
              <w:rPr>
                <w:rFonts w:eastAsia="Times New Roman" w:cs="Times New Roman"/>
                <w:color w:val="000000"/>
              </w:rPr>
              <w:t>Purge</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2</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after</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yes</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yes</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8C31C4" w:rsidRPr="00B834D8" w:rsidRDefault="008C31C4" w:rsidP="008C31C4">
            <w:pPr>
              <w:rPr>
                <w:rFonts w:ascii="Times New Roman" w:eastAsia="Times New Roman" w:hAnsi="Times New Roman" w:cs="Times New Roman"/>
                <w:sz w:val="24"/>
                <w:szCs w:val="24"/>
              </w:rPr>
            </w:pPr>
            <w:r>
              <w:rPr>
                <w:rFonts w:eastAsia="Times New Roman" w:cs="Times New Roman"/>
                <w:color w:val="000000"/>
              </w:rPr>
              <w:t>Taunt</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1.2</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before</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no</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tcPr>
          <w:p w:rsidR="008C31C4" w:rsidRPr="00B834D8" w:rsidRDefault="008C31C4" w:rsidP="008C31C4">
            <w:pPr>
              <w:rPr>
                <w:rFonts w:ascii="Times New Roman" w:eastAsia="Times New Roman" w:hAnsi="Times New Roman" w:cs="Times New Roman"/>
                <w:sz w:val="24"/>
                <w:szCs w:val="24"/>
              </w:rPr>
            </w:pPr>
            <w:r>
              <w:rPr>
                <w:rFonts w:eastAsia="Times New Roman" w:cs="Times New Roman"/>
                <w:color w:val="000000"/>
              </w:rPr>
              <w:t>Torpor</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B17C17" w:rsidP="008C31C4">
            <w:pPr>
              <w:jc w:val="center"/>
              <w:rPr>
                <w:rFonts w:ascii="Times New Roman" w:eastAsia="Times New Roman" w:hAnsi="Times New Roman" w:cs="Times New Roman"/>
                <w:sz w:val="24"/>
                <w:szCs w:val="24"/>
                <w:lang w:val="ru-RU"/>
              </w:rPr>
            </w:pPr>
            <w:r>
              <w:rPr>
                <w:color w:val="000000"/>
              </w:rPr>
              <w:t xml:space="preserve">1.2 </w:t>
            </w:r>
            <w:r>
              <w:rPr>
                <w:color w:val="980000"/>
              </w:rPr>
              <w:t>(3)</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after</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yes</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r>
      <w:tr w:rsidR="008C31C4" w:rsidRPr="00B12665" w:rsidTr="008C31C4">
        <w:tc>
          <w:tcPr>
            <w:tcW w:w="3998" w:type="dxa"/>
            <w:tcBorders>
              <w:top w:val="single" w:sz="8" w:space="0" w:color="B7B7B7"/>
              <w:left w:val="single" w:sz="12" w:space="0" w:color="B7B7B7"/>
              <w:bottom w:val="single" w:sz="8" w:space="0" w:color="B7B7B7"/>
              <w:right w:val="single" w:sz="8" w:space="0" w:color="B7B7B7"/>
            </w:tcBorders>
            <w:tcMar>
              <w:top w:w="100" w:type="dxa"/>
              <w:left w:w="100" w:type="dxa"/>
              <w:bottom w:w="100" w:type="dxa"/>
              <w:right w:w="100" w:type="dxa"/>
            </w:tcMar>
            <w:hideMark/>
          </w:tcPr>
          <w:p w:rsidR="008C31C4" w:rsidRPr="00B834D8" w:rsidRDefault="008C31C4" w:rsidP="008C31C4">
            <w:pPr>
              <w:rPr>
                <w:rFonts w:ascii="Times New Roman" w:eastAsia="Times New Roman" w:hAnsi="Times New Roman" w:cs="Times New Roman"/>
                <w:sz w:val="24"/>
                <w:szCs w:val="24"/>
              </w:rPr>
            </w:pPr>
            <w:r>
              <w:rPr>
                <w:rFonts w:eastAsia="Times New Roman" w:cs="Times New Roman"/>
                <w:color w:val="000000"/>
              </w:rPr>
              <w:t>Warding Arrows</w:t>
            </w:r>
          </w:p>
        </w:tc>
        <w:tc>
          <w:tcPr>
            <w:tcW w:w="1347"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1</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before</w:t>
            </w:r>
          </w:p>
        </w:tc>
        <w:tc>
          <w:tcPr>
            <w:tcW w:w="283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hideMark/>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c>
          <w:tcPr>
            <w:tcW w:w="3143" w:type="dxa"/>
            <w:tcBorders>
              <w:top w:val="single" w:sz="8" w:space="0" w:color="B7B7B7"/>
              <w:left w:val="single" w:sz="8" w:space="0" w:color="B7B7B7"/>
              <w:bottom w:val="single" w:sz="8" w:space="0" w:color="B7B7B7"/>
              <w:right w:val="single" w:sz="12" w:space="0" w:color="B7B7B7"/>
            </w:tcBorders>
            <w:tcMar>
              <w:top w:w="100" w:type="dxa"/>
              <w:left w:w="100" w:type="dxa"/>
              <w:bottom w:w="100" w:type="dxa"/>
              <w:right w:w="100" w:type="dxa"/>
            </w:tcMar>
            <w:hideMark/>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no</w:t>
            </w:r>
          </w:p>
        </w:tc>
      </w:tr>
      <w:tr w:rsidR="008C31C4" w:rsidRPr="00B12665" w:rsidTr="008C31C4">
        <w:tc>
          <w:tcPr>
            <w:tcW w:w="3998" w:type="dxa"/>
            <w:tcBorders>
              <w:top w:val="single" w:sz="8" w:space="0" w:color="B7B7B7"/>
              <w:left w:val="single" w:sz="12" w:space="0" w:color="B7B7B7"/>
              <w:bottom w:val="single" w:sz="12" w:space="0" w:color="B7B7B7"/>
              <w:right w:val="single" w:sz="8" w:space="0" w:color="B7B7B7"/>
            </w:tcBorders>
            <w:tcMar>
              <w:top w:w="100" w:type="dxa"/>
              <w:left w:w="100" w:type="dxa"/>
              <w:bottom w:w="100" w:type="dxa"/>
              <w:right w:w="100" w:type="dxa"/>
            </w:tcMar>
          </w:tcPr>
          <w:p w:rsidR="008C31C4" w:rsidRPr="008C31C4" w:rsidRDefault="008C31C4" w:rsidP="008C31C4">
            <w:pPr>
              <w:rPr>
                <w:rFonts w:ascii="Times New Roman" w:eastAsia="Times New Roman" w:hAnsi="Times New Roman" w:cs="Times New Roman"/>
                <w:sz w:val="24"/>
                <w:szCs w:val="24"/>
              </w:rPr>
            </w:pPr>
            <w:r>
              <w:rPr>
                <w:rFonts w:eastAsia="Times New Roman" w:cs="Times New Roman"/>
                <w:color w:val="000000"/>
              </w:rPr>
              <w:t>Whip Strike</w:t>
            </w:r>
          </w:p>
        </w:tc>
        <w:tc>
          <w:tcPr>
            <w:tcW w:w="1347" w:type="dxa"/>
            <w:tcBorders>
              <w:top w:val="single" w:sz="8" w:space="0" w:color="B7B7B7"/>
              <w:left w:val="single" w:sz="8" w:space="0" w:color="B7B7B7"/>
              <w:bottom w:val="single" w:sz="12" w:space="0" w:color="B7B7B7"/>
              <w:right w:val="single" w:sz="8"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1.5</w:t>
            </w:r>
          </w:p>
        </w:tc>
        <w:tc>
          <w:tcPr>
            <w:tcW w:w="2835" w:type="dxa"/>
            <w:tcBorders>
              <w:top w:val="single" w:sz="8" w:space="0" w:color="B7B7B7"/>
              <w:left w:val="single" w:sz="8" w:space="0" w:color="B7B7B7"/>
              <w:bottom w:val="single" w:sz="12"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after</w:t>
            </w:r>
          </w:p>
        </w:tc>
        <w:tc>
          <w:tcPr>
            <w:tcW w:w="2835" w:type="dxa"/>
            <w:tcBorders>
              <w:top w:val="single" w:sz="8" w:space="0" w:color="B7B7B7"/>
              <w:left w:val="single" w:sz="8" w:space="0" w:color="B7B7B7"/>
              <w:bottom w:val="single" w:sz="12" w:space="0" w:color="B7B7B7"/>
              <w:right w:val="single" w:sz="8" w:space="0" w:color="B7B7B7"/>
            </w:tcBorders>
            <w:tcMar>
              <w:top w:w="100" w:type="dxa"/>
              <w:left w:w="100" w:type="dxa"/>
              <w:bottom w:w="100" w:type="dxa"/>
              <w:right w:w="100" w:type="dxa"/>
            </w:tcMar>
          </w:tcPr>
          <w:p w:rsidR="008C31C4" w:rsidRPr="00B12665" w:rsidRDefault="00531D97" w:rsidP="008C31C4">
            <w:pPr>
              <w:jc w:val="center"/>
              <w:rPr>
                <w:rFonts w:ascii="Times New Roman" w:eastAsia="Times New Roman" w:hAnsi="Times New Roman" w:cs="Times New Roman"/>
                <w:sz w:val="24"/>
                <w:szCs w:val="24"/>
                <w:lang w:val="ru-RU"/>
              </w:rPr>
            </w:pPr>
            <w:r>
              <w:rPr>
                <w:rFonts w:eastAsia="Times New Roman" w:cs="Times New Roman"/>
                <w:color w:val="000000"/>
              </w:rPr>
              <w:t>yes</w:t>
            </w:r>
          </w:p>
        </w:tc>
        <w:tc>
          <w:tcPr>
            <w:tcW w:w="3143" w:type="dxa"/>
            <w:tcBorders>
              <w:top w:val="single" w:sz="8" w:space="0" w:color="B7B7B7"/>
              <w:left w:val="single" w:sz="8" w:space="0" w:color="B7B7B7"/>
              <w:bottom w:val="single" w:sz="12" w:space="0" w:color="B7B7B7"/>
              <w:right w:val="single" w:sz="12" w:space="0" w:color="B7B7B7"/>
            </w:tcBorders>
            <w:tcMar>
              <w:top w:w="100" w:type="dxa"/>
              <w:left w:w="100" w:type="dxa"/>
              <w:bottom w:w="100" w:type="dxa"/>
              <w:right w:w="100" w:type="dxa"/>
            </w:tcMar>
          </w:tcPr>
          <w:p w:rsidR="008C31C4" w:rsidRPr="00B12665" w:rsidRDefault="008C31C4" w:rsidP="008C31C4">
            <w:pPr>
              <w:jc w:val="center"/>
              <w:rPr>
                <w:rFonts w:ascii="Times New Roman" w:eastAsia="Times New Roman" w:hAnsi="Times New Roman" w:cs="Times New Roman"/>
                <w:sz w:val="24"/>
                <w:szCs w:val="24"/>
                <w:lang w:val="ru-RU"/>
              </w:rPr>
            </w:pPr>
            <w:r w:rsidRPr="00B12665">
              <w:rPr>
                <w:rFonts w:eastAsia="Times New Roman" w:cs="Times New Roman"/>
                <w:color w:val="000000"/>
                <w:lang w:val="ru-RU"/>
              </w:rPr>
              <w:t>—</w:t>
            </w:r>
          </w:p>
        </w:tc>
      </w:tr>
    </w:tbl>
    <w:p w:rsidR="00B12665" w:rsidRPr="00C54BB5" w:rsidRDefault="00B12665">
      <w:pPr>
        <w:pBdr>
          <w:top w:val="nil"/>
          <w:left w:val="nil"/>
          <w:bottom w:val="nil"/>
          <w:right w:val="nil"/>
          <w:between w:val="nil"/>
        </w:pBdr>
      </w:pPr>
    </w:p>
    <w:sectPr w:rsidR="00B12665" w:rsidRPr="00C54BB5">
      <w:type w:val="continuous"/>
      <w:pgSz w:w="16838" w:h="23811"/>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904" w:rsidRDefault="00682904">
      <w:r>
        <w:separator/>
      </w:r>
    </w:p>
  </w:endnote>
  <w:endnote w:type="continuationSeparator" w:id="0">
    <w:p w:rsidR="00682904" w:rsidRDefault="0068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65" w:rsidRDefault="00B1266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904" w:rsidRDefault="00682904">
      <w:r>
        <w:separator/>
      </w:r>
    </w:p>
  </w:footnote>
  <w:footnote w:type="continuationSeparator" w:id="0">
    <w:p w:rsidR="00682904" w:rsidRDefault="006829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65" w:rsidRDefault="00B12665">
    <w:pPr>
      <w:pBdr>
        <w:top w:val="nil"/>
        <w:left w:val="nil"/>
        <w:bottom w:val="nil"/>
        <w:right w:val="nil"/>
        <w:between w:val="nil"/>
      </w:pBdr>
      <w:spacing w:before="480"/>
      <w:jc w:val="right"/>
      <w:rPr>
        <w:rFonts w:ascii="Trebuchet MS" w:eastAsia="Trebuchet MS" w:hAnsi="Trebuchet MS" w:cs="Trebuchet MS"/>
        <w:b/>
        <w:color w:val="FF0000"/>
        <w:sz w:val="36"/>
        <w:szCs w:val="36"/>
      </w:rPr>
    </w:pPr>
    <w:r>
      <w:rPr>
        <w:rFonts w:ascii="Trebuchet MS" w:eastAsia="Trebuchet MS" w:hAnsi="Trebuchet MS" w:cs="Trebuchet MS"/>
        <w:b/>
        <w:color w:val="FF0000"/>
        <w:sz w:val="36"/>
        <w:szCs w:val="36"/>
      </w:rPr>
      <w:fldChar w:fldCharType="begin"/>
    </w:r>
    <w:r>
      <w:rPr>
        <w:rFonts w:ascii="Trebuchet MS" w:eastAsia="Trebuchet MS" w:hAnsi="Trebuchet MS" w:cs="Trebuchet MS"/>
        <w:b/>
        <w:color w:val="FF0000"/>
        <w:sz w:val="36"/>
        <w:szCs w:val="36"/>
      </w:rPr>
      <w:instrText>PAGE</w:instrText>
    </w:r>
    <w:r>
      <w:rPr>
        <w:rFonts w:ascii="Trebuchet MS" w:eastAsia="Trebuchet MS" w:hAnsi="Trebuchet MS" w:cs="Trebuchet MS"/>
        <w:b/>
        <w:color w:val="FF0000"/>
        <w:sz w:val="36"/>
        <w:szCs w:val="36"/>
      </w:rPr>
      <w:fldChar w:fldCharType="separate"/>
    </w:r>
    <w:r w:rsidR="007374DB">
      <w:rPr>
        <w:rFonts w:ascii="Trebuchet MS" w:eastAsia="Trebuchet MS" w:hAnsi="Trebuchet MS" w:cs="Trebuchet MS"/>
        <w:b/>
        <w:noProof/>
        <w:color w:val="FF0000"/>
        <w:sz w:val="36"/>
        <w:szCs w:val="36"/>
      </w:rPr>
      <w:t>42</w:t>
    </w:r>
    <w:r>
      <w:rPr>
        <w:rFonts w:ascii="Trebuchet MS" w:eastAsia="Trebuchet MS" w:hAnsi="Trebuchet MS" w:cs="Trebuchet MS"/>
        <w:b/>
        <w:color w:val="FF0000"/>
        <w:sz w:val="36"/>
        <w:szCs w:val="36"/>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65" w:rsidRDefault="00B12665">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706C"/>
    <w:rsid w:val="00017B03"/>
    <w:rsid w:val="00063FE2"/>
    <w:rsid w:val="00086107"/>
    <w:rsid w:val="0009789E"/>
    <w:rsid w:val="000E0656"/>
    <w:rsid w:val="000E0E79"/>
    <w:rsid w:val="000F50B6"/>
    <w:rsid w:val="001101FE"/>
    <w:rsid w:val="00112907"/>
    <w:rsid w:val="00171647"/>
    <w:rsid w:val="00191D0E"/>
    <w:rsid w:val="001E1303"/>
    <w:rsid w:val="001E3468"/>
    <w:rsid w:val="00216801"/>
    <w:rsid w:val="002235E6"/>
    <w:rsid w:val="0026358B"/>
    <w:rsid w:val="002867B1"/>
    <w:rsid w:val="002872FF"/>
    <w:rsid w:val="002B3EF8"/>
    <w:rsid w:val="002D4FCA"/>
    <w:rsid w:val="00301D80"/>
    <w:rsid w:val="0030561D"/>
    <w:rsid w:val="003250AF"/>
    <w:rsid w:val="00363C30"/>
    <w:rsid w:val="0038177F"/>
    <w:rsid w:val="003A1531"/>
    <w:rsid w:val="003B1A20"/>
    <w:rsid w:val="003C706C"/>
    <w:rsid w:val="00426AFD"/>
    <w:rsid w:val="00450757"/>
    <w:rsid w:val="004723A3"/>
    <w:rsid w:val="004C348C"/>
    <w:rsid w:val="004E5F34"/>
    <w:rsid w:val="004F6B23"/>
    <w:rsid w:val="005135ED"/>
    <w:rsid w:val="005202D5"/>
    <w:rsid w:val="00531D97"/>
    <w:rsid w:val="005360D4"/>
    <w:rsid w:val="00541370"/>
    <w:rsid w:val="005931D4"/>
    <w:rsid w:val="005A143C"/>
    <w:rsid w:val="005C025F"/>
    <w:rsid w:val="005E6253"/>
    <w:rsid w:val="006107AE"/>
    <w:rsid w:val="00682904"/>
    <w:rsid w:val="00693310"/>
    <w:rsid w:val="006972BE"/>
    <w:rsid w:val="006B7ED7"/>
    <w:rsid w:val="006D4727"/>
    <w:rsid w:val="00701A3C"/>
    <w:rsid w:val="00704B93"/>
    <w:rsid w:val="00707D9C"/>
    <w:rsid w:val="00716EA9"/>
    <w:rsid w:val="00721FD8"/>
    <w:rsid w:val="007374DB"/>
    <w:rsid w:val="00795A1C"/>
    <w:rsid w:val="007D782E"/>
    <w:rsid w:val="00803FAD"/>
    <w:rsid w:val="0080462A"/>
    <w:rsid w:val="00807D93"/>
    <w:rsid w:val="00861550"/>
    <w:rsid w:val="0086257B"/>
    <w:rsid w:val="008C31C4"/>
    <w:rsid w:val="00905F48"/>
    <w:rsid w:val="00995996"/>
    <w:rsid w:val="009B575D"/>
    <w:rsid w:val="009B5BDB"/>
    <w:rsid w:val="009C4879"/>
    <w:rsid w:val="009F6BCA"/>
    <w:rsid w:val="00A11A86"/>
    <w:rsid w:val="00A16444"/>
    <w:rsid w:val="00A26F00"/>
    <w:rsid w:val="00A454DA"/>
    <w:rsid w:val="00A47AED"/>
    <w:rsid w:val="00A7769C"/>
    <w:rsid w:val="00AA1BAD"/>
    <w:rsid w:val="00AC4181"/>
    <w:rsid w:val="00B06D9C"/>
    <w:rsid w:val="00B12665"/>
    <w:rsid w:val="00B17C17"/>
    <w:rsid w:val="00B4755A"/>
    <w:rsid w:val="00B47CCD"/>
    <w:rsid w:val="00B56600"/>
    <w:rsid w:val="00B571DE"/>
    <w:rsid w:val="00B7515A"/>
    <w:rsid w:val="00B75ED1"/>
    <w:rsid w:val="00B834D8"/>
    <w:rsid w:val="00B927F3"/>
    <w:rsid w:val="00B9584F"/>
    <w:rsid w:val="00BB55DA"/>
    <w:rsid w:val="00BB59C1"/>
    <w:rsid w:val="00BD0AB7"/>
    <w:rsid w:val="00BD3A23"/>
    <w:rsid w:val="00C01AE3"/>
    <w:rsid w:val="00C42FEC"/>
    <w:rsid w:val="00C54BB5"/>
    <w:rsid w:val="00CC3831"/>
    <w:rsid w:val="00CE7B29"/>
    <w:rsid w:val="00D60056"/>
    <w:rsid w:val="00D60070"/>
    <w:rsid w:val="00D62320"/>
    <w:rsid w:val="00D67D26"/>
    <w:rsid w:val="00D91479"/>
    <w:rsid w:val="00D959FB"/>
    <w:rsid w:val="00D95B75"/>
    <w:rsid w:val="00DA70A4"/>
    <w:rsid w:val="00E03EAA"/>
    <w:rsid w:val="00E1552A"/>
    <w:rsid w:val="00E1651C"/>
    <w:rsid w:val="00E25405"/>
    <w:rsid w:val="00E4573D"/>
    <w:rsid w:val="00EB77C0"/>
    <w:rsid w:val="00EC0912"/>
    <w:rsid w:val="00EF627F"/>
    <w:rsid w:val="00F02183"/>
    <w:rsid w:val="00F43A6E"/>
    <w:rsid w:val="00F61664"/>
    <w:rsid w:val="00F62D13"/>
    <w:rsid w:val="00F807EC"/>
    <w:rsid w:val="00F8698C"/>
    <w:rsid w:val="00FB4A71"/>
    <w:rsid w:val="00FC16EA"/>
    <w:rsid w:val="00FF3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D3BE"/>
  <w15:docId w15:val="{99C68F61-5C09-4C38-A394-D86A5AD8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US"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250AF"/>
  </w:style>
  <w:style w:type="paragraph" w:styleId="1">
    <w:name w:val="heading 1"/>
    <w:basedOn w:val="a"/>
    <w:next w:val="a"/>
    <w:link w:val="10"/>
    <w:pPr>
      <w:keepNext/>
      <w:keepLines/>
      <w:spacing w:before="240" w:after="240" w:line="276" w:lineRule="auto"/>
      <w:jc w:val="center"/>
      <w:outlineLvl w:val="0"/>
    </w:pPr>
    <w:rPr>
      <w:rFonts w:ascii="Trebuchet MS" w:eastAsia="Trebuchet MS" w:hAnsi="Trebuchet MS" w:cs="Trebuchet MS"/>
      <w:b/>
      <w:color w:val="FF0000"/>
      <w:sz w:val="40"/>
      <w:szCs w:val="40"/>
    </w:rPr>
  </w:style>
  <w:style w:type="paragraph" w:styleId="2">
    <w:name w:val="heading 2"/>
    <w:basedOn w:val="a"/>
    <w:next w:val="a"/>
    <w:link w:val="20"/>
    <w:pPr>
      <w:keepNext/>
      <w:keepLines/>
      <w:spacing w:before="600"/>
      <w:outlineLvl w:val="1"/>
    </w:pPr>
    <w:rPr>
      <w:rFonts w:ascii="Trebuchet MS" w:eastAsia="Trebuchet MS" w:hAnsi="Trebuchet MS" w:cs="Trebuchet MS"/>
      <w:b/>
      <w:color w:val="FF0000"/>
      <w:sz w:val="32"/>
      <w:szCs w:val="32"/>
    </w:rPr>
  </w:style>
  <w:style w:type="paragraph" w:styleId="3">
    <w:name w:val="heading 3"/>
    <w:basedOn w:val="a"/>
    <w:next w:val="a"/>
    <w:link w:val="30"/>
    <w:pPr>
      <w:keepNext/>
      <w:keepLines/>
      <w:spacing w:before="300" w:after="80"/>
      <w:outlineLvl w:val="2"/>
    </w:pPr>
    <w:rPr>
      <w:rFonts w:ascii="Trebuchet MS" w:eastAsia="Trebuchet MS" w:hAnsi="Trebuchet MS" w:cs="Trebuchet MS"/>
      <w:b/>
      <w:color w:val="FF0000"/>
      <w:sz w:val="24"/>
      <w:szCs w:val="24"/>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sz w:val="22"/>
      <w:szCs w:val="22"/>
    </w:rPr>
  </w:style>
  <w:style w:type="paragraph" w:styleId="6">
    <w:name w:val="heading 6"/>
    <w:basedOn w:val="a"/>
    <w:next w:val="a"/>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jc w:val="center"/>
    </w:pPr>
    <w:rPr>
      <w:rFonts w:ascii="Trebuchet MS" w:eastAsia="Trebuchet MS" w:hAnsi="Trebuchet MS" w:cs="Trebuchet MS"/>
      <w:b/>
      <w:color w:val="D34817"/>
      <w:sz w:val="48"/>
      <w:szCs w:val="48"/>
    </w:rPr>
  </w:style>
  <w:style w:type="paragraph" w:styleId="a4">
    <w:name w:val="Subtitle"/>
    <w:basedOn w:val="a"/>
    <w:next w:val="a"/>
    <w:pPr>
      <w:keepNext/>
      <w:keepLines/>
      <w:spacing w:after="120"/>
      <w:jc w:val="center"/>
    </w:pPr>
    <w:rPr>
      <w:rFonts w:ascii="Trebuchet MS" w:eastAsia="Trebuchet MS" w:hAnsi="Trebuchet MS" w:cs="Trebuchet MS"/>
      <w:b/>
      <w:color w:val="D34817"/>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paragraph" w:styleId="affffb">
    <w:name w:val="Balloon Text"/>
    <w:basedOn w:val="a"/>
    <w:link w:val="affffc"/>
    <w:uiPriority w:val="99"/>
    <w:semiHidden/>
    <w:unhideWhenUsed/>
    <w:rsid w:val="00BB55DA"/>
    <w:rPr>
      <w:rFonts w:ascii="Tahoma" w:hAnsi="Tahoma" w:cs="Tahoma"/>
      <w:sz w:val="16"/>
      <w:szCs w:val="16"/>
    </w:rPr>
  </w:style>
  <w:style w:type="character" w:customStyle="1" w:styleId="affffc">
    <w:name w:val="Текст выноски Знак"/>
    <w:basedOn w:val="a0"/>
    <w:link w:val="affffb"/>
    <w:uiPriority w:val="99"/>
    <w:semiHidden/>
    <w:rsid w:val="00BB55DA"/>
    <w:rPr>
      <w:rFonts w:ascii="Tahoma" w:hAnsi="Tahoma" w:cs="Tahoma"/>
      <w:sz w:val="16"/>
      <w:szCs w:val="16"/>
    </w:rPr>
  </w:style>
  <w:style w:type="paragraph" w:styleId="affffd">
    <w:name w:val="No Spacing"/>
    <w:uiPriority w:val="1"/>
    <w:qFormat/>
    <w:rsid w:val="00BD3A23"/>
  </w:style>
  <w:style w:type="paragraph" w:styleId="affffe">
    <w:name w:val="Normal (Web)"/>
    <w:basedOn w:val="a"/>
    <w:uiPriority w:val="99"/>
    <w:semiHidden/>
    <w:unhideWhenUsed/>
    <w:rsid w:val="005360D4"/>
    <w:pPr>
      <w:spacing w:before="100" w:beforeAutospacing="1" w:after="100" w:afterAutospacing="1"/>
    </w:pPr>
    <w:rPr>
      <w:rFonts w:ascii="Times New Roman" w:eastAsia="Times New Roman" w:hAnsi="Times New Roman" w:cs="Times New Roman"/>
      <w:sz w:val="24"/>
      <w:szCs w:val="24"/>
      <w:lang w:val="ru-RU"/>
    </w:rPr>
  </w:style>
  <w:style w:type="character" w:customStyle="1" w:styleId="10">
    <w:name w:val="Заголовок 1 Знак"/>
    <w:basedOn w:val="a0"/>
    <w:link w:val="1"/>
    <w:rsid w:val="00905F48"/>
    <w:rPr>
      <w:rFonts w:ascii="Trebuchet MS" w:eastAsia="Trebuchet MS" w:hAnsi="Trebuchet MS" w:cs="Trebuchet MS"/>
      <w:b/>
      <w:color w:val="FF0000"/>
      <w:sz w:val="40"/>
      <w:szCs w:val="40"/>
    </w:rPr>
  </w:style>
  <w:style w:type="character" w:customStyle="1" w:styleId="20">
    <w:name w:val="Заголовок 2 Знак"/>
    <w:basedOn w:val="a0"/>
    <w:link w:val="2"/>
    <w:rsid w:val="002867B1"/>
    <w:rPr>
      <w:rFonts w:ascii="Trebuchet MS" w:eastAsia="Trebuchet MS" w:hAnsi="Trebuchet MS" w:cs="Trebuchet MS"/>
      <w:b/>
      <w:color w:val="FF0000"/>
      <w:sz w:val="32"/>
      <w:szCs w:val="32"/>
    </w:rPr>
  </w:style>
  <w:style w:type="character" w:customStyle="1" w:styleId="30">
    <w:name w:val="Заголовок 3 Знак"/>
    <w:basedOn w:val="a0"/>
    <w:link w:val="3"/>
    <w:rsid w:val="00B47CCD"/>
    <w:rPr>
      <w:rFonts w:ascii="Trebuchet MS" w:eastAsia="Trebuchet MS" w:hAnsi="Trebuchet MS" w:cs="Trebuchet MS"/>
      <w:b/>
      <w:color w:val="FF0000"/>
      <w:sz w:val="24"/>
      <w:szCs w:val="24"/>
    </w:rPr>
  </w:style>
  <w:style w:type="character" w:styleId="afffff">
    <w:name w:val="Hyperlink"/>
    <w:basedOn w:val="a0"/>
    <w:uiPriority w:val="99"/>
    <w:unhideWhenUsed/>
    <w:rsid w:val="00F8698C"/>
    <w:rPr>
      <w:color w:val="0000FF" w:themeColor="hyperlink"/>
      <w:u w:val="single"/>
    </w:rPr>
  </w:style>
  <w:style w:type="character" w:styleId="afffff0">
    <w:name w:val="FollowedHyperlink"/>
    <w:basedOn w:val="a0"/>
    <w:uiPriority w:val="99"/>
    <w:semiHidden/>
    <w:unhideWhenUsed/>
    <w:rsid w:val="00F869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4175">
      <w:bodyDiv w:val="1"/>
      <w:marLeft w:val="0"/>
      <w:marRight w:val="0"/>
      <w:marTop w:val="0"/>
      <w:marBottom w:val="0"/>
      <w:divBdr>
        <w:top w:val="none" w:sz="0" w:space="0" w:color="auto"/>
        <w:left w:val="none" w:sz="0" w:space="0" w:color="auto"/>
        <w:bottom w:val="none" w:sz="0" w:space="0" w:color="auto"/>
        <w:right w:val="none" w:sz="0" w:space="0" w:color="auto"/>
      </w:divBdr>
    </w:div>
    <w:div w:id="480387778">
      <w:bodyDiv w:val="1"/>
      <w:marLeft w:val="0"/>
      <w:marRight w:val="0"/>
      <w:marTop w:val="0"/>
      <w:marBottom w:val="0"/>
      <w:divBdr>
        <w:top w:val="none" w:sz="0" w:space="0" w:color="auto"/>
        <w:left w:val="none" w:sz="0" w:space="0" w:color="auto"/>
        <w:bottom w:val="none" w:sz="0" w:space="0" w:color="auto"/>
        <w:right w:val="none" w:sz="0" w:space="0" w:color="auto"/>
      </w:divBdr>
    </w:div>
    <w:div w:id="517354338">
      <w:bodyDiv w:val="1"/>
      <w:marLeft w:val="0"/>
      <w:marRight w:val="0"/>
      <w:marTop w:val="0"/>
      <w:marBottom w:val="0"/>
      <w:divBdr>
        <w:top w:val="none" w:sz="0" w:space="0" w:color="auto"/>
        <w:left w:val="none" w:sz="0" w:space="0" w:color="auto"/>
        <w:bottom w:val="none" w:sz="0" w:space="0" w:color="auto"/>
        <w:right w:val="none" w:sz="0" w:space="0" w:color="auto"/>
      </w:divBdr>
    </w:div>
    <w:div w:id="1675915127">
      <w:bodyDiv w:val="1"/>
      <w:marLeft w:val="0"/>
      <w:marRight w:val="0"/>
      <w:marTop w:val="0"/>
      <w:marBottom w:val="0"/>
      <w:divBdr>
        <w:top w:val="none" w:sz="0" w:space="0" w:color="auto"/>
        <w:left w:val="none" w:sz="0" w:space="0" w:color="auto"/>
        <w:bottom w:val="none" w:sz="0" w:space="0" w:color="auto"/>
        <w:right w:val="none" w:sz="0" w:space="0" w:color="auto"/>
      </w:divBdr>
    </w:div>
    <w:div w:id="1750420468">
      <w:bodyDiv w:val="1"/>
      <w:marLeft w:val="0"/>
      <w:marRight w:val="0"/>
      <w:marTop w:val="0"/>
      <w:marBottom w:val="0"/>
      <w:divBdr>
        <w:top w:val="none" w:sz="0" w:space="0" w:color="auto"/>
        <w:left w:val="none" w:sz="0" w:space="0" w:color="auto"/>
        <w:bottom w:val="none" w:sz="0" w:space="0" w:color="auto"/>
        <w:right w:val="none" w:sz="0" w:space="0" w:color="auto"/>
      </w:divBdr>
    </w:div>
    <w:div w:id="1880556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roesleague.ru/public/homm5/manual/Heroes5_Manual_en_3.1.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3763</TotalTime>
  <Pages>42</Pages>
  <Words>13022</Words>
  <Characters>74228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A'ir</cp:lastModifiedBy>
  <cp:revision>59</cp:revision>
  <dcterms:created xsi:type="dcterms:W3CDTF">2020-10-23T10:00:00Z</dcterms:created>
  <dcterms:modified xsi:type="dcterms:W3CDTF">2021-05-07T10:10:00Z</dcterms:modified>
</cp:coreProperties>
</file>